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DEF84" w14:textId="77777777" w:rsidR="004C5899" w:rsidRDefault="004C5899" w:rsidP="004C5899">
      <w:pPr>
        <w:pBdr>
          <w:bottom w:val="single" w:sz="6" w:space="1" w:color="auto"/>
        </w:pBdr>
        <w:jc w:val="center"/>
        <w:rPr>
          <w:color w:val="0070C0"/>
          <w:sz w:val="56"/>
          <w:szCs w:val="56"/>
          <w:lang w:val="en-US"/>
        </w:rPr>
      </w:pPr>
    </w:p>
    <w:p w14:paraId="752A6BCC" w14:textId="77777777" w:rsidR="004C5899" w:rsidRPr="00DA27CC" w:rsidRDefault="004C5899" w:rsidP="004C5899">
      <w:pPr>
        <w:pBdr>
          <w:bottom w:val="single" w:sz="6" w:space="1" w:color="auto"/>
        </w:pBdr>
        <w:jc w:val="center"/>
        <w:rPr>
          <w:szCs w:val="28"/>
        </w:rPr>
      </w:pPr>
      <w:r w:rsidRPr="00954C31">
        <w:rPr>
          <w:color w:val="0070C0"/>
          <w:sz w:val="56"/>
          <w:szCs w:val="56"/>
        </w:rPr>
        <w:t xml:space="preserve">The </w:t>
      </w:r>
      <w:proofErr w:type="spellStart"/>
      <w:r w:rsidRPr="00954C31">
        <w:rPr>
          <w:color w:val="0070C0"/>
          <w:sz w:val="56"/>
          <w:szCs w:val="56"/>
        </w:rPr>
        <w:t>Materia</w:t>
      </w:r>
      <w:proofErr w:type="spellEnd"/>
      <w:r w:rsidRPr="00954C31">
        <w:rPr>
          <w:color w:val="0070C0"/>
          <w:sz w:val="56"/>
          <w:szCs w:val="56"/>
        </w:rPr>
        <w:t xml:space="preserve"> </w:t>
      </w:r>
      <w:proofErr w:type="spellStart"/>
      <w:r w:rsidRPr="00954C31">
        <w:rPr>
          <w:color w:val="0070C0"/>
          <w:sz w:val="56"/>
          <w:szCs w:val="56"/>
        </w:rPr>
        <w:t>Medica</w:t>
      </w:r>
      <w:proofErr w:type="spellEnd"/>
      <w:r w:rsidRPr="00954C31">
        <w:rPr>
          <w:color w:val="0070C0"/>
          <w:sz w:val="56"/>
          <w:szCs w:val="56"/>
        </w:rPr>
        <w:br/>
      </w:r>
      <w:proofErr w:type="spellStart"/>
      <w:r w:rsidRPr="00954C31">
        <w:rPr>
          <w:b/>
          <w:bCs/>
          <w:color w:val="0070C0"/>
          <w:sz w:val="72"/>
          <w:szCs w:val="72"/>
        </w:rPr>
        <w:t>Nosodes</w:t>
      </w:r>
      <w:proofErr w:type="spellEnd"/>
      <w:r w:rsidRPr="00954C31">
        <w:rPr>
          <w:b/>
          <w:bCs/>
          <w:sz w:val="72"/>
          <w:szCs w:val="72"/>
        </w:rPr>
        <w:br/>
      </w:r>
      <w:proofErr w:type="spellStart"/>
      <w:r w:rsidRPr="00954C31">
        <w:rPr>
          <w:color w:val="C00000"/>
          <w:sz w:val="52"/>
          <w:szCs w:val="52"/>
        </w:rPr>
        <w:t>Henry</w:t>
      </w:r>
      <w:proofErr w:type="spellEnd"/>
      <w:r w:rsidRPr="00954C31">
        <w:rPr>
          <w:color w:val="C00000"/>
          <w:sz w:val="52"/>
          <w:szCs w:val="52"/>
        </w:rPr>
        <w:t xml:space="preserve"> </w:t>
      </w:r>
      <w:proofErr w:type="spellStart"/>
      <w:r w:rsidRPr="00954C31">
        <w:rPr>
          <w:color w:val="C00000"/>
          <w:sz w:val="52"/>
          <w:szCs w:val="52"/>
        </w:rPr>
        <w:t>Clay</w:t>
      </w:r>
      <w:proofErr w:type="spellEnd"/>
      <w:r w:rsidRPr="00954C31">
        <w:rPr>
          <w:color w:val="C00000"/>
          <w:sz w:val="52"/>
          <w:szCs w:val="52"/>
        </w:rPr>
        <w:t xml:space="preserve"> ALLEN</w:t>
      </w:r>
      <w:r>
        <w:rPr>
          <w:color w:val="C00000"/>
          <w:sz w:val="52"/>
          <w:szCs w:val="52"/>
        </w:rPr>
        <w:br/>
      </w:r>
      <w:proofErr w:type="spellStart"/>
      <w:r w:rsidRPr="00DA27CC">
        <w:rPr>
          <w:szCs w:val="28"/>
        </w:rPr>
        <w:t>Copyright</w:t>
      </w:r>
      <w:proofErr w:type="spellEnd"/>
      <w:r w:rsidRPr="00DA27CC">
        <w:rPr>
          <w:szCs w:val="28"/>
        </w:rPr>
        <w:t xml:space="preserve"> © </w:t>
      </w:r>
      <w:proofErr w:type="spellStart"/>
      <w:r w:rsidRPr="00DA27CC">
        <w:rPr>
          <w:szCs w:val="28"/>
        </w:rPr>
        <w:t>Médi</w:t>
      </w:r>
      <w:proofErr w:type="spellEnd"/>
      <w:r w:rsidRPr="00DA27CC">
        <w:rPr>
          <w:szCs w:val="28"/>
        </w:rPr>
        <w:t>-T 2003</w:t>
      </w:r>
    </w:p>
    <w:p w14:paraId="777670EF" w14:textId="77777777" w:rsidR="004C5899" w:rsidRPr="00954C31" w:rsidRDefault="004C5899" w:rsidP="004C5899">
      <w:pPr>
        <w:rPr>
          <w:b/>
          <w:bCs/>
        </w:rPr>
      </w:pPr>
    </w:p>
    <w:p w14:paraId="25E5D908" w14:textId="77777777" w:rsidR="004C5899" w:rsidRPr="004C5899" w:rsidRDefault="004C5899" w:rsidP="00553487">
      <w:pPr>
        <w:pStyle w:val="a5"/>
      </w:pPr>
      <w:proofErr w:type="spellStart"/>
      <w:r w:rsidRPr="004C5899">
        <w:t>Syphilinum</w:t>
      </w:r>
      <w:proofErr w:type="spellEnd"/>
    </w:p>
    <w:p w14:paraId="7DC3D6F4" w14:textId="5C093B5D" w:rsidR="004C5899" w:rsidRPr="004C5899" w:rsidRDefault="00553487" w:rsidP="004C5899">
      <w:pPr>
        <w:rPr>
          <w:b/>
          <w:bCs/>
        </w:rPr>
      </w:pPr>
      <w:r>
        <w:rPr>
          <w:b/>
          <w:bCs/>
          <w:lang w:val="en-US"/>
        </w:rPr>
        <w:br/>
      </w:r>
      <w:r w:rsidR="004C5899" w:rsidRPr="004C5899">
        <w:rPr>
          <w:b/>
          <w:bCs/>
        </w:rPr>
        <w:t>Авторитети :</w:t>
      </w:r>
    </w:p>
    <w:p w14:paraId="5D1A40AE" w14:textId="77777777" w:rsidR="004C5899" w:rsidRPr="004C5899" w:rsidRDefault="004C5899" w:rsidP="004C5899">
      <w:proofErr w:type="spellStart"/>
      <w:r w:rsidRPr="004C5899">
        <w:t>Drs</w:t>
      </w:r>
      <w:proofErr w:type="spellEnd"/>
      <w:r w:rsidRPr="004C5899">
        <w:t xml:space="preserve">. </w:t>
      </w:r>
      <w:proofErr w:type="spellStart"/>
      <w:r w:rsidRPr="004C5899">
        <w:t>Sam'l</w:t>
      </w:r>
      <w:proofErr w:type="spellEnd"/>
      <w:r w:rsidRPr="004C5899">
        <w:t xml:space="preserve"> </w:t>
      </w:r>
      <w:proofErr w:type="spellStart"/>
      <w:r w:rsidRPr="004C5899">
        <w:t>Swan</w:t>
      </w:r>
      <w:proofErr w:type="spellEnd"/>
      <w:r w:rsidRPr="004C5899">
        <w:t xml:space="preserve">, I. C. </w:t>
      </w:r>
      <w:proofErr w:type="spellStart"/>
      <w:r w:rsidRPr="004C5899">
        <w:t>Boardman</w:t>
      </w:r>
      <w:proofErr w:type="spellEnd"/>
      <w:r w:rsidRPr="004C5899">
        <w:t xml:space="preserve">, </w:t>
      </w:r>
      <w:proofErr w:type="spellStart"/>
      <w:r w:rsidRPr="004C5899">
        <w:t>Thomas</w:t>
      </w:r>
      <w:proofErr w:type="spellEnd"/>
      <w:r w:rsidRPr="004C5899">
        <w:t xml:space="preserve"> </w:t>
      </w:r>
      <w:proofErr w:type="spellStart"/>
      <w:r w:rsidRPr="004C5899">
        <w:t>Wildes</w:t>
      </w:r>
      <w:proofErr w:type="spellEnd"/>
      <w:r w:rsidRPr="004C5899">
        <w:t xml:space="preserve">, E. A. </w:t>
      </w:r>
      <w:proofErr w:type="spellStart"/>
      <w:r w:rsidRPr="004C5899">
        <w:t>Ballard</w:t>
      </w:r>
      <w:proofErr w:type="spellEnd"/>
      <w:r w:rsidRPr="004C5899">
        <w:t xml:space="preserve">, </w:t>
      </w:r>
      <w:proofErr w:type="spellStart"/>
      <w:r w:rsidRPr="004C5899">
        <w:t>Wm</w:t>
      </w:r>
      <w:proofErr w:type="spellEnd"/>
      <w:r w:rsidRPr="004C5899">
        <w:t xml:space="preserve">. </w:t>
      </w:r>
      <w:proofErr w:type="spellStart"/>
      <w:r w:rsidRPr="004C5899">
        <w:t>Eggert</w:t>
      </w:r>
      <w:proofErr w:type="spellEnd"/>
      <w:r w:rsidRPr="004C5899">
        <w:t xml:space="preserve">, </w:t>
      </w:r>
      <w:proofErr w:type="spellStart"/>
      <w:r w:rsidRPr="004C5899">
        <w:t>Laura</w:t>
      </w:r>
      <w:proofErr w:type="spellEnd"/>
      <w:r w:rsidRPr="004C5899">
        <w:t xml:space="preserve"> </w:t>
      </w:r>
      <w:proofErr w:type="spellStart"/>
      <w:r w:rsidRPr="004C5899">
        <w:t>Morgan</w:t>
      </w:r>
      <w:proofErr w:type="spellEnd"/>
      <w:r w:rsidRPr="004C5899">
        <w:t xml:space="preserve">, H. I. </w:t>
      </w:r>
      <w:proofErr w:type="spellStart"/>
      <w:r w:rsidRPr="004C5899">
        <w:t>Ostrom</w:t>
      </w:r>
      <w:proofErr w:type="spellEnd"/>
      <w:r w:rsidRPr="004C5899">
        <w:t xml:space="preserve">, </w:t>
      </w:r>
      <w:proofErr w:type="spellStart"/>
      <w:r w:rsidRPr="004C5899">
        <w:t>Wm</w:t>
      </w:r>
      <w:proofErr w:type="spellEnd"/>
      <w:r w:rsidRPr="004C5899">
        <w:t xml:space="preserve">. </w:t>
      </w:r>
      <w:proofErr w:type="spellStart"/>
      <w:r w:rsidRPr="004C5899">
        <w:t>Bradshaw</w:t>
      </w:r>
      <w:proofErr w:type="spellEnd"/>
      <w:r w:rsidRPr="004C5899">
        <w:t xml:space="preserve">, </w:t>
      </w:r>
      <w:proofErr w:type="spellStart"/>
      <w:r w:rsidRPr="004C5899">
        <w:t>Thomas</w:t>
      </w:r>
      <w:proofErr w:type="spellEnd"/>
      <w:r w:rsidRPr="004C5899">
        <w:t xml:space="preserve"> </w:t>
      </w:r>
      <w:proofErr w:type="spellStart"/>
      <w:r w:rsidRPr="004C5899">
        <w:t>Skinner</w:t>
      </w:r>
      <w:proofErr w:type="spellEnd"/>
      <w:r w:rsidRPr="004C5899">
        <w:t xml:space="preserve">, R. M. </w:t>
      </w:r>
      <w:proofErr w:type="spellStart"/>
      <w:r w:rsidRPr="004C5899">
        <w:t>Theobald</w:t>
      </w:r>
      <w:proofErr w:type="spellEnd"/>
      <w:r w:rsidRPr="004C5899">
        <w:t xml:space="preserve">, S. </w:t>
      </w:r>
      <w:proofErr w:type="spellStart"/>
      <w:r w:rsidRPr="004C5899">
        <w:t>Morrison</w:t>
      </w:r>
      <w:proofErr w:type="spellEnd"/>
      <w:r w:rsidRPr="004C5899">
        <w:t xml:space="preserve">, D. W. </w:t>
      </w:r>
      <w:proofErr w:type="spellStart"/>
      <w:r w:rsidRPr="004C5899">
        <w:t>Clauson</w:t>
      </w:r>
      <w:proofErr w:type="spellEnd"/>
      <w:r w:rsidRPr="004C5899">
        <w:t xml:space="preserve">, C. F. </w:t>
      </w:r>
      <w:proofErr w:type="spellStart"/>
      <w:r w:rsidRPr="004C5899">
        <w:t>Nichols</w:t>
      </w:r>
      <w:proofErr w:type="spellEnd"/>
      <w:r w:rsidRPr="004C5899">
        <w:t xml:space="preserve">, E. W. </w:t>
      </w:r>
      <w:proofErr w:type="spellStart"/>
      <w:r w:rsidRPr="004C5899">
        <w:t>Berridge</w:t>
      </w:r>
      <w:proofErr w:type="spellEnd"/>
      <w:r w:rsidRPr="004C5899">
        <w:t xml:space="preserve">, </w:t>
      </w:r>
      <w:proofErr w:type="spellStart"/>
      <w:r w:rsidRPr="004C5899">
        <w:t>Francis</w:t>
      </w:r>
      <w:proofErr w:type="spellEnd"/>
      <w:r w:rsidRPr="004C5899">
        <w:t xml:space="preserve"> </w:t>
      </w:r>
      <w:proofErr w:type="spellStart"/>
      <w:r w:rsidRPr="004C5899">
        <w:t>Burritt</w:t>
      </w:r>
      <w:proofErr w:type="spellEnd"/>
      <w:r w:rsidRPr="004C5899">
        <w:t xml:space="preserve">, S. W. </w:t>
      </w:r>
      <w:proofErr w:type="spellStart"/>
      <w:r w:rsidRPr="004C5899">
        <w:t>Jackson</w:t>
      </w:r>
      <w:proofErr w:type="spellEnd"/>
      <w:r w:rsidRPr="004C5899">
        <w:t xml:space="preserve">, R. N. Foster, E. B. </w:t>
      </w:r>
      <w:proofErr w:type="spellStart"/>
      <w:r w:rsidRPr="004C5899">
        <w:t>Nash</w:t>
      </w:r>
      <w:proofErr w:type="spellEnd"/>
      <w:r w:rsidRPr="004C5899">
        <w:t xml:space="preserve">, </w:t>
      </w:r>
      <w:proofErr w:type="spellStart"/>
      <w:r w:rsidRPr="004C5899">
        <w:t>Julius</w:t>
      </w:r>
      <w:proofErr w:type="spellEnd"/>
      <w:r w:rsidRPr="004C5899">
        <w:t xml:space="preserve"> </w:t>
      </w:r>
      <w:proofErr w:type="spellStart"/>
      <w:r w:rsidRPr="004C5899">
        <w:t>Schmidt</w:t>
      </w:r>
      <w:proofErr w:type="spellEnd"/>
      <w:r w:rsidRPr="004C5899">
        <w:t xml:space="preserve">, C. W. </w:t>
      </w:r>
      <w:proofErr w:type="spellStart"/>
      <w:r w:rsidRPr="004C5899">
        <w:t>Boyce</w:t>
      </w:r>
      <w:proofErr w:type="spellEnd"/>
      <w:r w:rsidRPr="004C5899">
        <w:t xml:space="preserve">, W. A. </w:t>
      </w:r>
      <w:proofErr w:type="spellStart"/>
      <w:r w:rsidRPr="004C5899">
        <w:t>Hawley</w:t>
      </w:r>
      <w:proofErr w:type="spellEnd"/>
      <w:r w:rsidRPr="004C5899">
        <w:t xml:space="preserve">, D. B. </w:t>
      </w:r>
      <w:proofErr w:type="spellStart"/>
      <w:r w:rsidRPr="004C5899">
        <w:t>Morrow</w:t>
      </w:r>
      <w:proofErr w:type="spellEnd"/>
      <w:r w:rsidRPr="004C5899">
        <w:t xml:space="preserve">, J. R. </w:t>
      </w:r>
      <w:proofErr w:type="spellStart"/>
      <w:r w:rsidRPr="004C5899">
        <w:t>Haynes</w:t>
      </w:r>
      <w:proofErr w:type="spellEnd"/>
      <w:r w:rsidRPr="004C5899">
        <w:t xml:space="preserve">, H. H. </w:t>
      </w:r>
      <w:proofErr w:type="spellStart"/>
      <w:r w:rsidRPr="004C5899">
        <w:t>Carr</w:t>
      </w:r>
      <w:proofErr w:type="spellEnd"/>
      <w:r w:rsidRPr="004C5899">
        <w:t xml:space="preserve">, H. C. </w:t>
      </w:r>
      <w:proofErr w:type="spellStart"/>
      <w:r w:rsidRPr="004C5899">
        <w:t>Allen</w:t>
      </w:r>
      <w:proofErr w:type="spellEnd"/>
      <w:r w:rsidRPr="004C5899">
        <w:t xml:space="preserve">, J. T. </w:t>
      </w:r>
      <w:proofErr w:type="spellStart"/>
      <w:r w:rsidRPr="004C5899">
        <w:t>Kent</w:t>
      </w:r>
      <w:proofErr w:type="spellEnd"/>
      <w:r w:rsidRPr="004C5899">
        <w:t>.</w:t>
      </w:r>
    </w:p>
    <w:p w14:paraId="53303EBB" w14:textId="77777777" w:rsidR="004C5899" w:rsidRPr="004C5899" w:rsidRDefault="004C5899" w:rsidP="004C5899">
      <w:r w:rsidRPr="004C5899">
        <w:t xml:space="preserve">Dr. </w:t>
      </w:r>
      <w:proofErr w:type="spellStart"/>
      <w:r w:rsidRPr="004C5899">
        <w:t>Swan's</w:t>
      </w:r>
      <w:proofErr w:type="spellEnd"/>
      <w:r w:rsidRPr="004C5899">
        <w:t xml:space="preserve"> </w:t>
      </w:r>
      <w:proofErr w:type="spellStart"/>
      <w:r w:rsidRPr="004C5899">
        <w:t>provers</w:t>
      </w:r>
      <w:proofErr w:type="spellEnd"/>
      <w:r w:rsidRPr="004C5899">
        <w:t xml:space="preserve">: </w:t>
      </w:r>
      <w:proofErr w:type="spellStart"/>
      <w:r w:rsidRPr="004C5899">
        <w:t>Miss</w:t>
      </w:r>
      <w:proofErr w:type="spellEnd"/>
      <w:r w:rsidRPr="004C5899">
        <w:t xml:space="preserve"> </w:t>
      </w:r>
      <w:proofErr w:type="spellStart"/>
      <w:r w:rsidRPr="004C5899">
        <w:t>Eva</w:t>
      </w:r>
      <w:proofErr w:type="spellEnd"/>
      <w:r w:rsidRPr="004C5899">
        <w:t xml:space="preserve"> </w:t>
      </w:r>
      <w:proofErr w:type="spellStart"/>
      <w:r w:rsidRPr="004C5899">
        <w:t>Spalding</w:t>
      </w:r>
      <w:proofErr w:type="spellEnd"/>
      <w:r w:rsidRPr="004C5899">
        <w:t xml:space="preserve">, </w:t>
      </w:r>
      <w:proofErr w:type="spellStart"/>
      <w:r w:rsidRPr="004C5899">
        <w:t>Miss</w:t>
      </w:r>
      <w:proofErr w:type="spellEnd"/>
      <w:r w:rsidRPr="004C5899">
        <w:t xml:space="preserve"> </w:t>
      </w:r>
      <w:proofErr w:type="spellStart"/>
      <w:r w:rsidRPr="004C5899">
        <w:t>Hays</w:t>
      </w:r>
      <w:proofErr w:type="spellEnd"/>
      <w:r w:rsidRPr="004C5899">
        <w:t xml:space="preserve">, </w:t>
      </w:r>
      <w:proofErr w:type="spellStart"/>
      <w:r w:rsidRPr="004C5899">
        <w:t>Mrs</w:t>
      </w:r>
      <w:proofErr w:type="spellEnd"/>
      <w:r w:rsidRPr="004C5899">
        <w:t xml:space="preserve">. Mary B. </w:t>
      </w:r>
      <w:proofErr w:type="spellStart"/>
      <w:r w:rsidRPr="004C5899">
        <w:t>Pitts</w:t>
      </w:r>
      <w:proofErr w:type="spellEnd"/>
      <w:r w:rsidRPr="004C5899">
        <w:t xml:space="preserve">, </w:t>
      </w:r>
      <w:proofErr w:type="spellStart"/>
      <w:r w:rsidRPr="004C5899">
        <w:t>Mrs</w:t>
      </w:r>
      <w:proofErr w:type="spellEnd"/>
      <w:r w:rsidRPr="004C5899">
        <w:t xml:space="preserve">. S. S., </w:t>
      </w:r>
      <w:proofErr w:type="spellStart"/>
      <w:r w:rsidRPr="004C5899">
        <w:t>Mr</w:t>
      </w:r>
      <w:proofErr w:type="spellEnd"/>
      <w:r w:rsidRPr="004C5899">
        <w:t xml:space="preserve">. </w:t>
      </w:r>
      <w:proofErr w:type="spellStart"/>
      <w:r w:rsidRPr="004C5899">
        <w:t>Brown</w:t>
      </w:r>
      <w:proofErr w:type="spellEnd"/>
      <w:r w:rsidRPr="004C5899">
        <w:t xml:space="preserve">, a </w:t>
      </w:r>
      <w:proofErr w:type="spellStart"/>
      <w:r w:rsidRPr="004C5899">
        <w:t>lady</w:t>
      </w:r>
      <w:proofErr w:type="spellEnd"/>
      <w:r w:rsidRPr="004C5899">
        <w:t xml:space="preserve">, a </w:t>
      </w:r>
      <w:proofErr w:type="spellStart"/>
      <w:r w:rsidRPr="004C5899">
        <w:t>woman</w:t>
      </w:r>
      <w:proofErr w:type="spellEnd"/>
      <w:r w:rsidRPr="004C5899">
        <w:t xml:space="preserve">, </w:t>
      </w:r>
      <w:proofErr w:type="spellStart"/>
      <w:r w:rsidRPr="004C5899">
        <w:t>five</w:t>
      </w:r>
      <w:proofErr w:type="spellEnd"/>
      <w:r w:rsidRPr="004C5899">
        <w:t xml:space="preserve"> </w:t>
      </w:r>
      <w:proofErr w:type="spellStart"/>
      <w:r w:rsidRPr="004C5899">
        <w:t>provers</w:t>
      </w:r>
      <w:proofErr w:type="spellEnd"/>
      <w:r w:rsidRPr="004C5899">
        <w:t xml:space="preserve"> (</w:t>
      </w:r>
      <w:proofErr w:type="spellStart"/>
      <w:r w:rsidRPr="004C5899">
        <w:t>names</w:t>
      </w:r>
      <w:proofErr w:type="spellEnd"/>
      <w:r w:rsidRPr="004C5899">
        <w:t xml:space="preserve"> </w:t>
      </w:r>
      <w:proofErr w:type="spellStart"/>
      <w:r w:rsidRPr="004C5899">
        <w:t>and</w:t>
      </w:r>
      <w:proofErr w:type="spellEnd"/>
      <w:r w:rsidRPr="004C5899">
        <w:t xml:space="preserve"> </w:t>
      </w:r>
      <w:proofErr w:type="spellStart"/>
      <w:r w:rsidRPr="004C5899">
        <w:t>sex</w:t>
      </w:r>
      <w:proofErr w:type="spellEnd"/>
      <w:r w:rsidRPr="004C5899">
        <w:t xml:space="preserve"> </w:t>
      </w:r>
      <w:proofErr w:type="spellStart"/>
      <w:r w:rsidRPr="004C5899">
        <w:t>unknown</w:t>
      </w:r>
      <w:proofErr w:type="spellEnd"/>
      <w:r w:rsidRPr="004C5899">
        <w:t xml:space="preserve">). Dr. </w:t>
      </w:r>
      <w:proofErr w:type="spellStart"/>
      <w:r w:rsidRPr="004C5899">
        <w:t>Morrison's</w:t>
      </w:r>
      <w:proofErr w:type="spellEnd"/>
      <w:r w:rsidRPr="004C5899">
        <w:t xml:space="preserve"> </w:t>
      </w:r>
      <w:proofErr w:type="spellStart"/>
      <w:r w:rsidRPr="004C5899">
        <w:t>prover</w:t>
      </w:r>
      <w:proofErr w:type="spellEnd"/>
      <w:r w:rsidRPr="004C5899">
        <w:t xml:space="preserve">: </w:t>
      </w:r>
      <w:proofErr w:type="spellStart"/>
      <w:r w:rsidRPr="004C5899">
        <w:t>Mrs</w:t>
      </w:r>
      <w:proofErr w:type="spellEnd"/>
      <w:r w:rsidRPr="004C5899">
        <w:t xml:space="preserve">. —. Dr. </w:t>
      </w:r>
      <w:proofErr w:type="spellStart"/>
      <w:r w:rsidRPr="004C5899">
        <w:t>Berridge's</w:t>
      </w:r>
      <w:proofErr w:type="spellEnd"/>
      <w:r w:rsidRPr="004C5899">
        <w:t xml:space="preserve"> </w:t>
      </w:r>
      <w:proofErr w:type="spellStart"/>
      <w:r w:rsidRPr="004C5899">
        <w:t>prover</w:t>
      </w:r>
      <w:proofErr w:type="spellEnd"/>
      <w:r w:rsidRPr="004C5899">
        <w:t xml:space="preserve">: </w:t>
      </w:r>
      <w:proofErr w:type="spellStart"/>
      <w:r w:rsidRPr="004C5899">
        <w:t>Mrs</w:t>
      </w:r>
      <w:proofErr w:type="spellEnd"/>
      <w:r w:rsidRPr="004C5899">
        <w:t xml:space="preserve">. W. </w:t>
      </w:r>
      <w:proofErr w:type="spellStart"/>
      <w:r w:rsidRPr="004C5899">
        <w:t>Heitts</w:t>
      </w:r>
      <w:proofErr w:type="spellEnd"/>
      <w:r w:rsidRPr="004C5899">
        <w:t xml:space="preserve">. Dr. H. B. </w:t>
      </w:r>
      <w:proofErr w:type="spellStart"/>
      <w:r w:rsidRPr="004C5899">
        <w:t>Carr's</w:t>
      </w:r>
      <w:proofErr w:type="spellEnd"/>
      <w:r w:rsidRPr="004C5899">
        <w:t xml:space="preserve"> </w:t>
      </w:r>
      <w:proofErr w:type="spellStart"/>
      <w:r w:rsidRPr="004C5899">
        <w:t>provers</w:t>
      </w:r>
      <w:proofErr w:type="spellEnd"/>
      <w:r w:rsidRPr="004C5899">
        <w:t xml:space="preserve">: Dr. —, </w:t>
      </w:r>
      <w:proofErr w:type="spellStart"/>
      <w:r w:rsidRPr="004C5899">
        <w:t>Mrs</w:t>
      </w:r>
      <w:proofErr w:type="spellEnd"/>
      <w:r w:rsidRPr="004C5899">
        <w:t xml:space="preserve">. </w:t>
      </w:r>
      <w:proofErr w:type="spellStart"/>
      <w:r w:rsidRPr="004C5899">
        <w:t>Henry</w:t>
      </w:r>
      <w:proofErr w:type="spellEnd"/>
      <w:r w:rsidRPr="004C5899">
        <w:t xml:space="preserve"> </w:t>
      </w:r>
      <w:proofErr w:type="spellStart"/>
      <w:r w:rsidRPr="004C5899">
        <w:t>Hake</w:t>
      </w:r>
      <w:proofErr w:type="spellEnd"/>
      <w:r w:rsidRPr="004C5899">
        <w:t xml:space="preserve">, </w:t>
      </w:r>
      <w:proofErr w:type="spellStart"/>
      <w:r w:rsidRPr="004C5899">
        <w:t>Mrs</w:t>
      </w:r>
      <w:proofErr w:type="spellEnd"/>
      <w:r w:rsidRPr="004C5899">
        <w:t xml:space="preserve">. </w:t>
      </w:r>
      <w:proofErr w:type="spellStart"/>
      <w:r w:rsidRPr="004C5899">
        <w:t>Kelt</w:t>
      </w:r>
      <w:proofErr w:type="spellEnd"/>
      <w:r w:rsidRPr="004C5899">
        <w:t xml:space="preserve">. </w:t>
      </w:r>
      <w:proofErr w:type="spellStart"/>
      <w:r w:rsidRPr="004C5899">
        <w:t>Copland's</w:t>
      </w:r>
      <w:proofErr w:type="spellEnd"/>
      <w:r w:rsidRPr="004C5899">
        <w:t xml:space="preserve"> </w:t>
      </w:r>
      <w:proofErr w:type="spellStart"/>
      <w:r w:rsidRPr="004C5899">
        <w:t>Dictionary</w:t>
      </w:r>
      <w:proofErr w:type="spellEnd"/>
      <w:r w:rsidRPr="004C5899">
        <w:t>.</w:t>
      </w:r>
    </w:p>
    <w:p w14:paraId="7CE37EDF" w14:textId="0337D19D" w:rsidR="004C5899" w:rsidRPr="00553487" w:rsidRDefault="004C5899" w:rsidP="004C5899">
      <w:pPr>
        <w:rPr>
          <w:lang w:val="en-US"/>
        </w:rPr>
      </w:pPr>
      <w:r w:rsidRPr="004C5899">
        <w:t xml:space="preserve">Dr. </w:t>
      </w:r>
      <w:proofErr w:type="spellStart"/>
      <w:r w:rsidRPr="004C5899">
        <w:t>Fellger</w:t>
      </w:r>
      <w:proofErr w:type="spellEnd"/>
      <w:r w:rsidRPr="004C5899">
        <w:t xml:space="preserve"> казва, че е абсурдно да се твърди, че която и да е болест може да бъде лекувана с нейния </w:t>
      </w:r>
      <w:proofErr w:type="spellStart"/>
      <w:r w:rsidRPr="004C5899">
        <w:t>нозод</w:t>
      </w:r>
      <w:proofErr w:type="spellEnd"/>
      <w:r w:rsidRPr="004C5899">
        <w:t xml:space="preserve">, защото след </w:t>
      </w:r>
      <w:proofErr w:type="spellStart"/>
      <w:r w:rsidRPr="004C5899">
        <w:t>потенциране</w:t>
      </w:r>
      <w:proofErr w:type="spellEnd"/>
      <w:r w:rsidRPr="004C5899">
        <w:t xml:space="preserve"> на </w:t>
      </w:r>
      <w:proofErr w:type="spellStart"/>
      <w:r w:rsidRPr="004C5899">
        <w:t>нозода</w:t>
      </w:r>
      <w:proofErr w:type="spellEnd"/>
      <w:r w:rsidRPr="004C5899">
        <w:t xml:space="preserve"> не можем да бъдем сигурни, че той е в същото състояние, както когато е взет от болния индивид. Така сифилитичният токсин е съставен от молекули атоми. Когато токсинът се </w:t>
      </w:r>
      <w:proofErr w:type="spellStart"/>
      <w:r w:rsidRPr="004C5899">
        <w:t>потенцира</w:t>
      </w:r>
      <w:proofErr w:type="spellEnd"/>
      <w:r w:rsidRPr="004C5899">
        <w:t xml:space="preserve">, съществената характеристика на молекулите без съмнение се губи и следователно това вече не е същото вещество. Следователно не може да има сигурност, че </w:t>
      </w:r>
      <w:proofErr w:type="spellStart"/>
      <w:r w:rsidRPr="004C5899">
        <w:t>потенцираната</w:t>
      </w:r>
      <w:proofErr w:type="spellEnd"/>
      <w:r w:rsidRPr="004C5899">
        <w:t xml:space="preserve"> субстанция е същият токсин. Но ако, за аргумент, допуснем, че молекулите на токсина могат да бъдат </w:t>
      </w:r>
      <w:proofErr w:type="spellStart"/>
      <w:r w:rsidRPr="004C5899">
        <w:t>потенцирани</w:t>
      </w:r>
      <w:proofErr w:type="spellEnd"/>
      <w:r w:rsidRPr="004C5899">
        <w:t xml:space="preserve"> без промяна на характера, все още не сме освободени от дилемата, защото първичният сифилис при един човек ще даде различен набор от симптоми от сифилиса при друг човек. Вариациите са безкрайни. Следователно трябва да имаме </w:t>
      </w:r>
      <w:proofErr w:type="spellStart"/>
      <w:r w:rsidRPr="004C5899">
        <w:t>потенциране</w:t>
      </w:r>
      <w:proofErr w:type="spellEnd"/>
      <w:r w:rsidRPr="004C5899">
        <w:t xml:space="preserve"> на всеки един от тези различни видове сифилис, което би било невъзможно. </w:t>
      </w:r>
      <w:proofErr w:type="spellStart"/>
      <w:r w:rsidRPr="004C5899">
        <w:t>Mercury</w:t>
      </w:r>
      <w:proofErr w:type="spellEnd"/>
      <w:r w:rsidRPr="004C5899">
        <w:t xml:space="preserve"> е стабилна субстанция, винаги непроменена; може да се очаква да произведе идентични симптоми при </w:t>
      </w:r>
      <w:r w:rsidRPr="004C5899">
        <w:lastRenderedPageBreak/>
        <w:t xml:space="preserve">различни хора. Но действието му е различно при всеки човек, на когото се дава. Колко повече тогава трябва да бъдат индивидуалните вариации при сифилитичния токсин, и ако </w:t>
      </w:r>
      <w:proofErr w:type="spellStart"/>
      <w:r w:rsidRPr="004C5899">
        <w:t>mercury</w:t>
      </w:r>
      <w:proofErr w:type="spellEnd"/>
      <w:r w:rsidRPr="004C5899">
        <w:t xml:space="preserve"> изисква толкова много различни лекарства, за да бъде </w:t>
      </w:r>
      <w:proofErr w:type="spellStart"/>
      <w:r w:rsidRPr="004C5899">
        <w:t>антагонизиран</w:t>
      </w:r>
      <w:proofErr w:type="spellEnd"/>
      <w:r w:rsidRPr="004C5899">
        <w:t xml:space="preserve">, колко повече тогава сифилисът трябва да изисква разнообразие от лекарства за лечение. Глупост е да се очаква лечение на симптоми с неговия </w:t>
      </w:r>
      <w:proofErr w:type="spellStart"/>
      <w:r w:rsidRPr="004C5899">
        <w:t>нозод</w:t>
      </w:r>
      <w:proofErr w:type="spellEnd"/>
      <w:r w:rsidRPr="004C5899">
        <w:t xml:space="preserve">, и глупостта става още по-очевидна, когато осъзнаем, че характерът на този </w:t>
      </w:r>
      <w:proofErr w:type="spellStart"/>
      <w:r w:rsidRPr="004C5899">
        <w:t>нозод</w:t>
      </w:r>
      <w:proofErr w:type="spellEnd"/>
      <w:r w:rsidRPr="004C5899">
        <w:t xml:space="preserve"> е съществено променен в процеса на </w:t>
      </w:r>
      <w:proofErr w:type="spellStart"/>
      <w:r w:rsidRPr="004C5899">
        <w:t>потенциране</w:t>
      </w:r>
      <w:proofErr w:type="spellEnd"/>
      <w:r w:rsidRPr="004C5899">
        <w:t xml:space="preserve">. Единственият начин да се използва </w:t>
      </w:r>
      <w:proofErr w:type="spellStart"/>
      <w:r w:rsidRPr="004C5899">
        <w:t>нозод</w:t>
      </w:r>
      <w:proofErr w:type="spellEnd"/>
      <w:r w:rsidRPr="004C5899">
        <w:t xml:space="preserve"> е да се докаже върху здрави хора като всяко друго лекарство и да се отбележат симптомите му по обичайния начин.</w:t>
      </w:r>
      <w:r w:rsidR="00553487">
        <w:rPr>
          <w:lang w:val="en-US"/>
        </w:rPr>
        <w:br/>
      </w:r>
    </w:p>
    <w:p w14:paraId="3E872347" w14:textId="77777777" w:rsidR="004C5899" w:rsidRPr="004C5899" w:rsidRDefault="004C5899" w:rsidP="004C5899">
      <w:pPr>
        <w:rPr>
          <w:b/>
          <w:bCs/>
        </w:rPr>
      </w:pPr>
      <w:r w:rsidRPr="004C5899">
        <w:rPr>
          <w:b/>
          <w:bCs/>
        </w:rPr>
        <w:t>Характеристики :</w:t>
      </w:r>
    </w:p>
    <w:p w14:paraId="616134C8" w14:textId="77777777" w:rsidR="004C5899" w:rsidRPr="004C5899" w:rsidRDefault="004C5899" w:rsidP="004C5899">
      <w:r w:rsidRPr="004C5899">
        <w:t>Болки от тъмно до светло; започват с здрач и свършват с дневна светлина (</w:t>
      </w:r>
      <w:proofErr w:type="spellStart"/>
      <w:r w:rsidRPr="004C5899">
        <w:rPr>
          <w:b/>
          <w:bCs/>
        </w:rPr>
        <w:t>Merc</w:t>
      </w:r>
      <w:proofErr w:type="spellEnd"/>
      <w:r w:rsidRPr="004C5899">
        <w:rPr>
          <w:b/>
          <w:bCs/>
        </w:rPr>
        <w:t xml:space="preserve">., </w:t>
      </w:r>
      <w:proofErr w:type="spellStart"/>
      <w:r w:rsidRPr="004C5899">
        <w:rPr>
          <w:b/>
          <w:bCs/>
        </w:rPr>
        <w:t>Phyt</w:t>
      </w:r>
      <w:proofErr w:type="spellEnd"/>
      <w:r w:rsidRPr="004C5899">
        <w:rPr>
          <w:b/>
          <w:bCs/>
        </w:rPr>
        <w:t>.</w:t>
      </w:r>
      <w:r w:rsidRPr="004C5899">
        <w:t>).</w:t>
      </w:r>
    </w:p>
    <w:p w14:paraId="6932BC43" w14:textId="77777777" w:rsidR="004C5899" w:rsidRPr="004C5899" w:rsidRDefault="004C5899" w:rsidP="004C5899">
      <w:r w:rsidRPr="004C5899">
        <w:t>Болките се увеличават и намаляват постепенно (</w:t>
      </w:r>
      <w:proofErr w:type="spellStart"/>
      <w:r w:rsidRPr="004C5899">
        <w:rPr>
          <w:b/>
          <w:bCs/>
        </w:rPr>
        <w:t>Stan</w:t>
      </w:r>
      <w:proofErr w:type="spellEnd"/>
      <w:r w:rsidRPr="004C5899">
        <w:rPr>
          <w:b/>
          <w:bCs/>
        </w:rPr>
        <w:t>.</w:t>
      </w:r>
      <w:r w:rsidRPr="004C5899">
        <w:t>); променливи и изискват честа смяна на положението.</w:t>
      </w:r>
    </w:p>
    <w:p w14:paraId="5A6D4DD9" w14:textId="77777777" w:rsidR="004C5899" w:rsidRPr="004C5899" w:rsidRDefault="004C5899" w:rsidP="004C5899">
      <w:r w:rsidRPr="004C5899">
        <w:t>Всички симптоми са по-лоши нощем (</w:t>
      </w:r>
      <w:proofErr w:type="spellStart"/>
      <w:r w:rsidRPr="004C5899">
        <w:rPr>
          <w:b/>
          <w:bCs/>
        </w:rPr>
        <w:t>Merc</w:t>
      </w:r>
      <w:proofErr w:type="spellEnd"/>
      <w:r w:rsidRPr="004C5899">
        <w:rPr>
          <w:b/>
          <w:bCs/>
        </w:rPr>
        <w:t>.</w:t>
      </w:r>
      <w:r w:rsidRPr="004C5899">
        <w:t>); от залез до изгрев.</w:t>
      </w:r>
    </w:p>
    <w:p w14:paraId="2E50732C" w14:textId="77777777" w:rsidR="004C5899" w:rsidRPr="004C5899" w:rsidRDefault="004C5899" w:rsidP="004C5899">
      <w:r w:rsidRPr="004C5899">
        <w:t>Обриви: тъпи, червени, медни петна, ставащи сини при изстиване.</w:t>
      </w:r>
    </w:p>
    <w:p w14:paraId="5F5F23B1" w14:textId="77777777" w:rsidR="004C5899" w:rsidRPr="004C5899" w:rsidRDefault="004C5899" w:rsidP="004C5899">
      <w:r w:rsidRPr="004C5899">
        <w:t>Крайно изтощение на цялото тяло (</w:t>
      </w:r>
      <w:proofErr w:type="spellStart"/>
      <w:r w:rsidRPr="004C5899">
        <w:rPr>
          <w:b/>
          <w:bCs/>
        </w:rPr>
        <w:t>Abrot</w:t>
      </w:r>
      <w:proofErr w:type="spellEnd"/>
      <w:r w:rsidRPr="004C5899">
        <w:rPr>
          <w:b/>
          <w:bCs/>
        </w:rPr>
        <w:t xml:space="preserve">., </w:t>
      </w:r>
      <w:proofErr w:type="spellStart"/>
      <w:r w:rsidRPr="004C5899">
        <w:rPr>
          <w:b/>
          <w:bCs/>
        </w:rPr>
        <w:t>Iod</w:t>
      </w:r>
      <w:proofErr w:type="spellEnd"/>
      <w:r w:rsidRPr="004C5899">
        <w:rPr>
          <w:b/>
          <w:bCs/>
        </w:rPr>
        <w:t>.</w:t>
      </w:r>
      <w:r w:rsidRPr="004C5899">
        <w:t>).</w:t>
      </w:r>
    </w:p>
    <w:p w14:paraId="5FE92CCB" w14:textId="77777777" w:rsidR="004C5899" w:rsidRPr="004C5899" w:rsidRDefault="004C5899" w:rsidP="004C5899">
      <w:r w:rsidRPr="004C5899">
        <w:t xml:space="preserve">Сърце: пронизващи болки от основата към върха, нощем (от върха към основата — </w:t>
      </w:r>
      <w:proofErr w:type="spellStart"/>
      <w:r w:rsidRPr="004C5899">
        <w:rPr>
          <w:b/>
          <w:bCs/>
        </w:rPr>
        <w:t>Med</w:t>
      </w:r>
      <w:proofErr w:type="spellEnd"/>
      <w:r w:rsidRPr="004C5899">
        <w:rPr>
          <w:b/>
          <w:bCs/>
        </w:rPr>
        <w:t>.</w:t>
      </w:r>
      <w:r w:rsidRPr="004C5899">
        <w:t>); от основата към ключицата или рамото (</w:t>
      </w:r>
      <w:proofErr w:type="spellStart"/>
      <w:r w:rsidRPr="004C5899">
        <w:rPr>
          <w:b/>
          <w:bCs/>
        </w:rPr>
        <w:t>Spig</w:t>
      </w:r>
      <w:proofErr w:type="spellEnd"/>
      <w:r w:rsidRPr="004C5899">
        <w:rPr>
          <w:b/>
          <w:bCs/>
        </w:rPr>
        <w:t>.</w:t>
      </w:r>
      <w:r w:rsidRPr="004C5899">
        <w:t>).</w:t>
      </w:r>
    </w:p>
    <w:p w14:paraId="0F684C61" w14:textId="77777777" w:rsidR="004C5899" w:rsidRPr="004C5899" w:rsidRDefault="004C5899" w:rsidP="004C5899">
      <w:r w:rsidRPr="004C5899">
        <w:t>Загуба на памет: не може да помни имена на книги, хора или места; аритметични изчисления трудни.</w:t>
      </w:r>
    </w:p>
    <w:p w14:paraId="2F46D68B" w14:textId="77777777" w:rsidR="004C5899" w:rsidRPr="004C5899" w:rsidRDefault="004C5899" w:rsidP="004C5899">
      <w:r w:rsidRPr="004C5899">
        <w:t>Усещания: сякаш полудява; сякаш ще бъде парализиран; апатия и безразличие.</w:t>
      </w:r>
    </w:p>
    <w:p w14:paraId="4BA159E7" w14:textId="77777777" w:rsidR="004C5899" w:rsidRPr="004C5899" w:rsidRDefault="004C5899" w:rsidP="004C5899">
      <w:r w:rsidRPr="004C5899">
        <w:t>Ужасен страх от нощта поради умствено и физическо изтощение при събуждане; непоносимо е, смъртта е предпочитана.</w:t>
      </w:r>
    </w:p>
    <w:p w14:paraId="0802D0BB" w14:textId="77777777" w:rsidR="004C5899" w:rsidRPr="004C5899" w:rsidRDefault="004C5899" w:rsidP="004C5899">
      <w:r w:rsidRPr="004C5899">
        <w:t>Страхува се от ужасното страдание от изтощение при събуждане (</w:t>
      </w:r>
      <w:proofErr w:type="spellStart"/>
      <w:r w:rsidRPr="004C5899">
        <w:rPr>
          <w:b/>
          <w:bCs/>
        </w:rPr>
        <w:t>Lach</w:t>
      </w:r>
      <w:proofErr w:type="spellEnd"/>
      <w:r w:rsidRPr="004C5899">
        <w:rPr>
          <w:b/>
          <w:bCs/>
        </w:rPr>
        <w:t>.</w:t>
      </w:r>
      <w:r w:rsidRPr="004C5899">
        <w:t>).</w:t>
      </w:r>
    </w:p>
    <w:p w14:paraId="6F0E594B" w14:textId="77777777" w:rsidR="004C5899" w:rsidRPr="004C5899" w:rsidRDefault="004C5899" w:rsidP="004C5899">
      <w:proofErr w:type="spellStart"/>
      <w:r w:rsidRPr="004C5899">
        <w:t>Левкорея</w:t>
      </w:r>
      <w:proofErr w:type="spellEnd"/>
      <w:r w:rsidRPr="004C5899">
        <w:t>: обилна, напояваща превръзките и стичаща се до петите (</w:t>
      </w:r>
      <w:proofErr w:type="spellStart"/>
      <w:r w:rsidRPr="004C5899">
        <w:rPr>
          <w:b/>
          <w:bCs/>
        </w:rPr>
        <w:t>Alum</w:t>
      </w:r>
      <w:proofErr w:type="spellEnd"/>
      <w:r w:rsidRPr="004C5899">
        <w:rPr>
          <w:b/>
          <w:bCs/>
        </w:rPr>
        <w:t>.</w:t>
      </w:r>
      <w:r w:rsidRPr="004C5899">
        <w:t>).</w:t>
      </w:r>
    </w:p>
    <w:p w14:paraId="14847767" w14:textId="77777777" w:rsidR="004C5899" w:rsidRPr="004C5899" w:rsidRDefault="004C5899" w:rsidP="004C5899">
      <w:r w:rsidRPr="004C5899">
        <w:t xml:space="preserve">Главоболие, невралгично, причиняващо безсъние и </w:t>
      </w:r>
      <w:proofErr w:type="spellStart"/>
      <w:r w:rsidRPr="004C5899">
        <w:t>делир</w:t>
      </w:r>
      <w:proofErr w:type="spellEnd"/>
      <w:r w:rsidRPr="004C5899">
        <w:t xml:space="preserve"> нощем; започва в 4 следобед; по-лошо от 10 до 11 и спира при изгрев (спира в 11 или 12 вечерта — </w:t>
      </w:r>
      <w:proofErr w:type="spellStart"/>
      <w:r w:rsidRPr="004C5899">
        <w:rPr>
          <w:b/>
          <w:bCs/>
        </w:rPr>
        <w:t>Lyc</w:t>
      </w:r>
      <w:proofErr w:type="spellEnd"/>
      <w:r w:rsidRPr="004C5899">
        <w:rPr>
          <w:b/>
          <w:bCs/>
        </w:rPr>
        <w:t>.</w:t>
      </w:r>
      <w:r w:rsidRPr="004C5899">
        <w:t>); косопад.</w:t>
      </w:r>
    </w:p>
    <w:p w14:paraId="38E56649" w14:textId="77777777" w:rsidR="004C5899" w:rsidRPr="004C5899" w:rsidRDefault="004C5899" w:rsidP="004C5899">
      <w:r w:rsidRPr="004C5899">
        <w:t xml:space="preserve">Остра </w:t>
      </w:r>
      <w:proofErr w:type="spellStart"/>
      <w:r w:rsidRPr="004C5899">
        <w:t>ophthalmia</w:t>
      </w:r>
      <w:proofErr w:type="spellEnd"/>
      <w:r w:rsidRPr="004C5899">
        <w:t xml:space="preserve"> </w:t>
      </w:r>
      <w:proofErr w:type="spellStart"/>
      <w:r w:rsidRPr="004C5899">
        <w:t>neonatorum</w:t>
      </w:r>
      <w:proofErr w:type="spellEnd"/>
      <w:r w:rsidRPr="004C5899">
        <w:t>; клепачите подути, слепват при сън; болката силна нощем &lt; от 2 до 5 сутринта; гной обилен; &gt; от студено къпане.</w:t>
      </w:r>
    </w:p>
    <w:p w14:paraId="5391DD61" w14:textId="77777777" w:rsidR="004C5899" w:rsidRPr="004C5899" w:rsidRDefault="004C5899" w:rsidP="004C5899">
      <w:proofErr w:type="spellStart"/>
      <w:r w:rsidRPr="004C5899">
        <w:lastRenderedPageBreak/>
        <w:t>Птоза</w:t>
      </w:r>
      <w:proofErr w:type="spellEnd"/>
      <w:r w:rsidRPr="004C5899">
        <w:t>: парализа на горния кос мускул; сънлив вид от увиснали клепачи (</w:t>
      </w:r>
      <w:proofErr w:type="spellStart"/>
      <w:r w:rsidRPr="004C5899">
        <w:rPr>
          <w:b/>
          <w:bCs/>
        </w:rPr>
        <w:t>Caust</w:t>
      </w:r>
      <w:proofErr w:type="spellEnd"/>
      <w:r w:rsidRPr="004C5899">
        <w:rPr>
          <w:b/>
          <w:bCs/>
        </w:rPr>
        <w:t xml:space="preserve">., </w:t>
      </w:r>
      <w:proofErr w:type="spellStart"/>
      <w:r w:rsidRPr="004C5899">
        <w:rPr>
          <w:b/>
          <w:bCs/>
        </w:rPr>
        <w:t>Graph</w:t>
      </w:r>
      <w:proofErr w:type="spellEnd"/>
      <w:r w:rsidRPr="004C5899">
        <w:rPr>
          <w:b/>
          <w:bCs/>
        </w:rPr>
        <w:t>.</w:t>
      </w:r>
      <w:r w:rsidRPr="004C5899">
        <w:t>).</w:t>
      </w:r>
    </w:p>
    <w:p w14:paraId="1DE6AA6E" w14:textId="77777777" w:rsidR="004C5899" w:rsidRPr="004C5899" w:rsidRDefault="004C5899" w:rsidP="004C5899">
      <w:proofErr w:type="spellStart"/>
      <w:r w:rsidRPr="004C5899">
        <w:t>Диплопия</w:t>
      </w:r>
      <w:proofErr w:type="spellEnd"/>
      <w:r w:rsidRPr="004C5899">
        <w:t>, едното изображение под другото.</w:t>
      </w:r>
    </w:p>
    <w:p w14:paraId="35250FC9" w14:textId="77777777" w:rsidR="004C5899" w:rsidRPr="004C5899" w:rsidRDefault="004C5899" w:rsidP="004C5899">
      <w:r w:rsidRPr="004C5899">
        <w:t>Зъби: разрушават се при ръба на венеца и се отчупват; чашковидни, ръбовете назъбени; дребни, върховете им се сближават (</w:t>
      </w:r>
      <w:proofErr w:type="spellStart"/>
      <w:r w:rsidRPr="004C5899">
        <w:rPr>
          <w:b/>
          <w:bCs/>
        </w:rPr>
        <w:t>Staph</w:t>
      </w:r>
      <w:proofErr w:type="spellEnd"/>
      <w:r w:rsidRPr="004C5899">
        <w:rPr>
          <w:b/>
          <w:bCs/>
        </w:rPr>
        <w:t>.</w:t>
      </w:r>
      <w:r w:rsidRPr="004C5899">
        <w:t>).</w:t>
      </w:r>
    </w:p>
    <w:p w14:paraId="69DB52FB" w14:textId="77777777" w:rsidR="004C5899" w:rsidRPr="004C5899" w:rsidRDefault="004C5899" w:rsidP="004C5899">
      <w:r w:rsidRPr="004C5899">
        <w:t>Жажда за алкохол, във всякаква форма.</w:t>
      </w:r>
    </w:p>
    <w:p w14:paraId="1E0B5388" w14:textId="77777777" w:rsidR="004C5899" w:rsidRPr="004C5899" w:rsidRDefault="004C5899" w:rsidP="004C5899">
      <w:r w:rsidRPr="004C5899">
        <w:t>Наследствена склонност към алкохолизъм (</w:t>
      </w:r>
      <w:proofErr w:type="spellStart"/>
      <w:r w:rsidRPr="004C5899">
        <w:rPr>
          <w:b/>
          <w:bCs/>
        </w:rPr>
        <w:t>Sar</w:t>
      </w:r>
      <w:proofErr w:type="spellEnd"/>
      <w:r w:rsidRPr="004C5899">
        <w:rPr>
          <w:b/>
          <w:bCs/>
        </w:rPr>
        <w:t xml:space="preserve">., </w:t>
      </w:r>
      <w:proofErr w:type="spellStart"/>
      <w:r w:rsidRPr="004C5899">
        <w:rPr>
          <w:b/>
          <w:bCs/>
        </w:rPr>
        <w:t>Psor</w:t>
      </w:r>
      <w:proofErr w:type="spellEnd"/>
      <w:r w:rsidRPr="004C5899">
        <w:rPr>
          <w:b/>
          <w:bCs/>
        </w:rPr>
        <w:t xml:space="preserve">., </w:t>
      </w:r>
      <w:proofErr w:type="spellStart"/>
      <w:r w:rsidRPr="004C5899">
        <w:rPr>
          <w:b/>
          <w:bCs/>
        </w:rPr>
        <w:t>Tuber</w:t>
      </w:r>
      <w:proofErr w:type="spellEnd"/>
      <w:r w:rsidRPr="004C5899">
        <w:rPr>
          <w:b/>
          <w:bCs/>
        </w:rPr>
        <w:t xml:space="preserve">., </w:t>
      </w:r>
      <w:proofErr w:type="spellStart"/>
      <w:r w:rsidRPr="004C5899">
        <w:rPr>
          <w:b/>
          <w:bCs/>
        </w:rPr>
        <w:t>Sulph</w:t>
      </w:r>
      <w:proofErr w:type="spellEnd"/>
      <w:r w:rsidRPr="004C5899">
        <w:rPr>
          <w:b/>
          <w:bCs/>
        </w:rPr>
        <w:t xml:space="preserve">., </w:t>
      </w:r>
      <w:proofErr w:type="spellStart"/>
      <w:r w:rsidRPr="004C5899">
        <w:rPr>
          <w:b/>
          <w:bCs/>
        </w:rPr>
        <w:t>Sulph</w:t>
      </w:r>
      <w:proofErr w:type="spellEnd"/>
      <w:r w:rsidRPr="004C5899">
        <w:rPr>
          <w:b/>
          <w:bCs/>
        </w:rPr>
        <w:t xml:space="preserve">. </w:t>
      </w:r>
      <w:proofErr w:type="spellStart"/>
      <w:r w:rsidRPr="004C5899">
        <w:rPr>
          <w:b/>
          <w:bCs/>
        </w:rPr>
        <w:t>ac</w:t>
      </w:r>
      <w:proofErr w:type="spellEnd"/>
      <w:r w:rsidRPr="004C5899">
        <w:rPr>
          <w:b/>
          <w:bCs/>
        </w:rPr>
        <w:t>.</w:t>
      </w:r>
      <w:r w:rsidRPr="004C5899">
        <w:t>).</w:t>
      </w:r>
    </w:p>
    <w:p w14:paraId="339054E9" w14:textId="77777777" w:rsidR="004C5899" w:rsidRPr="004C5899" w:rsidRDefault="004C5899" w:rsidP="004C5899">
      <w:r w:rsidRPr="004C5899">
        <w:t xml:space="preserve">Упорит запек с години; ректумът сякаш е завързан със </w:t>
      </w:r>
      <w:proofErr w:type="spellStart"/>
      <w:r w:rsidRPr="004C5899">
        <w:t>стриктури</w:t>
      </w:r>
      <w:proofErr w:type="spellEnd"/>
      <w:r w:rsidRPr="004C5899">
        <w:t>; при клизми болката е като родилни болки (</w:t>
      </w:r>
      <w:proofErr w:type="spellStart"/>
      <w:r w:rsidRPr="004C5899">
        <w:rPr>
          <w:b/>
          <w:bCs/>
        </w:rPr>
        <w:t>Lac</w:t>
      </w:r>
      <w:proofErr w:type="spellEnd"/>
      <w:r w:rsidRPr="004C5899">
        <w:rPr>
          <w:b/>
          <w:bCs/>
        </w:rPr>
        <w:t xml:space="preserve"> d., </w:t>
      </w:r>
      <w:proofErr w:type="spellStart"/>
      <w:r w:rsidRPr="004C5899">
        <w:rPr>
          <w:b/>
          <w:bCs/>
        </w:rPr>
        <w:t>Tub</w:t>
      </w:r>
      <w:proofErr w:type="spellEnd"/>
      <w:r w:rsidRPr="004C5899">
        <w:rPr>
          <w:b/>
          <w:bCs/>
        </w:rPr>
        <w:t>.</w:t>
      </w:r>
      <w:r w:rsidRPr="004C5899">
        <w:t>).</w:t>
      </w:r>
    </w:p>
    <w:p w14:paraId="43163394" w14:textId="77777777" w:rsidR="004C5899" w:rsidRPr="004C5899" w:rsidRDefault="004C5899" w:rsidP="004C5899">
      <w:proofErr w:type="spellStart"/>
      <w:r w:rsidRPr="004C5899">
        <w:t>Фисури</w:t>
      </w:r>
      <w:proofErr w:type="spellEnd"/>
      <w:r w:rsidRPr="004C5899">
        <w:t xml:space="preserve"> в ануса и ректума (</w:t>
      </w:r>
      <w:proofErr w:type="spellStart"/>
      <w:r w:rsidRPr="004C5899">
        <w:rPr>
          <w:b/>
          <w:bCs/>
        </w:rPr>
        <w:t>Thuja</w:t>
      </w:r>
      <w:proofErr w:type="spellEnd"/>
      <w:r w:rsidRPr="004C5899">
        <w:t xml:space="preserve">); </w:t>
      </w:r>
      <w:proofErr w:type="spellStart"/>
      <w:r w:rsidRPr="004C5899">
        <w:t>пролапс</w:t>
      </w:r>
      <w:proofErr w:type="spellEnd"/>
      <w:r w:rsidRPr="004C5899">
        <w:t xml:space="preserve"> на ректума; упорити случаи със сифилитична история.</w:t>
      </w:r>
    </w:p>
    <w:p w14:paraId="45C592CD" w14:textId="77777777" w:rsidR="004C5899" w:rsidRPr="004C5899" w:rsidRDefault="004C5899" w:rsidP="004C5899">
      <w:r w:rsidRPr="004C5899">
        <w:t xml:space="preserve">Ревматизъм на раменната става или при залавянето на </w:t>
      </w:r>
      <w:proofErr w:type="spellStart"/>
      <w:r w:rsidRPr="004C5899">
        <w:t>делтоидния</w:t>
      </w:r>
      <w:proofErr w:type="spellEnd"/>
      <w:r w:rsidRPr="004C5899">
        <w:t xml:space="preserve"> мускул, &lt; при повдигане на ръката странично (</w:t>
      </w:r>
      <w:proofErr w:type="spellStart"/>
      <w:r w:rsidRPr="004C5899">
        <w:rPr>
          <w:b/>
          <w:bCs/>
        </w:rPr>
        <w:t>Rhus</w:t>
      </w:r>
      <w:proofErr w:type="spellEnd"/>
      <w:r w:rsidRPr="004C5899">
        <w:t xml:space="preserve"> — дясно рамо, </w:t>
      </w:r>
      <w:proofErr w:type="spellStart"/>
      <w:r w:rsidRPr="004C5899">
        <w:rPr>
          <w:b/>
          <w:bCs/>
        </w:rPr>
        <w:t>Sang</w:t>
      </w:r>
      <w:proofErr w:type="spellEnd"/>
      <w:r w:rsidRPr="004C5899">
        <w:rPr>
          <w:b/>
          <w:bCs/>
        </w:rPr>
        <w:t>.</w:t>
      </w:r>
      <w:r w:rsidRPr="004C5899">
        <w:t xml:space="preserve"> ляво, </w:t>
      </w:r>
      <w:proofErr w:type="spellStart"/>
      <w:r w:rsidRPr="004C5899">
        <w:rPr>
          <w:b/>
          <w:bCs/>
        </w:rPr>
        <w:t>Fer</w:t>
      </w:r>
      <w:proofErr w:type="spellEnd"/>
      <w:r w:rsidRPr="004C5899">
        <w:rPr>
          <w:b/>
          <w:bCs/>
        </w:rPr>
        <w:t>.</w:t>
      </w:r>
      <w:r w:rsidRPr="004C5899">
        <w:t>).</w:t>
      </w:r>
    </w:p>
    <w:p w14:paraId="479D9ABD" w14:textId="77777777" w:rsidR="004C5899" w:rsidRPr="004C5899" w:rsidRDefault="004C5899" w:rsidP="004C5899">
      <w:r w:rsidRPr="004C5899">
        <w:t>Когато най-добре избраното лекарство не успява да облекчи или трайно да подобри сифилитични състояния.</w:t>
      </w:r>
    </w:p>
    <w:p w14:paraId="04461D74" w14:textId="0F71263E" w:rsidR="004C5899" w:rsidRPr="00553487" w:rsidRDefault="004C5899" w:rsidP="004C5899">
      <w:pPr>
        <w:rPr>
          <w:lang w:val="en-US"/>
        </w:rPr>
      </w:pPr>
      <w:r w:rsidRPr="004C5899">
        <w:t>Сифилитици или пациенти с шанкър, лекуван локално, и вследствие на това страдащи от гърлени и кожни проблеми години наред, почти винаги се подобряват от това лекарство в началото на лечението, освен ако друго лекарство не е ясно показано.</w:t>
      </w:r>
      <w:r w:rsidR="00553487">
        <w:rPr>
          <w:lang w:val="en-US"/>
        </w:rPr>
        <w:br/>
      </w:r>
    </w:p>
    <w:p w14:paraId="10E4A7FC" w14:textId="77777777" w:rsidR="004C5899" w:rsidRPr="004C5899" w:rsidRDefault="004C5899" w:rsidP="004C5899">
      <w:pPr>
        <w:rPr>
          <w:b/>
          <w:bCs/>
        </w:rPr>
      </w:pPr>
      <w:r w:rsidRPr="004C5899">
        <w:rPr>
          <w:b/>
          <w:bCs/>
        </w:rPr>
        <w:t>Връзки :</w:t>
      </w:r>
    </w:p>
    <w:p w14:paraId="2F0D34E8" w14:textId="77777777" w:rsidR="004C5899" w:rsidRPr="004C5899" w:rsidRDefault="004C5899" w:rsidP="004C5899">
      <w:r w:rsidRPr="004C5899">
        <w:t xml:space="preserve">Антидот: </w:t>
      </w:r>
      <w:proofErr w:type="spellStart"/>
      <w:r w:rsidRPr="004C5899">
        <w:rPr>
          <w:b/>
          <w:bCs/>
        </w:rPr>
        <w:t>Nux</w:t>
      </w:r>
      <w:proofErr w:type="spellEnd"/>
      <w:r w:rsidRPr="004C5899">
        <w:rPr>
          <w:b/>
          <w:bCs/>
        </w:rPr>
        <w:t xml:space="preserve"> </w:t>
      </w:r>
      <w:proofErr w:type="spellStart"/>
      <w:r w:rsidRPr="004C5899">
        <w:rPr>
          <w:b/>
          <w:bCs/>
        </w:rPr>
        <w:t>vomica</w:t>
      </w:r>
      <w:proofErr w:type="spellEnd"/>
      <w:r w:rsidRPr="004C5899">
        <w:t>, при свръхдействие или прекомерно действие в чувствителни организми, или твърде често повторение на лекарството, особено във високи потенции.</w:t>
      </w:r>
    </w:p>
    <w:p w14:paraId="4324E48F" w14:textId="77777777" w:rsidR="007B0804" w:rsidRPr="007B0804" w:rsidRDefault="004C5899" w:rsidP="007B0804">
      <w:pPr>
        <w:rPr>
          <w:b/>
          <w:bCs/>
        </w:rPr>
      </w:pPr>
      <w:r w:rsidRPr="004C5899">
        <w:t xml:space="preserve">Сравни: </w:t>
      </w:r>
      <w:proofErr w:type="spellStart"/>
      <w:r w:rsidRPr="004C5899">
        <w:rPr>
          <w:b/>
          <w:bCs/>
        </w:rPr>
        <w:t>Aur</w:t>
      </w:r>
      <w:proofErr w:type="spellEnd"/>
      <w:r w:rsidRPr="004C5899">
        <w:rPr>
          <w:b/>
          <w:bCs/>
        </w:rPr>
        <w:t xml:space="preserve">., </w:t>
      </w:r>
      <w:proofErr w:type="spellStart"/>
      <w:r w:rsidRPr="004C5899">
        <w:rPr>
          <w:b/>
          <w:bCs/>
        </w:rPr>
        <w:t>Asaf</w:t>
      </w:r>
      <w:proofErr w:type="spellEnd"/>
      <w:r w:rsidRPr="004C5899">
        <w:rPr>
          <w:b/>
          <w:bCs/>
        </w:rPr>
        <w:t xml:space="preserve">., </w:t>
      </w:r>
      <w:proofErr w:type="spellStart"/>
      <w:r w:rsidRPr="004C5899">
        <w:rPr>
          <w:b/>
          <w:bCs/>
        </w:rPr>
        <w:t>Kali</w:t>
      </w:r>
      <w:proofErr w:type="spellEnd"/>
      <w:r w:rsidRPr="004C5899">
        <w:rPr>
          <w:b/>
          <w:bCs/>
        </w:rPr>
        <w:t xml:space="preserve"> </w:t>
      </w:r>
      <w:proofErr w:type="spellStart"/>
      <w:r w:rsidRPr="004C5899">
        <w:rPr>
          <w:b/>
          <w:bCs/>
        </w:rPr>
        <w:t>iod</w:t>
      </w:r>
      <w:proofErr w:type="spellEnd"/>
      <w:r w:rsidRPr="004C5899">
        <w:rPr>
          <w:b/>
          <w:bCs/>
        </w:rPr>
        <w:t xml:space="preserve">., </w:t>
      </w:r>
      <w:proofErr w:type="spellStart"/>
      <w:r w:rsidRPr="004C5899">
        <w:rPr>
          <w:b/>
          <w:bCs/>
        </w:rPr>
        <w:t>Mer</w:t>
      </w:r>
      <w:proofErr w:type="spellEnd"/>
      <w:r w:rsidRPr="004C5899">
        <w:rPr>
          <w:b/>
          <w:bCs/>
        </w:rPr>
        <w:t xml:space="preserve">., </w:t>
      </w:r>
      <w:proofErr w:type="spellStart"/>
      <w:r w:rsidRPr="004C5899">
        <w:rPr>
          <w:b/>
          <w:bCs/>
        </w:rPr>
        <w:t>Phyt</w:t>
      </w:r>
      <w:proofErr w:type="spellEnd"/>
      <w:r w:rsidRPr="004C5899">
        <w:rPr>
          <w:b/>
          <w:bCs/>
        </w:rPr>
        <w:t xml:space="preserve">., </w:t>
      </w:r>
      <w:proofErr w:type="spellStart"/>
      <w:r w:rsidRPr="004C5899">
        <w:rPr>
          <w:b/>
          <w:bCs/>
        </w:rPr>
        <w:t>Nit</w:t>
      </w:r>
      <w:proofErr w:type="spellEnd"/>
      <w:r w:rsidRPr="004C5899">
        <w:rPr>
          <w:b/>
          <w:bCs/>
        </w:rPr>
        <w:t xml:space="preserve">. </w:t>
      </w:r>
      <w:proofErr w:type="spellStart"/>
      <w:r w:rsidRPr="004C5899">
        <w:rPr>
          <w:b/>
          <w:bCs/>
        </w:rPr>
        <w:t>ac</w:t>
      </w:r>
      <w:proofErr w:type="spellEnd"/>
      <w:r w:rsidRPr="004C5899">
        <w:rPr>
          <w:b/>
          <w:bCs/>
        </w:rPr>
        <w:t>.</w:t>
      </w:r>
      <w:r w:rsidRPr="004C5899">
        <w:t xml:space="preserve"> при заболявания на костите и сифилитични </w:t>
      </w:r>
      <w:proofErr w:type="spellStart"/>
      <w:r w:rsidRPr="004C5899">
        <w:t>афекции</w:t>
      </w:r>
      <w:proofErr w:type="spellEnd"/>
      <w:r w:rsidRPr="004C5899">
        <w:t xml:space="preserve">. </w:t>
      </w:r>
      <w:proofErr w:type="spellStart"/>
      <w:r w:rsidRPr="004C5899">
        <w:rPr>
          <w:b/>
          <w:bCs/>
        </w:rPr>
        <w:t>Ech</w:t>
      </w:r>
      <w:proofErr w:type="spellEnd"/>
      <w:r w:rsidRPr="004C5899">
        <w:rPr>
          <w:b/>
          <w:bCs/>
        </w:rPr>
        <w:t xml:space="preserve">., </w:t>
      </w:r>
      <w:proofErr w:type="spellStart"/>
      <w:r w:rsidRPr="004C5899">
        <w:rPr>
          <w:b/>
          <w:bCs/>
        </w:rPr>
        <w:t>Lac</w:t>
      </w:r>
      <w:proofErr w:type="spellEnd"/>
      <w:r w:rsidRPr="004C5899">
        <w:rPr>
          <w:b/>
          <w:bCs/>
        </w:rPr>
        <w:t xml:space="preserve"> </w:t>
      </w:r>
      <w:proofErr w:type="spellStart"/>
      <w:r w:rsidRPr="004C5899">
        <w:rPr>
          <w:b/>
          <w:bCs/>
        </w:rPr>
        <w:t>can</w:t>
      </w:r>
      <w:proofErr w:type="spellEnd"/>
      <w:r w:rsidRPr="004C5899">
        <w:rPr>
          <w:b/>
          <w:bCs/>
        </w:rPr>
        <w:t xml:space="preserve">., </w:t>
      </w:r>
      <w:proofErr w:type="spellStart"/>
      <w:r w:rsidRPr="004C5899">
        <w:rPr>
          <w:b/>
          <w:bCs/>
        </w:rPr>
        <w:t>Med</w:t>
      </w:r>
      <w:proofErr w:type="spellEnd"/>
      <w:r w:rsidRPr="004C5899">
        <w:rPr>
          <w:b/>
          <w:bCs/>
        </w:rPr>
        <w:t>.</w:t>
      </w:r>
      <w:r w:rsidRPr="004C5899">
        <w:t xml:space="preserve"> при </w:t>
      </w:r>
      <w:proofErr w:type="spellStart"/>
      <w:r w:rsidRPr="004C5899">
        <w:t>дисменорея</w:t>
      </w:r>
      <w:proofErr w:type="spellEnd"/>
      <w:r w:rsidRPr="004C5899">
        <w:t xml:space="preserve">. </w:t>
      </w:r>
      <w:proofErr w:type="spellStart"/>
      <w:r w:rsidRPr="004C5899">
        <w:rPr>
          <w:b/>
          <w:bCs/>
        </w:rPr>
        <w:t>Calc</w:t>
      </w:r>
      <w:proofErr w:type="spellEnd"/>
      <w:r w:rsidRPr="004C5899">
        <w:rPr>
          <w:b/>
          <w:bCs/>
        </w:rPr>
        <w:t xml:space="preserve">., </w:t>
      </w:r>
      <w:proofErr w:type="spellStart"/>
      <w:r w:rsidRPr="004C5899">
        <w:rPr>
          <w:b/>
          <w:bCs/>
        </w:rPr>
        <w:t>Tub</w:t>
      </w:r>
      <w:proofErr w:type="spellEnd"/>
      <w:r w:rsidRPr="004C5899">
        <w:rPr>
          <w:b/>
          <w:bCs/>
        </w:rPr>
        <w:t>.</w:t>
      </w:r>
      <w:r w:rsidRPr="004C5899">
        <w:t xml:space="preserve"> — главоболие дълбоко в мозъка. </w:t>
      </w:r>
      <w:proofErr w:type="spellStart"/>
      <w:r w:rsidRPr="004C5899">
        <w:rPr>
          <w:b/>
          <w:bCs/>
        </w:rPr>
        <w:t>Plat</w:t>
      </w:r>
      <w:proofErr w:type="spellEnd"/>
      <w:r w:rsidRPr="004C5899">
        <w:rPr>
          <w:b/>
          <w:bCs/>
        </w:rPr>
        <w:t xml:space="preserve">., </w:t>
      </w:r>
      <w:proofErr w:type="spellStart"/>
      <w:r w:rsidRPr="004C5899">
        <w:rPr>
          <w:b/>
          <w:bCs/>
        </w:rPr>
        <w:t>Stan</w:t>
      </w:r>
      <w:proofErr w:type="spellEnd"/>
      <w:r w:rsidRPr="004C5899">
        <w:rPr>
          <w:b/>
          <w:bCs/>
        </w:rPr>
        <w:t>.</w:t>
      </w:r>
      <w:r w:rsidRPr="004C5899">
        <w:t xml:space="preserve"> — болки, увеличаващи се и намаляващи бавно. </w:t>
      </w:r>
      <w:proofErr w:type="spellStart"/>
      <w:r w:rsidRPr="004C5899">
        <w:rPr>
          <w:b/>
          <w:bCs/>
        </w:rPr>
        <w:t>Alum</w:t>
      </w:r>
      <w:proofErr w:type="spellEnd"/>
      <w:r w:rsidRPr="004C5899">
        <w:rPr>
          <w:b/>
          <w:bCs/>
        </w:rPr>
        <w:t xml:space="preserve">., </w:t>
      </w:r>
      <w:proofErr w:type="spellStart"/>
      <w:r w:rsidRPr="004C5899">
        <w:rPr>
          <w:b/>
          <w:bCs/>
        </w:rPr>
        <w:t>Kali</w:t>
      </w:r>
      <w:proofErr w:type="spellEnd"/>
      <w:r w:rsidRPr="004C5899">
        <w:rPr>
          <w:b/>
          <w:bCs/>
        </w:rPr>
        <w:t xml:space="preserve"> </w:t>
      </w:r>
      <w:proofErr w:type="spellStart"/>
      <w:r w:rsidRPr="004C5899">
        <w:rPr>
          <w:b/>
          <w:bCs/>
        </w:rPr>
        <w:t>bi</w:t>
      </w:r>
      <w:proofErr w:type="spellEnd"/>
      <w:r w:rsidRPr="004C5899">
        <w:rPr>
          <w:b/>
          <w:bCs/>
        </w:rPr>
        <w:t xml:space="preserve">., </w:t>
      </w:r>
      <w:proofErr w:type="spellStart"/>
      <w:r w:rsidRPr="004C5899">
        <w:rPr>
          <w:b/>
          <w:bCs/>
        </w:rPr>
        <w:t>Puls</w:t>
      </w:r>
      <w:proofErr w:type="spellEnd"/>
      <w:r w:rsidRPr="004C5899">
        <w:rPr>
          <w:b/>
          <w:bCs/>
        </w:rPr>
        <w:t xml:space="preserve">., </w:t>
      </w:r>
      <w:proofErr w:type="spellStart"/>
      <w:r w:rsidRPr="004C5899">
        <w:rPr>
          <w:b/>
          <w:bCs/>
        </w:rPr>
        <w:t>Psor</w:t>
      </w:r>
      <w:proofErr w:type="spellEnd"/>
      <w:r w:rsidRPr="004C5899">
        <w:rPr>
          <w:b/>
          <w:bCs/>
        </w:rPr>
        <w:t xml:space="preserve">., </w:t>
      </w:r>
      <w:proofErr w:type="spellStart"/>
      <w:r w:rsidRPr="004C5899">
        <w:rPr>
          <w:b/>
          <w:bCs/>
        </w:rPr>
        <w:t>Sep</w:t>
      </w:r>
      <w:proofErr w:type="spellEnd"/>
      <w:r w:rsidRPr="004C5899">
        <w:rPr>
          <w:b/>
          <w:bCs/>
        </w:rPr>
        <w:t xml:space="preserve">., </w:t>
      </w:r>
      <w:proofErr w:type="spellStart"/>
      <w:r w:rsidRPr="004C5899">
        <w:rPr>
          <w:b/>
          <w:bCs/>
        </w:rPr>
        <w:t>Teuc</w:t>
      </w:r>
      <w:proofErr w:type="spellEnd"/>
      <w:r w:rsidRPr="004C5899">
        <w:rPr>
          <w:b/>
          <w:bCs/>
        </w:rPr>
        <w:t>.</w:t>
      </w:r>
      <w:r w:rsidRPr="004C5899">
        <w:t xml:space="preserve"> — </w:t>
      </w:r>
      <w:proofErr w:type="spellStart"/>
      <w:r w:rsidRPr="004C5899">
        <w:t>постназален</w:t>
      </w:r>
      <w:proofErr w:type="spellEnd"/>
      <w:r w:rsidRPr="004C5899">
        <w:t xml:space="preserve"> катар или </w:t>
      </w:r>
      <w:proofErr w:type="spellStart"/>
      <w:r w:rsidRPr="004C5899">
        <w:t>озена</w:t>
      </w:r>
      <w:proofErr w:type="spellEnd"/>
      <w:r w:rsidRPr="004C5899">
        <w:t xml:space="preserve"> с зловонни корички. </w:t>
      </w:r>
      <w:proofErr w:type="spellStart"/>
      <w:r w:rsidRPr="004C5899">
        <w:rPr>
          <w:b/>
          <w:bCs/>
        </w:rPr>
        <w:t>Hepar</w:t>
      </w:r>
      <w:proofErr w:type="spellEnd"/>
      <w:r w:rsidRPr="004C5899">
        <w:rPr>
          <w:b/>
          <w:bCs/>
        </w:rPr>
        <w:t xml:space="preserve">, </w:t>
      </w:r>
      <w:proofErr w:type="spellStart"/>
      <w:r w:rsidRPr="004C5899">
        <w:rPr>
          <w:b/>
          <w:bCs/>
        </w:rPr>
        <w:t>Sil</w:t>
      </w:r>
      <w:proofErr w:type="spellEnd"/>
      <w:r w:rsidRPr="004C5899">
        <w:rPr>
          <w:b/>
          <w:bCs/>
        </w:rPr>
        <w:t xml:space="preserve">., </w:t>
      </w:r>
      <w:proofErr w:type="spellStart"/>
      <w:r w:rsidRPr="004C5899">
        <w:rPr>
          <w:b/>
          <w:bCs/>
        </w:rPr>
        <w:t>Psor</w:t>
      </w:r>
      <w:proofErr w:type="spellEnd"/>
      <w:r w:rsidRPr="004C5899">
        <w:rPr>
          <w:b/>
          <w:bCs/>
        </w:rPr>
        <w:t>.</w:t>
      </w:r>
      <w:r w:rsidRPr="004C5899">
        <w:t xml:space="preserve"> — склонност към последователни абсцеси (последователни циреи — </w:t>
      </w:r>
      <w:proofErr w:type="spellStart"/>
      <w:r w:rsidRPr="004C5899">
        <w:rPr>
          <w:b/>
          <w:bCs/>
        </w:rPr>
        <w:t>Anthr</w:t>
      </w:r>
      <w:proofErr w:type="spellEnd"/>
      <w:r w:rsidRPr="004C5899">
        <w:rPr>
          <w:b/>
          <w:bCs/>
        </w:rPr>
        <w:t>.</w:t>
      </w:r>
      <w:r w:rsidRPr="004C5899">
        <w:t xml:space="preserve">). </w:t>
      </w:r>
      <w:proofErr w:type="spellStart"/>
      <w:r w:rsidRPr="004C5899">
        <w:rPr>
          <w:b/>
          <w:bCs/>
        </w:rPr>
        <w:t>Aur</w:t>
      </w:r>
      <w:proofErr w:type="spellEnd"/>
      <w:r w:rsidRPr="004C5899">
        <w:rPr>
          <w:b/>
          <w:bCs/>
        </w:rPr>
        <w:t xml:space="preserve">., </w:t>
      </w:r>
      <w:proofErr w:type="spellStart"/>
      <w:r w:rsidRPr="004C5899">
        <w:rPr>
          <w:b/>
          <w:bCs/>
        </w:rPr>
        <w:t>Lac</w:t>
      </w:r>
      <w:proofErr w:type="spellEnd"/>
      <w:r w:rsidRPr="004C5899">
        <w:rPr>
          <w:b/>
          <w:bCs/>
        </w:rPr>
        <w:t xml:space="preserve"> </w:t>
      </w:r>
      <w:proofErr w:type="spellStart"/>
      <w:r w:rsidRPr="004C5899">
        <w:rPr>
          <w:b/>
          <w:bCs/>
        </w:rPr>
        <w:t>can</w:t>
      </w:r>
      <w:proofErr w:type="spellEnd"/>
      <w:r w:rsidRPr="004C5899">
        <w:rPr>
          <w:b/>
          <w:bCs/>
        </w:rPr>
        <w:t xml:space="preserve">., </w:t>
      </w:r>
      <w:proofErr w:type="spellStart"/>
      <w:r w:rsidRPr="004C5899">
        <w:rPr>
          <w:b/>
          <w:bCs/>
        </w:rPr>
        <w:t>Lach</w:t>
      </w:r>
      <w:proofErr w:type="spellEnd"/>
      <w:r w:rsidRPr="004C5899">
        <w:rPr>
          <w:b/>
          <w:bCs/>
        </w:rPr>
        <w:t xml:space="preserve">., </w:t>
      </w:r>
      <w:proofErr w:type="spellStart"/>
      <w:r w:rsidRPr="004C5899">
        <w:rPr>
          <w:b/>
          <w:bCs/>
        </w:rPr>
        <w:t>Mer</w:t>
      </w:r>
      <w:proofErr w:type="spellEnd"/>
      <w:r w:rsidRPr="004C5899">
        <w:rPr>
          <w:b/>
          <w:bCs/>
        </w:rPr>
        <w:t xml:space="preserve">. </w:t>
      </w:r>
      <w:proofErr w:type="spellStart"/>
      <w:r w:rsidRPr="004C5899">
        <w:rPr>
          <w:b/>
          <w:bCs/>
        </w:rPr>
        <w:t>iod</w:t>
      </w:r>
      <w:proofErr w:type="spellEnd"/>
      <w:r w:rsidRPr="004C5899">
        <w:rPr>
          <w:b/>
          <w:bCs/>
        </w:rPr>
        <w:t>.</w:t>
      </w:r>
      <w:r w:rsidRPr="004C5899">
        <w:t xml:space="preserve"> — сифилитичен стоматит. </w:t>
      </w:r>
      <w:proofErr w:type="spellStart"/>
      <w:r w:rsidRPr="004C5899">
        <w:rPr>
          <w:b/>
          <w:bCs/>
        </w:rPr>
        <w:t>Calc</w:t>
      </w:r>
      <w:proofErr w:type="spellEnd"/>
      <w:r w:rsidRPr="004C5899">
        <w:rPr>
          <w:b/>
          <w:bCs/>
        </w:rPr>
        <w:t xml:space="preserve">. </w:t>
      </w:r>
      <w:proofErr w:type="spellStart"/>
      <w:r w:rsidRPr="004C5899">
        <w:rPr>
          <w:b/>
          <w:bCs/>
        </w:rPr>
        <w:t>fl</w:t>
      </w:r>
      <w:proofErr w:type="spellEnd"/>
      <w:r w:rsidRPr="004C5899">
        <w:rPr>
          <w:b/>
          <w:bCs/>
        </w:rPr>
        <w:t xml:space="preserve">., </w:t>
      </w:r>
      <w:proofErr w:type="spellStart"/>
      <w:r w:rsidRPr="004C5899">
        <w:rPr>
          <w:b/>
          <w:bCs/>
        </w:rPr>
        <w:t>Fluor</w:t>
      </w:r>
      <w:proofErr w:type="spellEnd"/>
      <w:r w:rsidRPr="004C5899">
        <w:rPr>
          <w:b/>
          <w:bCs/>
        </w:rPr>
        <w:t xml:space="preserve">. </w:t>
      </w:r>
      <w:proofErr w:type="spellStart"/>
      <w:r w:rsidRPr="004C5899">
        <w:rPr>
          <w:b/>
          <w:bCs/>
        </w:rPr>
        <w:t>ac</w:t>
      </w:r>
      <w:proofErr w:type="spellEnd"/>
      <w:r w:rsidRPr="004C5899">
        <w:rPr>
          <w:b/>
          <w:bCs/>
        </w:rPr>
        <w:t xml:space="preserve">., </w:t>
      </w:r>
      <w:proofErr w:type="spellStart"/>
      <w:r w:rsidRPr="004C5899">
        <w:rPr>
          <w:b/>
          <w:bCs/>
        </w:rPr>
        <w:t>Kali</w:t>
      </w:r>
      <w:proofErr w:type="spellEnd"/>
      <w:r w:rsidRPr="004C5899">
        <w:rPr>
          <w:b/>
          <w:bCs/>
        </w:rPr>
        <w:t xml:space="preserve"> </w:t>
      </w:r>
      <w:proofErr w:type="spellStart"/>
      <w:r w:rsidRPr="004C5899">
        <w:rPr>
          <w:b/>
          <w:bCs/>
        </w:rPr>
        <w:t>bi</w:t>
      </w:r>
      <w:proofErr w:type="spellEnd"/>
      <w:r w:rsidRPr="004C5899">
        <w:rPr>
          <w:b/>
          <w:bCs/>
        </w:rPr>
        <w:t xml:space="preserve">., </w:t>
      </w:r>
      <w:proofErr w:type="spellStart"/>
      <w:r w:rsidRPr="004C5899">
        <w:rPr>
          <w:b/>
          <w:bCs/>
        </w:rPr>
        <w:t>Kali</w:t>
      </w:r>
      <w:proofErr w:type="spellEnd"/>
      <w:r w:rsidRPr="004C5899">
        <w:rPr>
          <w:b/>
          <w:bCs/>
        </w:rPr>
        <w:t xml:space="preserve"> </w:t>
      </w:r>
      <w:proofErr w:type="spellStart"/>
      <w:r w:rsidRPr="004C5899">
        <w:rPr>
          <w:b/>
          <w:bCs/>
        </w:rPr>
        <w:t>iod</w:t>
      </w:r>
      <w:proofErr w:type="spellEnd"/>
      <w:r w:rsidRPr="004C5899">
        <w:rPr>
          <w:b/>
          <w:bCs/>
        </w:rPr>
        <w:t xml:space="preserve">., </w:t>
      </w:r>
      <w:proofErr w:type="spellStart"/>
      <w:r w:rsidRPr="004C5899">
        <w:rPr>
          <w:b/>
          <w:bCs/>
        </w:rPr>
        <w:t>Mang</w:t>
      </w:r>
      <w:proofErr w:type="spellEnd"/>
      <w:r w:rsidRPr="004C5899">
        <w:rPr>
          <w:b/>
          <w:bCs/>
        </w:rPr>
        <w:t xml:space="preserve">., </w:t>
      </w:r>
      <w:proofErr w:type="spellStart"/>
      <w:r w:rsidRPr="004C5899">
        <w:rPr>
          <w:b/>
          <w:bCs/>
        </w:rPr>
        <w:t>Mer</w:t>
      </w:r>
      <w:proofErr w:type="spellEnd"/>
      <w:r w:rsidRPr="004C5899">
        <w:rPr>
          <w:b/>
          <w:bCs/>
        </w:rPr>
        <w:t>.</w:t>
      </w:r>
      <w:r w:rsidRPr="004C5899">
        <w:t xml:space="preserve"> — сифилитични </w:t>
      </w:r>
      <w:proofErr w:type="spellStart"/>
      <w:r w:rsidRPr="004C5899">
        <w:t>нодули</w:t>
      </w:r>
      <w:proofErr w:type="spellEnd"/>
      <w:r w:rsidRPr="004C5899">
        <w:t xml:space="preserve">. </w:t>
      </w:r>
      <w:proofErr w:type="spellStart"/>
      <w:r w:rsidRPr="004C5899">
        <w:rPr>
          <w:b/>
          <w:bCs/>
        </w:rPr>
        <w:t>Abrot</w:t>
      </w:r>
      <w:proofErr w:type="spellEnd"/>
      <w:r w:rsidRPr="004C5899">
        <w:rPr>
          <w:b/>
          <w:bCs/>
        </w:rPr>
        <w:t xml:space="preserve">., </w:t>
      </w:r>
      <w:proofErr w:type="spellStart"/>
      <w:r w:rsidRPr="004C5899">
        <w:rPr>
          <w:b/>
          <w:bCs/>
        </w:rPr>
        <w:t>Iod</w:t>
      </w:r>
      <w:proofErr w:type="spellEnd"/>
      <w:r w:rsidRPr="004C5899">
        <w:rPr>
          <w:b/>
          <w:bCs/>
        </w:rPr>
        <w:t xml:space="preserve">., </w:t>
      </w:r>
      <w:proofErr w:type="spellStart"/>
      <w:r w:rsidRPr="004C5899">
        <w:rPr>
          <w:b/>
          <w:bCs/>
        </w:rPr>
        <w:t>Tub</w:t>
      </w:r>
      <w:proofErr w:type="spellEnd"/>
      <w:r w:rsidRPr="004C5899">
        <w:rPr>
          <w:b/>
          <w:bCs/>
        </w:rPr>
        <w:t>.</w:t>
      </w:r>
      <w:r w:rsidRPr="004C5899">
        <w:t xml:space="preserve"> — прогресивно отслабване. </w:t>
      </w:r>
      <w:proofErr w:type="spellStart"/>
      <w:r w:rsidRPr="004C5899">
        <w:rPr>
          <w:b/>
          <w:bCs/>
        </w:rPr>
        <w:t>Med</w:t>
      </w:r>
      <w:proofErr w:type="spellEnd"/>
      <w:r w:rsidRPr="004C5899">
        <w:rPr>
          <w:b/>
          <w:bCs/>
        </w:rPr>
        <w:t>.</w:t>
      </w:r>
      <w:r w:rsidRPr="004C5899">
        <w:t xml:space="preserve"> — пронизващи болки в сърцето (от върха към основата). </w:t>
      </w:r>
      <w:proofErr w:type="spellStart"/>
      <w:r w:rsidRPr="004C5899">
        <w:rPr>
          <w:b/>
          <w:bCs/>
        </w:rPr>
        <w:t>Spig</w:t>
      </w:r>
      <w:proofErr w:type="spellEnd"/>
      <w:r w:rsidRPr="004C5899">
        <w:rPr>
          <w:b/>
          <w:bCs/>
        </w:rPr>
        <w:t>.</w:t>
      </w:r>
      <w:r w:rsidRPr="004C5899">
        <w:t xml:space="preserve"> (от основата към ключицата или рамото). </w:t>
      </w:r>
      <w:proofErr w:type="spellStart"/>
      <w:r w:rsidRPr="004C5899">
        <w:rPr>
          <w:b/>
          <w:bCs/>
        </w:rPr>
        <w:t>Syph</w:t>
      </w:r>
      <w:proofErr w:type="spellEnd"/>
      <w:r w:rsidRPr="004C5899">
        <w:rPr>
          <w:b/>
          <w:bCs/>
        </w:rPr>
        <w:t>.</w:t>
      </w:r>
      <w:r w:rsidRPr="004C5899">
        <w:t xml:space="preserve"> (от основата към върха). </w:t>
      </w:r>
      <w:proofErr w:type="spellStart"/>
      <w:r w:rsidRPr="004C5899">
        <w:rPr>
          <w:b/>
          <w:bCs/>
        </w:rPr>
        <w:t>Lach</w:t>
      </w:r>
      <w:proofErr w:type="spellEnd"/>
      <w:r w:rsidRPr="004C5899">
        <w:rPr>
          <w:b/>
          <w:bCs/>
        </w:rPr>
        <w:t>.</w:t>
      </w:r>
      <w:r w:rsidRPr="004C5899">
        <w:t xml:space="preserve"> — страх от изтощение при събуждане. </w:t>
      </w:r>
      <w:proofErr w:type="spellStart"/>
      <w:r w:rsidRPr="004C5899">
        <w:rPr>
          <w:b/>
          <w:bCs/>
        </w:rPr>
        <w:t>Caust</w:t>
      </w:r>
      <w:proofErr w:type="spellEnd"/>
      <w:r w:rsidRPr="004C5899">
        <w:rPr>
          <w:b/>
          <w:bCs/>
        </w:rPr>
        <w:t xml:space="preserve">., </w:t>
      </w:r>
      <w:proofErr w:type="spellStart"/>
      <w:r w:rsidRPr="004C5899">
        <w:rPr>
          <w:b/>
          <w:bCs/>
        </w:rPr>
        <w:t>Gels</w:t>
      </w:r>
      <w:proofErr w:type="spellEnd"/>
      <w:r w:rsidRPr="004C5899">
        <w:rPr>
          <w:b/>
          <w:bCs/>
        </w:rPr>
        <w:t xml:space="preserve">., </w:t>
      </w:r>
      <w:proofErr w:type="spellStart"/>
      <w:r w:rsidRPr="004C5899">
        <w:rPr>
          <w:b/>
          <w:bCs/>
        </w:rPr>
        <w:t>Graph</w:t>
      </w:r>
      <w:proofErr w:type="spellEnd"/>
      <w:r w:rsidRPr="004C5899">
        <w:rPr>
          <w:b/>
          <w:bCs/>
        </w:rPr>
        <w:t>.</w:t>
      </w:r>
      <w:r w:rsidRPr="004C5899">
        <w:t xml:space="preserve"> — парализа на горните клепачи. </w:t>
      </w:r>
      <w:proofErr w:type="spellStart"/>
      <w:r w:rsidRPr="004C5899">
        <w:rPr>
          <w:b/>
          <w:bCs/>
        </w:rPr>
        <w:t>Asar</w:t>
      </w:r>
      <w:proofErr w:type="spellEnd"/>
      <w:r w:rsidRPr="004C5899">
        <w:rPr>
          <w:b/>
          <w:bCs/>
        </w:rPr>
        <w:t xml:space="preserve">., </w:t>
      </w:r>
      <w:proofErr w:type="spellStart"/>
      <w:r w:rsidRPr="004C5899">
        <w:rPr>
          <w:b/>
          <w:bCs/>
        </w:rPr>
        <w:t>Med</w:t>
      </w:r>
      <w:proofErr w:type="spellEnd"/>
      <w:r w:rsidRPr="004C5899">
        <w:rPr>
          <w:b/>
          <w:bCs/>
        </w:rPr>
        <w:t xml:space="preserve">., </w:t>
      </w:r>
      <w:proofErr w:type="spellStart"/>
      <w:r w:rsidRPr="004C5899">
        <w:rPr>
          <w:b/>
          <w:bCs/>
        </w:rPr>
        <w:t>Psor</w:t>
      </w:r>
      <w:proofErr w:type="spellEnd"/>
      <w:r w:rsidRPr="004C5899">
        <w:rPr>
          <w:b/>
          <w:bCs/>
        </w:rPr>
        <w:t xml:space="preserve">., </w:t>
      </w:r>
      <w:proofErr w:type="spellStart"/>
      <w:r w:rsidRPr="004C5899">
        <w:rPr>
          <w:b/>
          <w:bCs/>
        </w:rPr>
        <w:t>Sul</w:t>
      </w:r>
      <w:proofErr w:type="spellEnd"/>
      <w:r w:rsidRPr="004C5899">
        <w:rPr>
          <w:b/>
          <w:bCs/>
        </w:rPr>
        <w:t xml:space="preserve">., </w:t>
      </w:r>
      <w:proofErr w:type="spellStart"/>
      <w:r w:rsidRPr="004C5899">
        <w:rPr>
          <w:b/>
          <w:bCs/>
        </w:rPr>
        <w:t>Tub</w:t>
      </w:r>
      <w:proofErr w:type="spellEnd"/>
      <w:r w:rsidRPr="004C5899">
        <w:rPr>
          <w:b/>
          <w:bCs/>
        </w:rPr>
        <w:t>.</w:t>
      </w:r>
      <w:r w:rsidRPr="004C5899">
        <w:t xml:space="preserve"> — наследствена склонност към алкохолизъм. </w:t>
      </w:r>
      <w:proofErr w:type="spellStart"/>
      <w:r w:rsidRPr="004C5899">
        <w:rPr>
          <w:b/>
          <w:bCs/>
        </w:rPr>
        <w:t>Lac</w:t>
      </w:r>
      <w:proofErr w:type="spellEnd"/>
      <w:r w:rsidRPr="004C5899">
        <w:rPr>
          <w:b/>
          <w:bCs/>
        </w:rPr>
        <w:t xml:space="preserve"> d., </w:t>
      </w:r>
      <w:proofErr w:type="spellStart"/>
      <w:r w:rsidRPr="004C5899">
        <w:rPr>
          <w:b/>
          <w:bCs/>
        </w:rPr>
        <w:t>Tub</w:t>
      </w:r>
      <w:proofErr w:type="spellEnd"/>
      <w:r w:rsidRPr="004C5899">
        <w:rPr>
          <w:b/>
          <w:bCs/>
        </w:rPr>
        <w:t>.</w:t>
      </w:r>
      <w:r w:rsidRPr="004C5899">
        <w:t xml:space="preserve"> — </w:t>
      </w:r>
      <w:r w:rsidRPr="004C5899">
        <w:lastRenderedPageBreak/>
        <w:t xml:space="preserve">паралитична слабост на ректума с родилни болки. </w:t>
      </w:r>
      <w:proofErr w:type="spellStart"/>
      <w:r w:rsidRPr="004C5899">
        <w:rPr>
          <w:b/>
          <w:bCs/>
        </w:rPr>
        <w:t>Nat</w:t>
      </w:r>
      <w:proofErr w:type="spellEnd"/>
      <w:r w:rsidRPr="004C5899">
        <w:rPr>
          <w:b/>
          <w:bCs/>
        </w:rPr>
        <w:t xml:space="preserve">. </w:t>
      </w:r>
      <w:proofErr w:type="spellStart"/>
      <w:r w:rsidRPr="004C5899">
        <w:rPr>
          <w:b/>
          <w:bCs/>
        </w:rPr>
        <w:t>mur</w:t>
      </w:r>
      <w:proofErr w:type="spellEnd"/>
      <w:r w:rsidRPr="004C5899">
        <w:rPr>
          <w:b/>
          <w:bCs/>
        </w:rPr>
        <w:t xml:space="preserve">., </w:t>
      </w:r>
      <w:proofErr w:type="spellStart"/>
      <w:r w:rsidRPr="004C5899">
        <w:rPr>
          <w:b/>
          <w:bCs/>
        </w:rPr>
        <w:t>Sanic</w:t>
      </w:r>
      <w:proofErr w:type="spellEnd"/>
      <w:r w:rsidRPr="004C5899">
        <w:rPr>
          <w:b/>
          <w:bCs/>
        </w:rPr>
        <w:t xml:space="preserve">., </w:t>
      </w:r>
      <w:proofErr w:type="spellStart"/>
      <w:r w:rsidRPr="004C5899">
        <w:rPr>
          <w:b/>
          <w:bCs/>
        </w:rPr>
        <w:t>Thuya</w:t>
      </w:r>
      <w:proofErr w:type="spellEnd"/>
      <w:r w:rsidRPr="004C5899">
        <w:t xml:space="preserve"> — </w:t>
      </w:r>
      <w:proofErr w:type="spellStart"/>
      <w:r w:rsidRPr="004C5899">
        <w:t>фисура</w:t>
      </w:r>
      <w:proofErr w:type="spellEnd"/>
      <w:r w:rsidRPr="004C5899">
        <w:t xml:space="preserve"> </w:t>
      </w:r>
      <w:proofErr w:type="spellStart"/>
      <w:r w:rsidRPr="004C5899">
        <w:t>ани</w:t>
      </w:r>
      <w:proofErr w:type="spellEnd"/>
      <w:r w:rsidRPr="004C5899">
        <w:t xml:space="preserve">. </w:t>
      </w:r>
      <w:proofErr w:type="spellStart"/>
      <w:r w:rsidRPr="004C5899">
        <w:rPr>
          <w:b/>
          <w:bCs/>
        </w:rPr>
        <w:t>Kreos</w:t>
      </w:r>
      <w:proofErr w:type="spellEnd"/>
      <w:r w:rsidRPr="004C5899">
        <w:rPr>
          <w:b/>
          <w:bCs/>
        </w:rPr>
        <w:t xml:space="preserve">., </w:t>
      </w:r>
      <w:proofErr w:type="spellStart"/>
      <w:r w:rsidRPr="004C5899">
        <w:rPr>
          <w:b/>
          <w:bCs/>
        </w:rPr>
        <w:t>Mer</w:t>
      </w:r>
      <w:proofErr w:type="spellEnd"/>
      <w:r w:rsidRPr="004C5899">
        <w:rPr>
          <w:b/>
          <w:bCs/>
        </w:rPr>
        <w:t>.</w:t>
      </w:r>
      <w:r w:rsidRPr="004C5899">
        <w:t xml:space="preserve"> — проблеми при </w:t>
      </w:r>
      <w:proofErr w:type="spellStart"/>
      <w:r w:rsidRPr="004C5899">
        <w:t>дентинция</w:t>
      </w:r>
      <w:proofErr w:type="spellEnd"/>
      <w:r w:rsidRPr="004C5899">
        <w:t xml:space="preserve">, особено при подозрение за наследствен сифилис. </w:t>
      </w:r>
      <w:proofErr w:type="spellStart"/>
      <w:r w:rsidRPr="004C5899">
        <w:rPr>
          <w:b/>
          <w:bCs/>
        </w:rPr>
        <w:t>Phos</w:t>
      </w:r>
      <w:proofErr w:type="spellEnd"/>
      <w:r w:rsidRPr="004C5899">
        <w:rPr>
          <w:b/>
          <w:bCs/>
        </w:rPr>
        <w:t>., X-</w:t>
      </w:r>
      <w:proofErr w:type="spellStart"/>
      <w:r w:rsidRPr="004C5899">
        <w:rPr>
          <w:b/>
          <w:bCs/>
        </w:rPr>
        <w:t>ray</w:t>
      </w:r>
      <w:proofErr w:type="spellEnd"/>
      <w:r w:rsidRPr="004C5899">
        <w:t xml:space="preserve"> — лоши ефекти от гръмотевични бури.</w:t>
      </w:r>
      <w:r w:rsidR="00553487">
        <w:rPr>
          <w:lang w:val="en-US"/>
        </w:rPr>
        <w:br/>
      </w:r>
      <w:r w:rsidR="00553487">
        <w:rPr>
          <w:lang w:val="en-US"/>
        </w:rPr>
        <w:br/>
      </w:r>
      <w:r w:rsidR="007B0804" w:rsidRPr="007B0804">
        <w:rPr>
          <w:b/>
          <w:bCs/>
        </w:rPr>
        <w:t>Влошаване :</w:t>
      </w:r>
    </w:p>
    <w:p w14:paraId="79610934" w14:textId="77777777" w:rsidR="007B0804" w:rsidRPr="007B0804" w:rsidRDefault="007B0804" w:rsidP="007B0804">
      <w:r w:rsidRPr="007B0804">
        <w:t>Движение, допир, топли или студени неща, топло или влажно време, морски бряг, електрически бури, зима, повдигане на ръцете странично, нощем (както при всички антисифилитици).</w:t>
      </w:r>
    </w:p>
    <w:p w14:paraId="1AAB0621" w14:textId="77777777" w:rsidR="007B0804" w:rsidRPr="007B0804" w:rsidRDefault="007B0804" w:rsidP="007B0804">
      <w:pPr>
        <w:rPr>
          <w:b/>
          <w:bCs/>
        </w:rPr>
      </w:pPr>
      <w:r w:rsidRPr="007B0804">
        <w:rPr>
          <w:b/>
          <w:bCs/>
        </w:rPr>
        <w:t>Подобряване :</w:t>
      </w:r>
    </w:p>
    <w:p w14:paraId="2E16EBBE" w14:textId="77777777" w:rsidR="007B0804" w:rsidRDefault="007B0804" w:rsidP="007B0804">
      <w:pPr>
        <w:rPr>
          <w:lang w:val="en-US"/>
        </w:rPr>
      </w:pPr>
      <w:r w:rsidRPr="007B0804">
        <w:t>Студено къпане, в планината, топлина, ходене.</w:t>
      </w:r>
    </w:p>
    <w:p w14:paraId="4706B67F" w14:textId="77777777" w:rsidR="007B0804" w:rsidRPr="007B0804" w:rsidRDefault="007B0804" w:rsidP="007B0804">
      <w:pPr>
        <w:rPr>
          <w:lang w:val="en-US"/>
        </w:rPr>
      </w:pPr>
    </w:p>
    <w:p w14:paraId="405EA400" w14:textId="77777777" w:rsidR="007B0804" w:rsidRPr="007B0804" w:rsidRDefault="007B0804" w:rsidP="007B0804">
      <w:pPr>
        <w:rPr>
          <w:b/>
          <w:bCs/>
        </w:rPr>
      </w:pPr>
      <w:r w:rsidRPr="007B0804">
        <w:rPr>
          <w:b/>
          <w:bCs/>
        </w:rPr>
        <w:t>Ум :</w:t>
      </w:r>
    </w:p>
    <w:p w14:paraId="09C674E3" w14:textId="77777777" w:rsidR="007B0804" w:rsidRPr="007B0804" w:rsidRDefault="007B0804" w:rsidP="007B0804">
      <w:r w:rsidRPr="007B0804">
        <w:t>Загуба на памет.</w:t>
      </w:r>
    </w:p>
    <w:p w14:paraId="1D7ED6A0" w14:textId="77777777" w:rsidR="007B0804" w:rsidRPr="007B0804" w:rsidRDefault="007B0804" w:rsidP="007B0804">
      <w:r w:rsidRPr="007B0804">
        <w:t>Губи спомена за текущи събития, имена, дати и др., докато всички събития преди началото на болестта се помнят ясно както винаги, почти без усилие.</w:t>
      </w:r>
    </w:p>
    <w:p w14:paraId="25FC6768" w14:textId="77777777" w:rsidR="007B0804" w:rsidRPr="007B0804" w:rsidRDefault="007B0804" w:rsidP="007B0804">
      <w:r w:rsidRPr="007B0804">
        <w:t>Много нервна, плаче без причина.</w:t>
      </w:r>
    </w:p>
    <w:p w14:paraId="5F17CBDC" w14:textId="77777777" w:rsidR="007B0804" w:rsidRPr="007B0804" w:rsidRDefault="007B0804" w:rsidP="007B0804">
      <w:r w:rsidRPr="007B0804">
        <w:t>Раздразнителна, избухлива, капризна.</w:t>
      </w:r>
    </w:p>
    <w:p w14:paraId="2EF490EA" w14:textId="77777777" w:rsidR="007B0804" w:rsidRPr="007B0804" w:rsidRDefault="007B0804" w:rsidP="007B0804">
      <w:r w:rsidRPr="007B0804">
        <w:t>Раздразнителна, възбудена, ходи много, не иска да бъде успокоявана, става буйна при противопоставяне, има тремори, изглежда на ръба на конвулсии, замаяна, разсеяна, постоянно мие ръцете си.</w:t>
      </w:r>
    </w:p>
    <w:p w14:paraId="77681A40" w14:textId="77777777" w:rsidR="007B0804" w:rsidRPr="007B0804" w:rsidRDefault="007B0804" w:rsidP="007B0804">
      <w:r w:rsidRPr="007B0804">
        <w:t>Периодична невралгия в главата.</w:t>
      </w:r>
    </w:p>
    <w:p w14:paraId="6FC400C2" w14:textId="77777777" w:rsidR="007B0804" w:rsidRPr="007B0804" w:rsidRDefault="007B0804" w:rsidP="007B0804">
      <w:r w:rsidRPr="007B0804">
        <w:t>Много унил, не вярва, че някога ще се подобри.</w:t>
      </w:r>
    </w:p>
    <w:p w14:paraId="4D5E07E4" w14:textId="77777777" w:rsidR="007B0804" w:rsidRPr="007B0804" w:rsidRDefault="007B0804" w:rsidP="007B0804">
      <w:r w:rsidRPr="007B0804">
        <w:t>Усещане сякаш полудява или сякаш ще бъде парализиран.</w:t>
      </w:r>
    </w:p>
    <w:p w14:paraId="2B618195" w14:textId="77777777" w:rsidR="007B0804" w:rsidRPr="007B0804" w:rsidRDefault="007B0804" w:rsidP="007B0804">
      <w:r w:rsidRPr="007B0804">
        <w:t>Отдалечено усещане, с апатия и безразличие към бъдещето.</w:t>
      </w:r>
    </w:p>
    <w:p w14:paraId="56B4FD1B" w14:textId="77777777" w:rsidR="007B0804" w:rsidRPr="007B0804" w:rsidRDefault="007B0804" w:rsidP="007B0804">
      <w:r w:rsidRPr="007B0804">
        <w:t>Плачещи бебета, започващи веднага след раждането.</w:t>
      </w:r>
    </w:p>
    <w:p w14:paraId="785ED5B0" w14:textId="77777777" w:rsidR="007B0804" w:rsidRPr="007B0804" w:rsidRDefault="007B0804" w:rsidP="007B0804">
      <w:r w:rsidRPr="007B0804">
        <w:t>Трудност при извършване на аритметични изчисления.</w:t>
      </w:r>
    </w:p>
    <w:p w14:paraId="6938BBD1" w14:textId="77777777" w:rsidR="007B0804" w:rsidRPr="007B0804" w:rsidRDefault="007B0804" w:rsidP="007B0804">
      <w:r w:rsidRPr="007B0804">
        <w:t>Ужасен страх от нощта, не толкова заради кашлицата, колкото заради умственото и физическо изтощение при събуждане; непоносимо е, смъртта е предпочитана; страхува се да се подготви за нощта и изпитва пълно отчаяние от страданието под формата на изтощение при събуждане; &lt; при приближаване на нощта; напуска я при изгрев, за който се моли.</w:t>
      </w:r>
    </w:p>
    <w:p w14:paraId="408A3CEF" w14:textId="77777777" w:rsidR="007B0804" w:rsidRPr="007B0804" w:rsidRDefault="007B0804" w:rsidP="007B0804">
      <w:r w:rsidRPr="007B0804">
        <w:lastRenderedPageBreak/>
        <w:t>Пролетна кашлица.</w:t>
      </w:r>
    </w:p>
    <w:p w14:paraId="125067E8" w14:textId="77777777" w:rsidR="007B0804" w:rsidRPr="007B0804" w:rsidRDefault="007B0804" w:rsidP="007B0804">
      <w:r w:rsidRPr="007B0804">
        <w:t xml:space="preserve">Била е приела доза </w:t>
      </w:r>
      <w:proofErr w:type="spellStart"/>
      <w:r w:rsidRPr="007B0804">
        <w:rPr>
          <w:b/>
          <w:bCs/>
        </w:rPr>
        <w:t>Syphilinum</w:t>
      </w:r>
      <w:proofErr w:type="spellEnd"/>
      <w:r w:rsidRPr="007B0804">
        <w:rPr>
          <w:b/>
          <w:bCs/>
        </w:rPr>
        <w:t xml:space="preserve"> cm</w:t>
      </w:r>
      <w:r w:rsidRPr="007B0804">
        <w:t xml:space="preserve"> двадесет и четири часа преди това; на третата нощ тревогата и кашлицата се върнали, макар и много по-слабо.</w:t>
      </w:r>
    </w:p>
    <w:p w14:paraId="31AEE2E8" w14:textId="77777777" w:rsidR="007B0804" w:rsidRPr="007B0804" w:rsidRDefault="007B0804" w:rsidP="007B0804">
      <w:r w:rsidRPr="007B0804">
        <w:t xml:space="preserve">Друга доза </w:t>
      </w:r>
      <w:proofErr w:type="spellStart"/>
      <w:r w:rsidRPr="007B0804">
        <w:rPr>
          <w:b/>
          <w:bCs/>
        </w:rPr>
        <w:t>Syphilinum</w:t>
      </w:r>
      <w:proofErr w:type="spellEnd"/>
      <w:r w:rsidRPr="007B0804">
        <w:rPr>
          <w:b/>
          <w:bCs/>
        </w:rPr>
        <w:t xml:space="preserve"> cm</w:t>
      </w:r>
      <w:r w:rsidRPr="007B0804">
        <w:t xml:space="preserve"> на следващата сутрин премахнала всички симптоми, включително </w:t>
      </w:r>
      <w:proofErr w:type="spellStart"/>
      <w:r w:rsidRPr="007B0804">
        <w:t>афонията</w:t>
      </w:r>
      <w:proofErr w:type="spellEnd"/>
      <w:r w:rsidRPr="007B0804">
        <w:t xml:space="preserve"> и изтощението, изискващо бренди.</w:t>
      </w:r>
    </w:p>
    <w:p w14:paraId="1D43BDE4" w14:textId="77777777" w:rsidR="007B0804" w:rsidRPr="007B0804" w:rsidRDefault="007B0804" w:rsidP="007B0804">
      <w:r w:rsidRPr="007B0804">
        <w:t>Голяма трудност, понякога невъзможност, да концентрира мислите върху конкретен предмет; но в същото време може да си спомня последователни събития и подробности от преди 25–30 години, в точния ред, почти без усилие.</w:t>
      </w:r>
    </w:p>
    <w:p w14:paraId="4AD8A4FA" w14:textId="77777777" w:rsidR="007B0804" w:rsidRDefault="007B0804" w:rsidP="007B0804">
      <w:pPr>
        <w:rPr>
          <w:lang w:val="en-US"/>
        </w:rPr>
      </w:pPr>
      <w:r w:rsidRPr="007B0804">
        <w:t>Не може да помни имена на хора, книги или места.</w:t>
      </w:r>
    </w:p>
    <w:p w14:paraId="7E2BA92E" w14:textId="77777777" w:rsidR="007B0804" w:rsidRPr="007B0804" w:rsidRDefault="007B0804" w:rsidP="007B0804">
      <w:pPr>
        <w:rPr>
          <w:lang w:val="en-US"/>
        </w:rPr>
      </w:pPr>
    </w:p>
    <w:p w14:paraId="743DD9CB" w14:textId="77777777" w:rsidR="007B0804" w:rsidRPr="007B0804" w:rsidRDefault="007B0804" w:rsidP="007B0804">
      <w:pPr>
        <w:rPr>
          <w:b/>
          <w:bCs/>
        </w:rPr>
      </w:pPr>
      <w:r w:rsidRPr="007B0804">
        <w:rPr>
          <w:b/>
          <w:bCs/>
        </w:rPr>
        <w:t>Глава :</w:t>
      </w:r>
    </w:p>
    <w:p w14:paraId="03D92BD3" w14:textId="77777777" w:rsidR="007B0804" w:rsidRPr="007B0804" w:rsidRDefault="007B0804" w:rsidP="007B0804">
      <w:r w:rsidRPr="007B0804">
        <w:t>Световъртеж при гледане нагоре, сякаш причинен от топлина.</w:t>
      </w:r>
    </w:p>
    <w:p w14:paraId="3D72E07F" w14:textId="77777777" w:rsidR="007B0804" w:rsidRPr="007B0804" w:rsidRDefault="007B0804" w:rsidP="007B0804">
      <w:r w:rsidRPr="007B0804">
        <w:t>Главоболие: линейно, от или близо до едното око назад; латерално; фронтално; от слепоочие до слепоочие; дълбоко в мозъка от върха; сякаш от натиск върху върха; в едното слепоочие, простиращо се към или от окото, &gt; от топлина; в костите на главата; &lt; от слънчевата топлина; след слънчев удар.</w:t>
      </w:r>
    </w:p>
    <w:p w14:paraId="7B1B2D5E" w14:textId="77777777" w:rsidR="007B0804" w:rsidRPr="007B0804" w:rsidRDefault="007B0804" w:rsidP="007B0804">
      <w:r w:rsidRPr="007B0804">
        <w:t>Силно главоболие, болките непоносими, артериите на главата пълни и силно пулсиращи; висока температура, често повръщане при опит за повръщане; менструацията редовна, но много оскъдна.</w:t>
      </w:r>
    </w:p>
    <w:p w14:paraId="5CA8690E" w14:textId="77777777" w:rsidR="007B0804" w:rsidRPr="007B0804" w:rsidRDefault="007B0804" w:rsidP="007B0804">
      <w:r w:rsidRPr="007B0804">
        <w:t>Пронизваща болка в тилната област, &lt; неизменно нощем, причинява безсъние, но винаги спира с първата дневна светлина.</w:t>
      </w:r>
    </w:p>
    <w:p w14:paraId="43D32C4E" w14:textId="77777777" w:rsidR="007B0804" w:rsidRPr="007B0804" w:rsidRDefault="007B0804" w:rsidP="007B0804">
      <w:r w:rsidRPr="007B0804">
        <w:t>Главоболие и голяма слабост.</w:t>
      </w:r>
    </w:p>
    <w:p w14:paraId="17578D98" w14:textId="77777777" w:rsidR="007B0804" w:rsidRPr="007B0804" w:rsidRDefault="007B0804" w:rsidP="007B0804">
      <w:r w:rsidRPr="007B0804">
        <w:t xml:space="preserve">Невралгично главоболие, причиняващо безсъние или </w:t>
      </w:r>
      <w:proofErr w:type="spellStart"/>
      <w:r w:rsidRPr="007B0804">
        <w:t>делир</w:t>
      </w:r>
      <w:proofErr w:type="spellEnd"/>
      <w:r w:rsidRPr="007B0804">
        <w:t xml:space="preserve"> нощем, винаги започващо около 4 следобед; &lt; от 10 до 11 вечерта и спиращо при изгрев.</w:t>
      </w:r>
    </w:p>
    <w:p w14:paraId="14DFD138" w14:textId="77777777" w:rsidR="007B0804" w:rsidRPr="007B0804" w:rsidRDefault="007B0804" w:rsidP="007B0804">
      <w:r w:rsidRPr="007B0804">
        <w:t>Усещане за пръсване във върха на главата, сякаш от силен студ.</w:t>
      </w:r>
    </w:p>
    <w:p w14:paraId="696A1261" w14:textId="77777777" w:rsidR="007B0804" w:rsidRPr="007B0804" w:rsidRDefault="007B0804" w:rsidP="007B0804">
      <w:r w:rsidRPr="007B0804">
        <w:t>Болка от очите към тилната област, с усещане за тежест в тилната област, дърпаща главата назад; или сякаш се издърпва назад; очите болят и парят.</w:t>
      </w:r>
    </w:p>
    <w:p w14:paraId="2550068E" w14:textId="77777777" w:rsidR="007B0804" w:rsidRPr="007B0804" w:rsidRDefault="007B0804" w:rsidP="007B0804">
      <w:r w:rsidRPr="007B0804">
        <w:t>Постоянно линейно главоболие, започващо от двата ъгъла на челото и простиращо се назад в паралелни линии — предвестник на епилептичен пристъп.</w:t>
      </w:r>
    </w:p>
    <w:p w14:paraId="0A183DF8" w14:textId="77777777" w:rsidR="007B0804" w:rsidRPr="007B0804" w:rsidRDefault="007B0804" w:rsidP="007B0804">
      <w:r w:rsidRPr="007B0804">
        <w:t>Тежка, смазваща, режеща болка през основата на малкия мозък.</w:t>
      </w:r>
    </w:p>
    <w:p w14:paraId="5F0E1867" w14:textId="77777777" w:rsidR="007B0804" w:rsidRPr="007B0804" w:rsidRDefault="007B0804" w:rsidP="007B0804">
      <w:r w:rsidRPr="007B0804">
        <w:t>Тежко, замъглено, тъпо усещане в основата на мозъка.</w:t>
      </w:r>
    </w:p>
    <w:p w14:paraId="3ACB01EF" w14:textId="77777777" w:rsidR="007B0804" w:rsidRPr="007B0804" w:rsidRDefault="007B0804" w:rsidP="007B0804">
      <w:r w:rsidRPr="007B0804">
        <w:lastRenderedPageBreak/>
        <w:t>Главоболие през слепоочията, след това вертикално като обърната буква Т.</w:t>
      </w:r>
    </w:p>
    <w:p w14:paraId="1915F17D" w14:textId="77777777" w:rsidR="007B0804" w:rsidRPr="007B0804" w:rsidRDefault="007B0804" w:rsidP="007B0804">
      <w:proofErr w:type="spellStart"/>
      <w:r w:rsidRPr="007B0804">
        <w:t>Коронално</w:t>
      </w:r>
      <w:proofErr w:type="spellEnd"/>
      <w:r w:rsidRPr="007B0804">
        <w:t xml:space="preserve"> главоболие.</w:t>
      </w:r>
    </w:p>
    <w:p w14:paraId="79DDFCB5" w14:textId="77777777" w:rsidR="007B0804" w:rsidRPr="007B0804" w:rsidRDefault="007B0804" w:rsidP="007B0804">
      <w:r w:rsidRPr="007B0804">
        <w:t xml:space="preserve">Главоболия, придружени от голяма </w:t>
      </w:r>
      <w:proofErr w:type="spellStart"/>
      <w:r w:rsidRPr="007B0804">
        <w:t>неспокойност</w:t>
      </w:r>
      <w:proofErr w:type="spellEnd"/>
      <w:r w:rsidRPr="007B0804">
        <w:t>, безсъние и обща нервна възбудимост.</w:t>
      </w:r>
    </w:p>
    <w:p w14:paraId="5434A3B7" w14:textId="77777777" w:rsidR="007B0804" w:rsidRPr="007B0804" w:rsidRDefault="007B0804" w:rsidP="007B0804">
      <w:r w:rsidRPr="007B0804">
        <w:t>Сифилитично главоболие в продължение на много месеци, пронизващо, притискащо, мъчително над дясното око, простиращо се дълбоко в мозъка; загуба на последователност на мисълта и паметта; прави многократни грешки в числата.</w:t>
      </w:r>
    </w:p>
    <w:p w14:paraId="027975FB" w14:textId="77777777" w:rsidR="007B0804" w:rsidRPr="007B0804" w:rsidRDefault="007B0804" w:rsidP="007B0804">
      <w:r w:rsidRPr="007B0804">
        <w:t xml:space="preserve">Зачервяване и чувство за пълнота в лицето, гърлото и главата, с безброй малки увеличени </w:t>
      </w:r>
      <w:proofErr w:type="spellStart"/>
      <w:r w:rsidRPr="007B0804">
        <w:t>шийни</w:t>
      </w:r>
      <w:proofErr w:type="spellEnd"/>
      <w:r w:rsidRPr="007B0804">
        <w:t xml:space="preserve"> жлези.</w:t>
      </w:r>
    </w:p>
    <w:p w14:paraId="08AFD123" w14:textId="77777777" w:rsidR="007B0804" w:rsidRPr="007B0804" w:rsidRDefault="007B0804" w:rsidP="007B0804">
      <w:r w:rsidRPr="007B0804">
        <w:t>Рана, инч и половина в диаметър, върху тилната кост, покрита с дебела жълто-бяла коричка.</w:t>
      </w:r>
    </w:p>
    <w:p w14:paraId="5BF6F2F9" w14:textId="77777777" w:rsidR="007B0804" w:rsidRPr="007B0804" w:rsidRDefault="007B0804" w:rsidP="007B0804">
      <w:r w:rsidRPr="007B0804">
        <w:t>Мръсен обрив по скалпа.</w:t>
      </w:r>
    </w:p>
    <w:p w14:paraId="2BD42153" w14:textId="77777777" w:rsidR="007B0804" w:rsidRPr="007B0804" w:rsidRDefault="007B0804" w:rsidP="007B0804">
      <w:r w:rsidRPr="007B0804">
        <w:t>Голяма загуба на коса.</w:t>
      </w:r>
    </w:p>
    <w:p w14:paraId="040F46C5" w14:textId="77777777" w:rsidR="007B0804" w:rsidRPr="007B0804" w:rsidRDefault="007B0804" w:rsidP="007B0804">
      <w:r w:rsidRPr="007B0804">
        <w:t xml:space="preserve">Нервни студени тръпки, предшествани от болки в главата, особено в тилната област и кожата там; главата тежка, болезнена, </w:t>
      </w:r>
      <w:proofErr w:type="spellStart"/>
      <w:r w:rsidRPr="007B0804">
        <w:t>конгестирана</w:t>
      </w:r>
      <w:proofErr w:type="spellEnd"/>
      <w:r w:rsidRPr="007B0804">
        <w:t xml:space="preserve">; също фронтално главоболие около половин до две трети инча широко под веждите; болки под кръста, в таза и крайниците, особено в </w:t>
      </w:r>
      <w:proofErr w:type="spellStart"/>
      <w:r w:rsidRPr="007B0804">
        <w:t>тибията</w:t>
      </w:r>
      <w:proofErr w:type="spellEnd"/>
      <w:r w:rsidRPr="007B0804">
        <w:t xml:space="preserve">, чувствителна на допир; болките започват около 4 следобед, достигат връх около полунощ в </w:t>
      </w:r>
      <w:proofErr w:type="spellStart"/>
      <w:r w:rsidRPr="007B0804">
        <w:t>делир</w:t>
      </w:r>
      <w:proofErr w:type="spellEnd"/>
      <w:r w:rsidRPr="007B0804">
        <w:t xml:space="preserve"> и спират напълно при изгрев.</w:t>
      </w:r>
    </w:p>
    <w:p w14:paraId="591AB055" w14:textId="77777777" w:rsidR="007B0804" w:rsidRPr="007B0804" w:rsidRDefault="007B0804" w:rsidP="007B0804">
      <w:r w:rsidRPr="007B0804">
        <w:t xml:space="preserve">Сифилитична </w:t>
      </w:r>
      <w:proofErr w:type="spellStart"/>
      <w:r w:rsidRPr="007B0804">
        <w:t>цефалалгия</w:t>
      </w:r>
      <w:proofErr w:type="spellEnd"/>
      <w:r w:rsidRPr="007B0804">
        <w:t xml:space="preserve"> в тилната област, непоносима, простираща се към нервните </w:t>
      </w:r>
      <w:proofErr w:type="spellStart"/>
      <w:r w:rsidRPr="007B0804">
        <w:t>ганглии</w:t>
      </w:r>
      <w:proofErr w:type="spellEnd"/>
      <w:r w:rsidRPr="007B0804">
        <w:t xml:space="preserve"> на шията, причиняваща втвърдяване на връзките; пристъпите са нередовни, особено след възбуда.</w:t>
      </w:r>
    </w:p>
    <w:p w14:paraId="6FEB92A1" w14:textId="77777777" w:rsidR="007B0804" w:rsidRPr="007B0804" w:rsidRDefault="007B0804" w:rsidP="007B0804">
      <w:proofErr w:type="spellStart"/>
      <w:r w:rsidRPr="007B0804">
        <w:t>Цефалалгия</w:t>
      </w:r>
      <w:proofErr w:type="spellEnd"/>
      <w:r w:rsidRPr="007B0804">
        <w:t xml:space="preserve"> в нервите на скалпа, неизменно по-лоша нощем и по-добра след изгрев.</w:t>
      </w:r>
    </w:p>
    <w:p w14:paraId="28B37143" w14:textId="3B651DF4" w:rsidR="004C5899" w:rsidRDefault="004C5899" w:rsidP="004C5899">
      <w:pPr>
        <w:rPr>
          <w:lang w:val="en-US"/>
        </w:rPr>
      </w:pPr>
    </w:p>
    <w:p w14:paraId="6C72ECE1" w14:textId="77777777" w:rsidR="00E6044F" w:rsidRPr="00E6044F" w:rsidRDefault="00E6044F" w:rsidP="00E6044F">
      <w:pPr>
        <w:rPr>
          <w:b/>
          <w:bCs/>
        </w:rPr>
      </w:pPr>
      <w:r w:rsidRPr="00E6044F">
        <w:rPr>
          <w:b/>
          <w:bCs/>
        </w:rPr>
        <w:t>Очи :</w:t>
      </w:r>
    </w:p>
    <w:p w14:paraId="0FF6566C" w14:textId="77777777" w:rsidR="00E6044F" w:rsidRPr="00E6044F" w:rsidRDefault="00E6044F" w:rsidP="00E6044F">
      <w:r w:rsidRPr="00E6044F">
        <w:t xml:space="preserve">Червен </w:t>
      </w:r>
      <w:proofErr w:type="spellStart"/>
      <w:r w:rsidRPr="00E6044F">
        <w:t>папулозен</w:t>
      </w:r>
      <w:proofErr w:type="spellEnd"/>
      <w:r w:rsidRPr="00E6044F">
        <w:t xml:space="preserve"> обрив около левия вътрешен </w:t>
      </w:r>
      <w:proofErr w:type="spellStart"/>
      <w:r w:rsidRPr="00E6044F">
        <w:t>кантус</w:t>
      </w:r>
      <w:proofErr w:type="spellEnd"/>
      <w:r w:rsidRPr="00E6044F">
        <w:t xml:space="preserve">, с единични пъпки по страната на носа, бузата и веждата; тези пъпки са червени, с вдлъбнат център, ограничена </w:t>
      </w:r>
      <w:proofErr w:type="spellStart"/>
      <w:r w:rsidRPr="00E6044F">
        <w:t>ареола</w:t>
      </w:r>
      <w:proofErr w:type="spellEnd"/>
      <w:r w:rsidRPr="00E6044F">
        <w:t xml:space="preserve">, стават </w:t>
      </w:r>
      <w:proofErr w:type="spellStart"/>
      <w:r w:rsidRPr="00E6044F">
        <w:t>конлуентни</w:t>
      </w:r>
      <w:proofErr w:type="spellEnd"/>
      <w:r w:rsidRPr="00E6044F">
        <w:t xml:space="preserve"> там, където са най-гъсти; пъпките кървят, когато коричките падат; слепване на клепачите.</w:t>
      </w:r>
    </w:p>
    <w:p w14:paraId="785E2940" w14:textId="77777777" w:rsidR="00E6044F" w:rsidRPr="00E6044F" w:rsidRDefault="00E6044F" w:rsidP="00E6044F">
      <w:r w:rsidRPr="00E6044F">
        <w:t>Усещане за топлина с лека болка във външната половина на левите клепачи.</w:t>
      </w:r>
    </w:p>
    <w:p w14:paraId="4F61690C" w14:textId="77777777" w:rsidR="00E6044F" w:rsidRPr="00E6044F" w:rsidRDefault="00E6044F" w:rsidP="00E6044F">
      <w:r w:rsidRPr="00E6044F">
        <w:t>Късогледство.</w:t>
      </w:r>
    </w:p>
    <w:p w14:paraId="6707C14E" w14:textId="77777777" w:rsidR="00E6044F" w:rsidRPr="00E6044F" w:rsidRDefault="00E6044F" w:rsidP="00E6044F">
      <w:r w:rsidRPr="00E6044F">
        <w:t xml:space="preserve">Остра, пулсираща болка понякога във външния край на горната орбитална граница на дясното око, сякаш в </w:t>
      </w:r>
      <w:proofErr w:type="spellStart"/>
      <w:r w:rsidRPr="00E6044F">
        <w:t>периоста</w:t>
      </w:r>
      <w:proofErr w:type="spellEnd"/>
      <w:r w:rsidRPr="00E6044F">
        <w:t>.</w:t>
      </w:r>
    </w:p>
    <w:p w14:paraId="2F8FC646" w14:textId="77777777" w:rsidR="00E6044F" w:rsidRPr="00E6044F" w:rsidRDefault="00E6044F" w:rsidP="00E6044F">
      <w:r w:rsidRPr="00E6044F">
        <w:lastRenderedPageBreak/>
        <w:t>Горните клепачи подути.</w:t>
      </w:r>
    </w:p>
    <w:p w14:paraId="39B6255A" w14:textId="77777777" w:rsidR="00E6044F" w:rsidRPr="00E6044F" w:rsidRDefault="00E6044F" w:rsidP="00E6044F">
      <w:proofErr w:type="spellStart"/>
      <w:r w:rsidRPr="00E6044F">
        <w:t>Птоза</w:t>
      </w:r>
      <w:proofErr w:type="spellEnd"/>
      <w:r w:rsidRPr="00E6044F">
        <w:t>: паралитична; очите изглеждат сънливи от увисването на горния клепач.</w:t>
      </w:r>
    </w:p>
    <w:p w14:paraId="1BC3B0D5" w14:textId="77777777" w:rsidR="00E6044F" w:rsidRPr="00E6044F" w:rsidRDefault="00E6044F" w:rsidP="00E6044F">
      <w:proofErr w:type="spellStart"/>
      <w:r w:rsidRPr="00E6044F">
        <w:t>Диплопия</w:t>
      </w:r>
      <w:proofErr w:type="spellEnd"/>
      <w:r w:rsidRPr="00E6044F">
        <w:t>, едното изображение се вижда по-ниско от другото.</w:t>
      </w:r>
    </w:p>
    <w:p w14:paraId="3D63ABA1" w14:textId="77777777" w:rsidR="00E6044F" w:rsidRPr="00E6044F" w:rsidRDefault="00E6044F" w:rsidP="00E6044F">
      <w:proofErr w:type="spellStart"/>
      <w:r w:rsidRPr="00E6044F">
        <w:t>Страбизъм</w:t>
      </w:r>
      <w:proofErr w:type="spellEnd"/>
      <w:r w:rsidRPr="00E6044F">
        <w:t xml:space="preserve"> паралитика, окото се завърта навътре, а зеницата може да бъде завъртяна навън само до средната линия.</w:t>
      </w:r>
    </w:p>
    <w:p w14:paraId="33BC0792" w14:textId="77777777" w:rsidR="00E6044F" w:rsidRPr="00E6044F" w:rsidRDefault="00E6044F" w:rsidP="00E6044F">
      <w:r w:rsidRPr="00E6044F">
        <w:t xml:space="preserve">Хронично рецидивиращо </w:t>
      </w:r>
      <w:proofErr w:type="spellStart"/>
      <w:r w:rsidRPr="00E6044F">
        <w:t>фликтенуларно</w:t>
      </w:r>
      <w:proofErr w:type="spellEnd"/>
      <w:r w:rsidRPr="00E6044F">
        <w:t xml:space="preserve"> възпаление на роговицата; последователни групи </w:t>
      </w:r>
      <w:proofErr w:type="spellStart"/>
      <w:r w:rsidRPr="00E6044F">
        <w:t>фликтенули</w:t>
      </w:r>
      <w:proofErr w:type="spellEnd"/>
      <w:r w:rsidRPr="00E6044F">
        <w:t xml:space="preserve"> и </w:t>
      </w:r>
      <w:proofErr w:type="spellStart"/>
      <w:r w:rsidRPr="00E6044F">
        <w:t>абразия</w:t>
      </w:r>
      <w:proofErr w:type="spellEnd"/>
      <w:r w:rsidRPr="00E6044F">
        <w:t xml:space="preserve"> на епителния слой; силна </w:t>
      </w:r>
      <w:proofErr w:type="spellStart"/>
      <w:r w:rsidRPr="00E6044F">
        <w:t>фотофобия</w:t>
      </w:r>
      <w:proofErr w:type="spellEnd"/>
      <w:r w:rsidRPr="00E6044F">
        <w:t xml:space="preserve">; обилна </w:t>
      </w:r>
      <w:proofErr w:type="spellStart"/>
      <w:r w:rsidRPr="00E6044F">
        <w:t>лакримация</w:t>
      </w:r>
      <w:proofErr w:type="spellEnd"/>
      <w:r w:rsidRPr="00E6044F">
        <w:t>; зачервяване и болка ясно изразени; деликатни, скрофулозни деца, особено ако има следи от наследствен сифилис.</w:t>
      </w:r>
    </w:p>
    <w:p w14:paraId="4F7B3BD6" w14:textId="77777777" w:rsidR="00E6044F" w:rsidRPr="00E6044F" w:rsidRDefault="00E6044F" w:rsidP="00E6044F">
      <w:r w:rsidRPr="00E6044F">
        <w:t xml:space="preserve">Лявото очно </w:t>
      </w:r>
      <w:proofErr w:type="spellStart"/>
      <w:r w:rsidRPr="00E6044F">
        <w:t>ябълко</w:t>
      </w:r>
      <w:proofErr w:type="spellEnd"/>
      <w:r w:rsidRPr="00E6044F">
        <w:t xml:space="preserve"> покрито с </w:t>
      </w:r>
      <w:proofErr w:type="spellStart"/>
      <w:r w:rsidRPr="00E6044F">
        <w:t>гъбоподобна</w:t>
      </w:r>
      <w:proofErr w:type="spellEnd"/>
      <w:r w:rsidRPr="00E6044F">
        <w:t xml:space="preserve"> маса, болката силна &lt; нощем.</w:t>
      </w:r>
    </w:p>
    <w:p w14:paraId="45B36BBD" w14:textId="77777777" w:rsidR="00E6044F" w:rsidRPr="00E6044F" w:rsidRDefault="00E6044F" w:rsidP="00E6044F">
      <w:r w:rsidRPr="00E6044F">
        <w:t xml:space="preserve">Остра </w:t>
      </w:r>
      <w:proofErr w:type="spellStart"/>
      <w:r w:rsidRPr="00E6044F">
        <w:t>ophthalmia</w:t>
      </w:r>
      <w:proofErr w:type="spellEnd"/>
      <w:r w:rsidRPr="00E6044F">
        <w:t xml:space="preserve"> </w:t>
      </w:r>
      <w:proofErr w:type="spellStart"/>
      <w:r w:rsidRPr="00E6044F">
        <w:t>neonatorum</w:t>
      </w:r>
      <w:proofErr w:type="spellEnd"/>
      <w:r w:rsidRPr="00E6044F">
        <w:t>.</w:t>
      </w:r>
    </w:p>
    <w:p w14:paraId="0F391A30" w14:textId="77777777" w:rsidR="00E6044F" w:rsidRPr="00E6044F" w:rsidRDefault="00E6044F" w:rsidP="00E6044F">
      <w:r w:rsidRPr="00E6044F">
        <w:t xml:space="preserve">Зачервяване и подуване на външната половина на двата долни </w:t>
      </w:r>
      <w:proofErr w:type="spellStart"/>
      <w:r w:rsidRPr="00E6044F">
        <w:t>тарзални</w:t>
      </w:r>
      <w:proofErr w:type="spellEnd"/>
      <w:r w:rsidRPr="00E6044F">
        <w:t xml:space="preserve"> ръба.</w:t>
      </w:r>
    </w:p>
    <w:p w14:paraId="1CAE65D4" w14:textId="77777777" w:rsidR="00E6044F" w:rsidRPr="00E6044F" w:rsidRDefault="00E6044F" w:rsidP="00E6044F">
      <w:r w:rsidRPr="00E6044F">
        <w:t xml:space="preserve">Сифилитичен </w:t>
      </w:r>
      <w:proofErr w:type="spellStart"/>
      <w:r w:rsidRPr="00E6044F">
        <w:t>иридит</w:t>
      </w:r>
      <w:proofErr w:type="spellEnd"/>
      <w:r w:rsidRPr="00E6044F">
        <w:t>, силна болка, увеличаваща се нощ след нощ; &lt; между 2 и 5 сутринта, идва почти точно по минута и спира по същия начин.</w:t>
      </w:r>
    </w:p>
    <w:p w14:paraId="698526F1" w14:textId="77777777" w:rsidR="00E6044F" w:rsidRPr="00E6044F" w:rsidRDefault="00E6044F" w:rsidP="00E6044F">
      <w:r w:rsidRPr="00E6044F">
        <w:t xml:space="preserve">Болка в десния вътрешен </w:t>
      </w:r>
      <w:proofErr w:type="spellStart"/>
      <w:r w:rsidRPr="00E6044F">
        <w:t>кантус</w:t>
      </w:r>
      <w:proofErr w:type="spellEnd"/>
      <w:r w:rsidRPr="00E6044F">
        <w:t>, сякаш кръвта стига там и не може да продължи, също и в дясното слепоочие.</w:t>
      </w:r>
    </w:p>
    <w:p w14:paraId="3433DCD8" w14:textId="77777777" w:rsidR="00E6044F" w:rsidRPr="00E6044F" w:rsidRDefault="00E6044F" w:rsidP="00E6044F">
      <w:r w:rsidRPr="00E6044F">
        <w:t xml:space="preserve">Двете очи слепени сутрин; </w:t>
      </w:r>
      <w:proofErr w:type="spellStart"/>
      <w:r w:rsidRPr="00E6044F">
        <w:t>конюнктивата</w:t>
      </w:r>
      <w:proofErr w:type="spellEnd"/>
      <w:r w:rsidRPr="00E6044F">
        <w:t xml:space="preserve"> инжектирана; </w:t>
      </w:r>
      <w:proofErr w:type="spellStart"/>
      <w:r w:rsidRPr="00E6044F">
        <w:t>фотофобия</w:t>
      </w:r>
      <w:proofErr w:type="spellEnd"/>
      <w:r w:rsidRPr="00E6044F">
        <w:t>, постоянно носи щит.</w:t>
      </w:r>
    </w:p>
    <w:p w14:paraId="44AC1685" w14:textId="77777777" w:rsidR="00E6044F" w:rsidRPr="00E6044F" w:rsidRDefault="00E6044F" w:rsidP="00E6044F">
      <w:r w:rsidRPr="00E6044F">
        <w:t>Очите тъпи.</w:t>
      </w:r>
    </w:p>
    <w:p w14:paraId="18E8D42B" w14:textId="77777777" w:rsidR="00E6044F" w:rsidRPr="00E6044F" w:rsidRDefault="00E6044F" w:rsidP="00E6044F">
      <w:r w:rsidRPr="00E6044F">
        <w:t>Инфантилен сифилис.</w:t>
      </w:r>
    </w:p>
    <w:p w14:paraId="37204605" w14:textId="77777777" w:rsidR="00E6044F" w:rsidRPr="00E6044F" w:rsidRDefault="00E6044F" w:rsidP="00E6044F">
      <w:r w:rsidRPr="00E6044F">
        <w:t>Очни болки, &lt; нощем, &gt; от студена вода.</w:t>
      </w:r>
    </w:p>
    <w:p w14:paraId="6C2B03D5" w14:textId="77777777" w:rsidR="00E6044F" w:rsidRPr="00E6044F" w:rsidRDefault="00E6044F" w:rsidP="00E6044F">
      <w:r w:rsidRPr="00E6044F">
        <w:t xml:space="preserve">Само дясното око засегнато, конгестия на </w:t>
      </w:r>
      <w:proofErr w:type="spellStart"/>
      <w:r w:rsidRPr="00E6044F">
        <w:t>конюнктивата</w:t>
      </w:r>
      <w:proofErr w:type="spellEnd"/>
      <w:r w:rsidRPr="00E6044F">
        <w:t xml:space="preserve"> и склерата, с известна </w:t>
      </w:r>
      <w:proofErr w:type="spellStart"/>
      <w:r w:rsidRPr="00E6044F">
        <w:t>хемоза</w:t>
      </w:r>
      <w:proofErr w:type="spellEnd"/>
      <w:r w:rsidRPr="00E6044F">
        <w:t xml:space="preserve">; клепачите възпалени, особено външният </w:t>
      </w:r>
      <w:proofErr w:type="spellStart"/>
      <w:r w:rsidRPr="00E6044F">
        <w:t>кантус</w:t>
      </w:r>
      <w:proofErr w:type="spellEnd"/>
      <w:r w:rsidRPr="00E6044F">
        <w:t xml:space="preserve">; усещане за пясък в очите; клепачите слепени сутрин; силна </w:t>
      </w:r>
      <w:proofErr w:type="spellStart"/>
      <w:r w:rsidRPr="00E6044F">
        <w:t>фотофобия</w:t>
      </w:r>
      <w:proofErr w:type="spellEnd"/>
      <w:r w:rsidRPr="00E6044F">
        <w:t xml:space="preserve"> (наследствен сифилис).</w:t>
      </w:r>
    </w:p>
    <w:p w14:paraId="493EF04C" w14:textId="77777777" w:rsidR="00E6044F" w:rsidRPr="00E6044F" w:rsidRDefault="00E6044F" w:rsidP="00E6044F">
      <w:r w:rsidRPr="00E6044F">
        <w:t xml:space="preserve">Невралгия всяка нощ, започваща около 8–9 вечерта, постепенно усилваща се до максимум около 3–4 сутринта, след което продължава два-три часа, намалява и спира около 10 сутринта; пристъпите стават по-силни и по-дълги; първо усеща студ по цялото тяло, почти тръпка; после болезненост сякаш е бита в дясната половина на главата, простираща се малко отвъд средната линия на върха; след около тридесет минути — пареща </w:t>
      </w:r>
      <w:proofErr w:type="spellStart"/>
      <w:r w:rsidRPr="00E6044F">
        <w:t>лакримация</w:t>
      </w:r>
      <w:proofErr w:type="spellEnd"/>
      <w:r w:rsidRPr="00E6044F">
        <w:t xml:space="preserve"> от дясното око, със стрелкаща болка назад; окото е много червено и се затваря, с </w:t>
      </w:r>
      <w:proofErr w:type="spellStart"/>
      <w:r w:rsidRPr="00E6044F">
        <w:t>фотофобия</w:t>
      </w:r>
      <w:proofErr w:type="spellEnd"/>
      <w:r w:rsidRPr="00E6044F">
        <w:t xml:space="preserve">; </w:t>
      </w:r>
      <w:proofErr w:type="spellStart"/>
      <w:r w:rsidRPr="00E6044F">
        <w:t>гризещи</w:t>
      </w:r>
      <w:proofErr w:type="spellEnd"/>
      <w:r w:rsidRPr="00E6044F">
        <w:t xml:space="preserve"> болки се спускат по дясната страна на лицето и целия нос; главата е най-лоша, когато окото е най-лошо; по време на </w:t>
      </w:r>
      <w:r w:rsidRPr="00E6044F">
        <w:lastRenderedPageBreak/>
        <w:t>пристъпа дясното око сякаш е широко отворено и студен въздух духа върху него; вижда хоризонтална лента през зеницата, пречеща на зрението; това се появява скоро след началото на пристъпите; окото &gt; от поставяне на кърпа върху главата и оставянето ѝ да пада над очите, също от лек натиск, макар да не може да понесе силен натиск; по-болезнено е при лежане на дясната страна; дясното око червено, с червени съдове, които се събират към ириса; дясната зеница хоризонтално овална; ирисът тъп, с леко кафяв оттенък около зеницата; лявото око нормално; пристъпите изглежда са започнали след седене на прозорец на течение, дясното око било към прозореца.</w:t>
      </w:r>
    </w:p>
    <w:p w14:paraId="0E957F6F" w14:textId="77777777" w:rsidR="00E6044F" w:rsidRPr="00E6044F" w:rsidRDefault="00E6044F" w:rsidP="00E6044F">
      <w:r w:rsidRPr="00E6044F">
        <w:t>По време на сън клепачите слепват; при инфантилен сифилис.</w:t>
      </w:r>
    </w:p>
    <w:p w14:paraId="1846876A" w14:textId="77777777" w:rsidR="00E6044F" w:rsidRPr="00E6044F" w:rsidRDefault="00E6044F" w:rsidP="00E6044F">
      <w:r w:rsidRPr="00E6044F">
        <w:t>Парализа на горния кос мускул.</w:t>
      </w:r>
    </w:p>
    <w:p w14:paraId="64C5A8ED" w14:textId="77777777" w:rsidR="00E6044F" w:rsidRPr="00E6044F" w:rsidRDefault="00E6044F" w:rsidP="00E6044F">
      <w:r w:rsidRPr="00E6044F">
        <w:t xml:space="preserve">Хронично рецидивиращо </w:t>
      </w:r>
      <w:proofErr w:type="spellStart"/>
      <w:r w:rsidRPr="00E6044F">
        <w:t>фликтенуларно</w:t>
      </w:r>
      <w:proofErr w:type="spellEnd"/>
      <w:r w:rsidRPr="00E6044F">
        <w:t xml:space="preserve"> възпаление на роговицата; последователни групи </w:t>
      </w:r>
      <w:proofErr w:type="spellStart"/>
      <w:r w:rsidRPr="00E6044F">
        <w:t>фликтенули</w:t>
      </w:r>
      <w:proofErr w:type="spellEnd"/>
      <w:r w:rsidRPr="00E6044F">
        <w:t xml:space="preserve"> и </w:t>
      </w:r>
      <w:proofErr w:type="spellStart"/>
      <w:r w:rsidRPr="00E6044F">
        <w:t>абразия</w:t>
      </w:r>
      <w:proofErr w:type="spellEnd"/>
      <w:r w:rsidRPr="00E6044F">
        <w:t xml:space="preserve"> на епителния слой; силна </w:t>
      </w:r>
      <w:proofErr w:type="spellStart"/>
      <w:r w:rsidRPr="00E6044F">
        <w:t>фотофобия</w:t>
      </w:r>
      <w:proofErr w:type="spellEnd"/>
      <w:r w:rsidRPr="00E6044F">
        <w:t xml:space="preserve">; обилна </w:t>
      </w:r>
      <w:proofErr w:type="spellStart"/>
      <w:r w:rsidRPr="00E6044F">
        <w:t>лакримация</w:t>
      </w:r>
      <w:proofErr w:type="spellEnd"/>
      <w:r w:rsidRPr="00E6044F">
        <w:t>; зачервяване и болка ясно изразени; деликатни скрофулозни деца, особено при следи от наследствен сифилис.</w:t>
      </w:r>
    </w:p>
    <w:p w14:paraId="0DEE6783" w14:textId="77777777" w:rsidR="00E6044F" w:rsidRPr="00E6044F" w:rsidRDefault="00E6044F" w:rsidP="00E6044F">
      <w:proofErr w:type="spellStart"/>
      <w:r w:rsidRPr="00E6044F">
        <w:t>Интерстициален</w:t>
      </w:r>
      <w:proofErr w:type="spellEnd"/>
      <w:r w:rsidRPr="00E6044F">
        <w:t xml:space="preserve"> </w:t>
      </w:r>
      <w:proofErr w:type="spellStart"/>
      <w:r w:rsidRPr="00E6044F">
        <w:t>кератит</w:t>
      </w:r>
      <w:proofErr w:type="spellEnd"/>
      <w:r w:rsidRPr="00E6044F">
        <w:t>.</w:t>
      </w:r>
    </w:p>
    <w:p w14:paraId="0E05D726" w14:textId="77777777" w:rsidR="00E6044F" w:rsidRPr="00E6044F" w:rsidRDefault="00E6044F" w:rsidP="00E6044F">
      <w:proofErr w:type="spellStart"/>
      <w:r w:rsidRPr="00E6044F">
        <w:t>Фотофобия</w:t>
      </w:r>
      <w:proofErr w:type="spellEnd"/>
      <w:r w:rsidRPr="00E6044F">
        <w:t>, черни петна, нишки или воали пред зрението.</w:t>
      </w:r>
    </w:p>
    <w:p w14:paraId="111B7605" w14:textId="77777777" w:rsidR="00E6044F" w:rsidRPr="00E6044F" w:rsidRDefault="00E6044F" w:rsidP="00E6044F">
      <w:r w:rsidRPr="00E6044F">
        <w:t xml:space="preserve">Сърбеж на левия вътрешен </w:t>
      </w:r>
      <w:proofErr w:type="spellStart"/>
      <w:r w:rsidRPr="00E6044F">
        <w:t>кантус</w:t>
      </w:r>
      <w:proofErr w:type="spellEnd"/>
      <w:r w:rsidRPr="00E6044F">
        <w:t>.</w:t>
      </w:r>
    </w:p>
    <w:p w14:paraId="658B4D8B" w14:textId="77777777" w:rsidR="00E6044F" w:rsidRPr="00E6044F" w:rsidRDefault="00E6044F" w:rsidP="00E6044F">
      <w:r w:rsidRPr="00E6044F">
        <w:t>Очите много червени и възпалени.</w:t>
      </w:r>
    </w:p>
    <w:p w14:paraId="2C2AC263" w14:textId="77777777" w:rsidR="00E6044F" w:rsidRPr="00E6044F" w:rsidRDefault="00E6044F" w:rsidP="00E6044F">
      <w:r w:rsidRPr="00E6044F">
        <w:t xml:space="preserve">Остра </w:t>
      </w:r>
      <w:proofErr w:type="spellStart"/>
      <w:r w:rsidRPr="00E6044F">
        <w:t>ophthalmia</w:t>
      </w:r>
      <w:proofErr w:type="spellEnd"/>
      <w:r w:rsidRPr="00E6044F">
        <w:t xml:space="preserve"> </w:t>
      </w:r>
      <w:proofErr w:type="spellStart"/>
      <w:r w:rsidRPr="00E6044F">
        <w:t>neonatorum</w:t>
      </w:r>
      <w:proofErr w:type="spellEnd"/>
      <w:r w:rsidRPr="00E6044F">
        <w:t>.</w:t>
      </w:r>
    </w:p>
    <w:p w14:paraId="7F701139" w14:textId="77777777" w:rsidR="00E6044F" w:rsidRPr="00E6044F" w:rsidRDefault="00E6044F" w:rsidP="00E6044F">
      <w:r w:rsidRPr="00E6044F">
        <w:t xml:space="preserve">Очите подути и затворени при сифилитична </w:t>
      </w:r>
      <w:proofErr w:type="spellStart"/>
      <w:r w:rsidRPr="00E6044F">
        <w:t>офталмия</w:t>
      </w:r>
      <w:proofErr w:type="spellEnd"/>
      <w:r w:rsidRPr="00E6044F">
        <w:t>, гной изтича от тях.</w:t>
      </w:r>
    </w:p>
    <w:p w14:paraId="0951BFEE" w14:textId="77777777" w:rsidR="00E6044F" w:rsidRPr="00E6044F" w:rsidRDefault="00E6044F" w:rsidP="00E6044F">
      <w:r w:rsidRPr="00E6044F">
        <w:t xml:space="preserve">Остър </w:t>
      </w:r>
      <w:proofErr w:type="spellStart"/>
      <w:r w:rsidRPr="00E6044F">
        <w:t>левостранен</w:t>
      </w:r>
      <w:proofErr w:type="spellEnd"/>
      <w:r w:rsidRPr="00E6044F">
        <w:t xml:space="preserve"> конюнктивит, със значителна болка в очната ябълка, </w:t>
      </w:r>
      <w:proofErr w:type="spellStart"/>
      <w:r w:rsidRPr="00E6044F">
        <w:t>фотофобия</w:t>
      </w:r>
      <w:proofErr w:type="spellEnd"/>
      <w:r w:rsidRPr="00E6044F">
        <w:t xml:space="preserve"> и </w:t>
      </w:r>
      <w:proofErr w:type="spellStart"/>
      <w:r w:rsidRPr="00E6044F">
        <w:t>лакримация</w:t>
      </w:r>
      <w:proofErr w:type="spellEnd"/>
      <w:r w:rsidRPr="00E6044F">
        <w:t xml:space="preserve">, последван от </w:t>
      </w:r>
      <w:proofErr w:type="spellStart"/>
      <w:r w:rsidRPr="00E6044F">
        <w:t>иридит</w:t>
      </w:r>
      <w:proofErr w:type="spellEnd"/>
      <w:r w:rsidRPr="00E6044F">
        <w:t>; нощна болка в очната ябълка, изключително силна от 2 до 5 сутринта; зрението нарушено.</w:t>
      </w:r>
    </w:p>
    <w:p w14:paraId="203CC9A1" w14:textId="77777777" w:rsidR="00E6044F" w:rsidRPr="00E6044F" w:rsidRDefault="00E6044F" w:rsidP="00E6044F">
      <w:proofErr w:type="spellStart"/>
      <w:r w:rsidRPr="00E6044F">
        <w:t>Иридит</w:t>
      </w:r>
      <w:proofErr w:type="spellEnd"/>
      <w:r w:rsidRPr="00E6044F">
        <w:t xml:space="preserve"> с </w:t>
      </w:r>
      <w:proofErr w:type="spellStart"/>
      <w:r w:rsidRPr="00E6044F">
        <w:t>фотофобия</w:t>
      </w:r>
      <w:proofErr w:type="spellEnd"/>
      <w:r w:rsidRPr="00E6044F">
        <w:t xml:space="preserve">, конгестия на </w:t>
      </w:r>
      <w:proofErr w:type="spellStart"/>
      <w:r w:rsidRPr="00E6044F">
        <w:t>конюнктивата</w:t>
      </w:r>
      <w:proofErr w:type="spellEnd"/>
      <w:r w:rsidRPr="00E6044F">
        <w:t xml:space="preserve"> и склерата, с подпухналост на </w:t>
      </w:r>
      <w:proofErr w:type="spellStart"/>
      <w:r w:rsidRPr="00E6044F">
        <w:t>конюнктивалната</w:t>
      </w:r>
      <w:proofErr w:type="spellEnd"/>
      <w:r w:rsidRPr="00E6044F">
        <w:t xml:space="preserve"> лигавица; </w:t>
      </w:r>
      <w:proofErr w:type="spellStart"/>
      <w:r w:rsidRPr="00E6044F">
        <w:t>хемоза</w:t>
      </w:r>
      <w:proofErr w:type="spellEnd"/>
      <w:r w:rsidRPr="00E6044F">
        <w:t xml:space="preserve">, неподвижна зеница, намалено зрение; </w:t>
      </w:r>
      <w:proofErr w:type="spellStart"/>
      <w:r w:rsidRPr="00E6044F">
        <w:t>супраорбитална</w:t>
      </w:r>
      <w:proofErr w:type="spellEnd"/>
      <w:r w:rsidRPr="00E6044F">
        <w:t xml:space="preserve"> болка.</w:t>
      </w:r>
    </w:p>
    <w:p w14:paraId="570FF9DB" w14:textId="77777777" w:rsidR="00E6044F" w:rsidRPr="00E6044F" w:rsidRDefault="00E6044F" w:rsidP="00E6044F">
      <w:r w:rsidRPr="00E6044F">
        <w:t xml:space="preserve">Болка в десния вътрешен </w:t>
      </w:r>
      <w:proofErr w:type="spellStart"/>
      <w:r w:rsidRPr="00E6044F">
        <w:t>кантус</w:t>
      </w:r>
      <w:proofErr w:type="spellEnd"/>
      <w:r w:rsidRPr="00E6044F">
        <w:t>, сякаш кръвта стига там и не може да продължи, също и в дясното слепоочие.</w:t>
      </w:r>
    </w:p>
    <w:p w14:paraId="1AF134A1" w14:textId="77777777" w:rsidR="00E6044F" w:rsidRPr="00E6044F" w:rsidRDefault="00E6044F" w:rsidP="00E6044F">
      <w:r w:rsidRPr="00E6044F">
        <w:t xml:space="preserve">В 1 следобед — пареща </w:t>
      </w:r>
      <w:proofErr w:type="spellStart"/>
      <w:r w:rsidRPr="00E6044F">
        <w:t>лакримация</w:t>
      </w:r>
      <w:proofErr w:type="spellEnd"/>
      <w:r w:rsidRPr="00E6044F">
        <w:t xml:space="preserve"> от дясното око със стрелкаща болка, последвана от стрелкаща болка около окото; окото червено и затворено; това продължава около час, след което намалява и спира около 3 следобед; повтаря се два последователни дни и отново четири дни по-късно, но по-слабо, в същия час.</w:t>
      </w:r>
    </w:p>
    <w:p w14:paraId="327CD7CF" w14:textId="77777777" w:rsidR="00E6044F" w:rsidRPr="00E6044F" w:rsidRDefault="00E6044F" w:rsidP="00E6044F">
      <w:r w:rsidRPr="00E6044F">
        <w:lastRenderedPageBreak/>
        <w:t>При завъртане на окото наляво усеща моментна студенина във вътрешната половина на дясното око.</w:t>
      </w:r>
    </w:p>
    <w:p w14:paraId="7A6FF970" w14:textId="77777777" w:rsidR="00E6044F" w:rsidRPr="00E6044F" w:rsidRDefault="00E6044F" w:rsidP="00E6044F">
      <w:r w:rsidRPr="00E6044F">
        <w:t xml:space="preserve">При събуждане — секрет в десния </w:t>
      </w:r>
      <w:proofErr w:type="spellStart"/>
      <w:r w:rsidRPr="00E6044F">
        <w:t>кантус</w:t>
      </w:r>
      <w:proofErr w:type="spellEnd"/>
      <w:r w:rsidRPr="00E6044F">
        <w:t>.</w:t>
      </w:r>
    </w:p>
    <w:p w14:paraId="34C12457" w14:textId="77777777" w:rsidR="00E6044F" w:rsidRPr="00E6044F" w:rsidRDefault="00E6044F" w:rsidP="00E6044F">
      <w:r w:rsidRPr="00E6044F">
        <w:t>При ходене през стаята — дясното око чувствително към въздуха, боли при употреба.</w:t>
      </w:r>
    </w:p>
    <w:p w14:paraId="709BF1BF" w14:textId="77777777" w:rsidR="00E6044F" w:rsidRPr="00E6044F" w:rsidRDefault="00E6044F" w:rsidP="00E6044F">
      <w:r w:rsidRPr="00E6044F">
        <w:t>Лявото око затворено, горният клепач подут колкото половин английски орех; дълбоко червен, не много болка, с изтичане на гной между клепачите.</w:t>
      </w:r>
    </w:p>
    <w:p w14:paraId="29962BEB" w14:textId="77777777" w:rsidR="00E6044F" w:rsidRPr="00E6044F" w:rsidRDefault="00E6044F" w:rsidP="00E6044F">
      <w:proofErr w:type="spellStart"/>
      <w:r w:rsidRPr="00E6044F">
        <w:t>Страбизъм</w:t>
      </w:r>
      <w:proofErr w:type="spellEnd"/>
      <w:r w:rsidRPr="00E6044F">
        <w:t xml:space="preserve"> паралитика, засегнат е вътрешният прав мускул, окото се завърта навън.</w:t>
      </w:r>
    </w:p>
    <w:p w14:paraId="011F8FD8" w14:textId="77777777" w:rsidR="00E6044F" w:rsidRDefault="00E6044F" w:rsidP="00E6044F">
      <w:pPr>
        <w:rPr>
          <w:lang w:val="en-US"/>
        </w:rPr>
      </w:pPr>
      <w:r w:rsidRPr="00E6044F">
        <w:t xml:space="preserve">Лявото очно </w:t>
      </w:r>
      <w:proofErr w:type="spellStart"/>
      <w:r w:rsidRPr="00E6044F">
        <w:t>ябълко</w:t>
      </w:r>
      <w:proofErr w:type="spellEnd"/>
      <w:r w:rsidRPr="00E6044F">
        <w:t xml:space="preserve"> покрито с </w:t>
      </w:r>
      <w:proofErr w:type="spellStart"/>
      <w:r w:rsidRPr="00E6044F">
        <w:t>гъбоподобна</w:t>
      </w:r>
      <w:proofErr w:type="spellEnd"/>
      <w:r w:rsidRPr="00E6044F">
        <w:t xml:space="preserve"> маса, болката силна, по-лоша нощем.</w:t>
      </w:r>
    </w:p>
    <w:p w14:paraId="76D84BB4" w14:textId="77777777" w:rsidR="00E6044F" w:rsidRPr="00E6044F" w:rsidRDefault="00E6044F" w:rsidP="00E6044F">
      <w:pPr>
        <w:rPr>
          <w:lang w:val="en-US"/>
        </w:rPr>
      </w:pPr>
    </w:p>
    <w:p w14:paraId="32DE1129" w14:textId="77777777" w:rsidR="00E6044F" w:rsidRPr="00E6044F" w:rsidRDefault="00E6044F" w:rsidP="00E6044F">
      <w:pPr>
        <w:rPr>
          <w:b/>
          <w:bCs/>
        </w:rPr>
      </w:pPr>
      <w:r w:rsidRPr="00E6044F">
        <w:rPr>
          <w:b/>
          <w:bCs/>
        </w:rPr>
        <w:t>Уши :</w:t>
      </w:r>
    </w:p>
    <w:p w14:paraId="0C451483" w14:textId="77777777" w:rsidR="00E6044F" w:rsidRPr="00E6044F" w:rsidRDefault="00E6044F" w:rsidP="00E6044F">
      <w:r w:rsidRPr="00E6044F">
        <w:t>Силна болка в дясното ухо, режещи болки, проникващи навътре; гноен воднист секрет от ухото с болка.</w:t>
      </w:r>
    </w:p>
    <w:p w14:paraId="5130908F" w14:textId="77777777" w:rsidR="00E6044F" w:rsidRPr="00E6044F" w:rsidRDefault="00E6044F" w:rsidP="00E6044F">
      <w:r w:rsidRPr="00E6044F">
        <w:t>Събиране на гной в лявото ухо, което отделя голямо количество гной (наследствен сифилис при дете).</w:t>
      </w:r>
    </w:p>
    <w:p w14:paraId="4F26B187" w14:textId="77777777" w:rsidR="00E6044F" w:rsidRPr="00E6044F" w:rsidRDefault="00E6044F" w:rsidP="00E6044F">
      <w:r w:rsidRPr="00E6044F">
        <w:t>Глухота, постепенно увеличаваща се, докато почти не може да чува.</w:t>
      </w:r>
    </w:p>
    <w:p w14:paraId="1A7555AC" w14:textId="77777777" w:rsidR="00E6044F" w:rsidRPr="00E6044F" w:rsidRDefault="00E6044F" w:rsidP="00E6044F">
      <w:r w:rsidRPr="00E6044F">
        <w:t>Пълна глухота; нищо ненормално не се вижда.</w:t>
      </w:r>
    </w:p>
    <w:p w14:paraId="226461DB" w14:textId="77777777" w:rsidR="00E6044F" w:rsidRPr="00E6044F" w:rsidRDefault="00E6044F" w:rsidP="00E6044F">
      <w:proofErr w:type="spellStart"/>
      <w:r w:rsidRPr="00E6044F">
        <w:t>Катарална</w:t>
      </w:r>
      <w:proofErr w:type="spellEnd"/>
      <w:r w:rsidRPr="00E6044F">
        <w:t xml:space="preserve"> или нервна глухота с изразена </w:t>
      </w:r>
      <w:proofErr w:type="spellStart"/>
      <w:r w:rsidRPr="00E6044F">
        <w:t>кахексия</w:t>
      </w:r>
      <w:proofErr w:type="spellEnd"/>
      <w:r w:rsidRPr="00E6044F">
        <w:t>.</w:t>
      </w:r>
    </w:p>
    <w:p w14:paraId="000AD525" w14:textId="77777777" w:rsidR="00E6044F" w:rsidRPr="00E6044F" w:rsidRDefault="00E6044F" w:rsidP="00E6044F">
      <w:r w:rsidRPr="00E6044F">
        <w:t>Варовикови отлагания върху тъпанчето.</w:t>
      </w:r>
    </w:p>
    <w:p w14:paraId="3A9FA3F7" w14:textId="77777777" w:rsidR="00E6044F" w:rsidRDefault="00E6044F" w:rsidP="00E6044F">
      <w:pPr>
        <w:rPr>
          <w:lang w:val="en-US"/>
        </w:rPr>
      </w:pPr>
      <w:r w:rsidRPr="00E6044F">
        <w:t>Малък, парещ, воднист секрет понякога от ушите, без глухота (</w:t>
      </w:r>
      <w:proofErr w:type="spellStart"/>
      <w:r w:rsidRPr="00E6044F">
        <w:t>озена</w:t>
      </w:r>
      <w:proofErr w:type="spellEnd"/>
      <w:r w:rsidRPr="00E6044F">
        <w:t>).</w:t>
      </w:r>
    </w:p>
    <w:p w14:paraId="5C32AC91" w14:textId="77777777" w:rsidR="00E6044F" w:rsidRDefault="00E6044F" w:rsidP="00E6044F">
      <w:pPr>
        <w:rPr>
          <w:lang w:val="en-US"/>
        </w:rPr>
      </w:pPr>
    </w:p>
    <w:p w14:paraId="79085C7D" w14:textId="77777777" w:rsidR="001D7654" w:rsidRPr="001D7654" w:rsidRDefault="001D7654" w:rsidP="001D7654">
      <w:pPr>
        <w:rPr>
          <w:b/>
          <w:bCs/>
        </w:rPr>
      </w:pPr>
      <w:r w:rsidRPr="001D7654">
        <w:rPr>
          <w:b/>
          <w:bCs/>
        </w:rPr>
        <w:t>Нос :</w:t>
      </w:r>
    </w:p>
    <w:p w14:paraId="50D12D15" w14:textId="77777777" w:rsidR="001D7654" w:rsidRPr="001D7654" w:rsidRDefault="001D7654" w:rsidP="001D7654">
      <w:r w:rsidRPr="001D7654">
        <w:t>Лявата страна на носа, вътре в ала, сърбеж.</w:t>
      </w:r>
    </w:p>
    <w:p w14:paraId="03BB5A45" w14:textId="77777777" w:rsidR="001D7654" w:rsidRPr="001D7654" w:rsidRDefault="001D7654" w:rsidP="001D7654">
      <w:r w:rsidRPr="001D7654">
        <w:t>Носът запушен и парещ.</w:t>
      </w:r>
    </w:p>
    <w:p w14:paraId="4582C229" w14:textId="77777777" w:rsidR="001D7654" w:rsidRPr="001D7654" w:rsidRDefault="001D7654" w:rsidP="001D7654">
      <w:r w:rsidRPr="001D7654">
        <w:t xml:space="preserve">Пристъпи на течащ </w:t>
      </w:r>
      <w:proofErr w:type="spellStart"/>
      <w:r w:rsidRPr="001D7654">
        <w:t>кориза</w:t>
      </w:r>
      <w:proofErr w:type="spellEnd"/>
      <w:r w:rsidRPr="001D7654">
        <w:t>.</w:t>
      </w:r>
    </w:p>
    <w:p w14:paraId="445F8878" w14:textId="77777777" w:rsidR="001D7654" w:rsidRPr="001D7654" w:rsidRDefault="001D7654" w:rsidP="001D7654">
      <w:r w:rsidRPr="001D7654">
        <w:t xml:space="preserve">Зловонен, гъст жълто-зелен назален секрет; по време на сън се образуват сухи корички в двете ноздри; след приложение на мехлем за възпалени очи; лявата </w:t>
      </w:r>
      <w:proofErr w:type="spellStart"/>
      <w:r w:rsidRPr="001D7654">
        <w:t>субмаксиларна</w:t>
      </w:r>
      <w:proofErr w:type="spellEnd"/>
      <w:r w:rsidRPr="001D7654">
        <w:t xml:space="preserve"> жлеза, която е била подута и </w:t>
      </w:r>
      <w:proofErr w:type="spellStart"/>
      <w:r w:rsidRPr="001D7654">
        <w:t>индурарана</w:t>
      </w:r>
      <w:proofErr w:type="spellEnd"/>
      <w:r w:rsidRPr="001D7654">
        <w:t>, омеква, отделя и след четиридесет и пет дни започва да заздравява бавно.</w:t>
      </w:r>
    </w:p>
    <w:p w14:paraId="20033AD0" w14:textId="77777777" w:rsidR="001D7654" w:rsidRPr="001D7654" w:rsidRDefault="001D7654" w:rsidP="001D7654">
      <w:proofErr w:type="spellStart"/>
      <w:r w:rsidRPr="001D7654">
        <w:t>Ozæna</w:t>
      </w:r>
      <w:proofErr w:type="spellEnd"/>
      <w:r w:rsidRPr="001D7654">
        <w:t xml:space="preserve"> </w:t>
      </w:r>
      <w:proofErr w:type="spellStart"/>
      <w:r w:rsidRPr="001D7654">
        <w:t>syphilitica</w:t>
      </w:r>
      <w:proofErr w:type="spellEnd"/>
      <w:r w:rsidRPr="001D7654">
        <w:t>.</w:t>
      </w:r>
    </w:p>
    <w:p w14:paraId="36F40186" w14:textId="77777777" w:rsidR="001D7654" w:rsidRPr="001D7654" w:rsidRDefault="001D7654" w:rsidP="001D7654">
      <w:r w:rsidRPr="001D7654">
        <w:lastRenderedPageBreak/>
        <w:t>(</w:t>
      </w:r>
      <w:proofErr w:type="spellStart"/>
      <w:r w:rsidRPr="001D7654">
        <w:rPr>
          <w:b/>
          <w:bCs/>
        </w:rPr>
        <w:t>Syph</w:t>
      </w:r>
      <w:proofErr w:type="spellEnd"/>
      <w:r w:rsidRPr="001D7654">
        <w:rPr>
          <w:b/>
          <w:bCs/>
        </w:rPr>
        <w:t>.</w:t>
      </w:r>
      <w:r w:rsidRPr="001D7654">
        <w:t xml:space="preserve"> предизвика обрив от ранички с огнено-червена основа върху носа над фронталните синуси).</w:t>
      </w:r>
    </w:p>
    <w:p w14:paraId="49EB41DA" w14:textId="77777777" w:rsidR="001D7654" w:rsidRPr="001D7654" w:rsidRDefault="001D7654" w:rsidP="001D7654">
      <w:r w:rsidRPr="001D7654">
        <w:t xml:space="preserve">Лявата страна на носа отвътре и отвън много болезнена, също устните и брадичката; раните сърбят и образуват корички; след </w:t>
      </w:r>
      <w:proofErr w:type="spellStart"/>
      <w:r w:rsidRPr="001D7654">
        <w:rPr>
          <w:b/>
          <w:bCs/>
        </w:rPr>
        <w:t>Syphilinum</w:t>
      </w:r>
      <w:proofErr w:type="spellEnd"/>
      <w:r w:rsidRPr="001D7654">
        <w:rPr>
          <w:b/>
          <w:bCs/>
        </w:rPr>
        <w:t xml:space="preserve"> 1 m.</w:t>
      </w:r>
      <w:r w:rsidRPr="001D7654">
        <w:t xml:space="preserve"> много по-добре за дванадесет часа, много от тях засъхват и коричките падат, оставяйки кожата отдолу тъмночервена, медночервена.</w:t>
      </w:r>
    </w:p>
    <w:p w14:paraId="614A2FAB" w14:textId="56B37B22" w:rsidR="001D7654" w:rsidRPr="001D7654" w:rsidRDefault="001D7654" w:rsidP="001D7654">
      <w:pPr>
        <w:rPr>
          <w:lang w:val="en-US"/>
        </w:rPr>
      </w:pPr>
      <w:r w:rsidRPr="001D7654">
        <w:t>Сърбеж в ноздрите.</w:t>
      </w:r>
      <w:r>
        <w:rPr>
          <w:lang w:val="en-US"/>
        </w:rPr>
        <w:br/>
      </w:r>
    </w:p>
    <w:p w14:paraId="7613AD67" w14:textId="77777777" w:rsidR="001D7654" w:rsidRPr="001D7654" w:rsidRDefault="001D7654" w:rsidP="001D7654">
      <w:pPr>
        <w:rPr>
          <w:b/>
          <w:bCs/>
        </w:rPr>
      </w:pPr>
      <w:r w:rsidRPr="001D7654">
        <w:rPr>
          <w:b/>
          <w:bCs/>
        </w:rPr>
        <w:t>Лице :</w:t>
      </w:r>
    </w:p>
    <w:p w14:paraId="6BF0330A" w14:textId="77777777" w:rsidR="001D7654" w:rsidRPr="001D7654" w:rsidRDefault="001D7654" w:rsidP="001D7654">
      <w:r w:rsidRPr="001D7654">
        <w:t>Лицето изкривено на една страна, затруднено говорене, дъвчене, духане.</w:t>
      </w:r>
    </w:p>
    <w:p w14:paraId="78E2F2C0" w14:textId="77777777" w:rsidR="001D7654" w:rsidRPr="001D7654" w:rsidRDefault="001D7654" w:rsidP="001D7654">
      <w:r w:rsidRPr="001D7654">
        <w:t>Спазматични потрепвания на много мускули, особено на лицето (</w:t>
      </w:r>
      <w:proofErr w:type="spellStart"/>
      <w:r w:rsidRPr="001D7654">
        <w:t>paralysis</w:t>
      </w:r>
      <w:proofErr w:type="spellEnd"/>
      <w:r w:rsidRPr="001D7654">
        <w:t xml:space="preserve"> </w:t>
      </w:r>
      <w:proofErr w:type="spellStart"/>
      <w:r w:rsidRPr="001D7654">
        <w:t>agitans</w:t>
      </w:r>
      <w:proofErr w:type="spellEnd"/>
      <w:r w:rsidRPr="001D7654">
        <w:t>), с голяма меланхолия и депресия на духа.</w:t>
      </w:r>
    </w:p>
    <w:p w14:paraId="3587B426" w14:textId="77777777" w:rsidR="001D7654" w:rsidRPr="001D7654" w:rsidRDefault="001D7654" w:rsidP="001D7654">
      <w:proofErr w:type="spellStart"/>
      <w:r w:rsidRPr="001D7654">
        <w:t>Фациална</w:t>
      </w:r>
      <w:proofErr w:type="spellEnd"/>
      <w:r w:rsidRPr="001D7654">
        <w:t xml:space="preserve"> парализа отдясно, дебела реч, </w:t>
      </w:r>
      <w:proofErr w:type="spellStart"/>
      <w:r w:rsidRPr="001D7654">
        <w:t>хемикрания</w:t>
      </w:r>
      <w:proofErr w:type="spellEnd"/>
      <w:r w:rsidRPr="001D7654">
        <w:t>, потрепване на дясното око и клепач.</w:t>
      </w:r>
    </w:p>
    <w:p w14:paraId="3216EE25" w14:textId="77777777" w:rsidR="001D7654" w:rsidRPr="001D7654" w:rsidRDefault="001D7654" w:rsidP="001D7654">
      <w:r w:rsidRPr="001D7654">
        <w:t xml:space="preserve">Възрастен господин имал от години рак на дясната </w:t>
      </w:r>
      <w:proofErr w:type="spellStart"/>
      <w:r w:rsidRPr="001D7654">
        <w:t>маларна</w:t>
      </w:r>
      <w:proofErr w:type="spellEnd"/>
      <w:r w:rsidRPr="001D7654">
        <w:t xml:space="preserve"> кост; никаква почивка, агонията му била крайно мъчителна (облекчено).</w:t>
      </w:r>
    </w:p>
    <w:p w14:paraId="34BAE133" w14:textId="77777777" w:rsidR="001D7654" w:rsidRPr="001D7654" w:rsidRDefault="001D7654" w:rsidP="001D7654">
      <w:r w:rsidRPr="001D7654">
        <w:t>Лице бледо.</w:t>
      </w:r>
    </w:p>
    <w:p w14:paraId="005E409E" w14:textId="77777777" w:rsidR="001D7654" w:rsidRPr="001D7654" w:rsidRDefault="001D7654" w:rsidP="001D7654">
      <w:r w:rsidRPr="001D7654">
        <w:t xml:space="preserve">Сърбящи, </w:t>
      </w:r>
      <w:proofErr w:type="spellStart"/>
      <w:r w:rsidRPr="001D7654">
        <w:t>коричести</w:t>
      </w:r>
      <w:proofErr w:type="spellEnd"/>
      <w:r w:rsidRPr="001D7654">
        <w:t xml:space="preserve">, </w:t>
      </w:r>
      <w:proofErr w:type="spellStart"/>
      <w:r w:rsidRPr="001D7654">
        <w:t>екзематозни</w:t>
      </w:r>
      <w:proofErr w:type="spellEnd"/>
      <w:r w:rsidRPr="001D7654">
        <w:t xml:space="preserve"> обриви единични или на групи, изглеждащи като херпес.</w:t>
      </w:r>
    </w:p>
    <w:p w14:paraId="3AE18DC5" w14:textId="77777777" w:rsidR="001D7654" w:rsidRPr="001D7654" w:rsidRDefault="001D7654" w:rsidP="001D7654">
      <w:r w:rsidRPr="001D7654">
        <w:t>Носът и бузите покрити с обриви и корички на слоеве, издигащи се като връх.</w:t>
      </w:r>
    </w:p>
    <w:p w14:paraId="7A088406" w14:textId="77777777" w:rsidR="001D7654" w:rsidRPr="001D7654" w:rsidRDefault="001D7654" w:rsidP="001D7654">
      <w:proofErr w:type="spellStart"/>
      <w:r w:rsidRPr="001D7654">
        <w:t>Тъмнопурпурни</w:t>
      </w:r>
      <w:proofErr w:type="spellEnd"/>
      <w:r w:rsidRPr="001D7654">
        <w:t xml:space="preserve"> линии между </w:t>
      </w:r>
      <w:proofErr w:type="spellStart"/>
      <w:r w:rsidRPr="001D7654">
        <w:t>алæ</w:t>
      </w:r>
      <w:proofErr w:type="spellEnd"/>
      <w:r w:rsidRPr="001D7654">
        <w:t xml:space="preserve"> </w:t>
      </w:r>
      <w:proofErr w:type="spellStart"/>
      <w:r w:rsidRPr="001D7654">
        <w:t>nasi</w:t>
      </w:r>
      <w:proofErr w:type="spellEnd"/>
      <w:r w:rsidRPr="001D7654">
        <w:t xml:space="preserve"> и бузите.</w:t>
      </w:r>
    </w:p>
    <w:p w14:paraId="33BDD104" w14:textId="77777777" w:rsidR="001D7654" w:rsidRPr="001D7654" w:rsidRDefault="001D7654" w:rsidP="001D7654">
      <w:r w:rsidRPr="001D7654">
        <w:t>Устни и зъби покрити с кървава слуз.</w:t>
      </w:r>
    </w:p>
    <w:p w14:paraId="14086398" w14:textId="77777777" w:rsidR="001D7654" w:rsidRPr="001D7654" w:rsidRDefault="001D7654" w:rsidP="001D7654">
      <w:r w:rsidRPr="001D7654">
        <w:t>Рани по устните и брадичката, особено отляво, покрити с корички.</w:t>
      </w:r>
    </w:p>
    <w:p w14:paraId="20E1693B" w14:textId="77777777" w:rsidR="001D7654" w:rsidRPr="001D7654" w:rsidRDefault="001D7654" w:rsidP="001D7654">
      <w:r w:rsidRPr="001D7654">
        <w:t xml:space="preserve">Момче на 20 месеца, раздразнително, капризно, плачещо, хвърлящо се насън, скърцащо със зъби; лицето осеяно с </w:t>
      </w:r>
      <w:proofErr w:type="spellStart"/>
      <w:r w:rsidRPr="001D7654">
        <w:t>папули</w:t>
      </w:r>
      <w:proofErr w:type="spellEnd"/>
      <w:r w:rsidRPr="001D7654">
        <w:t>, изпълнени с воднисто жълтеникаво съдържимо, най-много по ръбовете на клепачите; зъбите неправилни, ръцете и краката отслабнали, много нестабилно на краката, много нервно.</w:t>
      </w:r>
    </w:p>
    <w:p w14:paraId="028EB9F4" w14:textId="3E879FB1" w:rsidR="001D7654" w:rsidRPr="001D7654" w:rsidRDefault="001D7654" w:rsidP="001D7654">
      <w:pPr>
        <w:rPr>
          <w:lang w:val="en-US"/>
        </w:rPr>
      </w:pPr>
      <w:r w:rsidRPr="001D7654">
        <w:t xml:space="preserve">Лявата </w:t>
      </w:r>
      <w:proofErr w:type="spellStart"/>
      <w:r w:rsidRPr="001D7654">
        <w:t>субмаксиларна</w:t>
      </w:r>
      <w:proofErr w:type="spellEnd"/>
      <w:r w:rsidRPr="001D7654">
        <w:t xml:space="preserve"> жлеза, която е била подута и </w:t>
      </w:r>
      <w:proofErr w:type="spellStart"/>
      <w:r w:rsidRPr="001D7654">
        <w:t>индурарана</w:t>
      </w:r>
      <w:proofErr w:type="spellEnd"/>
      <w:r w:rsidRPr="001D7654">
        <w:t>, омеква и отделя, и след четиридесет и пет дни започва да заздравява бавно.</w:t>
      </w:r>
      <w:r>
        <w:rPr>
          <w:lang w:val="en-US"/>
        </w:rPr>
        <w:br/>
      </w:r>
    </w:p>
    <w:p w14:paraId="38807DFD" w14:textId="77777777" w:rsidR="001D7654" w:rsidRPr="001D7654" w:rsidRDefault="001D7654" w:rsidP="001D7654">
      <w:pPr>
        <w:rPr>
          <w:b/>
          <w:bCs/>
        </w:rPr>
      </w:pPr>
      <w:r w:rsidRPr="001D7654">
        <w:rPr>
          <w:b/>
          <w:bCs/>
        </w:rPr>
        <w:t>Зъби :</w:t>
      </w:r>
    </w:p>
    <w:p w14:paraId="346E1D2B" w14:textId="77777777" w:rsidR="001D7654" w:rsidRPr="001D7654" w:rsidRDefault="001D7654" w:rsidP="001D7654">
      <w:r w:rsidRPr="001D7654">
        <w:lastRenderedPageBreak/>
        <w:t xml:space="preserve">Единична малка </w:t>
      </w:r>
      <w:proofErr w:type="spellStart"/>
      <w:r w:rsidRPr="001D7654">
        <w:t>луновидна</w:t>
      </w:r>
      <w:proofErr w:type="spellEnd"/>
      <w:r w:rsidRPr="001D7654">
        <w:t xml:space="preserve"> цепнатина в горните резци, постоянен набор, които резци са дребни в размерите си и върховете им се сближават; наследствен сифилис.</w:t>
      </w:r>
    </w:p>
    <w:p w14:paraId="7F61C552" w14:textId="77777777" w:rsidR="001D7654" w:rsidRPr="001D7654" w:rsidRDefault="001D7654" w:rsidP="001D7654">
      <w:r w:rsidRPr="001D7654">
        <w:t>Детските зъби са чашковидни.</w:t>
      </w:r>
    </w:p>
    <w:p w14:paraId="64DBDEA9" w14:textId="77777777" w:rsidR="001D7654" w:rsidRPr="001D7654" w:rsidRDefault="001D7654" w:rsidP="001D7654">
      <w:r w:rsidRPr="001D7654">
        <w:t>Зъбите се разрушават при ръба на венеца и се отчупват.</w:t>
      </w:r>
    </w:p>
    <w:p w14:paraId="61F9ED9B" w14:textId="77777777" w:rsidR="001D7654" w:rsidRPr="001D7654" w:rsidRDefault="001D7654" w:rsidP="001D7654">
      <w:r w:rsidRPr="001D7654">
        <w:t>Усещане като червей в зъб, не може да каже кой зъб.</w:t>
      </w:r>
    </w:p>
    <w:p w14:paraId="4C1D48F2" w14:textId="77777777" w:rsidR="001D7654" w:rsidRPr="001D7654" w:rsidRDefault="001D7654" w:rsidP="001D7654">
      <w:r w:rsidRPr="001D7654">
        <w:t>Особено усещане сякаш всички зъби са разместени и при затваряне на челюстите не се срещат добре.</w:t>
      </w:r>
    </w:p>
    <w:p w14:paraId="1A844C80" w14:textId="77777777" w:rsidR="001D7654" w:rsidRPr="001D7654" w:rsidRDefault="001D7654" w:rsidP="001D7654">
      <w:r w:rsidRPr="001D7654">
        <w:t xml:space="preserve">Първите централни горни резци назъбени, постоянните зъби сочат един към друг, вътрешната страна вдлъбната; ръбовете назъбени. </w:t>
      </w:r>
      <w:proofErr w:type="spellStart"/>
      <w:r w:rsidRPr="001D7654">
        <w:rPr>
          <w:b/>
          <w:bCs/>
        </w:rPr>
        <w:t>Medorrhinum</w:t>
      </w:r>
      <w:proofErr w:type="spellEnd"/>
      <w:r w:rsidRPr="001D7654">
        <w:rPr>
          <w:b/>
          <w:bCs/>
        </w:rPr>
        <w:t>.</w:t>
      </w:r>
    </w:p>
    <w:p w14:paraId="60778325" w14:textId="77777777" w:rsidR="001D7654" w:rsidRPr="001D7654" w:rsidRDefault="001D7654" w:rsidP="001D7654">
      <w:r w:rsidRPr="001D7654">
        <w:t>Болка в дясната горна челюст, сякаш от зъбите, със подуване на лицето.</w:t>
      </w:r>
    </w:p>
    <w:p w14:paraId="63EF0891" w14:textId="7406290E" w:rsidR="001D7654" w:rsidRPr="001D7654" w:rsidRDefault="001D7654" w:rsidP="001D7654">
      <w:pPr>
        <w:rPr>
          <w:lang w:val="en-US"/>
        </w:rPr>
      </w:pPr>
      <w:r w:rsidRPr="001D7654">
        <w:t>Безболезнено пърхане понякога в зъбите, много особено, сякаш нещо живо, не може да определи кой зъб е.</w:t>
      </w:r>
      <w:r>
        <w:rPr>
          <w:lang w:val="en-US"/>
        </w:rPr>
        <w:br/>
      </w:r>
    </w:p>
    <w:p w14:paraId="6428929E" w14:textId="77777777" w:rsidR="001D7654" w:rsidRPr="001D7654" w:rsidRDefault="001D7654" w:rsidP="001D7654">
      <w:pPr>
        <w:rPr>
          <w:b/>
          <w:bCs/>
        </w:rPr>
      </w:pPr>
      <w:r w:rsidRPr="001D7654">
        <w:rPr>
          <w:b/>
          <w:bCs/>
        </w:rPr>
        <w:t>Уста :</w:t>
      </w:r>
    </w:p>
    <w:p w14:paraId="038D9F7A" w14:textId="77777777" w:rsidR="001D7654" w:rsidRPr="001D7654" w:rsidRDefault="001D7654" w:rsidP="001D7654">
      <w:r w:rsidRPr="001D7654">
        <w:t>Език червен и дебел; две дълбоки цепнатини по дължина; една от всяка страна на средната линия.</w:t>
      </w:r>
    </w:p>
    <w:p w14:paraId="6B2BCA42" w14:textId="77777777" w:rsidR="001D7654" w:rsidRPr="001D7654" w:rsidRDefault="001D7654" w:rsidP="001D7654">
      <w:r w:rsidRPr="001D7654">
        <w:t>Афазия, трудност да намира думи; слабост.</w:t>
      </w:r>
    </w:p>
    <w:p w14:paraId="09FB35FF" w14:textId="77777777" w:rsidR="001D7654" w:rsidRPr="001D7654" w:rsidRDefault="001D7654" w:rsidP="001D7654">
      <w:r w:rsidRPr="001D7654">
        <w:t>Езикът сякаш парализиран.</w:t>
      </w:r>
    </w:p>
    <w:p w14:paraId="05534065" w14:textId="77777777" w:rsidR="001D7654" w:rsidRPr="001D7654" w:rsidRDefault="001D7654" w:rsidP="001D7654">
      <w:r w:rsidRPr="001D7654">
        <w:t>Зловонен дъх.</w:t>
      </w:r>
    </w:p>
    <w:p w14:paraId="65DA247A" w14:textId="77777777" w:rsidR="001D7654" w:rsidRPr="001D7654" w:rsidRDefault="001D7654" w:rsidP="001D7654">
      <w:r w:rsidRPr="001D7654">
        <w:t>Езикът покрит бял, ръбовете отпечатани от зъбите.</w:t>
      </w:r>
    </w:p>
    <w:p w14:paraId="7CB64897" w14:textId="77777777" w:rsidR="001D7654" w:rsidRPr="001D7654" w:rsidRDefault="001D7654" w:rsidP="001D7654">
      <w:r w:rsidRPr="001D7654">
        <w:t>Езикът се извива на една страна при изплезване; затруднено дъвчене, не може да движи храната с езика така лесно отдясно наляво както в другата посока.</w:t>
      </w:r>
    </w:p>
    <w:p w14:paraId="780BB4C0" w14:textId="77777777" w:rsidR="001D7654" w:rsidRPr="001D7654" w:rsidRDefault="001D7654" w:rsidP="001D7654">
      <w:r w:rsidRPr="001D7654">
        <w:t>Гнил вкус в устата преди епилептичен пристъп.</w:t>
      </w:r>
    </w:p>
    <w:p w14:paraId="7422192A" w14:textId="77777777" w:rsidR="001D7654" w:rsidRPr="001D7654" w:rsidRDefault="001D7654" w:rsidP="001D7654">
      <w:r w:rsidRPr="001D7654">
        <w:t xml:space="preserve">Език много червен и дебел; покрит с </w:t>
      </w:r>
      <w:proofErr w:type="spellStart"/>
      <w:r w:rsidRPr="001D7654">
        <w:t>херпетичен</w:t>
      </w:r>
      <w:proofErr w:type="spellEnd"/>
      <w:r w:rsidRPr="001D7654">
        <w:t xml:space="preserve"> обрив, две дълбоки цепнатини по дължина от всяка страна на средната линия, правещи преглъщането трудно.</w:t>
      </w:r>
    </w:p>
    <w:p w14:paraId="5B2C645B" w14:textId="77777777" w:rsidR="001D7654" w:rsidRPr="001D7654" w:rsidRDefault="001D7654" w:rsidP="001D7654">
      <w:r w:rsidRPr="001D7654">
        <w:t>Езикът гъсто покрит, мръсен, ръбовете отпечатани или назъбени от зъбите.</w:t>
      </w:r>
    </w:p>
    <w:p w14:paraId="5112D9E3" w14:textId="77777777" w:rsidR="001D7654" w:rsidRPr="001D7654" w:rsidRDefault="001D7654" w:rsidP="001D7654">
      <w:r w:rsidRPr="001D7654">
        <w:t xml:space="preserve">Двадесет язви в устата, всяка част засегната — горната и долната страна на езика, устните, </w:t>
      </w:r>
      <w:proofErr w:type="spellStart"/>
      <w:r w:rsidRPr="001D7654">
        <w:t>букалната</w:t>
      </w:r>
      <w:proofErr w:type="spellEnd"/>
      <w:r w:rsidRPr="001D7654">
        <w:t xml:space="preserve"> кухина, фаринкса и носа.</w:t>
      </w:r>
    </w:p>
    <w:p w14:paraId="5B3DC9B5" w14:textId="77777777" w:rsidR="001D7654" w:rsidRPr="001D7654" w:rsidRDefault="001D7654" w:rsidP="001D7654">
      <w:r w:rsidRPr="001D7654">
        <w:t xml:space="preserve">Две големи язви, една от всяка страна близо до върха на езика, много подути, тази отдясно с гангренозен център, останалите с </w:t>
      </w:r>
      <w:proofErr w:type="spellStart"/>
      <w:r w:rsidRPr="001D7654">
        <w:t>лардозни</w:t>
      </w:r>
      <w:proofErr w:type="spellEnd"/>
      <w:r w:rsidRPr="001D7654">
        <w:t xml:space="preserve"> дъна и яркочервени ръбове, сякаш изрязани с нож, оставяйки твърда повърхност като </w:t>
      </w:r>
      <w:proofErr w:type="spellStart"/>
      <w:r w:rsidRPr="001D7654">
        <w:t>индураран</w:t>
      </w:r>
      <w:proofErr w:type="spellEnd"/>
      <w:r w:rsidRPr="001D7654">
        <w:t xml:space="preserve"> шанкър.</w:t>
      </w:r>
    </w:p>
    <w:p w14:paraId="6C700256" w14:textId="77777777" w:rsidR="001D7654" w:rsidRPr="001D7654" w:rsidRDefault="001D7654" w:rsidP="001D7654">
      <w:proofErr w:type="spellStart"/>
      <w:r w:rsidRPr="001D7654">
        <w:lastRenderedPageBreak/>
        <w:t>Септумът</w:t>
      </w:r>
      <w:proofErr w:type="spellEnd"/>
      <w:r w:rsidRPr="001D7654">
        <w:t xml:space="preserve"> на носа застрашен, двете </w:t>
      </w:r>
      <w:proofErr w:type="spellStart"/>
      <w:r w:rsidRPr="001D7654">
        <w:t>алæ</w:t>
      </w:r>
      <w:proofErr w:type="spellEnd"/>
      <w:r w:rsidRPr="001D7654">
        <w:t xml:space="preserve"> </w:t>
      </w:r>
      <w:proofErr w:type="spellStart"/>
      <w:r w:rsidRPr="001D7654">
        <w:t>nasi</w:t>
      </w:r>
      <w:proofErr w:type="spellEnd"/>
      <w:r w:rsidRPr="001D7654">
        <w:t xml:space="preserve"> много болезнени, парещи като огън; болките и паренето пречат на съня; гладна, но може да яде само течности, защото дъвченето е невъзможно; езикът силно покрит бял, големи количества нишковидна, вискозна слюнка изтичат от устата, със сладникав вкус; гнил, отвратителен мирис изпълва цялата къща; всички симптоми &lt; към нощта.</w:t>
      </w:r>
    </w:p>
    <w:p w14:paraId="2016986D" w14:textId="77777777" w:rsidR="001D7654" w:rsidRPr="001D7654" w:rsidRDefault="001D7654" w:rsidP="001D7654">
      <w:r w:rsidRPr="001D7654">
        <w:t>Пристъпът предизвикан от излагане на дъжд.</w:t>
      </w:r>
    </w:p>
    <w:p w14:paraId="1DE258C1" w14:textId="77777777" w:rsidR="001D7654" w:rsidRPr="001D7654" w:rsidRDefault="001D7654" w:rsidP="001D7654">
      <w:proofErr w:type="spellStart"/>
      <w:r w:rsidRPr="001D7654">
        <w:t>Херпетичен</w:t>
      </w:r>
      <w:proofErr w:type="spellEnd"/>
      <w:r w:rsidRPr="001D7654">
        <w:t xml:space="preserve"> обрив в устата, </w:t>
      </w:r>
      <w:proofErr w:type="spellStart"/>
      <w:r w:rsidRPr="001D7654">
        <w:t>тонзилите</w:t>
      </w:r>
      <w:proofErr w:type="spellEnd"/>
      <w:r w:rsidRPr="001D7654">
        <w:t>, твърдото небце и фаринкса, напълно покриващ вътрешността на устата и гърлото, правещ преглъщането трудно дори за течности.</w:t>
      </w:r>
    </w:p>
    <w:p w14:paraId="0F739EB6" w14:textId="77777777" w:rsidR="001D7654" w:rsidRPr="001D7654" w:rsidRDefault="001D7654" w:rsidP="001D7654">
      <w:r w:rsidRPr="001D7654">
        <w:t>Сифилитично разрушаване на твърдото и мекото небце.</w:t>
      </w:r>
    </w:p>
    <w:p w14:paraId="619C613D" w14:textId="2B620389" w:rsidR="001D7654" w:rsidRPr="001D7654" w:rsidRDefault="001D7654" w:rsidP="001D7654">
      <w:pPr>
        <w:rPr>
          <w:lang w:val="en-US"/>
        </w:rPr>
      </w:pPr>
      <w:r w:rsidRPr="001D7654">
        <w:t>Шанкър на твърдото небце, оголващ костите на покрива на устата.</w:t>
      </w:r>
      <w:r>
        <w:rPr>
          <w:lang w:val="en-US"/>
        </w:rPr>
        <w:br/>
      </w:r>
    </w:p>
    <w:p w14:paraId="474B590C" w14:textId="77777777" w:rsidR="001D7654" w:rsidRPr="001D7654" w:rsidRDefault="001D7654" w:rsidP="001D7654">
      <w:pPr>
        <w:rPr>
          <w:b/>
          <w:bCs/>
        </w:rPr>
      </w:pPr>
      <w:r w:rsidRPr="001D7654">
        <w:rPr>
          <w:b/>
          <w:bCs/>
        </w:rPr>
        <w:t>Гърло :</w:t>
      </w:r>
    </w:p>
    <w:p w14:paraId="30A3ECD0" w14:textId="77777777" w:rsidR="001D7654" w:rsidRPr="001D7654" w:rsidRDefault="001D7654" w:rsidP="001D7654">
      <w:r w:rsidRPr="001D7654">
        <w:t xml:space="preserve">Хронична хипертрофия на </w:t>
      </w:r>
      <w:proofErr w:type="spellStart"/>
      <w:r w:rsidRPr="001D7654">
        <w:t>тонзилите</w:t>
      </w:r>
      <w:proofErr w:type="spellEnd"/>
      <w:r w:rsidRPr="001D7654">
        <w:t>.</w:t>
      </w:r>
    </w:p>
    <w:p w14:paraId="1BC0BE08" w14:textId="77777777" w:rsidR="001D7654" w:rsidRPr="001D7654" w:rsidRDefault="001D7654" w:rsidP="001D7654">
      <w:proofErr w:type="spellStart"/>
      <w:r w:rsidRPr="001D7654">
        <w:t>Шанкрозна</w:t>
      </w:r>
      <w:proofErr w:type="spellEnd"/>
      <w:r w:rsidRPr="001D7654">
        <w:t xml:space="preserve"> язва, простираща се през </w:t>
      </w:r>
      <w:proofErr w:type="spellStart"/>
      <w:r w:rsidRPr="001D7654">
        <w:t>velum</w:t>
      </w:r>
      <w:proofErr w:type="spellEnd"/>
      <w:r w:rsidRPr="001D7654">
        <w:t xml:space="preserve"> </w:t>
      </w:r>
      <w:proofErr w:type="spellStart"/>
      <w:r w:rsidRPr="001D7654">
        <w:t>palati</w:t>
      </w:r>
      <w:proofErr w:type="spellEnd"/>
      <w:r w:rsidRPr="001D7654">
        <w:t xml:space="preserve"> към левия </w:t>
      </w:r>
      <w:proofErr w:type="spellStart"/>
      <w:r w:rsidRPr="001D7654">
        <w:t>фарингеален</w:t>
      </w:r>
      <w:proofErr w:type="spellEnd"/>
      <w:r w:rsidRPr="001D7654">
        <w:t xml:space="preserve"> стълб, който е </w:t>
      </w:r>
      <w:proofErr w:type="spellStart"/>
      <w:r w:rsidRPr="001D7654">
        <w:t>конгестиран</w:t>
      </w:r>
      <w:proofErr w:type="spellEnd"/>
      <w:r w:rsidRPr="001D7654">
        <w:t xml:space="preserve"> и удебелен, силно нарушава речта; гласът дрезгав.</w:t>
      </w:r>
    </w:p>
    <w:p w14:paraId="4C4703E9" w14:textId="77777777" w:rsidR="001D7654" w:rsidRPr="001D7654" w:rsidRDefault="001D7654" w:rsidP="001D7654">
      <w:r w:rsidRPr="001D7654">
        <w:t>Остър фарингит.</w:t>
      </w:r>
    </w:p>
    <w:p w14:paraId="5B6DD4AA" w14:textId="77777777" w:rsidR="001D7654" w:rsidRPr="001D7654" w:rsidRDefault="001D7654" w:rsidP="001D7654">
      <w:r w:rsidRPr="001D7654">
        <w:t>Болно гърло.</w:t>
      </w:r>
    </w:p>
    <w:p w14:paraId="1F84617D" w14:textId="77777777" w:rsidR="001D7654" w:rsidRPr="001D7654" w:rsidRDefault="001D7654" w:rsidP="001D7654">
      <w:r w:rsidRPr="001D7654">
        <w:t>Болезнено преглъщане, особено на течности.</w:t>
      </w:r>
    </w:p>
    <w:p w14:paraId="349CC92F" w14:textId="77777777" w:rsidR="001D7654" w:rsidRPr="001D7654" w:rsidRDefault="001D7654" w:rsidP="001D7654">
      <w:proofErr w:type="spellStart"/>
      <w:r w:rsidRPr="001D7654">
        <w:t>Екскориация</w:t>
      </w:r>
      <w:proofErr w:type="spellEnd"/>
      <w:r w:rsidRPr="001D7654">
        <w:t xml:space="preserve"> на гърлото при преглъщане.</w:t>
      </w:r>
    </w:p>
    <w:p w14:paraId="7DDEE291" w14:textId="77777777" w:rsidR="001D7654" w:rsidRPr="001D7654" w:rsidRDefault="001D7654" w:rsidP="001D7654">
      <w:r w:rsidRPr="001D7654">
        <w:t>Болно гърло с гранулации.</w:t>
      </w:r>
    </w:p>
    <w:p w14:paraId="6AA6D45A" w14:textId="77777777" w:rsidR="001D7654" w:rsidRPr="001D7654" w:rsidRDefault="001D7654" w:rsidP="001D7654">
      <w:proofErr w:type="spellStart"/>
      <w:r w:rsidRPr="001D7654">
        <w:t>Шанкрозни</w:t>
      </w:r>
      <w:proofErr w:type="spellEnd"/>
      <w:r w:rsidRPr="001D7654">
        <w:t xml:space="preserve"> язви във фаринкса.</w:t>
      </w:r>
    </w:p>
    <w:p w14:paraId="1D2D6E51" w14:textId="77777777" w:rsidR="001D7654" w:rsidRDefault="001D7654" w:rsidP="001D7654">
      <w:pPr>
        <w:rPr>
          <w:lang w:val="en-US"/>
        </w:rPr>
      </w:pPr>
      <w:proofErr w:type="spellStart"/>
      <w:r w:rsidRPr="001D7654">
        <w:t>Херпетичен</w:t>
      </w:r>
      <w:proofErr w:type="spellEnd"/>
      <w:r w:rsidRPr="001D7654">
        <w:t xml:space="preserve"> обрив в устата, </w:t>
      </w:r>
      <w:proofErr w:type="spellStart"/>
      <w:r w:rsidRPr="001D7654">
        <w:t>тонзилите</w:t>
      </w:r>
      <w:proofErr w:type="spellEnd"/>
      <w:r w:rsidRPr="001D7654">
        <w:t>, твърдото небце и фаринкса, напълно покриващ вътрешността на устата и гърлото, правещ преглъщането на течности много трудно.</w:t>
      </w:r>
    </w:p>
    <w:p w14:paraId="10FBAB32" w14:textId="77777777" w:rsidR="001D7654" w:rsidRDefault="001D7654" w:rsidP="001D7654">
      <w:pPr>
        <w:rPr>
          <w:lang w:val="en-US"/>
        </w:rPr>
      </w:pPr>
    </w:p>
    <w:p w14:paraId="22472807" w14:textId="77777777" w:rsidR="00D00D40" w:rsidRPr="00D00D40" w:rsidRDefault="00D00D40" w:rsidP="00D00D40">
      <w:pPr>
        <w:rPr>
          <w:b/>
          <w:bCs/>
        </w:rPr>
      </w:pPr>
      <w:r w:rsidRPr="00D00D40">
        <w:rPr>
          <w:b/>
          <w:bCs/>
        </w:rPr>
        <w:t>Апетит :</w:t>
      </w:r>
    </w:p>
    <w:p w14:paraId="1ED75B21" w14:textId="77777777" w:rsidR="00D00D40" w:rsidRPr="00D00D40" w:rsidRDefault="00D00D40" w:rsidP="00D00D40">
      <w:r w:rsidRPr="00D00D40">
        <w:t>Апетит безразличен и капризен.</w:t>
      </w:r>
    </w:p>
    <w:p w14:paraId="46CFB883" w14:textId="77777777" w:rsidR="00D00D40" w:rsidRPr="00D00D40" w:rsidRDefault="00D00D40" w:rsidP="00D00D40">
      <w:r w:rsidRPr="00D00D40">
        <w:t>Пълна загуба на апетит с месеци, малко или нищо го задоволява; преди обикновено бил много гладен.</w:t>
      </w:r>
    </w:p>
    <w:p w14:paraId="29E643EC" w14:textId="77777777" w:rsidR="00D00D40" w:rsidRPr="00D00D40" w:rsidRDefault="00D00D40" w:rsidP="00D00D40">
      <w:r w:rsidRPr="00D00D40">
        <w:t>Загуба на апетит.</w:t>
      </w:r>
    </w:p>
    <w:p w14:paraId="01C86F68" w14:textId="77777777" w:rsidR="00D00D40" w:rsidRPr="00D00D40" w:rsidRDefault="00D00D40" w:rsidP="00D00D40">
      <w:r w:rsidRPr="00D00D40">
        <w:t>Жажда.</w:t>
      </w:r>
    </w:p>
    <w:p w14:paraId="0166A4E1" w14:textId="77777777" w:rsidR="00D00D40" w:rsidRPr="00D00D40" w:rsidRDefault="00D00D40" w:rsidP="00D00D40">
      <w:r w:rsidRPr="00D00D40">
        <w:lastRenderedPageBreak/>
        <w:t>Апетитът отново добър; ненаситно желание за храна дори след ядене.</w:t>
      </w:r>
    </w:p>
    <w:p w14:paraId="59CFF2C7" w14:textId="77777777" w:rsidR="00D00D40" w:rsidRPr="00D00D40" w:rsidRDefault="00D00D40" w:rsidP="00D00D40">
      <w:r w:rsidRPr="00D00D40">
        <w:t>Склонност към силно пиене; алкохолизъм.</w:t>
      </w:r>
    </w:p>
    <w:p w14:paraId="19A19F1F" w14:textId="77777777" w:rsidR="00D00D40" w:rsidRPr="00D00D40" w:rsidRDefault="00D00D40" w:rsidP="00D00D40">
      <w:r w:rsidRPr="00D00D40">
        <w:t>Отвращение към месо.</w:t>
      </w:r>
    </w:p>
    <w:p w14:paraId="68621F08" w14:textId="3862204A" w:rsidR="00D00D40" w:rsidRPr="00D00D40" w:rsidRDefault="00D00D40" w:rsidP="00D00D40">
      <w:pPr>
        <w:rPr>
          <w:lang w:val="en-US"/>
        </w:rPr>
      </w:pPr>
      <w:r w:rsidRPr="00D00D40">
        <w:t>Диспепсия; газове, оригване на въздух; нервна диспепсия.</w:t>
      </w:r>
      <w:r>
        <w:rPr>
          <w:lang w:val="en-US"/>
        </w:rPr>
        <w:br/>
      </w:r>
    </w:p>
    <w:p w14:paraId="174D6DA5" w14:textId="77777777" w:rsidR="00D00D40" w:rsidRPr="00D00D40" w:rsidRDefault="00D00D40" w:rsidP="00D00D40">
      <w:pPr>
        <w:rPr>
          <w:b/>
          <w:bCs/>
        </w:rPr>
      </w:pPr>
      <w:r w:rsidRPr="00D00D40">
        <w:rPr>
          <w:b/>
          <w:bCs/>
        </w:rPr>
        <w:t>Стомах :</w:t>
      </w:r>
    </w:p>
    <w:p w14:paraId="10741076" w14:textId="77777777" w:rsidR="00D00D40" w:rsidRPr="00D00D40" w:rsidRDefault="00D00D40" w:rsidP="00D00D40">
      <w:r w:rsidRPr="00D00D40">
        <w:t>Гадене.</w:t>
      </w:r>
    </w:p>
    <w:p w14:paraId="4FA83736" w14:textId="77777777" w:rsidR="00D00D40" w:rsidRPr="00D00D40" w:rsidRDefault="00D00D40" w:rsidP="00D00D40">
      <w:r w:rsidRPr="00D00D40">
        <w:t>Киселини с болка и суровост от стомаха към ямката на гърлото, често с кашлица.</w:t>
      </w:r>
    </w:p>
    <w:p w14:paraId="035B033D" w14:textId="277D7F6A" w:rsidR="00D00D40" w:rsidRPr="00D00D40" w:rsidRDefault="00D00D40" w:rsidP="00D00D40">
      <w:pPr>
        <w:rPr>
          <w:lang w:val="en-US"/>
        </w:rPr>
      </w:pPr>
      <w:r w:rsidRPr="00D00D40">
        <w:t xml:space="preserve">Повръщане седмици или месеци, поради ерозия от повърхностна </w:t>
      </w:r>
      <w:proofErr w:type="spellStart"/>
      <w:r w:rsidRPr="00D00D40">
        <w:t>улцерация</w:t>
      </w:r>
      <w:proofErr w:type="spellEnd"/>
      <w:r w:rsidRPr="00D00D40">
        <w:t xml:space="preserve"> на лигавицата, </w:t>
      </w:r>
      <w:proofErr w:type="spellStart"/>
      <w:r w:rsidRPr="00D00D40">
        <w:t>херпетична</w:t>
      </w:r>
      <w:proofErr w:type="spellEnd"/>
      <w:r w:rsidRPr="00D00D40">
        <w:t>, със сифилитичен произход.</w:t>
      </w:r>
      <w:r>
        <w:rPr>
          <w:lang w:val="en-US"/>
        </w:rPr>
        <w:br/>
      </w:r>
    </w:p>
    <w:p w14:paraId="5597EEDC" w14:textId="77777777" w:rsidR="00D00D40" w:rsidRPr="00D00D40" w:rsidRDefault="00D00D40" w:rsidP="00D00D40">
      <w:pPr>
        <w:rPr>
          <w:b/>
          <w:bCs/>
        </w:rPr>
      </w:pPr>
      <w:r w:rsidRPr="00D00D40">
        <w:rPr>
          <w:b/>
          <w:bCs/>
        </w:rPr>
        <w:t>Корем :</w:t>
      </w:r>
    </w:p>
    <w:p w14:paraId="40B35480" w14:textId="77777777" w:rsidR="00D00D40" w:rsidRPr="00D00D40" w:rsidRDefault="00D00D40" w:rsidP="00D00D40">
      <w:r w:rsidRPr="00D00D40">
        <w:t xml:space="preserve">Болка или потиснатост дълбоко в корема, сякаш в </w:t>
      </w:r>
      <w:proofErr w:type="spellStart"/>
      <w:r w:rsidRPr="00D00D40">
        <w:t>оментума</w:t>
      </w:r>
      <w:proofErr w:type="spellEnd"/>
      <w:r w:rsidRPr="00D00D40">
        <w:t>.</w:t>
      </w:r>
    </w:p>
    <w:p w14:paraId="3ABD7F87" w14:textId="77777777" w:rsidR="00D00D40" w:rsidRPr="00D00D40" w:rsidRDefault="00D00D40" w:rsidP="00D00D40">
      <w:r w:rsidRPr="00D00D40">
        <w:t xml:space="preserve">Усещане за топлина вътрешно в </w:t>
      </w:r>
      <w:proofErr w:type="spellStart"/>
      <w:r w:rsidRPr="00D00D40">
        <w:t>хипогастралната</w:t>
      </w:r>
      <w:proofErr w:type="spellEnd"/>
      <w:r w:rsidRPr="00D00D40">
        <w:t xml:space="preserve"> област.</w:t>
      </w:r>
    </w:p>
    <w:p w14:paraId="12D22D65" w14:textId="77777777" w:rsidR="00D00D40" w:rsidRPr="00D00D40" w:rsidRDefault="00D00D40" w:rsidP="00D00D40">
      <w:r w:rsidRPr="00D00D40">
        <w:t>Болка в дясната слабина, последвана от подуване на жлезите.</w:t>
      </w:r>
    </w:p>
    <w:p w14:paraId="24243CE2" w14:textId="77777777" w:rsidR="00D00D40" w:rsidRPr="00D00D40" w:rsidRDefault="00D00D40" w:rsidP="00D00D40">
      <w:r w:rsidRPr="00D00D40">
        <w:t xml:space="preserve">Голям безболезнен </w:t>
      </w:r>
      <w:proofErr w:type="spellStart"/>
      <w:r w:rsidRPr="00D00D40">
        <w:t>бубон</w:t>
      </w:r>
      <w:proofErr w:type="spellEnd"/>
      <w:r w:rsidRPr="00D00D40">
        <w:t xml:space="preserve"> в дясната слабина, отворил се и отделил свободно.</w:t>
      </w:r>
    </w:p>
    <w:p w14:paraId="1D405EA1" w14:textId="77777777" w:rsidR="00D00D40" w:rsidRPr="00D00D40" w:rsidRDefault="00D00D40" w:rsidP="00D00D40">
      <w:r w:rsidRPr="00D00D40">
        <w:t>Лека пронизваща болка в едната слабина, &lt; нощем.</w:t>
      </w:r>
    </w:p>
    <w:p w14:paraId="497B06A0" w14:textId="148DD8C2" w:rsidR="00D00D40" w:rsidRPr="00D00D40" w:rsidRDefault="00D00D40" w:rsidP="00D00D40">
      <w:pPr>
        <w:rPr>
          <w:lang w:val="en-US"/>
        </w:rPr>
      </w:pPr>
      <w:proofErr w:type="spellStart"/>
      <w:r w:rsidRPr="00D00D40">
        <w:t>Ингвинален</w:t>
      </w:r>
      <w:proofErr w:type="spellEnd"/>
      <w:r w:rsidRPr="00D00D40">
        <w:t xml:space="preserve"> </w:t>
      </w:r>
      <w:proofErr w:type="spellStart"/>
      <w:r w:rsidRPr="00D00D40">
        <w:t>бубон</w:t>
      </w:r>
      <w:proofErr w:type="spellEnd"/>
      <w:r w:rsidRPr="00D00D40">
        <w:t>.</w:t>
      </w:r>
      <w:r>
        <w:rPr>
          <w:lang w:val="en-US"/>
        </w:rPr>
        <w:br/>
      </w:r>
    </w:p>
    <w:p w14:paraId="0FBA148D" w14:textId="77777777" w:rsidR="00D00D40" w:rsidRPr="00D00D40" w:rsidRDefault="00D00D40" w:rsidP="00D00D40">
      <w:pPr>
        <w:rPr>
          <w:b/>
          <w:bCs/>
        </w:rPr>
      </w:pPr>
      <w:r w:rsidRPr="00D00D40">
        <w:rPr>
          <w:b/>
          <w:bCs/>
        </w:rPr>
        <w:t>Изпражнения и анус :</w:t>
      </w:r>
    </w:p>
    <w:p w14:paraId="70B31254" w14:textId="77777777" w:rsidR="00D00D40" w:rsidRPr="00D00D40" w:rsidRDefault="00D00D40" w:rsidP="00D00D40">
      <w:r w:rsidRPr="00D00D40">
        <w:t>Черва лениви пет седмици.</w:t>
      </w:r>
    </w:p>
    <w:p w14:paraId="20D307B2" w14:textId="77777777" w:rsidR="00D00D40" w:rsidRPr="00D00D40" w:rsidRDefault="00D00D40" w:rsidP="00D00D40">
      <w:r w:rsidRPr="00D00D40">
        <w:t xml:space="preserve">Упорит запек с много години; ректумът сякаш завързан със </w:t>
      </w:r>
      <w:proofErr w:type="spellStart"/>
      <w:r w:rsidRPr="00D00D40">
        <w:t>стриктура</w:t>
      </w:r>
      <w:proofErr w:type="spellEnd"/>
      <w:r w:rsidRPr="00D00D40">
        <w:t>; при клизми агонията на преминаване била като раждане.</w:t>
      </w:r>
    </w:p>
    <w:p w14:paraId="5ADAEFC9" w14:textId="77777777" w:rsidR="00D00D40" w:rsidRPr="00D00D40" w:rsidRDefault="00D00D40" w:rsidP="00D00D40">
      <w:r w:rsidRPr="00D00D40">
        <w:t>Хроничен запек, със зловонен дъх, земен тен, изпито лице.</w:t>
      </w:r>
    </w:p>
    <w:p w14:paraId="1C2DCDBC" w14:textId="77777777" w:rsidR="00D00D40" w:rsidRPr="00D00D40" w:rsidRDefault="00D00D40" w:rsidP="00D00D40">
      <w:r w:rsidRPr="00D00D40">
        <w:t>Изпражнения много тъмни и зловонни.</w:t>
      </w:r>
    </w:p>
    <w:p w14:paraId="243A655D" w14:textId="77777777" w:rsidR="00D00D40" w:rsidRPr="00D00D40" w:rsidRDefault="00D00D40" w:rsidP="00D00D40">
      <w:r w:rsidRPr="00D00D40">
        <w:t>Изпражнения твърде светли.</w:t>
      </w:r>
    </w:p>
    <w:p w14:paraId="6F4F5FDF" w14:textId="77777777" w:rsidR="00D00D40" w:rsidRPr="00D00D40" w:rsidRDefault="00D00D40" w:rsidP="00D00D40">
      <w:r w:rsidRPr="00D00D40">
        <w:t xml:space="preserve">Жлъчна диария на морския бряг, безболезнена, изкарва я от леглото около 5 сутринта; изпражнения през деня; по-късно причинява </w:t>
      </w:r>
      <w:proofErr w:type="spellStart"/>
      <w:r w:rsidRPr="00D00D40">
        <w:t>екскориация</w:t>
      </w:r>
      <w:proofErr w:type="spellEnd"/>
      <w:r w:rsidRPr="00D00D40">
        <w:t>; лицето червено, страда от топлина; понякога безболезнена белезникава диария у дома, &gt; винаги при отиване в планината.</w:t>
      </w:r>
    </w:p>
    <w:p w14:paraId="531DEBF7" w14:textId="77777777" w:rsidR="00D00D40" w:rsidRPr="00D00D40" w:rsidRDefault="00D00D40" w:rsidP="00D00D40">
      <w:r w:rsidRPr="00D00D40">
        <w:lastRenderedPageBreak/>
        <w:t xml:space="preserve">Упорити случаи на </w:t>
      </w:r>
      <w:proofErr w:type="spellStart"/>
      <w:r w:rsidRPr="00D00D40">
        <w:t>cholera</w:t>
      </w:r>
      <w:proofErr w:type="spellEnd"/>
      <w:r w:rsidRPr="00D00D40">
        <w:t xml:space="preserve"> </w:t>
      </w:r>
      <w:proofErr w:type="spellStart"/>
      <w:r w:rsidRPr="00D00D40">
        <w:t>infantum</w:t>
      </w:r>
      <w:proofErr w:type="spellEnd"/>
      <w:r w:rsidRPr="00D00D40">
        <w:t>.</w:t>
      </w:r>
    </w:p>
    <w:p w14:paraId="3DF2499C" w14:textId="77777777" w:rsidR="00D00D40" w:rsidRPr="00D00D40" w:rsidRDefault="00D00D40" w:rsidP="00D00D40">
      <w:proofErr w:type="spellStart"/>
      <w:r w:rsidRPr="00D00D40">
        <w:t>Фисури</w:t>
      </w:r>
      <w:proofErr w:type="spellEnd"/>
      <w:r w:rsidRPr="00D00D40">
        <w:t xml:space="preserve"> в ануса и ректума.</w:t>
      </w:r>
    </w:p>
    <w:p w14:paraId="12FEA836" w14:textId="77777777" w:rsidR="00D00D40" w:rsidRPr="00D00D40" w:rsidRDefault="00D00D40" w:rsidP="00D00D40">
      <w:r w:rsidRPr="00D00D40">
        <w:t xml:space="preserve">Две </w:t>
      </w:r>
      <w:proofErr w:type="spellStart"/>
      <w:r w:rsidRPr="00D00D40">
        <w:t>индурарани</w:t>
      </w:r>
      <w:proofErr w:type="spellEnd"/>
      <w:r w:rsidRPr="00D00D40">
        <w:t xml:space="preserve"> язви на входа на ануса, леко болезнени; лек сърбеж на ануса.</w:t>
      </w:r>
    </w:p>
    <w:p w14:paraId="4E87DE7B" w14:textId="20C13663" w:rsidR="00D00D40" w:rsidRPr="00D00D40" w:rsidRDefault="00D00D40" w:rsidP="00D00D40">
      <w:pPr>
        <w:rPr>
          <w:lang w:val="en-US"/>
        </w:rPr>
      </w:pPr>
      <w:r w:rsidRPr="00D00D40">
        <w:t xml:space="preserve">Долната част на ректума излиза навън като волан, изглежда като разцъфнала роза, напълно три инча в диаметър, и чувствителна; постоянно слабо дърпащо усещане в ректума, простиращо се до </w:t>
      </w:r>
      <w:proofErr w:type="spellStart"/>
      <w:r w:rsidRPr="00D00D40">
        <w:t>сакрума</w:t>
      </w:r>
      <w:proofErr w:type="spellEnd"/>
      <w:r w:rsidRPr="00D00D40">
        <w:t>.</w:t>
      </w:r>
      <w:r>
        <w:rPr>
          <w:lang w:val="en-US"/>
        </w:rPr>
        <w:br/>
      </w:r>
    </w:p>
    <w:p w14:paraId="4D6EFDBC" w14:textId="77777777" w:rsidR="00D00D40" w:rsidRPr="00D00D40" w:rsidRDefault="00D00D40" w:rsidP="00D00D40">
      <w:pPr>
        <w:rPr>
          <w:b/>
          <w:bCs/>
        </w:rPr>
      </w:pPr>
      <w:r w:rsidRPr="00D00D40">
        <w:rPr>
          <w:b/>
          <w:bCs/>
        </w:rPr>
        <w:t>Пикочни органи :</w:t>
      </w:r>
    </w:p>
    <w:p w14:paraId="3608E219" w14:textId="77777777" w:rsidR="00D00D40" w:rsidRPr="00D00D40" w:rsidRDefault="00D00D40" w:rsidP="00D00D40">
      <w:r w:rsidRPr="00D00D40">
        <w:t>Сърбеж в отвора на уретрата.</w:t>
      </w:r>
    </w:p>
    <w:p w14:paraId="0DD6B9E5" w14:textId="77777777" w:rsidR="00D00D40" w:rsidRPr="00D00D40" w:rsidRDefault="00D00D40" w:rsidP="00D00D40">
      <w:r w:rsidRPr="00D00D40">
        <w:t>Усещане сутрин при уриниране, сякаш мъжката уретра е запушена около инч навътре от отвора.</w:t>
      </w:r>
    </w:p>
    <w:p w14:paraId="01A62D62" w14:textId="77777777" w:rsidR="00D00D40" w:rsidRPr="00D00D40" w:rsidRDefault="00D00D40" w:rsidP="00D00D40">
      <w:r w:rsidRPr="00D00D40">
        <w:t>Пареща урина.</w:t>
      </w:r>
    </w:p>
    <w:p w14:paraId="5F27BC00" w14:textId="77777777" w:rsidR="00D00D40" w:rsidRPr="00D00D40" w:rsidRDefault="00D00D40" w:rsidP="00D00D40">
      <w:r w:rsidRPr="00D00D40">
        <w:t>Уриниране трудно и много бавно; без болка, но липса на сила, така че трябва да напъва.</w:t>
      </w:r>
    </w:p>
    <w:p w14:paraId="12643D12" w14:textId="77777777" w:rsidR="00D00D40" w:rsidRPr="00D00D40" w:rsidRDefault="00D00D40" w:rsidP="00D00D40">
      <w:r w:rsidRPr="00D00D40">
        <w:t xml:space="preserve">Урината рядка, не по-често от веднъж на 24 часа, оскъдна, златистожълта; след </w:t>
      </w:r>
      <w:proofErr w:type="spellStart"/>
      <w:r w:rsidRPr="00D00D40">
        <w:rPr>
          <w:b/>
          <w:bCs/>
        </w:rPr>
        <w:t>Syphilinum</w:t>
      </w:r>
      <w:proofErr w:type="spellEnd"/>
      <w:r w:rsidRPr="00D00D40">
        <w:t xml:space="preserve"> се събудила следващата сутрин с голямо подуване на корема и болка в областта на бъбреците; при ставане отделила голямо количество нормално оцветена урина, след което подуването и болката се облекчили; следващия ден — редовно уриниране, воднисто.</w:t>
      </w:r>
    </w:p>
    <w:p w14:paraId="2A879E27" w14:textId="77777777" w:rsidR="00D00D40" w:rsidRPr="00D00D40" w:rsidRDefault="00D00D40" w:rsidP="00D00D40">
      <w:r w:rsidRPr="00D00D40">
        <w:t xml:space="preserve">Обилно уриниране след студена тръпка; през нощта отделила почти цяла </w:t>
      </w:r>
      <w:proofErr w:type="spellStart"/>
      <w:r w:rsidRPr="00D00D40">
        <w:t>нощвица</w:t>
      </w:r>
      <w:proofErr w:type="spellEnd"/>
      <w:r w:rsidRPr="00D00D40">
        <w:t>.</w:t>
      </w:r>
    </w:p>
    <w:p w14:paraId="2FCB0401" w14:textId="77777777" w:rsidR="00D00D40" w:rsidRPr="00D00D40" w:rsidRDefault="00D00D40" w:rsidP="00D00D40">
      <w:r w:rsidRPr="00D00D40">
        <w:t>Богата лимонено-жълта оскъдна урина.</w:t>
      </w:r>
    </w:p>
    <w:p w14:paraId="1A6558EE" w14:textId="2F503860" w:rsidR="00D00D40" w:rsidRPr="00D00D40" w:rsidRDefault="00D00D40" w:rsidP="00D00D40">
      <w:pPr>
        <w:rPr>
          <w:lang w:val="en-US"/>
        </w:rPr>
      </w:pPr>
      <w:r w:rsidRPr="00D00D40">
        <w:t>Често напъване за уриниране цяла нощ, поне от 7 вечерта до 5 сутринта, или от залез до изгрев.</w:t>
      </w:r>
      <w:r>
        <w:rPr>
          <w:lang w:val="en-US"/>
        </w:rPr>
        <w:br/>
      </w:r>
    </w:p>
    <w:p w14:paraId="3D116FA3" w14:textId="77777777" w:rsidR="00D00D40" w:rsidRPr="00D00D40" w:rsidRDefault="00D00D40" w:rsidP="00D00D40">
      <w:pPr>
        <w:rPr>
          <w:b/>
          <w:bCs/>
        </w:rPr>
      </w:pPr>
      <w:r w:rsidRPr="00D00D40">
        <w:rPr>
          <w:b/>
          <w:bCs/>
        </w:rPr>
        <w:t>Мъжки полови органи :</w:t>
      </w:r>
    </w:p>
    <w:p w14:paraId="60F49D80" w14:textId="77777777" w:rsidR="00D00D40" w:rsidRPr="00D00D40" w:rsidRDefault="00D00D40" w:rsidP="00D00D40">
      <w:r w:rsidRPr="00D00D40">
        <w:t xml:space="preserve">Шанкър на </w:t>
      </w:r>
      <w:proofErr w:type="spellStart"/>
      <w:r w:rsidRPr="00D00D40">
        <w:t>препуциума</w:t>
      </w:r>
      <w:proofErr w:type="spellEnd"/>
      <w:r w:rsidRPr="00D00D40">
        <w:t>.</w:t>
      </w:r>
    </w:p>
    <w:p w14:paraId="234B16D0" w14:textId="77777777" w:rsidR="00D00D40" w:rsidRPr="00D00D40" w:rsidRDefault="00D00D40" w:rsidP="00D00D40">
      <w:proofErr w:type="spellStart"/>
      <w:r w:rsidRPr="00D00D40">
        <w:t>Бубони</w:t>
      </w:r>
      <w:proofErr w:type="spellEnd"/>
      <w:r w:rsidRPr="00D00D40">
        <w:t>.</w:t>
      </w:r>
    </w:p>
    <w:p w14:paraId="12B6DED7" w14:textId="77777777" w:rsidR="00D00D40" w:rsidRPr="00D00D40" w:rsidRDefault="00D00D40" w:rsidP="00D00D40">
      <w:r w:rsidRPr="00D00D40">
        <w:t xml:space="preserve">Парене в шанкъра; язва с размер на разцепен грах, на </w:t>
      </w:r>
      <w:proofErr w:type="spellStart"/>
      <w:r w:rsidRPr="00D00D40">
        <w:t>препуциума</w:t>
      </w:r>
      <w:proofErr w:type="spellEnd"/>
      <w:r w:rsidRPr="00D00D40">
        <w:t xml:space="preserve"> над </w:t>
      </w:r>
      <w:proofErr w:type="spellStart"/>
      <w:r w:rsidRPr="00D00D40">
        <w:t>corona</w:t>
      </w:r>
      <w:proofErr w:type="spellEnd"/>
      <w:r w:rsidRPr="00D00D40">
        <w:t xml:space="preserve"> </w:t>
      </w:r>
      <w:proofErr w:type="spellStart"/>
      <w:r w:rsidRPr="00D00D40">
        <w:t>glandis</w:t>
      </w:r>
      <w:proofErr w:type="spellEnd"/>
      <w:r w:rsidRPr="00D00D40">
        <w:t xml:space="preserve">; ръбовете повдигнати, дъното покрито с </w:t>
      </w:r>
      <w:proofErr w:type="spellStart"/>
      <w:r w:rsidRPr="00D00D40">
        <w:t>лардозна</w:t>
      </w:r>
      <w:proofErr w:type="spellEnd"/>
      <w:r w:rsidRPr="00D00D40">
        <w:t xml:space="preserve"> маса; без болка или усещане.</w:t>
      </w:r>
    </w:p>
    <w:p w14:paraId="0C8F9734" w14:textId="77777777" w:rsidR="00D00D40" w:rsidRPr="00D00D40" w:rsidRDefault="00D00D40" w:rsidP="00D00D40">
      <w:proofErr w:type="spellStart"/>
      <w:r w:rsidRPr="00D00D40">
        <w:t>Глансът</w:t>
      </w:r>
      <w:proofErr w:type="spellEnd"/>
      <w:r w:rsidRPr="00D00D40">
        <w:t xml:space="preserve"> пурпурен, отляво покрит с </w:t>
      </w:r>
      <w:proofErr w:type="spellStart"/>
      <w:r w:rsidRPr="00D00D40">
        <w:t>ексудация</w:t>
      </w:r>
      <w:proofErr w:type="spellEnd"/>
      <w:r w:rsidRPr="00D00D40">
        <w:t>.</w:t>
      </w:r>
    </w:p>
    <w:p w14:paraId="7BA86919" w14:textId="77777777" w:rsidR="00D00D40" w:rsidRPr="00D00D40" w:rsidRDefault="00D00D40" w:rsidP="00D00D40">
      <w:r w:rsidRPr="00D00D40">
        <w:t>Шанкър на пениса, трети за две години, всички на едно и също място.</w:t>
      </w:r>
    </w:p>
    <w:p w14:paraId="06D4E1AA" w14:textId="77777777" w:rsidR="00D00D40" w:rsidRPr="00D00D40" w:rsidRDefault="00D00D40" w:rsidP="00D00D40">
      <w:r w:rsidRPr="00D00D40">
        <w:lastRenderedPageBreak/>
        <w:t>Болка в гениталиите, не можел да стои седнал повече от месец.</w:t>
      </w:r>
    </w:p>
    <w:p w14:paraId="2FE1FAB8" w14:textId="77777777" w:rsidR="00D00D40" w:rsidRPr="00D00D40" w:rsidRDefault="00D00D40" w:rsidP="00D00D40">
      <w:r w:rsidRPr="00D00D40">
        <w:t xml:space="preserve">След потиснат шанкър болестта нападнала тестисите и </w:t>
      </w:r>
      <w:proofErr w:type="spellStart"/>
      <w:r w:rsidRPr="00D00D40">
        <w:t>скротума</w:t>
      </w:r>
      <w:proofErr w:type="spellEnd"/>
      <w:r w:rsidRPr="00D00D40">
        <w:t>, които станали болезнени и подути; смятало се, че това е излекувано, но оттогава на всеки няколко седмици, при излагане на влажно време, бил нападнат от болка сякаш в бъбреците, преминаваща по уретерите, но вместо да отиде в пикочния мехур, следвала семенната връв, надолу по слабините и в тестисите; болката мъчителна, главно в връвта, в настоящия пристъп — в дясната; жилене в шанкъра, сякаш убождане с игли.</w:t>
      </w:r>
    </w:p>
    <w:p w14:paraId="0B5C3505" w14:textId="77777777" w:rsidR="00D00D40" w:rsidRPr="00D00D40" w:rsidRDefault="00D00D40" w:rsidP="00D00D40">
      <w:proofErr w:type="spellStart"/>
      <w:r w:rsidRPr="00D00D40">
        <w:t>Шанкроид</w:t>
      </w:r>
      <w:proofErr w:type="spellEnd"/>
      <w:r w:rsidRPr="00D00D40">
        <w:t xml:space="preserve">, </w:t>
      </w:r>
      <w:proofErr w:type="spellStart"/>
      <w:r w:rsidRPr="00D00D40">
        <w:t>фагеденичен</w:t>
      </w:r>
      <w:proofErr w:type="spellEnd"/>
      <w:r w:rsidRPr="00D00D40">
        <w:t xml:space="preserve">, бързо разпространяващ се; </w:t>
      </w:r>
      <w:proofErr w:type="spellStart"/>
      <w:r w:rsidRPr="00D00D40">
        <w:t>бубони</w:t>
      </w:r>
      <w:proofErr w:type="spellEnd"/>
      <w:r w:rsidRPr="00D00D40">
        <w:t xml:space="preserve"> започващи във всяка слабина.</w:t>
      </w:r>
    </w:p>
    <w:p w14:paraId="6B6AC1ED" w14:textId="77777777" w:rsidR="00D00D40" w:rsidRPr="00D00D40" w:rsidRDefault="00D00D40" w:rsidP="00D00D40">
      <w:r w:rsidRPr="00D00D40">
        <w:t xml:space="preserve">Възпаление и </w:t>
      </w:r>
      <w:proofErr w:type="spellStart"/>
      <w:r w:rsidRPr="00D00D40">
        <w:t>индурация</w:t>
      </w:r>
      <w:proofErr w:type="spellEnd"/>
      <w:r w:rsidRPr="00D00D40">
        <w:t xml:space="preserve"> на семенната връв.</w:t>
      </w:r>
    </w:p>
    <w:p w14:paraId="799E9B61" w14:textId="77777777" w:rsidR="00D00D40" w:rsidRPr="00D00D40" w:rsidRDefault="00D00D40" w:rsidP="00D00D40">
      <w:r w:rsidRPr="00D00D40">
        <w:t xml:space="preserve">Постоянна болка в предната част на дясното бедро, &lt; при стоене, болезнена цяла нощ, пречи на съня; </w:t>
      </w:r>
      <w:proofErr w:type="spellStart"/>
      <w:r w:rsidRPr="00D00D40">
        <w:t>бубон</w:t>
      </w:r>
      <w:proofErr w:type="spellEnd"/>
      <w:r w:rsidRPr="00D00D40">
        <w:t xml:space="preserve"> в лявата </w:t>
      </w:r>
      <w:proofErr w:type="spellStart"/>
      <w:r w:rsidRPr="00D00D40">
        <w:t>ингвинална</w:t>
      </w:r>
      <w:proofErr w:type="spellEnd"/>
      <w:r w:rsidRPr="00D00D40">
        <w:t xml:space="preserve"> област, голям колкото гълъбово яйце, пурпурен, </w:t>
      </w:r>
      <w:proofErr w:type="spellStart"/>
      <w:r w:rsidRPr="00D00D40">
        <w:t>флуктуиращ</w:t>
      </w:r>
      <w:proofErr w:type="spellEnd"/>
      <w:r w:rsidRPr="00D00D40">
        <w:t>; нощни изпотявания.</w:t>
      </w:r>
    </w:p>
    <w:p w14:paraId="54BBC2DC" w14:textId="77777777" w:rsidR="00D00D40" w:rsidRPr="00D00D40" w:rsidRDefault="00D00D40" w:rsidP="00D00D40">
      <w:proofErr w:type="spellStart"/>
      <w:r w:rsidRPr="00D00D40">
        <w:t>Бубон</w:t>
      </w:r>
      <w:proofErr w:type="spellEnd"/>
      <w:r w:rsidRPr="00D00D40">
        <w:t>, пурпурен, насочващ се в лявата слабина, голям колкото гълъбово яйце; придружен от нощни изпотявания и постоянна болка в предната част на дясното бедро, &lt; нощем.</w:t>
      </w:r>
    </w:p>
    <w:p w14:paraId="2A2BE325" w14:textId="77777777" w:rsidR="001D7654" w:rsidRDefault="001D7654" w:rsidP="001D7654">
      <w:pPr>
        <w:rPr>
          <w:lang w:val="en-US"/>
        </w:rPr>
      </w:pPr>
    </w:p>
    <w:p w14:paraId="1ED55B3F" w14:textId="77777777" w:rsidR="00373944" w:rsidRPr="00373944" w:rsidRDefault="00373944" w:rsidP="00373944">
      <w:pPr>
        <w:rPr>
          <w:b/>
          <w:bCs/>
        </w:rPr>
      </w:pPr>
      <w:r w:rsidRPr="00373944">
        <w:rPr>
          <w:b/>
          <w:bCs/>
        </w:rPr>
        <w:t>Женски полови органи :</w:t>
      </w:r>
    </w:p>
    <w:p w14:paraId="7A1A4425" w14:textId="77777777" w:rsidR="00373944" w:rsidRPr="00373944" w:rsidRDefault="00373944" w:rsidP="00373944">
      <w:r w:rsidRPr="00373944">
        <w:t xml:space="preserve">Матката и всички околни части отпуснати, меки и хлабави; обилна, гъста, жълта </w:t>
      </w:r>
      <w:proofErr w:type="spellStart"/>
      <w:r w:rsidRPr="00373944">
        <w:t>левкорея</w:t>
      </w:r>
      <w:proofErr w:type="spellEnd"/>
      <w:r w:rsidRPr="00373944">
        <w:t>; постоянна болка през кръста.</w:t>
      </w:r>
    </w:p>
    <w:p w14:paraId="5CB52B7D" w14:textId="77777777" w:rsidR="00373944" w:rsidRPr="00373944" w:rsidRDefault="00373944" w:rsidP="00373944">
      <w:r w:rsidRPr="00373944">
        <w:t xml:space="preserve">Лека белезникава </w:t>
      </w:r>
      <w:proofErr w:type="spellStart"/>
      <w:r w:rsidRPr="00373944">
        <w:t>левкорея</w:t>
      </w:r>
      <w:proofErr w:type="spellEnd"/>
      <w:r w:rsidRPr="00373944">
        <w:t>.</w:t>
      </w:r>
    </w:p>
    <w:p w14:paraId="2D52318E" w14:textId="77777777" w:rsidR="00373944" w:rsidRPr="00373944" w:rsidRDefault="00373944" w:rsidP="00373944">
      <w:r w:rsidRPr="00373944">
        <w:t xml:space="preserve">Жълта, зловонна </w:t>
      </w:r>
      <w:proofErr w:type="spellStart"/>
      <w:r w:rsidRPr="00373944">
        <w:t>левкорея</w:t>
      </w:r>
      <w:proofErr w:type="spellEnd"/>
      <w:r w:rsidRPr="00373944">
        <w:t>, водниста или не, толкова обилна, че ежедневно напоява превръзките и стича до петите на чорапите, ако стои повече на крака.</w:t>
      </w:r>
    </w:p>
    <w:p w14:paraId="4543D194" w14:textId="77777777" w:rsidR="00373944" w:rsidRPr="00373944" w:rsidRDefault="00373944" w:rsidP="00373944">
      <w:r w:rsidRPr="00373944">
        <w:t xml:space="preserve">Обилна жълта </w:t>
      </w:r>
      <w:proofErr w:type="spellStart"/>
      <w:r w:rsidRPr="00373944">
        <w:t>левкорея</w:t>
      </w:r>
      <w:proofErr w:type="spellEnd"/>
      <w:r w:rsidRPr="00373944">
        <w:t xml:space="preserve"> &lt; нощем; при болнави, нервни деца.</w:t>
      </w:r>
    </w:p>
    <w:p w14:paraId="55CBEF0F" w14:textId="77777777" w:rsidR="00373944" w:rsidRPr="00373944" w:rsidRDefault="00373944" w:rsidP="00373944">
      <w:r w:rsidRPr="00373944">
        <w:t xml:space="preserve">Болезненост на гениталиите и </w:t>
      </w:r>
      <w:proofErr w:type="spellStart"/>
      <w:r w:rsidRPr="00373944">
        <w:t>мукопурулентен</w:t>
      </w:r>
      <w:proofErr w:type="spellEnd"/>
      <w:r w:rsidRPr="00373944">
        <w:t xml:space="preserve"> секрет при дете.</w:t>
      </w:r>
    </w:p>
    <w:p w14:paraId="0B9EF98E" w14:textId="77777777" w:rsidR="00373944" w:rsidRPr="00373944" w:rsidRDefault="00373944" w:rsidP="00373944">
      <w:r w:rsidRPr="00373944">
        <w:t>Парещ секрет, причиняващ силен сърбеж и възпаление на външните органи &lt; нощем от топлината на леглото, частите много чувствителни; сърбежът и възпалението &gt; по време на менструация.</w:t>
      </w:r>
    </w:p>
    <w:p w14:paraId="6CD86DA9" w14:textId="77777777" w:rsidR="00373944" w:rsidRPr="00373944" w:rsidRDefault="00373944" w:rsidP="00373944">
      <w:r w:rsidRPr="00373944">
        <w:t>Нощно &lt; на болката в десния яйчник, пречеща на съня.</w:t>
      </w:r>
    </w:p>
    <w:p w14:paraId="45F3EB9F" w14:textId="77777777" w:rsidR="00373944" w:rsidRPr="00373944" w:rsidRDefault="00373944" w:rsidP="00373944">
      <w:r w:rsidRPr="00373944">
        <w:t xml:space="preserve">Рана на десния </w:t>
      </w:r>
      <w:proofErr w:type="spellStart"/>
      <w:r w:rsidRPr="00373944">
        <w:t>labium</w:t>
      </w:r>
      <w:proofErr w:type="spellEnd"/>
      <w:r w:rsidRPr="00373944">
        <w:t xml:space="preserve"> </w:t>
      </w:r>
      <w:proofErr w:type="spellStart"/>
      <w:r w:rsidRPr="00373944">
        <w:t>majus</w:t>
      </w:r>
      <w:proofErr w:type="spellEnd"/>
      <w:r w:rsidRPr="00373944">
        <w:t>, простираща се към левия.</w:t>
      </w:r>
    </w:p>
    <w:p w14:paraId="39A31D16" w14:textId="77777777" w:rsidR="00373944" w:rsidRPr="00373944" w:rsidRDefault="00373944" w:rsidP="00373944">
      <w:r w:rsidRPr="00373944">
        <w:t xml:space="preserve">Силен сърбеж на </w:t>
      </w:r>
      <w:proofErr w:type="spellStart"/>
      <w:r w:rsidRPr="00373944">
        <w:t>вулвата</w:t>
      </w:r>
      <w:proofErr w:type="spellEnd"/>
      <w:r w:rsidRPr="00373944">
        <w:t xml:space="preserve"> при ставане сутрин, продължаващ до 10 часа.</w:t>
      </w:r>
    </w:p>
    <w:p w14:paraId="419FA52A" w14:textId="77777777" w:rsidR="00373944" w:rsidRPr="00373944" w:rsidRDefault="00373944" w:rsidP="00373944">
      <w:r w:rsidRPr="00373944">
        <w:lastRenderedPageBreak/>
        <w:t>Менструация болезнена, две седмици твърде рано; розово-червена, ярка, обилна, тече свободно няколко дни; превръзките се перат лесно.</w:t>
      </w:r>
    </w:p>
    <w:p w14:paraId="249023BC" w14:textId="77777777" w:rsidR="00373944" w:rsidRPr="00373944" w:rsidRDefault="00373944" w:rsidP="00373944">
      <w:r w:rsidRPr="00373944">
        <w:t>Менструацията се върна след 28 дни, безболезнена.</w:t>
      </w:r>
    </w:p>
    <w:p w14:paraId="48B7B737" w14:textId="77777777" w:rsidR="00373944" w:rsidRPr="00373944" w:rsidRDefault="00373944" w:rsidP="00373944">
      <w:r w:rsidRPr="00373944">
        <w:t>Болезнена менструация.</w:t>
      </w:r>
    </w:p>
    <w:p w14:paraId="4AFCA39A" w14:textId="77777777" w:rsidR="00373944" w:rsidRPr="00373944" w:rsidRDefault="00373944" w:rsidP="00373944">
      <w:r w:rsidRPr="00373944">
        <w:t>Обикновено болезнената менструация с всички съпътстващи симптоми беше много лесна и най-добрата от години.</w:t>
      </w:r>
    </w:p>
    <w:p w14:paraId="591D36FE" w14:textId="77777777" w:rsidR="00373944" w:rsidRPr="00373944" w:rsidRDefault="00373944" w:rsidP="00373944">
      <w:r w:rsidRPr="00373944">
        <w:t xml:space="preserve">Чувствителност на </w:t>
      </w:r>
      <w:proofErr w:type="spellStart"/>
      <w:r w:rsidRPr="00373944">
        <w:t>os</w:t>
      </w:r>
      <w:proofErr w:type="spellEnd"/>
      <w:r w:rsidRPr="00373944">
        <w:t xml:space="preserve"> </w:t>
      </w:r>
      <w:proofErr w:type="spellStart"/>
      <w:r w:rsidRPr="00373944">
        <w:t>uteri</w:t>
      </w:r>
      <w:proofErr w:type="spellEnd"/>
      <w:r w:rsidRPr="00373944">
        <w:t>, &lt; до непоносима болка при менструация или при въвеждане на пръст или пенис; често причинява аборт.</w:t>
      </w:r>
    </w:p>
    <w:p w14:paraId="50D38544" w14:textId="77777777" w:rsidR="00373944" w:rsidRPr="00373944" w:rsidRDefault="00373944" w:rsidP="00373944">
      <w:r w:rsidRPr="00373944">
        <w:t>Остри, зигзагообразни стрелкащи болки в областта на матката.</w:t>
      </w:r>
    </w:p>
    <w:p w14:paraId="5DAC571F" w14:textId="77777777" w:rsidR="00373944" w:rsidRPr="00373944" w:rsidRDefault="00373944" w:rsidP="00373944">
      <w:r w:rsidRPr="00373944">
        <w:t xml:space="preserve">Яйчниците </w:t>
      </w:r>
      <w:proofErr w:type="spellStart"/>
      <w:r w:rsidRPr="00373944">
        <w:t>конгестирани</w:t>
      </w:r>
      <w:proofErr w:type="spellEnd"/>
      <w:r w:rsidRPr="00373944">
        <w:t xml:space="preserve"> и възпалени; склонност към </w:t>
      </w:r>
      <w:proofErr w:type="spellStart"/>
      <w:r w:rsidRPr="00373944">
        <w:t>яйчникови</w:t>
      </w:r>
      <w:proofErr w:type="spellEnd"/>
      <w:r w:rsidRPr="00373944">
        <w:t xml:space="preserve"> тумори.</w:t>
      </w:r>
    </w:p>
    <w:p w14:paraId="37971CCD" w14:textId="77777777" w:rsidR="00373944" w:rsidRPr="00373944" w:rsidRDefault="00373944" w:rsidP="00373944">
      <w:r w:rsidRPr="00373944">
        <w:t xml:space="preserve">Болезнено тъпо усещане в левия </w:t>
      </w:r>
      <w:proofErr w:type="spellStart"/>
      <w:r w:rsidRPr="00373944">
        <w:t>яйчников</w:t>
      </w:r>
      <w:proofErr w:type="spellEnd"/>
      <w:r w:rsidRPr="00373944">
        <w:t xml:space="preserve"> регион, простиращо се към десния, със стрелкащи болки.</w:t>
      </w:r>
    </w:p>
    <w:p w14:paraId="3B38A476" w14:textId="77777777" w:rsidR="00373944" w:rsidRPr="00373944" w:rsidRDefault="00373944" w:rsidP="00373944">
      <w:r w:rsidRPr="00373944">
        <w:t xml:space="preserve">Левият яйчник подут; по време на коитус, в момента на оргазъм — остра режеща болка като нож, и два пъти парене като от рана; яйчникът се подул толкова, че размерът и формата му лесно се усещаха през коремната стена (причинено от </w:t>
      </w:r>
      <w:proofErr w:type="spellStart"/>
      <w:r w:rsidRPr="00373944">
        <w:t>Buboin</w:t>
      </w:r>
      <w:proofErr w:type="spellEnd"/>
      <w:r w:rsidRPr="00373944">
        <w:t>).</w:t>
      </w:r>
    </w:p>
    <w:p w14:paraId="070A215B" w14:textId="77777777" w:rsidR="00373944" w:rsidRPr="00373944" w:rsidRDefault="00373944" w:rsidP="00373944">
      <w:r w:rsidRPr="00373944">
        <w:t xml:space="preserve">Маточни и </w:t>
      </w:r>
      <w:proofErr w:type="spellStart"/>
      <w:r w:rsidRPr="00373944">
        <w:t>яйчникови</w:t>
      </w:r>
      <w:proofErr w:type="spellEnd"/>
      <w:r w:rsidRPr="00373944">
        <w:t xml:space="preserve"> заболявания с изразени нервни разстройства, особено при омъжени жени.</w:t>
      </w:r>
    </w:p>
    <w:p w14:paraId="2AAE5569" w14:textId="306081C5" w:rsidR="00373944" w:rsidRPr="00373944" w:rsidRDefault="00373944" w:rsidP="00373944">
      <w:pPr>
        <w:rPr>
          <w:lang w:val="en-US"/>
        </w:rPr>
      </w:pPr>
      <w:r w:rsidRPr="00373944">
        <w:t>Мамата чувствителна на допир, болезнена по време на менструация и в други моменти.</w:t>
      </w:r>
      <w:r>
        <w:rPr>
          <w:lang w:val="en-US"/>
        </w:rPr>
        <w:br/>
      </w:r>
    </w:p>
    <w:p w14:paraId="7D0F5D34" w14:textId="77777777" w:rsidR="00373944" w:rsidRPr="00373944" w:rsidRDefault="00373944" w:rsidP="00373944">
      <w:pPr>
        <w:rPr>
          <w:b/>
          <w:bCs/>
        </w:rPr>
      </w:pPr>
      <w:r w:rsidRPr="00373944">
        <w:rPr>
          <w:b/>
          <w:bCs/>
        </w:rPr>
        <w:t>Дихателни органи :</w:t>
      </w:r>
    </w:p>
    <w:p w14:paraId="51779FB5" w14:textId="77777777" w:rsidR="00373944" w:rsidRPr="00373944" w:rsidRDefault="00373944" w:rsidP="00373944">
      <w:r w:rsidRPr="00373944">
        <w:t xml:space="preserve">Дрезгавост, почти пълна </w:t>
      </w:r>
      <w:proofErr w:type="spellStart"/>
      <w:r w:rsidRPr="00373944">
        <w:t>афония</w:t>
      </w:r>
      <w:proofErr w:type="spellEnd"/>
      <w:r w:rsidRPr="00373944">
        <w:t>, ден преди менструация.</w:t>
      </w:r>
    </w:p>
    <w:p w14:paraId="7536BA7E" w14:textId="77777777" w:rsidR="00373944" w:rsidRPr="00373944" w:rsidRDefault="00373944" w:rsidP="00373944">
      <w:r w:rsidRPr="00373944">
        <w:t>Болни хрущяли на ларинкса.</w:t>
      </w:r>
    </w:p>
    <w:p w14:paraId="4F9D6883" w14:textId="77777777" w:rsidR="00373944" w:rsidRPr="00373944" w:rsidRDefault="00373944" w:rsidP="00373944">
      <w:r w:rsidRPr="00373944">
        <w:t xml:space="preserve">Болка и потиснатост при </w:t>
      </w:r>
      <w:proofErr w:type="spellStart"/>
      <w:r w:rsidRPr="00373944">
        <w:t>бифуркацията</w:t>
      </w:r>
      <w:proofErr w:type="spellEnd"/>
      <w:r w:rsidRPr="00373944">
        <w:t xml:space="preserve"> на бронхите и в ларинкса, боли я да диша.</w:t>
      </w:r>
    </w:p>
    <w:p w14:paraId="64BF436D" w14:textId="77777777" w:rsidR="00373944" w:rsidRPr="00373944" w:rsidRDefault="00373944" w:rsidP="00373944">
      <w:r w:rsidRPr="00373944">
        <w:t>Пристъпи на спазматична бронхиална астма в продължение на двадесет и пет години; появяват се само нощем след лягане или по време на гръмотевична буря, причинявайки най-силна нервна безсъница, напълно предотвратяваща съня дни и нощи наред.</w:t>
      </w:r>
    </w:p>
    <w:p w14:paraId="188AA4A3" w14:textId="015F209C" w:rsidR="00373944" w:rsidRPr="00373944" w:rsidRDefault="00373944" w:rsidP="00373944">
      <w:pPr>
        <w:rPr>
          <w:lang w:val="en-US"/>
        </w:rPr>
      </w:pPr>
      <w:r w:rsidRPr="00373944">
        <w:t xml:space="preserve">Силни пристъпи на </w:t>
      </w:r>
      <w:proofErr w:type="spellStart"/>
      <w:r w:rsidRPr="00373944">
        <w:t>диспнея</w:t>
      </w:r>
      <w:proofErr w:type="spellEnd"/>
      <w:r w:rsidRPr="00373944">
        <w:t>, хрипове и бълбукане на слуз, от 1 до 4 сутринта.</w:t>
      </w:r>
      <w:r>
        <w:rPr>
          <w:lang w:val="en-US"/>
        </w:rPr>
        <w:br/>
      </w:r>
    </w:p>
    <w:p w14:paraId="19DAB43E" w14:textId="77777777" w:rsidR="00373944" w:rsidRPr="00373944" w:rsidRDefault="00373944" w:rsidP="00373944">
      <w:pPr>
        <w:rPr>
          <w:b/>
          <w:bCs/>
        </w:rPr>
      </w:pPr>
      <w:r w:rsidRPr="00373944">
        <w:rPr>
          <w:b/>
          <w:bCs/>
        </w:rPr>
        <w:t>Кашлица :</w:t>
      </w:r>
    </w:p>
    <w:p w14:paraId="76417CBF" w14:textId="77777777" w:rsidR="00373944" w:rsidRPr="00373944" w:rsidRDefault="00373944" w:rsidP="00373944">
      <w:r w:rsidRPr="00373944">
        <w:lastRenderedPageBreak/>
        <w:t>Силна кашлица &lt; нощем, когато е непрекъсната и пречи на съня.</w:t>
      </w:r>
    </w:p>
    <w:p w14:paraId="495B9D81" w14:textId="77777777" w:rsidR="00373944" w:rsidRPr="00373944" w:rsidRDefault="00373944" w:rsidP="00373944">
      <w:r w:rsidRPr="00373944">
        <w:t xml:space="preserve">Силна, постоянна кашлица с гъста, жълта, безвкусна </w:t>
      </w:r>
      <w:proofErr w:type="spellStart"/>
      <w:r w:rsidRPr="00373944">
        <w:t>експекторация</w:t>
      </w:r>
      <w:proofErr w:type="spellEnd"/>
      <w:r w:rsidRPr="00373944">
        <w:t>.</w:t>
      </w:r>
    </w:p>
    <w:p w14:paraId="5AB629EA" w14:textId="77777777" w:rsidR="00373944" w:rsidRPr="00373944" w:rsidRDefault="00373944" w:rsidP="00373944">
      <w:r w:rsidRPr="00373944">
        <w:t xml:space="preserve">Суха, мъчителна кашлица, с гъста, гнойна </w:t>
      </w:r>
      <w:proofErr w:type="spellStart"/>
      <w:r w:rsidRPr="00373944">
        <w:t>експекторация</w:t>
      </w:r>
      <w:proofErr w:type="spellEnd"/>
      <w:r w:rsidRPr="00373944">
        <w:t>, причинена от усещане за стържене или драскане в гърлото, винаги &lt; нощем.</w:t>
      </w:r>
    </w:p>
    <w:p w14:paraId="1972DDDC" w14:textId="77777777" w:rsidR="00373944" w:rsidRPr="00373944" w:rsidRDefault="00373944" w:rsidP="00373944">
      <w:r w:rsidRPr="00373944">
        <w:t>Магарешка кашлица със силно повръщане.</w:t>
      </w:r>
    </w:p>
    <w:p w14:paraId="66B61151" w14:textId="77777777" w:rsidR="00373944" w:rsidRPr="00373944" w:rsidRDefault="00373944" w:rsidP="00373944">
      <w:r w:rsidRPr="00373944">
        <w:t>Не може да лежи на дясната страна, защото причинява суха кашлица.</w:t>
      </w:r>
    </w:p>
    <w:p w14:paraId="71C34CCE" w14:textId="77777777" w:rsidR="00373944" w:rsidRPr="00373944" w:rsidRDefault="00373944" w:rsidP="00373944">
      <w:proofErr w:type="spellStart"/>
      <w:r w:rsidRPr="00373944">
        <w:t>Мукопурулентна</w:t>
      </w:r>
      <w:proofErr w:type="spellEnd"/>
      <w:r w:rsidRPr="00373944">
        <w:t xml:space="preserve"> </w:t>
      </w:r>
      <w:proofErr w:type="spellStart"/>
      <w:r w:rsidRPr="00373944">
        <w:t>експекторация</w:t>
      </w:r>
      <w:proofErr w:type="spellEnd"/>
      <w:r w:rsidRPr="00373944">
        <w:t>, сивкава, зеленикава, зелено-жълта, безвкусна.</w:t>
      </w:r>
    </w:p>
    <w:p w14:paraId="6C6668C1" w14:textId="77777777" w:rsidR="00373944" w:rsidRPr="00373944" w:rsidRDefault="00373944" w:rsidP="00373944">
      <w:proofErr w:type="spellStart"/>
      <w:r w:rsidRPr="00373944">
        <w:t>Експекторация</w:t>
      </w:r>
      <w:proofErr w:type="spellEnd"/>
      <w:r w:rsidRPr="00373944">
        <w:t xml:space="preserve"> без кашлица, съвсем бистра, бяла, усеща се като кръгло топче и нахлува в устата.</w:t>
      </w:r>
    </w:p>
    <w:p w14:paraId="2FCD9FF0" w14:textId="77777777" w:rsidR="00373944" w:rsidRPr="00373944" w:rsidRDefault="00373944" w:rsidP="00373944">
      <w:r w:rsidRPr="00373944">
        <w:t xml:space="preserve">Кашлица и </w:t>
      </w:r>
      <w:proofErr w:type="spellStart"/>
      <w:r w:rsidRPr="00373944">
        <w:t>диспнея</w:t>
      </w:r>
      <w:proofErr w:type="spellEnd"/>
      <w:r w:rsidRPr="00373944">
        <w:t xml:space="preserve"> се появяват след обедно хранене; трябва да се бори за въздух, усеща сякаш ще се задуши; симптомите продължават цяла нощ, &gt; при изгрев (подобрено).</w:t>
      </w:r>
    </w:p>
    <w:p w14:paraId="7E7D7C58" w14:textId="77777777" w:rsidR="00373944" w:rsidRPr="00373944" w:rsidRDefault="00373944" w:rsidP="00373944">
      <w:proofErr w:type="spellStart"/>
      <w:r w:rsidRPr="00373944">
        <w:t>Експекторация</w:t>
      </w:r>
      <w:proofErr w:type="spellEnd"/>
      <w:r w:rsidRPr="00373944">
        <w:t xml:space="preserve"> на бяла храчка.</w:t>
      </w:r>
    </w:p>
    <w:p w14:paraId="2F184B15" w14:textId="77777777" w:rsidR="00373944" w:rsidRPr="00373944" w:rsidRDefault="00373944" w:rsidP="00373944">
      <w:r w:rsidRPr="00373944">
        <w:t xml:space="preserve">Суха, остра, дрезгава кашлица без </w:t>
      </w:r>
      <w:proofErr w:type="spellStart"/>
      <w:r w:rsidRPr="00373944">
        <w:t>експекторация</w:t>
      </w:r>
      <w:proofErr w:type="spellEnd"/>
      <w:r w:rsidRPr="00373944">
        <w:t>, но със суровост, стържене и парене от фаринкса до ямката на стомаха; с „</w:t>
      </w:r>
      <w:proofErr w:type="spellStart"/>
      <w:r w:rsidRPr="00373944">
        <w:t>whoop</w:t>
      </w:r>
      <w:proofErr w:type="spellEnd"/>
      <w:r w:rsidRPr="00373944">
        <w:t xml:space="preserve">“ при вдишване и чувство на задушаване от фаринкса до </w:t>
      </w:r>
      <w:proofErr w:type="spellStart"/>
      <w:r w:rsidRPr="00373944">
        <w:t>бифуркацията</w:t>
      </w:r>
      <w:proofErr w:type="spellEnd"/>
      <w:r w:rsidRPr="00373944">
        <w:t xml:space="preserve"> на бронхите, голямо умствено страдание.</w:t>
      </w:r>
    </w:p>
    <w:p w14:paraId="52053C12" w14:textId="77777777" w:rsidR="00373944" w:rsidRPr="00373944" w:rsidRDefault="00373944" w:rsidP="00373944">
      <w:r w:rsidRPr="00373944">
        <w:t xml:space="preserve">Силна кашлица, &lt; нощем, когато е непрекъсната и пречи на съня; бяла храчка се </w:t>
      </w:r>
      <w:proofErr w:type="spellStart"/>
      <w:r w:rsidRPr="00373944">
        <w:t>експекторат</w:t>
      </w:r>
      <w:proofErr w:type="spellEnd"/>
      <w:r w:rsidRPr="00373944">
        <w:t>.</w:t>
      </w:r>
    </w:p>
    <w:p w14:paraId="2DDE5768" w14:textId="77777777" w:rsidR="00373944" w:rsidRPr="00373944" w:rsidRDefault="00373944" w:rsidP="00373944">
      <w:r w:rsidRPr="00373944">
        <w:t>Кашлица &lt; при лежане на дясната страна.</w:t>
      </w:r>
    </w:p>
    <w:p w14:paraId="45CBF497" w14:textId="3972C36F" w:rsidR="00373944" w:rsidRPr="00373944" w:rsidRDefault="00373944" w:rsidP="00373944">
      <w:pPr>
        <w:rPr>
          <w:lang w:val="en-US"/>
        </w:rPr>
      </w:pPr>
      <w:r w:rsidRPr="00373944">
        <w:t xml:space="preserve">Дрезгавост, почти пълна </w:t>
      </w:r>
      <w:proofErr w:type="spellStart"/>
      <w:r w:rsidRPr="00373944">
        <w:t>афония</w:t>
      </w:r>
      <w:proofErr w:type="spellEnd"/>
      <w:r w:rsidRPr="00373944">
        <w:t>, ден преди менструация; без катар или болки в гърлото.</w:t>
      </w:r>
      <w:r>
        <w:rPr>
          <w:lang w:val="en-US"/>
        </w:rPr>
        <w:br/>
      </w:r>
    </w:p>
    <w:p w14:paraId="3C732D75" w14:textId="77777777" w:rsidR="00373944" w:rsidRPr="00373944" w:rsidRDefault="00373944" w:rsidP="00373944">
      <w:pPr>
        <w:rPr>
          <w:b/>
          <w:bCs/>
        </w:rPr>
      </w:pPr>
      <w:r w:rsidRPr="00373944">
        <w:rPr>
          <w:b/>
          <w:bCs/>
        </w:rPr>
        <w:t>Гръден кош :</w:t>
      </w:r>
    </w:p>
    <w:p w14:paraId="29A3AADC" w14:textId="77777777" w:rsidR="00373944" w:rsidRPr="00373944" w:rsidRDefault="00373944" w:rsidP="00373944">
      <w:r w:rsidRPr="00373944">
        <w:t>Хронична астма; през лятото, особено когато времето е топло и влажно; най-често вечер, преминаваща при изгрев; болезненост на гърдите, с голяма тревога и невъзможност да задържи легнало положение; през зимата — тежка бронхиална кашлица, последвана от астматични пристъпи; развива се редовен тип треска и студени тръпки; страдала от това много години преди.</w:t>
      </w:r>
    </w:p>
    <w:p w14:paraId="06DE8D19" w14:textId="77777777" w:rsidR="00373944" w:rsidRPr="00373944" w:rsidRDefault="00373944" w:rsidP="00373944">
      <w:r w:rsidRPr="00373944">
        <w:t>В рамките на 24 часа след приемане характерът на астмата се променил; през нощта изчезнала, а часът, който бил час на облекчение, станал час на влошаване.</w:t>
      </w:r>
    </w:p>
    <w:p w14:paraId="22D79D06" w14:textId="77777777" w:rsidR="00373944" w:rsidRPr="00373944" w:rsidRDefault="00373944" w:rsidP="00373944">
      <w:r w:rsidRPr="00373944">
        <w:t>Пристъпите траели само няколко минути и постепенно ставали по-леки, не се връщали няколко месеца.</w:t>
      </w:r>
    </w:p>
    <w:p w14:paraId="44AFB7B6" w14:textId="77777777" w:rsidR="00373944" w:rsidRPr="00373944" w:rsidRDefault="00373944" w:rsidP="00373944">
      <w:r w:rsidRPr="00373944">
        <w:lastRenderedPageBreak/>
        <w:t xml:space="preserve">Потиснатост на гърдите до степен почти да спре дишането; астма, причинена от усещане сякаш </w:t>
      </w:r>
      <w:proofErr w:type="spellStart"/>
      <w:r w:rsidRPr="00373944">
        <w:t>стернумът</w:t>
      </w:r>
      <w:proofErr w:type="spellEnd"/>
      <w:r w:rsidRPr="00373944">
        <w:t xml:space="preserve"> се изтегля постепенно към гръдните прешлени; разширяването на гърдите трудно; объркване на ума, сякаш може да последва безсъзнание.</w:t>
      </w:r>
    </w:p>
    <w:p w14:paraId="2427945D" w14:textId="77777777" w:rsidR="00373944" w:rsidRPr="00373944" w:rsidRDefault="00373944" w:rsidP="00373944">
      <w:r w:rsidRPr="00373944">
        <w:t>Пристъпът траял около десет минути, последван от обща умора, която преминала след няколко часа.</w:t>
      </w:r>
    </w:p>
    <w:p w14:paraId="1D73860F" w14:textId="77777777" w:rsidR="00373944" w:rsidRPr="00373944" w:rsidRDefault="00373944" w:rsidP="00373944">
      <w:r w:rsidRPr="00373944">
        <w:t>Бълбукане в гърдите и гърлото.</w:t>
      </w:r>
    </w:p>
    <w:p w14:paraId="73EAB1DB" w14:textId="77777777" w:rsidR="00373944" w:rsidRPr="00373944" w:rsidRDefault="00373944" w:rsidP="00373944">
      <w:r w:rsidRPr="00373944">
        <w:t>Болка в центъра на гърдите, сякаш кожата се изтегля нагоре при отмятане на главата назад.</w:t>
      </w:r>
    </w:p>
    <w:p w14:paraId="0DB6188C" w14:textId="77777777" w:rsidR="00373944" w:rsidRPr="00373944" w:rsidRDefault="00373944" w:rsidP="00373944">
      <w:r w:rsidRPr="00373944">
        <w:t>Липса на сън причинява внезапна слабост и усещане за потъване в гърдите; три пристъпа последвали един друг през една нощ.</w:t>
      </w:r>
    </w:p>
    <w:p w14:paraId="1DD85B40" w14:textId="77777777" w:rsidR="00373944" w:rsidRPr="00373944" w:rsidRDefault="00373944" w:rsidP="00373944">
      <w:r w:rsidRPr="00373944">
        <w:t xml:space="preserve">Усещане за натиск под горната част на </w:t>
      </w:r>
      <w:proofErr w:type="spellStart"/>
      <w:r w:rsidRPr="00373944">
        <w:t>стернума</w:t>
      </w:r>
      <w:proofErr w:type="spellEnd"/>
      <w:r w:rsidRPr="00373944">
        <w:t>.</w:t>
      </w:r>
    </w:p>
    <w:p w14:paraId="1031560F" w14:textId="77777777" w:rsidR="00373944" w:rsidRPr="00373944" w:rsidRDefault="00373944" w:rsidP="00373944">
      <w:r w:rsidRPr="00373944">
        <w:t xml:space="preserve">Болка и натиск зад </w:t>
      </w:r>
      <w:proofErr w:type="spellStart"/>
      <w:r w:rsidRPr="00373944">
        <w:t>стернума</w:t>
      </w:r>
      <w:proofErr w:type="spellEnd"/>
      <w:r w:rsidRPr="00373944">
        <w:t>.</w:t>
      </w:r>
    </w:p>
    <w:p w14:paraId="4FBF2C94" w14:textId="77777777" w:rsidR="00373944" w:rsidRPr="00373944" w:rsidRDefault="00373944" w:rsidP="00373944">
      <w:r w:rsidRPr="00373944">
        <w:t xml:space="preserve">Ангина; </w:t>
      </w:r>
      <w:proofErr w:type="spellStart"/>
      <w:r w:rsidRPr="00373944">
        <w:t>птоза</w:t>
      </w:r>
      <w:proofErr w:type="spellEnd"/>
      <w:r w:rsidRPr="00373944">
        <w:t xml:space="preserve"> на лявото око; </w:t>
      </w:r>
      <w:proofErr w:type="spellStart"/>
      <w:r w:rsidRPr="00373944">
        <w:t>фациална</w:t>
      </w:r>
      <w:proofErr w:type="spellEnd"/>
      <w:r w:rsidRPr="00373944">
        <w:t xml:space="preserve"> парализа отляво; лека афазия; импотентност (облекчено).</w:t>
      </w:r>
    </w:p>
    <w:p w14:paraId="741E0D44" w14:textId="77777777" w:rsidR="00373944" w:rsidRPr="00373944" w:rsidRDefault="00373944" w:rsidP="00373944">
      <w:proofErr w:type="spellStart"/>
      <w:r w:rsidRPr="00373944">
        <w:t>Екзематозни</w:t>
      </w:r>
      <w:proofErr w:type="spellEnd"/>
      <w:r w:rsidRPr="00373944">
        <w:t xml:space="preserve"> </w:t>
      </w:r>
      <w:proofErr w:type="spellStart"/>
      <w:r w:rsidRPr="00373944">
        <w:t>херпетични</w:t>
      </w:r>
      <w:proofErr w:type="spellEnd"/>
      <w:r w:rsidRPr="00373944">
        <w:t xml:space="preserve"> обриви на гърдите.</w:t>
      </w:r>
    </w:p>
    <w:p w14:paraId="3FEFF24C" w14:textId="46F626B0" w:rsidR="00373944" w:rsidRPr="00373944" w:rsidRDefault="00373944" w:rsidP="00373944">
      <w:pPr>
        <w:rPr>
          <w:lang w:val="en-US"/>
        </w:rPr>
      </w:pPr>
      <w:r w:rsidRPr="00373944">
        <w:t xml:space="preserve">Дама, 78 години, страдала от пристъпи на спазматична бронхиална астма 25 години. Пристъпите се появявали само нощем след лягане или по време на гръмотевична буря и причинявали най-силна безсъница, напълно предотвратяваща съня дни и нощи наред. Под </w:t>
      </w:r>
      <w:proofErr w:type="spellStart"/>
      <w:r w:rsidRPr="00373944">
        <w:t>алопатично</w:t>
      </w:r>
      <w:proofErr w:type="spellEnd"/>
      <w:r w:rsidRPr="00373944">
        <w:t xml:space="preserve"> лечение — пълни дози </w:t>
      </w:r>
      <w:proofErr w:type="spellStart"/>
      <w:r w:rsidRPr="00373944">
        <w:t>Morphine</w:t>
      </w:r>
      <w:proofErr w:type="spellEnd"/>
      <w:r w:rsidRPr="00373944">
        <w:t xml:space="preserve"> — облекчение за двадесет месеца. </w:t>
      </w:r>
      <w:proofErr w:type="spellStart"/>
      <w:r w:rsidRPr="00373944">
        <w:rPr>
          <w:b/>
          <w:bCs/>
        </w:rPr>
        <w:t>Ars</w:t>
      </w:r>
      <w:proofErr w:type="spellEnd"/>
      <w:r w:rsidRPr="00373944">
        <w:rPr>
          <w:b/>
          <w:bCs/>
        </w:rPr>
        <w:t xml:space="preserve">., </w:t>
      </w:r>
      <w:proofErr w:type="spellStart"/>
      <w:r w:rsidRPr="00373944">
        <w:rPr>
          <w:b/>
          <w:bCs/>
        </w:rPr>
        <w:t>Amb</w:t>
      </w:r>
      <w:proofErr w:type="spellEnd"/>
      <w:r w:rsidRPr="00373944">
        <w:rPr>
          <w:b/>
          <w:bCs/>
        </w:rPr>
        <w:t xml:space="preserve">., </w:t>
      </w:r>
      <w:proofErr w:type="spellStart"/>
      <w:r w:rsidRPr="00373944">
        <w:rPr>
          <w:b/>
          <w:bCs/>
        </w:rPr>
        <w:t>Bell</w:t>
      </w:r>
      <w:proofErr w:type="spellEnd"/>
      <w:r w:rsidRPr="00373944">
        <w:rPr>
          <w:b/>
          <w:bCs/>
        </w:rPr>
        <w:t xml:space="preserve">., </w:t>
      </w:r>
      <w:proofErr w:type="spellStart"/>
      <w:r w:rsidRPr="00373944">
        <w:rPr>
          <w:b/>
          <w:bCs/>
        </w:rPr>
        <w:t>Ipecac</w:t>
      </w:r>
      <w:proofErr w:type="spellEnd"/>
      <w:r w:rsidRPr="00373944">
        <w:rPr>
          <w:b/>
          <w:bCs/>
        </w:rPr>
        <w:t xml:space="preserve">, </w:t>
      </w:r>
      <w:proofErr w:type="spellStart"/>
      <w:r w:rsidRPr="00373944">
        <w:rPr>
          <w:b/>
          <w:bCs/>
        </w:rPr>
        <w:t>Nux</w:t>
      </w:r>
      <w:proofErr w:type="spellEnd"/>
      <w:r w:rsidRPr="00373944">
        <w:rPr>
          <w:b/>
          <w:bCs/>
        </w:rPr>
        <w:t xml:space="preserve">, </w:t>
      </w:r>
      <w:proofErr w:type="spellStart"/>
      <w:r w:rsidRPr="00373944">
        <w:rPr>
          <w:b/>
          <w:bCs/>
        </w:rPr>
        <w:t>Phos</w:t>
      </w:r>
      <w:proofErr w:type="spellEnd"/>
      <w:r w:rsidRPr="00373944">
        <w:rPr>
          <w:b/>
          <w:bCs/>
        </w:rPr>
        <w:t xml:space="preserve">., </w:t>
      </w:r>
      <w:proofErr w:type="spellStart"/>
      <w:r w:rsidRPr="00373944">
        <w:rPr>
          <w:b/>
          <w:bCs/>
        </w:rPr>
        <w:t>Sul</w:t>
      </w:r>
      <w:proofErr w:type="spellEnd"/>
      <w:r w:rsidRPr="00373944">
        <w:rPr>
          <w:b/>
          <w:bCs/>
        </w:rPr>
        <w:t xml:space="preserve">., </w:t>
      </w:r>
      <w:proofErr w:type="spellStart"/>
      <w:r w:rsidRPr="00373944">
        <w:rPr>
          <w:b/>
          <w:bCs/>
        </w:rPr>
        <w:t>Op</w:t>
      </w:r>
      <w:proofErr w:type="spellEnd"/>
      <w:r w:rsidRPr="00373944">
        <w:rPr>
          <w:b/>
          <w:bCs/>
        </w:rPr>
        <w:t>.</w:t>
      </w:r>
      <w:r w:rsidRPr="00373944">
        <w:t xml:space="preserve"> и други добре избрани лекарства напълно се провалили. </w:t>
      </w:r>
      <w:proofErr w:type="spellStart"/>
      <w:r w:rsidRPr="00373944">
        <w:rPr>
          <w:b/>
          <w:bCs/>
        </w:rPr>
        <w:t>Syphilinum</w:t>
      </w:r>
      <w:proofErr w:type="spellEnd"/>
      <w:r w:rsidRPr="00373944">
        <w:rPr>
          <w:b/>
          <w:bCs/>
        </w:rPr>
        <w:t xml:space="preserve"> cm.</w:t>
      </w:r>
      <w:r w:rsidRPr="00373944">
        <w:t xml:space="preserve"> излекувало.</w:t>
      </w:r>
      <w:r>
        <w:rPr>
          <w:lang w:val="en-US"/>
        </w:rPr>
        <w:br/>
      </w:r>
    </w:p>
    <w:p w14:paraId="732F2C8A" w14:textId="77777777" w:rsidR="00373944" w:rsidRPr="00373944" w:rsidRDefault="00373944" w:rsidP="00373944">
      <w:pPr>
        <w:rPr>
          <w:b/>
          <w:bCs/>
        </w:rPr>
      </w:pPr>
      <w:r w:rsidRPr="00373944">
        <w:rPr>
          <w:b/>
          <w:bCs/>
        </w:rPr>
        <w:t>Сърце :</w:t>
      </w:r>
    </w:p>
    <w:p w14:paraId="73CCAFA7" w14:textId="77777777" w:rsidR="00373944" w:rsidRPr="00373944" w:rsidRDefault="00373944" w:rsidP="00373944">
      <w:r w:rsidRPr="00373944">
        <w:t>Пронизваща болка в сърцето нощем, от основата към върха (</w:t>
      </w:r>
      <w:proofErr w:type="spellStart"/>
      <w:r w:rsidRPr="00373944">
        <w:rPr>
          <w:b/>
          <w:bCs/>
        </w:rPr>
        <w:t>Medor</w:t>
      </w:r>
      <w:proofErr w:type="spellEnd"/>
      <w:r w:rsidRPr="00373944">
        <w:rPr>
          <w:b/>
          <w:bCs/>
        </w:rPr>
        <w:t>.</w:t>
      </w:r>
      <w:r w:rsidRPr="00373944">
        <w:t xml:space="preserve"> има обратното).</w:t>
      </w:r>
    </w:p>
    <w:p w14:paraId="0E7B8DE3" w14:textId="77777777" w:rsidR="00373944" w:rsidRPr="00373944" w:rsidRDefault="00373944" w:rsidP="00373944">
      <w:proofErr w:type="spellStart"/>
      <w:r w:rsidRPr="00373944">
        <w:t>Клапно</w:t>
      </w:r>
      <w:proofErr w:type="spellEnd"/>
      <w:r w:rsidRPr="00373944">
        <w:t xml:space="preserve"> заболяване на сърцето.</w:t>
      </w:r>
    </w:p>
    <w:p w14:paraId="255A6CE3" w14:textId="77777777" w:rsidR="00D00D40" w:rsidRDefault="00D00D40" w:rsidP="001D7654">
      <w:pPr>
        <w:rPr>
          <w:lang w:val="en-US"/>
        </w:rPr>
      </w:pPr>
    </w:p>
    <w:p w14:paraId="0D74A326" w14:textId="77777777" w:rsidR="00260C9D" w:rsidRPr="00260C9D" w:rsidRDefault="00260C9D" w:rsidP="00260C9D">
      <w:pPr>
        <w:rPr>
          <w:b/>
          <w:bCs/>
        </w:rPr>
      </w:pPr>
      <w:r w:rsidRPr="00260C9D">
        <w:rPr>
          <w:b/>
          <w:bCs/>
        </w:rPr>
        <w:t>Шия и гръб :</w:t>
      </w:r>
    </w:p>
    <w:p w14:paraId="4EA3A87E" w14:textId="77777777" w:rsidR="00260C9D" w:rsidRPr="00260C9D" w:rsidRDefault="00260C9D" w:rsidP="00260C9D">
      <w:r w:rsidRPr="00260C9D">
        <w:t>Тежко болезнено усещане и скованост от основата на шията нагоре през мускулите и връзките към мозъка.</w:t>
      </w:r>
    </w:p>
    <w:p w14:paraId="7783D2BF" w14:textId="77777777" w:rsidR="00260C9D" w:rsidRPr="00260C9D" w:rsidRDefault="00260C9D" w:rsidP="00260C9D">
      <w:r w:rsidRPr="00260C9D">
        <w:t>Голяма болка в гърба в областта на бъбреците, &lt; след уриниране.</w:t>
      </w:r>
    </w:p>
    <w:p w14:paraId="1738D596" w14:textId="77777777" w:rsidR="00260C9D" w:rsidRPr="00260C9D" w:rsidRDefault="00260C9D" w:rsidP="00260C9D">
      <w:r w:rsidRPr="00260C9D">
        <w:lastRenderedPageBreak/>
        <w:t xml:space="preserve">Болка в опашната кост при съединението ѝ със </w:t>
      </w:r>
      <w:proofErr w:type="spellStart"/>
      <w:r w:rsidRPr="00260C9D">
        <w:t>сакрума</w:t>
      </w:r>
      <w:proofErr w:type="spellEnd"/>
      <w:r w:rsidRPr="00260C9D">
        <w:t>, понякога в долните сакрални прешлени; &lt; при седене, с усещане сякаш е подута, макар да не е.</w:t>
      </w:r>
    </w:p>
    <w:p w14:paraId="7A669A0E" w14:textId="77777777" w:rsidR="00260C9D" w:rsidRPr="00260C9D" w:rsidRDefault="00260C9D" w:rsidP="00260C9D">
      <w:r w:rsidRPr="00260C9D">
        <w:t>Болки започващи вътрешно в сакралната област и сякаш обхващащи матката.</w:t>
      </w:r>
    </w:p>
    <w:p w14:paraId="4D30FEA0" w14:textId="77777777" w:rsidR="00260C9D" w:rsidRPr="00260C9D" w:rsidRDefault="00260C9D" w:rsidP="00260C9D">
      <w:r w:rsidRPr="00260C9D">
        <w:t xml:space="preserve">Кариес на </w:t>
      </w:r>
      <w:proofErr w:type="spellStart"/>
      <w:r w:rsidRPr="00260C9D">
        <w:t>шийния</w:t>
      </w:r>
      <w:proofErr w:type="spellEnd"/>
      <w:r w:rsidRPr="00260C9D">
        <w:t xml:space="preserve"> отдел на гръбнака с голяма кривина напред, тилната кост потъва до нивото му и лежи върху издатината на кривината; често почти чаена лъжичка варовита материя се отделя наведнъж и при изпаряване остава сух прах, приличащ на калциев фосфат; болката в кривината винаги &lt; нощем (без доказателство за сифилис).</w:t>
      </w:r>
    </w:p>
    <w:p w14:paraId="6BA51D8F" w14:textId="77777777" w:rsidR="00260C9D" w:rsidRPr="00260C9D" w:rsidRDefault="00260C9D" w:rsidP="00260C9D">
      <w:proofErr w:type="spellStart"/>
      <w:r w:rsidRPr="00260C9D">
        <w:t>Ригидност</w:t>
      </w:r>
      <w:proofErr w:type="spellEnd"/>
      <w:r w:rsidRPr="00260C9D">
        <w:t xml:space="preserve"> на мускулите.</w:t>
      </w:r>
    </w:p>
    <w:p w14:paraId="386BE432" w14:textId="77777777" w:rsidR="00260C9D" w:rsidRPr="00260C9D" w:rsidRDefault="00260C9D" w:rsidP="00260C9D">
      <w:r w:rsidRPr="00260C9D">
        <w:t>Тежко, дърпащо, тъпо усещане в лумбалната област, със скованост и липса на еластичност.</w:t>
      </w:r>
    </w:p>
    <w:p w14:paraId="1E1E25B6" w14:textId="77777777" w:rsidR="00260C9D" w:rsidRPr="00260C9D" w:rsidRDefault="00260C9D" w:rsidP="00260C9D">
      <w:r w:rsidRPr="00260C9D">
        <w:t xml:space="preserve">Кариес на гръдните прешлени с остра кривина, многобройни клоаки, комуникиращи с болната кост, една много по-голяма от останалите, отделяща </w:t>
      </w:r>
      <w:proofErr w:type="spellStart"/>
      <w:r w:rsidRPr="00260C9D">
        <w:t>санийозна</w:t>
      </w:r>
      <w:proofErr w:type="spellEnd"/>
      <w:r w:rsidRPr="00260C9D">
        <w:t xml:space="preserve">, зловонна гной, и заобиколена от гранулации; голямо удебеляване и </w:t>
      </w:r>
      <w:proofErr w:type="spellStart"/>
      <w:r w:rsidRPr="00260C9D">
        <w:t>индурация</w:t>
      </w:r>
      <w:proofErr w:type="spellEnd"/>
      <w:r w:rsidRPr="00260C9D">
        <w:t xml:space="preserve"> на околните части от лимфна </w:t>
      </w:r>
      <w:proofErr w:type="spellStart"/>
      <w:r w:rsidRPr="00260C9D">
        <w:t>ексудация</w:t>
      </w:r>
      <w:proofErr w:type="spellEnd"/>
      <w:r w:rsidRPr="00260C9D">
        <w:t>; перкусия или натиск непоносими; два абсцеса в слабините, левият отворен преди година, десният — преди месец; най-малкото движение причинява голяма болка през деня и ужасна болка нощем; пет месеца всяка нощ най-интензивни невралгични болки, започващи обикновено от 5 до 7 вечерта и никога не спиращи до изгрев или около 5 сутринта; болки в мускулите на кръста, обикновено в левия, остри, режещи спазми, ужасни за понасяне, пречещи на съня и принуждаващи го да вика; &lt; при най-малко движение, леко &gt; от топли лапи.</w:t>
      </w:r>
    </w:p>
    <w:p w14:paraId="05997EE7" w14:textId="77777777" w:rsidR="00260C9D" w:rsidRPr="00260C9D" w:rsidRDefault="00260C9D" w:rsidP="00260C9D">
      <w:proofErr w:type="spellStart"/>
      <w:r w:rsidRPr="00260C9D">
        <w:t>Psoas</w:t>
      </w:r>
      <w:proofErr w:type="spellEnd"/>
      <w:r w:rsidRPr="00260C9D">
        <w:t xml:space="preserve"> абсцес първо вляво, после вдясно; последният отделил повече от кварта зловонна зеленикава гной при отваряне; силни нощни болки, засягащи горната сакрална, долната гръдна и лявата </w:t>
      </w:r>
      <w:proofErr w:type="spellStart"/>
      <w:r w:rsidRPr="00260C9D">
        <w:t>цервикофациална</w:t>
      </w:r>
      <w:proofErr w:type="spellEnd"/>
      <w:r w:rsidRPr="00260C9D">
        <w:t xml:space="preserve"> област, постоянно увеличаващи се; появили се два пъти, всеки път двадесет и един дни след отварянето на съответния </w:t>
      </w:r>
      <w:proofErr w:type="spellStart"/>
      <w:r w:rsidRPr="00260C9D">
        <w:t>psoas</w:t>
      </w:r>
      <w:proofErr w:type="spellEnd"/>
      <w:r w:rsidRPr="00260C9D">
        <w:t xml:space="preserve"> абсцес.</w:t>
      </w:r>
    </w:p>
    <w:p w14:paraId="6CA617D7" w14:textId="77777777" w:rsidR="00260C9D" w:rsidRPr="00260C9D" w:rsidRDefault="00260C9D" w:rsidP="00260C9D">
      <w:r w:rsidRPr="00260C9D">
        <w:t xml:space="preserve">Уголемяване на </w:t>
      </w:r>
      <w:proofErr w:type="spellStart"/>
      <w:r w:rsidRPr="00260C9D">
        <w:t>шийни</w:t>
      </w:r>
      <w:proofErr w:type="spellEnd"/>
      <w:r w:rsidRPr="00260C9D">
        <w:t xml:space="preserve"> жлези и множество </w:t>
      </w:r>
      <w:proofErr w:type="spellStart"/>
      <w:r w:rsidRPr="00260C9D">
        <w:t>педункулирани</w:t>
      </w:r>
      <w:proofErr w:type="spellEnd"/>
      <w:r w:rsidRPr="00260C9D">
        <w:t xml:space="preserve"> брадавици като главичка на карфица по шията; излекувано със </w:t>
      </w:r>
      <w:proofErr w:type="spellStart"/>
      <w:r w:rsidRPr="00260C9D">
        <w:rPr>
          <w:b/>
          <w:bCs/>
        </w:rPr>
        <w:t>Syco-syphilinum</w:t>
      </w:r>
      <w:proofErr w:type="spellEnd"/>
      <w:r w:rsidRPr="00260C9D">
        <w:t>.</w:t>
      </w:r>
    </w:p>
    <w:p w14:paraId="3AED8E97" w14:textId="77777777" w:rsidR="00260C9D" w:rsidRPr="00260C9D" w:rsidRDefault="00260C9D" w:rsidP="00260C9D">
      <w:r w:rsidRPr="00260C9D">
        <w:t xml:space="preserve">Уголемяване на жлези в различни части на тялото, особено около шията; </w:t>
      </w:r>
      <w:proofErr w:type="spellStart"/>
      <w:r w:rsidRPr="00260C9D">
        <w:t>индурарани</w:t>
      </w:r>
      <w:proofErr w:type="spellEnd"/>
      <w:r w:rsidRPr="00260C9D">
        <w:t xml:space="preserve"> и леко болезнени, причиняващи усещане за неприятна пълнота и зачервяване на лице, гърло и глава.</w:t>
      </w:r>
    </w:p>
    <w:p w14:paraId="4683F785" w14:textId="77777777" w:rsidR="00260C9D" w:rsidRPr="00260C9D" w:rsidRDefault="00260C9D" w:rsidP="00260C9D">
      <w:r w:rsidRPr="00260C9D">
        <w:t>Нощно влошаване на болките в гърба, хълбоците и бедрата.</w:t>
      </w:r>
    </w:p>
    <w:p w14:paraId="4FBB79CA" w14:textId="77777777" w:rsidR="00260C9D" w:rsidRPr="00260C9D" w:rsidRDefault="00260C9D" w:rsidP="00260C9D">
      <w:r w:rsidRPr="00260C9D">
        <w:t>Огромно подуване на жлезите в глава и шия; никакво облекчение от други лекарства.</w:t>
      </w:r>
    </w:p>
    <w:p w14:paraId="663C175E" w14:textId="77777777" w:rsidR="00260C9D" w:rsidRPr="00260C9D" w:rsidRDefault="00260C9D" w:rsidP="00260C9D">
      <w:r w:rsidRPr="00260C9D">
        <w:t xml:space="preserve">Излекувано с </w:t>
      </w:r>
      <w:proofErr w:type="spellStart"/>
      <w:r w:rsidRPr="00260C9D">
        <w:rPr>
          <w:b/>
          <w:bCs/>
        </w:rPr>
        <w:t>Buboin</w:t>
      </w:r>
      <w:proofErr w:type="spellEnd"/>
      <w:r w:rsidRPr="00260C9D">
        <w:rPr>
          <w:b/>
          <w:bCs/>
        </w:rPr>
        <w:t xml:space="preserve"> </w:t>
      </w:r>
      <w:proofErr w:type="spellStart"/>
      <w:r w:rsidRPr="00260C9D">
        <w:rPr>
          <w:b/>
          <w:bCs/>
        </w:rPr>
        <w:t>syphilitica</w:t>
      </w:r>
      <w:proofErr w:type="spellEnd"/>
      <w:r w:rsidRPr="00260C9D">
        <w:rPr>
          <w:b/>
          <w:bCs/>
        </w:rPr>
        <w:t xml:space="preserve"> cm</w:t>
      </w:r>
      <w:r w:rsidRPr="00260C9D">
        <w:t>.</w:t>
      </w:r>
    </w:p>
    <w:p w14:paraId="2A595AF3" w14:textId="77777777" w:rsidR="00260C9D" w:rsidRPr="00260C9D" w:rsidRDefault="00260C9D" w:rsidP="00260C9D">
      <w:r w:rsidRPr="00260C9D">
        <w:t>Сифилитични рани по гърба близо до гръбнака и по хълбока.</w:t>
      </w:r>
    </w:p>
    <w:p w14:paraId="4102E209" w14:textId="77777777" w:rsidR="00260C9D" w:rsidRPr="00260C9D" w:rsidRDefault="00260C9D" w:rsidP="00260C9D">
      <w:r w:rsidRPr="00260C9D">
        <w:lastRenderedPageBreak/>
        <w:t>Болки започващи вътрешно в сакралната област и сякаш обхващащи матката.</w:t>
      </w:r>
    </w:p>
    <w:p w14:paraId="26A6513B" w14:textId="77777777" w:rsidR="00260C9D" w:rsidRPr="00260C9D" w:rsidRDefault="00260C9D" w:rsidP="00260C9D">
      <w:proofErr w:type="spellStart"/>
      <w:r w:rsidRPr="00260C9D">
        <w:t>Индурарани</w:t>
      </w:r>
      <w:proofErr w:type="spellEnd"/>
      <w:r w:rsidRPr="00260C9D">
        <w:t xml:space="preserve"> възли между мускулите на шията.</w:t>
      </w:r>
    </w:p>
    <w:p w14:paraId="558715BB" w14:textId="7BB264B3" w:rsidR="00260C9D" w:rsidRPr="00260C9D" w:rsidRDefault="00260C9D" w:rsidP="00260C9D">
      <w:pPr>
        <w:rPr>
          <w:lang w:val="en-US"/>
        </w:rPr>
      </w:pPr>
      <w:r w:rsidRPr="00260C9D">
        <w:t>Болезнени болки в крайниците като растежни болки.</w:t>
      </w:r>
      <w:r>
        <w:rPr>
          <w:lang w:val="en-US"/>
        </w:rPr>
        <w:br/>
      </w:r>
    </w:p>
    <w:p w14:paraId="3A5983D8" w14:textId="77777777" w:rsidR="00260C9D" w:rsidRPr="00260C9D" w:rsidRDefault="00260C9D" w:rsidP="00260C9D">
      <w:pPr>
        <w:rPr>
          <w:b/>
          <w:bCs/>
        </w:rPr>
      </w:pPr>
      <w:r w:rsidRPr="00260C9D">
        <w:rPr>
          <w:b/>
          <w:bCs/>
        </w:rPr>
        <w:t>Горни крайници :</w:t>
      </w:r>
    </w:p>
    <w:p w14:paraId="1723D84D" w14:textId="77777777" w:rsidR="00260C9D" w:rsidRPr="00260C9D" w:rsidRDefault="00260C9D" w:rsidP="00260C9D">
      <w:r w:rsidRPr="00260C9D">
        <w:t xml:space="preserve">Ревматизъм на раменната става или при залавянето на </w:t>
      </w:r>
      <w:proofErr w:type="spellStart"/>
      <w:r w:rsidRPr="00260C9D">
        <w:t>делтоидния</w:t>
      </w:r>
      <w:proofErr w:type="spellEnd"/>
      <w:r w:rsidRPr="00260C9D">
        <w:t xml:space="preserve"> мускул, &lt; при повдигане на ръката странично.</w:t>
      </w:r>
    </w:p>
    <w:p w14:paraId="552DCBDA" w14:textId="77777777" w:rsidR="00260C9D" w:rsidRPr="00260C9D" w:rsidRDefault="00260C9D" w:rsidP="00260C9D">
      <w:r w:rsidRPr="00260C9D">
        <w:t xml:space="preserve">Може да повдига ръцете само до прав ъгъл с </w:t>
      </w:r>
      <w:proofErr w:type="spellStart"/>
      <w:r w:rsidRPr="00260C9D">
        <w:t>аксилата</w:t>
      </w:r>
      <w:proofErr w:type="spellEnd"/>
      <w:r w:rsidRPr="00260C9D">
        <w:t>; опитът да ги повдигне по-високо причинява внезапна парализа на мускулите и те падат отпуснати.</w:t>
      </w:r>
    </w:p>
    <w:p w14:paraId="58F247C8" w14:textId="77777777" w:rsidR="00260C9D" w:rsidRPr="00260C9D" w:rsidRDefault="00260C9D" w:rsidP="00260C9D">
      <w:proofErr w:type="spellStart"/>
      <w:r w:rsidRPr="00260C9D">
        <w:t>Куцота</w:t>
      </w:r>
      <w:proofErr w:type="spellEnd"/>
      <w:r w:rsidRPr="00260C9D">
        <w:t xml:space="preserve"> и болка в ръката при движение, &lt; при повдигане на ръката напред сякаш за достигане; болката локализирана около залавянето на </w:t>
      </w:r>
      <w:proofErr w:type="spellStart"/>
      <w:r w:rsidRPr="00260C9D">
        <w:t>делтоида</w:t>
      </w:r>
      <w:proofErr w:type="spellEnd"/>
      <w:r w:rsidRPr="00260C9D">
        <w:t xml:space="preserve"> в горната трета на </w:t>
      </w:r>
      <w:proofErr w:type="spellStart"/>
      <w:r w:rsidRPr="00260C9D">
        <w:t>хумеруса</w:t>
      </w:r>
      <w:proofErr w:type="spellEnd"/>
      <w:r w:rsidRPr="00260C9D">
        <w:t>, не е болезнена при натиск.</w:t>
      </w:r>
    </w:p>
    <w:p w14:paraId="61B89879" w14:textId="77777777" w:rsidR="00260C9D" w:rsidRPr="00260C9D" w:rsidRDefault="00260C9D" w:rsidP="00260C9D">
      <w:r w:rsidRPr="00260C9D">
        <w:t>Пръстите и палците имат „</w:t>
      </w:r>
      <w:proofErr w:type="spellStart"/>
      <w:r w:rsidRPr="00260C9D">
        <w:t>runarounds</w:t>
      </w:r>
      <w:proofErr w:type="spellEnd"/>
      <w:r w:rsidRPr="00260C9D">
        <w:t>“ (инфантилен сифилис).</w:t>
      </w:r>
    </w:p>
    <w:p w14:paraId="01BE4B7A" w14:textId="77777777" w:rsidR="00260C9D" w:rsidRPr="00260C9D" w:rsidRDefault="00260C9D" w:rsidP="00260C9D">
      <w:r w:rsidRPr="00260C9D">
        <w:t>Постоянно мие ръцете.</w:t>
      </w:r>
    </w:p>
    <w:p w14:paraId="7C6241E9" w14:textId="77777777" w:rsidR="00260C9D" w:rsidRPr="00260C9D" w:rsidRDefault="00260C9D" w:rsidP="00260C9D">
      <w:r w:rsidRPr="00260C9D">
        <w:t xml:space="preserve">Ръцете силно </w:t>
      </w:r>
      <w:proofErr w:type="spellStart"/>
      <w:r w:rsidRPr="00260C9D">
        <w:t>улцерирани</w:t>
      </w:r>
      <w:proofErr w:type="spellEnd"/>
      <w:r w:rsidRPr="00260C9D">
        <w:t xml:space="preserve"> по гърба.</w:t>
      </w:r>
    </w:p>
    <w:p w14:paraId="6087897F" w14:textId="77777777" w:rsidR="00260C9D" w:rsidRDefault="00260C9D" w:rsidP="00260C9D">
      <w:pPr>
        <w:rPr>
          <w:lang w:val="en-US"/>
        </w:rPr>
      </w:pPr>
      <w:r w:rsidRPr="00260C9D">
        <w:t>Десният втори пръст е подут и скован.</w:t>
      </w:r>
    </w:p>
    <w:p w14:paraId="4EC70B25" w14:textId="77777777" w:rsidR="00260C9D" w:rsidRDefault="00260C9D" w:rsidP="00260C9D">
      <w:pPr>
        <w:rPr>
          <w:lang w:val="en-US"/>
        </w:rPr>
      </w:pPr>
    </w:p>
    <w:p w14:paraId="205E3FFB" w14:textId="77777777" w:rsidR="000008AD" w:rsidRPr="000008AD" w:rsidRDefault="000008AD" w:rsidP="000008AD">
      <w:pPr>
        <w:rPr>
          <w:b/>
          <w:bCs/>
        </w:rPr>
      </w:pPr>
      <w:r w:rsidRPr="000008AD">
        <w:rPr>
          <w:b/>
          <w:bCs/>
        </w:rPr>
        <w:t>Долни крайници :</w:t>
      </w:r>
    </w:p>
    <w:p w14:paraId="5AC9438B" w14:textId="77777777" w:rsidR="000008AD" w:rsidRPr="000008AD" w:rsidRDefault="000008AD" w:rsidP="000008AD">
      <w:r w:rsidRPr="000008AD">
        <w:t>Подуване на краката от коленете надолу, ходилата болезнени при стоене върху тях; подуването намалява сутрин, връща се вечер.</w:t>
      </w:r>
    </w:p>
    <w:p w14:paraId="763110A5" w14:textId="77777777" w:rsidR="000008AD" w:rsidRPr="000008AD" w:rsidRDefault="000008AD" w:rsidP="000008AD">
      <w:r w:rsidRPr="000008AD">
        <w:t>Болки в долните крайници, мъчителни, напълно прогонват съня; &lt; от топли лапи; &gt; от изливане на студена вода върху тях за около час, след което болките се връщат.</w:t>
      </w:r>
    </w:p>
    <w:p w14:paraId="53589263" w14:textId="77777777" w:rsidR="000008AD" w:rsidRPr="000008AD" w:rsidRDefault="000008AD" w:rsidP="000008AD">
      <w:r w:rsidRPr="000008AD">
        <w:t>Не може да седи на нисък стол или да клекне, поради загуба на контрол над коленните и тазобедрените стави.</w:t>
      </w:r>
    </w:p>
    <w:p w14:paraId="07F4B0F7" w14:textId="77777777" w:rsidR="000008AD" w:rsidRPr="000008AD" w:rsidRDefault="000008AD" w:rsidP="000008AD">
      <w:r w:rsidRPr="000008AD">
        <w:t>Болки в дългите кости на долните крайници, също и в ставите.</w:t>
      </w:r>
    </w:p>
    <w:p w14:paraId="5135B4C4" w14:textId="77777777" w:rsidR="000008AD" w:rsidRPr="000008AD" w:rsidRDefault="000008AD" w:rsidP="000008AD">
      <w:r w:rsidRPr="000008AD">
        <w:t>Тъпи болки по гърба на ходилата към пръстите, започват скоро след лягане, продължават до 4 или 5 сутринта.</w:t>
      </w:r>
    </w:p>
    <w:p w14:paraId="1464B685" w14:textId="77777777" w:rsidR="000008AD" w:rsidRPr="000008AD" w:rsidRDefault="000008AD" w:rsidP="000008AD">
      <w:r w:rsidRPr="000008AD">
        <w:t>Две или три зими — силна студена болка в двата крака, &lt; в левия, появяваща се всяка нощ при лягане, продължаваща цяла нощ; &gt; при ставане и ходене, и в топло време.</w:t>
      </w:r>
    </w:p>
    <w:p w14:paraId="76BAD4B2" w14:textId="77777777" w:rsidR="000008AD" w:rsidRPr="000008AD" w:rsidRDefault="000008AD" w:rsidP="000008AD">
      <w:r w:rsidRPr="000008AD">
        <w:t xml:space="preserve">Болка в три пръста на десния крак, сякаш са </w:t>
      </w:r>
      <w:proofErr w:type="spellStart"/>
      <w:r w:rsidRPr="000008AD">
        <w:t>разкостени</w:t>
      </w:r>
      <w:proofErr w:type="spellEnd"/>
      <w:r w:rsidRPr="000008AD">
        <w:t>.</w:t>
      </w:r>
    </w:p>
    <w:p w14:paraId="787E9C55" w14:textId="77777777" w:rsidR="000008AD" w:rsidRPr="000008AD" w:rsidRDefault="000008AD" w:rsidP="000008AD">
      <w:r w:rsidRPr="000008AD">
        <w:lastRenderedPageBreak/>
        <w:t>Леко съкращение на сухожилията под дясното коляно.</w:t>
      </w:r>
    </w:p>
    <w:p w14:paraId="2C4069D5" w14:textId="77777777" w:rsidR="000008AD" w:rsidRPr="000008AD" w:rsidRDefault="000008AD" w:rsidP="000008AD">
      <w:r w:rsidRPr="000008AD">
        <w:t>Разкъсващи болки в хълбока и бедрата, &lt; нощем, &gt; към изгрев, &lt; при ходене, не повлияни от времето (подобрено).</w:t>
      </w:r>
    </w:p>
    <w:p w14:paraId="3E28DB15" w14:textId="77777777" w:rsidR="000008AD" w:rsidRPr="000008AD" w:rsidRDefault="000008AD" w:rsidP="000008AD">
      <w:r w:rsidRPr="000008AD">
        <w:t>Зачервяване и суровост със силен сърбеж между пръстите.</w:t>
      </w:r>
    </w:p>
    <w:p w14:paraId="40699224" w14:textId="77777777" w:rsidR="000008AD" w:rsidRPr="000008AD" w:rsidRDefault="000008AD" w:rsidP="000008AD">
      <w:proofErr w:type="spellStart"/>
      <w:r w:rsidRPr="000008AD">
        <w:t>Бубон</w:t>
      </w:r>
      <w:proofErr w:type="spellEnd"/>
      <w:r w:rsidRPr="000008AD">
        <w:t xml:space="preserve"> с болка в място по средата на предната част на дясното бедро, само при стоене и при дълбок натиск, който сякаш достига мястото, вероятно върху </w:t>
      </w:r>
      <w:proofErr w:type="spellStart"/>
      <w:r w:rsidRPr="000008AD">
        <w:t>периоста</w:t>
      </w:r>
      <w:proofErr w:type="spellEnd"/>
      <w:r w:rsidRPr="000008AD">
        <w:t>.</w:t>
      </w:r>
    </w:p>
    <w:p w14:paraId="2D183CEE" w14:textId="77777777" w:rsidR="000008AD" w:rsidRPr="000008AD" w:rsidRDefault="000008AD" w:rsidP="000008AD">
      <w:r w:rsidRPr="000008AD">
        <w:t xml:space="preserve">Две язви, по-големи от монета </w:t>
      </w:r>
      <w:proofErr w:type="spellStart"/>
      <w:r w:rsidRPr="000008AD">
        <w:t>crown</w:t>
      </w:r>
      <w:proofErr w:type="spellEnd"/>
      <w:r w:rsidRPr="000008AD">
        <w:t xml:space="preserve">, мръсни, зловонни, служещи, с назъбени, повдигнати ръбове — една на бедрото над </w:t>
      </w:r>
      <w:proofErr w:type="spellStart"/>
      <w:r w:rsidRPr="000008AD">
        <w:t>пателата</w:t>
      </w:r>
      <w:proofErr w:type="spellEnd"/>
      <w:r w:rsidRPr="000008AD">
        <w:t xml:space="preserve">, друга на главата на </w:t>
      </w:r>
      <w:proofErr w:type="spellStart"/>
      <w:r w:rsidRPr="000008AD">
        <w:t>тибията</w:t>
      </w:r>
      <w:proofErr w:type="spellEnd"/>
      <w:r w:rsidRPr="000008AD">
        <w:t xml:space="preserve">; две големи парчета кост се отделили от главата на </w:t>
      </w:r>
      <w:proofErr w:type="spellStart"/>
      <w:r w:rsidRPr="000008AD">
        <w:t>тибията</w:t>
      </w:r>
      <w:proofErr w:type="spellEnd"/>
      <w:r w:rsidRPr="000008AD">
        <w:t>.</w:t>
      </w:r>
    </w:p>
    <w:p w14:paraId="15E645BD" w14:textId="77777777" w:rsidR="000008AD" w:rsidRPr="000008AD" w:rsidRDefault="000008AD" w:rsidP="000008AD">
      <w:proofErr w:type="spellStart"/>
      <w:r w:rsidRPr="000008AD">
        <w:t>Остеосаркома</w:t>
      </w:r>
      <w:proofErr w:type="spellEnd"/>
      <w:r w:rsidRPr="000008AD">
        <w:t xml:space="preserve"> в центъра на дясната </w:t>
      </w:r>
      <w:proofErr w:type="spellStart"/>
      <w:r w:rsidRPr="000008AD">
        <w:t>тибия</w:t>
      </w:r>
      <w:proofErr w:type="spellEnd"/>
      <w:r w:rsidRPr="000008AD">
        <w:t>, голяма колкото половин щраусово яйце; болките мъчителни нощем; растежът неравномерен, гъбест, частично ламиниран, много твърд.</w:t>
      </w:r>
    </w:p>
    <w:p w14:paraId="3E0E1DE1" w14:textId="77777777" w:rsidR="000008AD" w:rsidRPr="000008AD" w:rsidRDefault="000008AD" w:rsidP="000008AD">
      <w:proofErr w:type="spellStart"/>
      <w:r w:rsidRPr="000008AD">
        <w:t>Съкращено</w:t>
      </w:r>
      <w:proofErr w:type="spellEnd"/>
      <w:r w:rsidRPr="000008AD">
        <w:t>, болезнено усещане в ходилата, сякаш сухожилията са твърде къси.</w:t>
      </w:r>
    </w:p>
    <w:p w14:paraId="3E9D1FBF" w14:textId="77777777" w:rsidR="000008AD" w:rsidRPr="000008AD" w:rsidRDefault="000008AD" w:rsidP="000008AD">
      <w:r w:rsidRPr="000008AD">
        <w:t>Болезнени болки в крайниците, като растежни болки.</w:t>
      </w:r>
    </w:p>
    <w:p w14:paraId="2CD7C884" w14:textId="77777777" w:rsidR="000008AD" w:rsidRPr="000008AD" w:rsidRDefault="000008AD" w:rsidP="000008AD">
      <w:r w:rsidRPr="000008AD">
        <w:t>Костни болки в коленете и ходилата.</w:t>
      </w:r>
    </w:p>
    <w:p w14:paraId="6D343988" w14:textId="77777777" w:rsidR="000008AD" w:rsidRPr="000008AD" w:rsidRDefault="000008AD" w:rsidP="000008AD">
      <w:r w:rsidRPr="000008AD">
        <w:t xml:space="preserve">Постепенна </w:t>
      </w:r>
      <w:proofErr w:type="spellStart"/>
      <w:r w:rsidRPr="000008AD">
        <w:t>ригидност</w:t>
      </w:r>
      <w:proofErr w:type="spellEnd"/>
      <w:r w:rsidRPr="000008AD">
        <w:t xml:space="preserve"> на всички стави след обрив; </w:t>
      </w:r>
      <w:proofErr w:type="spellStart"/>
      <w:r w:rsidRPr="000008AD">
        <w:t>флексорите</w:t>
      </w:r>
      <w:proofErr w:type="spellEnd"/>
      <w:r w:rsidRPr="000008AD">
        <w:t xml:space="preserve"> изглеждат съкратени.</w:t>
      </w:r>
    </w:p>
    <w:p w14:paraId="078FFE7C" w14:textId="77777777" w:rsidR="000008AD" w:rsidRPr="000008AD" w:rsidRDefault="000008AD" w:rsidP="000008AD">
      <w:r w:rsidRPr="000008AD">
        <w:t>Ревматично подуване на лявата китка и големия пръст на крака, синкаво-червено, с болки сякаш някой реже костите с тъпа трион; &gt; от топлината на печката; &lt; от залез до изгрев; липса на апетит; продължава две седмици.</w:t>
      </w:r>
    </w:p>
    <w:p w14:paraId="3A229A10" w14:textId="77777777" w:rsidR="000008AD" w:rsidRPr="000008AD" w:rsidRDefault="000008AD" w:rsidP="000008AD">
      <w:r w:rsidRPr="000008AD">
        <w:t>Усещане за изтръпване в дланите и ходилата, понякога бодежи сякаш изтръпналите части са пробождани от множество игли.</w:t>
      </w:r>
    </w:p>
    <w:p w14:paraId="5C7D286F" w14:textId="77777777" w:rsidR="000008AD" w:rsidRPr="000008AD" w:rsidRDefault="000008AD" w:rsidP="000008AD">
      <w:r w:rsidRPr="000008AD">
        <w:t>Мъчителен артрит; подуване, топлина и зачервяване силно изразени.</w:t>
      </w:r>
    </w:p>
    <w:p w14:paraId="4885153F" w14:textId="77777777" w:rsidR="000008AD" w:rsidRPr="000008AD" w:rsidRDefault="000008AD" w:rsidP="000008AD">
      <w:r w:rsidRPr="000008AD">
        <w:t>Ревматизъм, мускулите са втвърдени на твърди възли или бучки.</w:t>
      </w:r>
    </w:p>
    <w:p w14:paraId="348CF372" w14:textId="77777777" w:rsidR="000008AD" w:rsidRPr="000008AD" w:rsidRDefault="000008AD" w:rsidP="000008AD">
      <w:r w:rsidRPr="000008AD">
        <w:t>Силни пристъпи на болки в долните крайници.</w:t>
      </w:r>
    </w:p>
    <w:p w14:paraId="1E6422ED" w14:textId="77777777" w:rsidR="000008AD" w:rsidRPr="000008AD" w:rsidRDefault="000008AD" w:rsidP="000008AD">
      <w:r w:rsidRPr="000008AD">
        <w:t xml:space="preserve">Остра ревматична болка, пареща като огън, в лявата страна на десния свод на ходилото и под вътрешния </w:t>
      </w:r>
      <w:proofErr w:type="spellStart"/>
      <w:r w:rsidRPr="000008AD">
        <w:t>малеолус</w:t>
      </w:r>
      <w:proofErr w:type="spellEnd"/>
      <w:r w:rsidRPr="000008AD">
        <w:t>, пречи на движението на крака; &lt; когато пръстът е насочен навътре; &lt; вечер, продължава през нощта, буди я внезапно на всеки два-три часа, най-лошо от 1:30 до 3:30 сутринта, &lt; към изгрев (подобрено).</w:t>
      </w:r>
    </w:p>
    <w:p w14:paraId="029C8EA8" w14:textId="77777777" w:rsidR="000008AD" w:rsidRPr="000008AD" w:rsidRDefault="000008AD" w:rsidP="000008AD">
      <w:r w:rsidRPr="000008AD">
        <w:t xml:space="preserve">Възрастен лекар тук страдал две или три зими от силна студена болка в двата крака, по-лошо в левия. Появявала се всяка нощ при лягане и продължавала цяла нощ; единственото облекчение било ставане и ходене; нищо не помагало. Магнитни чорапи давали най-голямо облекчение. Проблемът изчезвал в топло време. Спомена </w:t>
      </w:r>
      <w:r w:rsidRPr="000008AD">
        <w:lastRenderedPageBreak/>
        <w:t xml:space="preserve">за това един ден и му казах да вземе </w:t>
      </w:r>
      <w:proofErr w:type="spellStart"/>
      <w:r w:rsidRPr="000008AD">
        <w:rPr>
          <w:b/>
          <w:bCs/>
        </w:rPr>
        <w:t>Syphilinum</w:t>
      </w:r>
      <w:proofErr w:type="spellEnd"/>
      <w:r w:rsidRPr="000008AD">
        <w:rPr>
          <w:b/>
          <w:bCs/>
        </w:rPr>
        <w:t xml:space="preserve"> </w:t>
      </w:r>
      <w:proofErr w:type="spellStart"/>
      <w:r w:rsidRPr="000008AD">
        <w:rPr>
          <w:b/>
          <w:bCs/>
        </w:rPr>
        <w:t>cmm</w:t>
      </w:r>
      <w:proofErr w:type="spellEnd"/>
      <w:r w:rsidRPr="000008AD">
        <w:rPr>
          <w:b/>
          <w:bCs/>
        </w:rPr>
        <w:t>.</w:t>
      </w:r>
      <w:r w:rsidRPr="000008AD">
        <w:t xml:space="preserve"> когато се върне в по-лека форма; след една доза никога повече не го получил. Преживял цялата зима без болка. Но каза, че вторият прах направил гениталиите му да болят толкова, че не можел да стои седнал, и това продължило повече от месец.</w:t>
      </w:r>
    </w:p>
    <w:p w14:paraId="304477A5" w14:textId="77777777" w:rsidR="00260C9D" w:rsidRDefault="00260C9D" w:rsidP="00260C9D">
      <w:pPr>
        <w:rPr>
          <w:lang w:val="en-US"/>
        </w:rPr>
      </w:pPr>
    </w:p>
    <w:p w14:paraId="6F060C7E" w14:textId="77777777" w:rsidR="00AD6AC3" w:rsidRPr="00AD6AC3" w:rsidRDefault="00AD6AC3" w:rsidP="00AD6AC3">
      <w:pPr>
        <w:rPr>
          <w:b/>
          <w:bCs/>
        </w:rPr>
      </w:pPr>
      <w:r w:rsidRPr="00AD6AC3">
        <w:rPr>
          <w:b/>
          <w:bCs/>
        </w:rPr>
        <w:t>Кожа :</w:t>
      </w:r>
    </w:p>
    <w:p w14:paraId="561A3489" w14:textId="77777777" w:rsidR="00AD6AC3" w:rsidRPr="00AD6AC3" w:rsidRDefault="00AD6AC3" w:rsidP="00AD6AC3">
      <w:proofErr w:type="spellStart"/>
      <w:r w:rsidRPr="00AD6AC3">
        <w:t>Пустулозен</w:t>
      </w:r>
      <w:proofErr w:type="spellEnd"/>
      <w:r w:rsidRPr="00AD6AC3">
        <w:t xml:space="preserve"> обрив по различни части на тялото; на петна по определени места, особено по китките и пищялите, където костите са най-близо до кожата, и единични големи </w:t>
      </w:r>
      <w:proofErr w:type="spellStart"/>
      <w:r w:rsidRPr="00AD6AC3">
        <w:t>пустули</w:t>
      </w:r>
      <w:proofErr w:type="spellEnd"/>
      <w:r w:rsidRPr="00AD6AC3">
        <w:t xml:space="preserve"> на други места; тези </w:t>
      </w:r>
      <w:proofErr w:type="spellStart"/>
      <w:r w:rsidRPr="00AD6AC3">
        <w:t>пустули</w:t>
      </w:r>
      <w:proofErr w:type="spellEnd"/>
      <w:r w:rsidRPr="00AD6AC3">
        <w:t xml:space="preserve"> се разкъсват, отделяйки </w:t>
      </w:r>
      <w:proofErr w:type="spellStart"/>
      <w:r w:rsidRPr="00AD6AC3">
        <w:t>ихорозна</w:t>
      </w:r>
      <w:proofErr w:type="spellEnd"/>
      <w:r w:rsidRPr="00AD6AC3">
        <w:t xml:space="preserve"> течност един–два дни, след което заздравяват, оставяйки характерни белези като от едра шарка; петната заздравяват по-бавно, отделяйки същата течност до започване на процеса на заздравяване.</w:t>
      </w:r>
    </w:p>
    <w:p w14:paraId="465E41DD" w14:textId="77777777" w:rsidR="00AD6AC3" w:rsidRPr="00AD6AC3" w:rsidRDefault="00AD6AC3" w:rsidP="00AD6AC3">
      <w:r w:rsidRPr="00AD6AC3">
        <w:t xml:space="preserve">След заздравяване на шанкъра се появява нов </w:t>
      </w:r>
      <w:proofErr w:type="spellStart"/>
      <w:r w:rsidRPr="00AD6AC3">
        <w:t>пустулозен</w:t>
      </w:r>
      <w:proofErr w:type="spellEnd"/>
      <w:r w:rsidRPr="00AD6AC3">
        <w:t xml:space="preserve"> обрив по различни части на тялото, който след отделяне на </w:t>
      </w:r>
      <w:proofErr w:type="spellStart"/>
      <w:r w:rsidRPr="00AD6AC3">
        <w:t>ихорозната</w:t>
      </w:r>
      <w:proofErr w:type="spellEnd"/>
      <w:r w:rsidRPr="00AD6AC3">
        <w:t xml:space="preserve"> течност и заздравяване оставя нови медночервени белези; </w:t>
      </w:r>
      <w:proofErr w:type="spellStart"/>
      <w:r w:rsidRPr="00AD6AC3">
        <w:rPr>
          <w:b/>
          <w:bCs/>
        </w:rPr>
        <w:t>Medorr</w:t>
      </w:r>
      <w:proofErr w:type="spellEnd"/>
      <w:r w:rsidRPr="00AD6AC3">
        <w:rPr>
          <w:b/>
          <w:bCs/>
        </w:rPr>
        <w:t>.</w:t>
      </w:r>
      <w:r w:rsidRPr="00AD6AC3">
        <w:t xml:space="preserve"> го премахва трайно, причинявайки пожълтяване-кафяво, изсъхване по краищата и лющене, оставяйки кожата трайно чиста и свободна.</w:t>
      </w:r>
    </w:p>
    <w:p w14:paraId="291189D0" w14:textId="77777777" w:rsidR="00AD6AC3" w:rsidRPr="00AD6AC3" w:rsidRDefault="00AD6AC3" w:rsidP="00AD6AC3">
      <w:r w:rsidRPr="00AD6AC3">
        <w:t>Усещане за ухапване по различни части на тялото, сякаш от дървеници, само нощем.</w:t>
      </w:r>
    </w:p>
    <w:p w14:paraId="20E0B1D4" w14:textId="77777777" w:rsidR="00AD6AC3" w:rsidRPr="00AD6AC3" w:rsidRDefault="00AD6AC3" w:rsidP="00AD6AC3">
      <w:r w:rsidRPr="00AD6AC3">
        <w:t>Сифилитичен обрив, много изразен на челото, брадичката, ръцете и предната част на гръдния кош; изобилие от фини люспи, които се белят; голям изразен петно в центъра на челото, изпълнено с течност, както и някои по-малки петна.</w:t>
      </w:r>
    </w:p>
    <w:p w14:paraId="6712CD82" w14:textId="77777777" w:rsidR="00AD6AC3" w:rsidRPr="00AD6AC3" w:rsidRDefault="00AD6AC3" w:rsidP="00AD6AC3">
      <w:r w:rsidRPr="00AD6AC3">
        <w:t>Сифилитични були, отделящи свободно по бузите, под брадичката, по гърба на раменете, по скалпа и други части на тялото (инфантилен сифилис).</w:t>
      </w:r>
    </w:p>
    <w:p w14:paraId="5762D69B" w14:textId="77777777" w:rsidR="00AD6AC3" w:rsidRPr="00AD6AC3" w:rsidRDefault="00AD6AC3" w:rsidP="00AD6AC3">
      <w:proofErr w:type="spellStart"/>
      <w:r w:rsidRPr="00AD6AC3">
        <w:t>Макули</w:t>
      </w:r>
      <w:proofErr w:type="spellEnd"/>
      <w:r w:rsidRPr="00AD6AC3">
        <w:t>: медночервени; от върха на главата до стъпалата.</w:t>
      </w:r>
    </w:p>
    <w:p w14:paraId="05CFE51C" w14:textId="77777777" w:rsidR="00AD6AC3" w:rsidRPr="00AD6AC3" w:rsidRDefault="00AD6AC3" w:rsidP="00AD6AC3">
      <w:proofErr w:type="spellStart"/>
      <w:r w:rsidRPr="00AD6AC3">
        <w:t>Пемфигус</w:t>
      </w:r>
      <w:proofErr w:type="spellEnd"/>
      <w:r w:rsidRPr="00AD6AC3">
        <w:t xml:space="preserve">, изглеждащ като </w:t>
      </w:r>
      <w:proofErr w:type="spellStart"/>
      <w:r w:rsidRPr="00AD6AC3">
        <w:t>пустула</w:t>
      </w:r>
      <w:proofErr w:type="spellEnd"/>
      <w:r w:rsidRPr="00AD6AC3">
        <w:t xml:space="preserve"> от едра шарка, често </w:t>
      </w:r>
      <w:proofErr w:type="spellStart"/>
      <w:r w:rsidRPr="00AD6AC3">
        <w:t>конлуентен</w:t>
      </w:r>
      <w:proofErr w:type="spellEnd"/>
      <w:r w:rsidRPr="00AD6AC3">
        <w:t xml:space="preserve"> и упорито рецидивиращ.</w:t>
      </w:r>
    </w:p>
    <w:p w14:paraId="13950CC3" w14:textId="77777777" w:rsidR="00AD6AC3" w:rsidRPr="00AD6AC3" w:rsidRDefault="00AD6AC3" w:rsidP="00AD6AC3">
      <w:r w:rsidRPr="00AD6AC3">
        <w:t>Кожа синкава.</w:t>
      </w:r>
    </w:p>
    <w:p w14:paraId="5817410C" w14:textId="77777777" w:rsidR="00AD6AC3" w:rsidRPr="00AD6AC3" w:rsidRDefault="00AD6AC3" w:rsidP="00AD6AC3">
      <w:proofErr w:type="spellStart"/>
      <w:r w:rsidRPr="00AD6AC3">
        <w:t>Макули</w:t>
      </w:r>
      <w:proofErr w:type="spellEnd"/>
      <w:r w:rsidRPr="00AD6AC3">
        <w:t xml:space="preserve"> по гърба, гърдите, корема, ръцете и краката, но не по откритите части на тялото.</w:t>
      </w:r>
    </w:p>
    <w:p w14:paraId="0F2749A5" w14:textId="77777777" w:rsidR="00AD6AC3" w:rsidRPr="00AD6AC3" w:rsidRDefault="00AD6AC3" w:rsidP="00AD6AC3">
      <w:r w:rsidRPr="00AD6AC3">
        <w:t>Няколко повдигнати петна по ръката, стомаха, крака и пръста; обичайно ги има по лицето, главно по лявата буза.</w:t>
      </w:r>
    </w:p>
    <w:p w14:paraId="71410213" w14:textId="77777777" w:rsidR="00AD6AC3" w:rsidRPr="00AD6AC3" w:rsidRDefault="00AD6AC3" w:rsidP="00AD6AC3">
      <w:r w:rsidRPr="00AD6AC3">
        <w:t xml:space="preserve">Кървав </w:t>
      </w:r>
      <w:proofErr w:type="spellStart"/>
      <w:r w:rsidRPr="00AD6AC3">
        <w:t>фурункул</w:t>
      </w:r>
      <w:proofErr w:type="spellEnd"/>
      <w:r w:rsidRPr="00AD6AC3">
        <w:t xml:space="preserve"> на ръката; лицето покрито с </w:t>
      </w:r>
      <w:proofErr w:type="spellStart"/>
      <w:r w:rsidRPr="00AD6AC3">
        <w:t>буцест</w:t>
      </w:r>
      <w:proofErr w:type="spellEnd"/>
      <w:r w:rsidRPr="00AD6AC3">
        <w:t xml:space="preserve"> огненочервен обрив.</w:t>
      </w:r>
    </w:p>
    <w:p w14:paraId="65F98983" w14:textId="77777777" w:rsidR="00AD6AC3" w:rsidRDefault="00AD6AC3" w:rsidP="00AD6AC3">
      <w:pPr>
        <w:rPr>
          <w:lang w:val="en-US"/>
        </w:rPr>
      </w:pPr>
      <w:r w:rsidRPr="00AD6AC3">
        <w:t xml:space="preserve">Обрив по цялото тяло, не повдигнат, но ясно осезаем при прокарване на ръка по кожата; след </w:t>
      </w:r>
      <w:proofErr w:type="spellStart"/>
      <w:r w:rsidRPr="00AD6AC3">
        <w:rPr>
          <w:b/>
          <w:bCs/>
        </w:rPr>
        <w:t>Syphilinum</w:t>
      </w:r>
      <w:proofErr w:type="spellEnd"/>
      <w:r w:rsidRPr="00AD6AC3">
        <w:t xml:space="preserve"> обривът бързо излиза на повърхността; едновременно се </w:t>
      </w:r>
      <w:r w:rsidRPr="00AD6AC3">
        <w:lastRenderedPageBreak/>
        <w:t xml:space="preserve">развива неприятна миризма; обривът червеникаво-кафяв, като </w:t>
      </w:r>
      <w:proofErr w:type="spellStart"/>
      <w:r w:rsidRPr="00AD6AC3">
        <w:t>пустули</w:t>
      </w:r>
      <w:proofErr w:type="spellEnd"/>
      <w:r w:rsidRPr="00AD6AC3">
        <w:t xml:space="preserve"> от едра шарка, без централно вдлъбване; тялото покрито с него, освен </w:t>
      </w:r>
      <w:proofErr w:type="spellStart"/>
      <w:r w:rsidRPr="00AD6AC3">
        <w:t>скротума</w:t>
      </w:r>
      <w:proofErr w:type="spellEnd"/>
      <w:r w:rsidRPr="00AD6AC3">
        <w:t xml:space="preserve"> и пениса; увеличава се, напълно покрива вътрешността на устата и гърлото, правейки преглъщането на течности трудно; очите също покрити, правейки го напълно сляп; непоносима миризма от тялото; върховете на пъпките се изпълват с гной; &lt; от топлината на леглото; зловонен дъх; обривът се развива още повече, голямо количество гной, с непоносим сърбеж, но не може да се чеше, защото е изключително болезнено; обривът оставя кожата на цялото тяло покрита с тъмночервени, медночервени петна, които на студено изглеждат сини.</w:t>
      </w:r>
    </w:p>
    <w:p w14:paraId="21C9C310" w14:textId="77777777" w:rsidR="00AD6AC3" w:rsidRPr="00AD6AC3" w:rsidRDefault="00AD6AC3" w:rsidP="00AD6AC3">
      <w:pPr>
        <w:rPr>
          <w:lang w:val="en-US"/>
        </w:rPr>
      </w:pPr>
    </w:p>
    <w:p w14:paraId="311D551C" w14:textId="77777777" w:rsidR="00AD6AC3" w:rsidRPr="00AD6AC3" w:rsidRDefault="00AD6AC3" w:rsidP="00AD6AC3">
      <w:pPr>
        <w:rPr>
          <w:b/>
          <w:bCs/>
        </w:rPr>
      </w:pPr>
      <w:r w:rsidRPr="00AD6AC3">
        <w:rPr>
          <w:b/>
          <w:bCs/>
        </w:rPr>
        <w:t>Сън :</w:t>
      </w:r>
    </w:p>
    <w:p w14:paraId="4D56E9F0" w14:textId="77777777" w:rsidR="00AD6AC3" w:rsidRPr="00AD6AC3" w:rsidRDefault="00AD6AC3" w:rsidP="00AD6AC3">
      <w:r w:rsidRPr="00AD6AC3">
        <w:t xml:space="preserve">Голяма </w:t>
      </w:r>
      <w:proofErr w:type="spellStart"/>
      <w:r w:rsidRPr="00AD6AC3">
        <w:t>неспокойност</w:t>
      </w:r>
      <w:proofErr w:type="spellEnd"/>
      <w:r w:rsidRPr="00AD6AC3">
        <w:t xml:space="preserve"> нощем, невъзможно да остане дълго в една поза.</w:t>
      </w:r>
    </w:p>
    <w:p w14:paraId="1A598311" w14:textId="77777777" w:rsidR="00AD6AC3" w:rsidRPr="00AD6AC3" w:rsidRDefault="00AD6AC3" w:rsidP="00AD6AC3">
      <w:r w:rsidRPr="00AD6AC3">
        <w:t>Пълна безсъница (</w:t>
      </w:r>
      <w:r w:rsidRPr="00AD6AC3">
        <w:rPr>
          <w:b/>
          <w:bCs/>
        </w:rPr>
        <w:t xml:space="preserve">в съревнование със </w:t>
      </w:r>
      <w:proofErr w:type="spellStart"/>
      <w:r w:rsidRPr="00AD6AC3">
        <w:rPr>
          <w:b/>
          <w:bCs/>
        </w:rPr>
        <w:t>Sul</w:t>
      </w:r>
      <w:proofErr w:type="spellEnd"/>
      <w:r w:rsidRPr="00AD6AC3">
        <w:rPr>
          <w:b/>
          <w:bCs/>
        </w:rPr>
        <w:t>.</w:t>
      </w:r>
      <w:r w:rsidRPr="00AD6AC3">
        <w:t xml:space="preserve"> за предизвикване на тих, освежаващ сън).</w:t>
      </w:r>
    </w:p>
    <w:p w14:paraId="7705E5B6" w14:textId="77777777" w:rsidR="00AD6AC3" w:rsidRPr="00AD6AC3" w:rsidRDefault="00AD6AC3" w:rsidP="00AD6AC3">
      <w:r w:rsidRPr="00AD6AC3">
        <w:t>Събужда се скоро след полунощ и не може да заспи отново до 6 сутринта.</w:t>
      </w:r>
    </w:p>
    <w:p w14:paraId="384A5C59" w14:textId="77777777" w:rsidR="00AD6AC3" w:rsidRPr="00AD6AC3" w:rsidRDefault="00AD6AC3" w:rsidP="00AD6AC3">
      <w:r w:rsidRPr="00AD6AC3">
        <w:t>През целите 24 часа може да си почине само от 8 до 10 сутринта.</w:t>
      </w:r>
    </w:p>
    <w:p w14:paraId="17C58519" w14:textId="77777777" w:rsidR="00AD6AC3" w:rsidRDefault="00AD6AC3" w:rsidP="00AD6AC3">
      <w:pPr>
        <w:rPr>
          <w:lang w:val="en-US"/>
        </w:rPr>
      </w:pPr>
      <w:r w:rsidRPr="00AD6AC3">
        <w:t>Пълна загуба на сън за 22 последователни дни и нощи.</w:t>
      </w:r>
    </w:p>
    <w:p w14:paraId="26BF37A7" w14:textId="77777777" w:rsidR="00AD6AC3" w:rsidRDefault="00AD6AC3" w:rsidP="00AD6AC3">
      <w:pPr>
        <w:rPr>
          <w:lang w:val="en-US"/>
        </w:rPr>
      </w:pPr>
    </w:p>
    <w:p w14:paraId="7D23136F" w14:textId="77777777" w:rsidR="00B170C7" w:rsidRPr="00B170C7" w:rsidRDefault="00B170C7" w:rsidP="00B170C7">
      <w:pPr>
        <w:rPr>
          <w:b/>
          <w:bCs/>
        </w:rPr>
      </w:pPr>
      <w:r w:rsidRPr="00B170C7">
        <w:rPr>
          <w:b/>
          <w:bCs/>
        </w:rPr>
        <w:t>Треска :</w:t>
      </w:r>
    </w:p>
    <w:p w14:paraId="45AD724C" w14:textId="77777777" w:rsidR="00B170C7" w:rsidRPr="00B170C7" w:rsidRDefault="00B170C7" w:rsidP="00B170C7">
      <w:r w:rsidRPr="00B170C7">
        <w:t>Големи болки в главата, цялото тяло изключително студено, изглежда синьо; иска да бъде покрит с одеяла или не може да се стопли; липса на апетит; спи почти непрекъснато, не може да бъде събуден.</w:t>
      </w:r>
    </w:p>
    <w:p w14:paraId="2A06B9E2" w14:textId="77777777" w:rsidR="00B170C7" w:rsidRPr="00B170C7" w:rsidRDefault="00B170C7" w:rsidP="00B170C7">
      <w:r w:rsidRPr="00B170C7">
        <w:t xml:space="preserve">Нервни студени тръпки, предшествани от болки в главата, особено в тилната област и скалпа там; болки под кръста, в таза, краката, особено в </w:t>
      </w:r>
      <w:proofErr w:type="spellStart"/>
      <w:r w:rsidRPr="00B170C7">
        <w:t>тибията</w:t>
      </w:r>
      <w:proofErr w:type="spellEnd"/>
      <w:r w:rsidRPr="00B170C7">
        <w:t>, която е чувствителна на допир; червата лениви; раздразнителен, капризен, нервен; болките започват всеки ден в 4 следобед, достигат връх в полунощ, изчезват при изгрев.</w:t>
      </w:r>
    </w:p>
    <w:p w14:paraId="5F15D8A2" w14:textId="77777777" w:rsidR="00B170C7" w:rsidRPr="00B170C7" w:rsidRDefault="00B170C7" w:rsidP="00B170C7">
      <w:r w:rsidRPr="00B170C7">
        <w:t xml:space="preserve">След лягане — нервна тръпка, започваща в ануса, спускаща се по краката със спазматично усещане; желание за </w:t>
      </w:r>
      <w:proofErr w:type="spellStart"/>
      <w:r w:rsidRPr="00B170C7">
        <w:t>дефекация</w:t>
      </w:r>
      <w:proofErr w:type="spellEnd"/>
      <w:r w:rsidRPr="00B170C7">
        <w:t>; &gt; от обилно уриниране и от оригвания.</w:t>
      </w:r>
    </w:p>
    <w:p w14:paraId="6424AE45" w14:textId="77777777" w:rsidR="00B170C7" w:rsidRPr="00B170C7" w:rsidRDefault="00B170C7" w:rsidP="00B170C7">
      <w:r w:rsidRPr="00B170C7">
        <w:t>Треска: суха, гореща, скоро след лягане, напукани устни, голяма жажда; по време на треската — силна топлина, иска да махне покривките, поставя краката извън леглото и към стената, за да ги охлади; висока температура в средата на деня, топлината е силна, с усещане сякаш изгаря, жажда за големи количества често, усещането за вътрешна горяща топлина много изразено; треската е предшествана от лек студ и последвана от пот и голяма слабост.</w:t>
      </w:r>
    </w:p>
    <w:p w14:paraId="6E3E6AB9" w14:textId="77777777" w:rsidR="00B170C7" w:rsidRPr="00B170C7" w:rsidRDefault="00B170C7" w:rsidP="00B170C7">
      <w:r w:rsidRPr="00B170C7">
        <w:lastRenderedPageBreak/>
        <w:t xml:space="preserve">Пот: обилна нощем, безсъние и </w:t>
      </w:r>
      <w:proofErr w:type="spellStart"/>
      <w:r w:rsidRPr="00B170C7">
        <w:t>неспокойност</w:t>
      </w:r>
      <w:proofErr w:type="spellEnd"/>
      <w:r w:rsidRPr="00B170C7">
        <w:t>; особено между лопатките и надолу до кръста, с изразена обща слабост.</w:t>
      </w:r>
    </w:p>
    <w:p w14:paraId="6B913D5B" w14:textId="77777777" w:rsidR="00B170C7" w:rsidRPr="00B170C7" w:rsidRDefault="00B170C7" w:rsidP="00B170C7">
      <w:r w:rsidRPr="00B170C7">
        <w:t>Треска от 11 до 1 следобед ежедневно; изпотява се, когато започне да преминава треската; болка в гърба, &lt; между раменете, липса на желание за движение.</w:t>
      </w:r>
    </w:p>
    <w:p w14:paraId="3DEBB987" w14:textId="18DFC73D" w:rsidR="00B170C7" w:rsidRPr="00B170C7" w:rsidRDefault="00B170C7" w:rsidP="00B170C7">
      <w:pPr>
        <w:rPr>
          <w:lang w:val="en-US"/>
        </w:rPr>
      </w:pPr>
      <w:r w:rsidRPr="00B170C7">
        <w:t>Силна обща слабост и постоянни нощни изпотявания, най-изразени между лопатките и надолу до кръста.</w:t>
      </w:r>
      <w:r>
        <w:rPr>
          <w:lang w:val="en-US"/>
        </w:rPr>
        <w:br/>
      </w:r>
    </w:p>
    <w:p w14:paraId="1739586C" w14:textId="77777777" w:rsidR="00B170C7" w:rsidRPr="00B170C7" w:rsidRDefault="00B170C7" w:rsidP="00B170C7">
      <w:pPr>
        <w:rPr>
          <w:b/>
          <w:bCs/>
        </w:rPr>
      </w:pPr>
      <w:r w:rsidRPr="00B170C7">
        <w:rPr>
          <w:b/>
          <w:bCs/>
        </w:rPr>
        <w:t>Общи симптоми :</w:t>
      </w:r>
    </w:p>
    <w:p w14:paraId="0E01DBB0" w14:textId="77777777" w:rsidR="00B170C7" w:rsidRPr="00B170C7" w:rsidRDefault="00B170C7" w:rsidP="00B170C7">
      <w:r w:rsidRPr="00B170C7">
        <w:t>Пълно изтощение и слабост сутрин.</w:t>
      </w:r>
    </w:p>
    <w:p w14:paraId="7855A81B" w14:textId="77777777" w:rsidR="00B170C7" w:rsidRPr="00B170C7" w:rsidRDefault="00B170C7" w:rsidP="00B170C7">
      <w:r w:rsidRPr="00B170C7">
        <w:t>Епилепсия.</w:t>
      </w:r>
    </w:p>
    <w:p w14:paraId="091F045B" w14:textId="77777777" w:rsidR="00B170C7" w:rsidRPr="00B170C7" w:rsidRDefault="00B170C7" w:rsidP="00B170C7">
      <w:r w:rsidRPr="00B170C7">
        <w:t>Дребни, изсъхнали, старо-изглеждащи бебета и деца.</w:t>
      </w:r>
    </w:p>
    <w:p w14:paraId="05F6C3F2" w14:textId="77777777" w:rsidR="00B170C7" w:rsidRPr="00B170C7" w:rsidRDefault="00B170C7" w:rsidP="00B170C7">
      <w:r w:rsidRPr="00B170C7">
        <w:t>Епилептични конвулсии след менструация.</w:t>
      </w:r>
    </w:p>
    <w:p w14:paraId="66C7C6D2" w14:textId="77777777" w:rsidR="00B170C7" w:rsidRPr="00B170C7" w:rsidRDefault="00B170C7" w:rsidP="00B170C7">
      <w:r w:rsidRPr="00B170C7">
        <w:t xml:space="preserve">Тяло, крайници и лице покрити със </w:t>
      </w:r>
      <w:proofErr w:type="spellStart"/>
      <w:r w:rsidRPr="00B170C7">
        <w:t>сифилиди</w:t>
      </w:r>
      <w:proofErr w:type="spellEnd"/>
      <w:r w:rsidRPr="00B170C7">
        <w:t xml:space="preserve">; бодяща болезненост започва в гърлото всяка вечер между 6 и 7 часа и продължава да се влошава през нощта; изключително неспокоен до 4 следобед; след това неспокоен сън за няколко часа; едва може да преглъща; когато има пулсации в гърлото, &lt; от студени и топли напитки, и &lt; при лягане; пулсации в слепоочията и ушите, пробиване в ушите, срещащо се в центъра на мозъка; усещане сякаш върхът на главата се отделя; дърпаща болка в очите &lt; от лампа; болки в зъбите при ядене, също при приемане на нещо топло или студено, усещат се сякаш са хлабави, &gt; при стискане на зъбите и притискане на гърлото с ръце; прекомерно отделяне на слюнка, тя изтича от устата при сън; силна болка в шията; отмятане на главата назад &gt; болката в шията; болезнена болка в раменете и коленете; разкъсващи, раздиращи болки по цялото тяло, &gt; при бавно движение; накарал жена си да скрие револвера му, за да не се самоубие в пристъп на отчаяние; удря стената с юмрук и блъска глава в стената за облекчение; изпражнения твърди, сухи като овчи; желание за </w:t>
      </w:r>
      <w:proofErr w:type="spellStart"/>
      <w:r w:rsidRPr="00B170C7">
        <w:t>дефекация</w:t>
      </w:r>
      <w:proofErr w:type="spellEnd"/>
      <w:r w:rsidRPr="00B170C7">
        <w:t xml:space="preserve"> три-четири пъти дневно, но излиза само малко </w:t>
      </w:r>
      <w:proofErr w:type="spellStart"/>
      <w:r w:rsidRPr="00B170C7">
        <w:t>безмирисен</w:t>
      </w:r>
      <w:proofErr w:type="spellEnd"/>
      <w:r w:rsidRPr="00B170C7">
        <w:t xml:space="preserve"> газ, който дава облекчение; седенето на тоалетната &gt; болката в главата; лесно се обижда, изпада в отчаяние, не може да бъде сам, голяма тревога за оздравяване; нощем никаква поза не му подхожда, ходи из стаята или излиза на улицата и се движи бавно; сънен през цялото време, но не може да спи; сънува за болестта си; &lt; на открит въздух; често уриниране с внезапно желание; отделя големи количества мътна урина.</w:t>
      </w:r>
    </w:p>
    <w:p w14:paraId="19235111" w14:textId="77777777" w:rsidR="00B170C7" w:rsidRPr="00B170C7" w:rsidRDefault="00B170C7" w:rsidP="00B170C7">
      <w:r w:rsidRPr="00B170C7">
        <w:t>Променливи болки от ревматичен характер, принуждаващи към честа смяна на позата.</w:t>
      </w:r>
    </w:p>
    <w:p w14:paraId="7AE9A66E" w14:textId="77777777" w:rsidR="00B170C7" w:rsidRPr="00B170C7" w:rsidRDefault="00B170C7" w:rsidP="00B170C7">
      <w:r w:rsidRPr="00B170C7">
        <w:lastRenderedPageBreak/>
        <w:t>Пронизващи ревматични болки, леко облекчавани понякога от смяна на позата, понякога от движение.</w:t>
      </w:r>
    </w:p>
    <w:p w14:paraId="70A2BF12" w14:textId="77777777" w:rsidR="00B170C7" w:rsidRPr="00B170C7" w:rsidRDefault="00B170C7" w:rsidP="00B170C7">
      <w:r w:rsidRPr="00B170C7">
        <w:t>Болките започват в 2 следобед, постепенно се увеличават до връх в 9 вечерта, остават много остри до 3 или 4 сутринта, отслабват при изгрев.</w:t>
      </w:r>
    </w:p>
    <w:p w14:paraId="2E891225" w14:textId="77777777" w:rsidR="00B170C7" w:rsidRPr="00B170C7" w:rsidRDefault="00B170C7" w:rsidP="00B170C7">
      <w:r w:rsidRPr="00B170C7">
        <w:t xml:space="preserve">Болките особено &lt; в мускулите и ставите на долните крайници, четири или пет седмици, след което сякаш преминават към </w:t>
      </w:r>
      <w:proofErr w:type="spellStart"/>
      <w:r w:rsidRPr="00B170C7">
        <w:t>периоста</w:t>
      </w:r>
      <w:proofErr w:type="spellEnd"/>
      <w:r w:rsidRPr="00B170C7">
        <w:t xml:space="preserve"> и самата кост, ставайки по-дълбоки и тежки.</w:t>
      </w:r>
    </w:p>
    <w:p w14:paraId="5B89F1FA" w14:textId="77777777" w:rsidR="00B170C7" w:rsidRPr="00B170C7" w:rsidRDefault="00B170C7" w:rsidP="00B170C7">
      <w:r w:rsidRPr="00B170C7">
        <w:t>Болките дават две усещания — външно, сякаш в мускулите и ставите, и вътрешно, по-дълбоко и много по-непоносимо, толкова силно, че сякаш контролира външните болки и ги кара да изчезнат, след което се появяват отново, засилени във външното усещане.</w:t>
      </w:r>
    </w:p>
    <w:p w14:paraId="5614EA2C" w14:textId="77777777" w:rsidR="00B170C7" w:rsidRPr="00B170C7" w:rsidRDefault="00B170C7" w:rsidP="00B170C7">
      <w:r w:rsidRPr="00B170C7">
        <w:t>Болки във всички крайници всяка нощ след полунощ, уморителни, изтощителни болки, правещи почивката невъзможна, защото не може да лежи на никоя част без болка.</w:t>
      </w:r>
    </w:p>
    <w:p w14:paraId="7B687877" w14:textId="77777777" w:rsidR="00B170C7" w:rsidRPr="00B170C7" w:rsidRDefault="00B170C7" w:rsidP="00B170C7">
      <w:r w:rsidRPr="00B170C7">
        <w:t>Болките по-лоши в долните крайници, много потене, което частично &gt;.</w:t>
      </w:r>
    </w:p>
    <w:p w14:paraId="71E26F4E" w14:textId="77777777" w:rsidR="00B170C7" w:rsidRPr="00B170C7" w:rsidRDefault="00B170C7" w:rsidP="00B170C7">
      <w:r w:rsidRPr="00B170C7">
        <w:t xml:space="preserve">Ревматични невралгични болки във всички мускули, дори в </w:t>
      </w:r>
      <w:proofErr w:type="spellStart"/>
      <w:r w:rsidRPr="00B170C7">
        <w:t>cremaster</w:t>
      </w:r>
      <w:proofErr w:type="spellEnd"/>
      <w:r w:rsidRPr="00B170C7">
        <w:t>, не в ставите; стрелкащи болки в нередовни пристъпи, понякога продължаващи седмица или две.</w:t>
      </w:r>
    </w:p>
    <w:p w14:paraId="16D4E9C4" w14:textId="77777777" w:rsidR="00B170C7" w:rsidRPr="00B170C7" w:rsidRDefault="00B170C7" w:rsidP="00B170C7">
      <w:r w:rsidRPr="00B170C7">
        <w:t>Болките постепенно се увеличават и намаляват; по-лоши са при влажно и особено при мразовито време; влошават се в 4 или 5 следобед, достигат връх в 2 или 3 сутринта, спират около 8 сутринта.</w:t>
      </w:r>
    </w:p>
    <w:p w14:paraId="0118C35F" w14:textId="77777777" w:rsidR="00B170C7" w:rsidRPr="00B170C7" w:rsidRDefault="00B170C7" w:rsidP="00B170C7">
      <w:r w:rsidRPr="00B170C7">
        <w:t xml:space="preserve">Никога не е имал сифилис — много подобрен от </w:t>
      </w:r>
      <w:r w:rsidRPr="00B170C7">
        <w:rPr>
          <w:b/>
          <w:bCs/>
        </w:rPr>
        <w:t>dm</w:t>
      </w:r>
      <w:r w:rsidRPr="00B170C7">
        <w:t>.</w:t>
      </w:r>
    </w:p>
    <w:p w14:paraId="2E0BCBB6" w14:textId="77777777" w:rsidR="00B170C7" w:rsidRPr="00B170C7" w:rsidRDefault="00B170C7" w:rsidP="00B170C7">
      <w:r w:rsidRPr="00B170C7">
        <w:t>Ревматизъм с изпотяване на ръцете, китките и краката под коленете, и ходилата, със силна болезненост на стъпалата, всичко &lt; нощем.</w:t>
      </w:r>
    </w:p>
    <w:p w14:paraId="1592C170" w14:textId="77777777" w:rsidR="00B170C7" w:rsidRPr="00B170C7" w:rsidRDefault="00B170C7" w:rsidP="00B170C7">
      <w:r w:rsidRPr="00B170C7">
        <w:t>Крайно изтощение.</w:t>
      </w:r>
    </w:p>
    <w:p w14:paraId="3A13AD22" w14:textId="77777777" w:rsidR="00B170C7" w:rsidRPr="00B170C7" w:rsidRDefault="00B170C7" w:rsidP="00B170C7">
      <w:r w:rsidRPr="00B170C7">
        <w:t>Едва може да повдигне ръка.</w:t>
      </w:r>
    </w:p>
    <w:p w14:paraId="1FE5BF77" w14:textId="77777777" w:rsidR="00B170C7" w:rsidRPr="00B170C7" w:rsidRDefault="00B170C7" w:rsidP="00B170C7">
      <w:r w:rsidRPr="00B170C7">
        <w:t>Чувства се &lt; сутрин — пълно изтощение и слабост сутрин.</w:t>
      </w:r>
    </w:p>
    <w:p w14:paraId="4BEF0CC0" w14:textId="77777777" w:rsidR="00B170C7" w:rsidRPr="00B170C7" w:rsidRDefault="00B170C7" w:rsidP="00B170C7">
      <w:r w:rsidRPr="00B170C7">
        <w:t>Слаб, изтощен.</w:t>
      </w:r>
    </w:p>
    <w:p w14:paraId="2CC8F765" w14:textId="77777777" w:rsidR="00B170C7" w:rsidRPr="00B170C7" w:rsidRDefault="00B170C7" w:rsidP="00B170C7">
      <w:r w:rsidRPr="00B170C7">
        <w:t>Макар на 17, изглежда на 12, толкова отслабнал и дребен; голямо намаляване на меките части, слаб и хлътнал; прикован на легло около три години, и една година почти не е ставал от гръб.</w:t>
      </w:r>
    </w:p>
    <w:p w14:paraId="34C7A8C5" w14:textId="77777777" w:rsidR="00B170C7" w:rsidRPr="00B170C7" w:rsidRDefault="00B170C7" w:rsidP="00B170C7">
      <w:r w:rsidRPr="00B170C7">
        <w:t xml:space="preserve">След изчезване на </w:t>
      </w:r>
      <w:proofErr w:type="spellStart"/>
      <w:r w:rsidRPr="00B170C7">
        <w:t>пустулозния</w:t>
      </w:r>
      <w:proofErr w:type="spellEnd"/>
      <w:r w:rsidRPr="00B170C7">
        <w:t xml:space="preserve"> обрив настъпва постепенна </w:t>
      </w:r>
      <w:proofErr w:type="spellStart"/>
      <w:r w:rsidRPr="00B170C7">
        <w:t>ригидност</w:t>
      </w:r>
      <w:proofErr w:type="spellEnd"/>
      <w:r w:rsidRPr="00B170C7">
        <w:t xml:space="preserve"> на всички стави, и всички </w:t>
      </w:r>
      <w:proofErr w:type="spellStart"/>
      <w:r w:rsidRPr="00B170C7">
        <w:t>флексори</w:t>
      </w:r>
      <w:proofErr w:type="spellEnd"/>
      <w:r w:rsidRPr="00B170C7">
        <w:t xml:space="preserve"> изглеждат съкратени и скъсени; това причинява невъзможност да </w:t>
      </w:r>
      <w:r w:rsidRPr="00B170C7">
        <w:lastRenderedPageBreak/>
        <w:t xml:space="preserve">затвори пръстите върху нож, вилица или лъжица, и частична невъзможност да повдигне крака, за да се качи по стълби, освен с голяма трудност, използвайки бастун, и само по една стъпка нагоре или надолу. (Бележка: Това не се случва, когато </w:t>
      </w:r>
      <w:proofErr w:type="spellStart"/>
      <w:r w:rsidRPr="00B170C7">
        <w:t>пустулозният</w:t>
      </w:r>
      <w:proofErr w:type="spellEnd"/>
      <w:r w:rsidRPr="00B170C7">
        <w:t xml:space="preserve"> обрив е лечебен ефект от високо </w:t>
      </w:r>
      <w:proofErr w:type="spellStart"/>
      <w:r w:rsidRPr="00B170C7">
        <w:rPr>
          <w:b/>
          <w:bCs/>
        </w:rPr>
        <w:t>Syphilinum</w:t>
      </w:r>
      <w:proofErr w:type="spellEnd"/>
      <w:r w:rsidRPr="00B170C7">
        <w:t xml:space="preserve">. — </w:t>
      </w:r>
      <w:proofErr w:type="spellStart"/>
      <w:r w:rsidRPr="00B170C7">
        <w:t>Swan</w:t>
      </w:r>
      <w:proofErr w:type="spellEnd"/>
      <w:r w:rsidRPr="00B170C7">
        <w:t>).</w:t>
      </w:r>
    </w:p>
    <w:p w14:paraId="6AA2678E" w14:textId="77777777" w:rsidR="00B170C7" w:rsidRPr="00B170C7" w:rsidRDefault="00B170C7" w:rsidP="00B170C7">
      <w:r w:rsidRPr="00B170C7">
        <w:t>Усещане за изтръпване в дланите и ходилата, които понякога имат бодежи, сякаш изтръпналите части са пробождани от множество игли.</w:t>
      </w:r>
    </w:p>
    <w:p w14:paraId="736B9231" w14:textId="77777777" w:rsidR="00B170C7" w:rsidRPr="00B170C7" w:rsidRDefault="00B170C7" w:rsidP="00B170C7">
      <w:r w:rsidRPr="00B170C7">
        <w:t xml:space="preserve">Лека </w:t>
      </w:r>
      <w:proofErr w:type="spellStart"/>
      <w:r w:rsidRPr="00B170C7">
        <w:t>ригидност</w:t>
      </w:r>
      <w:proofErr w:type="spellEnd"/>
      <w:r w:rsidRPr="00B170C7">
        <w:t xml:space="preserve"> на ставите.</w:t>
      </w:r>
    </w:p>
    <w:p w14:paraId="00D45951" w14:textId="77777777" w:rsidR="00B170C7" w:rsidRPr="00B170C7" w:rsidRDefault="00B170C7" w:rsidP="00B170C7">
      <w:r w:rsidRPr="00B170C7">
        <w:t>Ревматично подуване на лявата китка и левия голям пръст на крака, синкаво-червено, с болки сякаш костите му се режат с тъп трион; &gt; от топлината на печката, &lt; от залез до изгрев; липса на апетит.</w:t>
      </w:r>
    </w:p>
    <w:p w14:paraId="337BEE77" w14:textId="77777777" w:rsidR="00AD6AC3" w:rsidRPr="00AD6AC3" w:rsidRDefault="00AD6AC3" w:rsidP="00AD6AC3">
      <w:pPr>
        <w:rPr>
          <w:lang w:val="en-US"/>
        </w:rPr>
      </w:pPr>
    </w:p>
    <w:p w14:paraId="2EBA1800" w14:textId="77777777" w:rsidR="000008AD" w:rsidRPr="00260C9D" w:rsidRDefault="000008AD" w:rsidP="00260C9D">
      <w:pPr>
        <w:rPr>
          <w:lang w:val="en-US"/>
        </w:rPr>
      </w:pPr>
    </w:p>
    <w:p w14:paraId="1415C748" w14:textId="77777777" w:rsidR="00373944" w:rsidRPr="001D7654" w:rsidRDefault="00373944" w:rsidP="001D7654">
      <w:pPr>
        <w:rPr>
          <w:lang w:val="en-US"/>
        </w:rPr>
      </w:pPr>
    </w:p>
    <w:p w14:paraId="3C67275B" w14:textId="77777777" w:rsidR="00E6044F" w:rsidRPr="00E6044F" w:rsidRDefault="00E6044F" w:rsidP="00E6044F">
      <w:pPr>
        <w:rPr>
          <w:lang w:val="en-US"/>
        </w:rPr>
      </w:pPr>
    </w:p>
    <w:p w14:paraId="36370FD1" w14:textId="77777777" w:rsidR="007B0804" w:rsidRPr="00553487" w:rsidRDefault="007B0804" w:rsidP="004C5899">
      <w:pPr>
        <w:rPr>
          <w:lang w:val="en-US"/>
        </w:rPr>
      </w:pPr>
    </w:p>
    <w:p w14:paraId="279D58C9" w14:textId="77777777" w:rsidR="00DF6705" w:rsidRPr="004C5899" w:rsidRDefault="00DF6705" w:rsidP="004C5899"/>
    <w:sectPr w:rsidR="00DF6705" w:rsidRPr="004C5899" w:rsidSect="00954C31">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5339C"/>
    <w:multiLevelType w:val="multilevel"/>
    <w:tmpl w:val="66D0C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583440"/>
    <w:multiLevelType w:val="multilevel"/>
    <w:tmpl w:val="9872F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24100"/>
    <w:multiLevelType w:val="multilevel"/>
    <w:tmpl w:val="AE3A6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2124F9"/>
    <w:multiLevelType w:val="multilevel"/>
    <w:tmpl w:val="1EFE5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EE029C"/>
    <w:multiLevelType w:val="multilevel"/>
    <w:tmpl w:val="756E8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973836"/>
    <w:multiLevelType w:val="multilevel"/>
    <w:tmpl w:val="52AE3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7277134">
    <w:abstractNumId w:val="3"/>
  </w:num>
  <w:num w:numId="2" w16cid:durableId="127867026">
    <w:abstractNumId w:val="0"/>
  </w:num>
  <w:num w:numId="3" w16cid:durableId="619337050">
    <w:abstractNumId w:val="4"/>
  </w:num>
  <w:num w:numId="4" w16cid:durableId="142935260">
    <w:abstractNumId w:val="1"/>
  </w:num>
  <w:num w:numId="5" w16cid:durableId="259801189">
    <w:abstractNumId w:val="2"/>
  </w:num>
  <w:num w:numId="6" w16cid:durableId="8658737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C31"/>
    <w:rsid w:val="000008AD"/>
    <w:rsid w:val="000425F9"/>
    <w:rsid w:val="00046523"/>
    <w:rsid w:val="000715D5"/>
    <w:rsid w:val="00072DDC"/>
    <w:rsid w:val="00073A42"/>
    <w:rsid w:val="00073DC3"/>
    <w:rsid w:val="00095676"/>
    <w:rsid w:val="000D0411"/>
    <w:rsid w:val="000D0FCE"/>
    <w:rsid w:val="000E5D38"/>
    <w:rsid w:val="000F1D95"/>
    <w:rsid w:val="00102445"/>
    <w:rsid w:val="00127977"/>
    <w:rsid w:val="0013717A"/>
    <w:rsid w:val="0014226A"/>
    <w:rsid w:val="001520EC"/>
    <w:rsid w:val="001540AC"/>
    <w:rsid w:val="00154B77"/>
    <w:rsid w:val="00156B7E"/>
    <w:rsid w:val="00157820"/>
    <w:rsid w:val="0016095A"/>
    <w:rsid w:val="001835E4"/>
    <w:rsid w:val="00183CD1"/>
    <w:rsid w:val="00197817"/>
    <w:rsid w:val="001B7A8D"/>
    <w:rsid w:val="001D7654"/>
    <w:rsid w:val="001E428F"/>
    <w:rsid w:val="001E547D"/>
    <w:rsid w:val="00202448"/>
    <w:rsid w:val="00206D87"/>
    <w:rsid w:val="0024000C"/>
    <w:rsid w:val="00241D81"/>
    <w:rsid w:val="0025562A"/>
    <w:rsid w:val="00255824"/>
    <w:rsid w:val="00257A57"/>
    <w:rsid w:val="00260C9D"/>
    <w:rsid w:val="0029163F"/>
    <w:rsid w:val="00294DFE"/>
    <w:rsid w:val="002A7D99"/>
    <w:rsid w:val="002E3892"/>
    <w:rsid w:val="00320D63"/>
    <w:rsid w:val="00351258"/>
    <w:rsid w:val="00361E6B"/>
    <w:rsid w:val="00373944"/>
    <w:rsid w:val="00394AC8"/>
    <w:rsid w:val="00395935"/>
    <w:rsid w:val="00395CE8"/>
    <w:rsid w:val="00396598"/>
    <w:rsid w:val="003A02FA"/>
    <w:rsid w:val="003B0443"/>
    <w:rsid w:val="003B10EF"/>
    <w:rsid w:val="003B3313"/>
    <w:rsid w:val="003B762B"/>
    <w:rsid w:val="003D1FB4"/>
    <w:rsid w:val="003D4730"/>
    <w:rsid w:val="003E2F6B"/>
    <w:rsid w:val="003E6CE1"/>
    <w:rsid w:val="003F4E45"/>
    <w:rsid w:val="004210D0"/>
    <w:rsid w:val="004346F6"/>
    <w:rsid w:val="004644C7"/>
    <w:rsid w:val="00470A77"/>
    <w:rsid w:val="00491F32"/>
    <w:rsid w:val="0049583A"/>
    <w:rsid w:val="004A0318"/>
    <w:rsid w:val="004B48EA"/>
    <w:rsid w:val="004C239E"/>
    <w:rsid w:val="004C5899"/>
    <w:rsid w:val="004D0911"/>
    <w:rsid w:val="004D7B24"/>
    <w:rsid w:val="00516CE0"/>
    <w:rsid w:val="005217E7"/>
    <w:rsid w:val="0054160A"/>
    <w:rsid w:val="00553487"/>
    <w:rsid w:val="005543F8"/>
    <w:rsid w:val="00576276"/>
    <w:rsid w:val="00581C73"/>
    <w:rsid w:val="00583D57"/>
    <w:rsid w:val="005C6322"/>
    <w:rsid w:val="005D3ECD"/>
    <w:rsid w:val="005D731E"/>
    <w:rsid w:val="005F0AE0"/>
    <w:rsid w:val="00600010"/>
    <w:rsid w:val="00607B79"/>
    <w:rsid w:val="00614360"/>
    <w:rsid w:val="00650CCA"/>
    <w:rsid w:val="00667D9F"/>
    <w:rsid w:val="00672DB3"/>
    <w:rsid w:val="006A641C"/>
    <w:rsid w:val="006C0748"/>
    <w:rsid w:val="006C1F24"/>
    <w:rsid w:val="006D324B"/>
    <w:rsid w:val="006D7459"/>
    <w:rsid w:val="006E77E2"/>
    <w:rsid w:val="007221DD"/>
    <w:rsid w:val="007444A6"/>
    <w:rsid w:val="00753EE0"/>
    <w:rsid w:val="007628B1"/>
    <w:rsid w:val="0076557D"/>
    <w:rsid w:val="00774B72"/>
    <w:rsid w:val="007860E9"/>
    <w:rsid w:val="007917C3"/>
    <w:rsid w:val="007B0804"/>
    <w:rsid w:val="007B5C28"/>
    <w:rsid w:val="007D79D9"/>
    <w:rsid w:val="007F328B"/>
    <w:rsid w:val="007F7507"/>
    <w:rsid w:val="00805D7E"/>
    <w:rsid w:val="008323FC"/>
    <w:rsid w:val="00832E08"/>
    <w:rsid w:val="00866C17"/>
    <w:rsid w:val="008752FE"/>
    <w:rsid w:val="00896FBE"/>
    <w:rsid w:val="00897EF9"/>
    <w:rsid w:val="008A7CDD"/>
    <w:rsid w:val="008C127B"/>
    <w:rsid w:val="008C5707"/>
    <w:rsid w:val="008F33F8"/>
    <w:rsid w:val="009037AA"/>
    <w:rsid w:val="0091363C"/>
    <w:rsid w:val="00917D7E"/>
    <w:rsid w:val="00925DDE"/>
    <w:rsid w:val="00941A6A"/>
    <w:rsid w:val="00942C44"/>
    <w:rsid w:val="00954C31"/>
    <w:rsid w:val="0095632C"/>
    <w:rsid w:val="00974638"/>
    <w:rsid w:val="00985209"/>
    <w:rsid w:val="009908BB"/>
    <w:rsid w:val="00992C94"/>
    <w:rsid w:val="009A4510"/>
    <w:rsid w:val="009C63BB"/>
    <w:rsid w:val="009D7B46"/>
    <w:rsid w:val="009D7F9B"/>
    <w:rsid w:val="009F3802"/>
    <w:rsid w:val="00A0043A"/>
    <w:rsid w:val="00A0076E"/>
    <w:rsid w:val="00A35FD0"/>
    <w:rsid w:val="00A376DB"/>
    <w:rsid w:val="00A81F39"/>
    <w:rsid w:val="00A834DB"/>
    <w:rsid w:val="00AB3569"/>
    <w:rsid w:val="00AB5CE1"/>
    <w:rsid w:val="00AD247C"/>
    <w:rsid w:val="00AD6AC3"/>
    <w:rsid w:val="00AE1FD6"/>
    <w:rsid w:val="00AF4874"/>
    <w:rsid w:val="00B05B55"/>
    <w:rsid w:val="00B062BE"/>
    <w:rsid w:val="00B13BCE"/>
    <w:rsid w:val="00B13DD3"/>
    <w:rsid w:val="00B170C7"/>
    <w:rsid w:val="00B25E59"/>
    <w:rsid w:val="00B30CF3"/>
    <w:rsid w:val="00B3301A"/>
    <w:rsid w:val="00B57734"/>
    <w:rsid w:val="00B76550"/>
    <w:rsid w:val="00B934FD"/>
    <w:rsid w:val="00BB645C"/>
    <w:rsid w:val="00BB6806"/>
    <w:rsid w:val="00BB784D"/>
    <w:rsid w:val="00C06AA8"/>
    <w:rsid w:val="00C22B88"/>
    <w:rsid w:val="00C34537"/>
    <w:rsid w:val="00C371DF"/>
    <w:rsid w:val="00C44161"/>
    <w:rsid w:val="00C4691B"/>
    <w:rsid w:val="00C53003"/>
    <w:rsid w:val="00C62FF1"/>
    <w:rsid w:val="00C726AB"/>
    <w:rsid w:val="00C80997"/>
    <w:rsid w:val="00C969B6"/>
    <w:rsid w:val="00CA065F"/>
    <w:rsid w:val="00CB2041"/>
    <w:rsid w:val="00CB6937"/>
    <w:rsid w:val="00CC334C"/>
    <w:rsid w:val="00CC4F8E"/>
    <w:rsid w:val="00CC658C"/>
    <w:rsid w:val="00D00D40"/>
    <w:rsid w:val="00D152D5"/>
    <w:rsid w:val="00D271B5"/>
    <w:rsid w:val="00D3320F"/>
    <w:rsid w:val="00D47200"/>
    <w:rsid w:val="00D65497"/>
    <w:rsid w:val="00D72A75"/>
    <w:rsid w:val="00DA27CC"/>
    <w:rsid w:val="00DA6027"/>
    <w:rsid w:val="00DB5203"/>
    <w:rsid w:val="00DB5487"/>
    <w:rsid w:val="00DC502C"/>
    <w:rsid w:val="00DD2719"/>
    <w:rsid w:val="00DF6705"/>
    <w:rsid w:val="00E21F16"/>
    <w:rsid w:val="00E601A3"/>
    <w:rsid w:val="00E6044F"/>
    <w:rsid w:val="00E812E7"/>
    <w:rsid w:val="00E95D2C"/>
    <w:rsid w:val="00EA1297"/>
    <w:rsid w:val="00EA7BCD"/>
    <w:rsid w:val="00EA7E7A"/>
    <w:rsid w:val="00EC3918"/>
    <w:rsid w:val="00EC3A78"/>
    <w:rsid w:val="00EC3C39"/>
    <w:rsid w:val="00EC78B4"/>
    <w:rsid w:val="00EE1BEB"/>
    <w:rsid w:val="00EF7269"/>
    <w:rsid w:val="00F11C86"/>
    <w:rsid w:val="00F12935"/>
    <w:rsid w:val="00F207A8"/>
    <w:rsid w:val="00F43972"/>
    <w:rsid w:val="00F56E35"/>
    <w:rsid w:val="00F6548A"/>
    <w:rsid w:val="00F84446"/>
    <w:rsid w:val="00FA1226"/>
    <w:rsid w:val="00FD2D59"/>
    <w:rsid w:val="00FD78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24BA2"/>
  <w15:chartTrackingRefBased/>
  <w15:docId w15:val="{7887E91B-32A2-4848-BCAC-86102C273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C31"/>
    <w:rPr>
      <w:rFonts w:ascii="Calibri" w:hAnsi="Calibri"/>
      <w:sz w:val="28"/>
    </w:rPr>
  </w:style>
  <w:style w:type="paragraph" w:styleId="1">
    <w:name w:val="heading 1"/>
    <w:basedOn w:val="a"/>
    <w:next w:val="a"/>
    <w:link w:val="10"/>
    <w:uiPriority w:val="9"/>
    <w:qFormat/>
    <w:rsid w:val="00954C31"/>
    <w:pPr>
      <w:keepNext/>
      <w:keepLines/>
      <w:spacing w:before="360" w:after="80"/>
      <w:outlineLvl w:val="0"/>
    </w:pPr>
    <w:rPr>
      <w:rFonts w:eastAsiaTheme="majorEastAsia" w:cstheme="majorBidi"/>
      <w:b/>
      <w:color w:val="2F5496" w:themeColor="accent1" w:themeShade="BF"/>
      <w:sz w:val="48"/>
      <w:szCs w:val="40"/>
    </w:rPr>
  </w:style>
  <w:style w:type="paragraph" w:styleId="2">
    <w:name w:val="heading 2"/>
    <w:basedOn w:val="a"/>
    <w:next w:val="a"/>
    <w:link w:val="20"/>
    <w:uiPriority w:val="9"/>
    <w:semiHidden/>
    <w:unhideWhenUsed/>
    <w:qFormat/>
    <w:rsid w:val="00954C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954C31"/>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954C3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54C3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54C3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54C3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54C3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54C3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зрядка"/>
    <w:basedOn w:val="a"/>
    <w:link w:val="a4"/>
    <w:qFormat/>
    <w:rsid w:val="007221DD"/>
    <w:pPr>
      <w:spacing w:before="120" w:after="125" w:line="360" w:lineRule="auto"/>
      <w:ind w:left="10" w:right="156" w:hanging="10"/>
      <w:jc w:val="both"/>
    </w:pPr>
    <w:rPr>
      <w:rFonts w:eastAsia="Calibri" w:cstheme="minorHAnsi"/>
      <w:noProof/>
      <w:color w:val="000000"/>
      <w:szCs w:val="28"/>
      <w:lang w:val="en-US"/>
    </w:rPr>
  </w:style>
  <w:style w:type="character" w:customStyle="1" w:styleId="a4">
    <w:name w:val="Разрядка Знак"/>
    <w:basedOn w:val="a0"/>
    <w:link w:val="a3"/>
    <w:rsid w:val="007221DD"/>
    <w:rPr>
      <w:rFonts w:eastAsia="Calibri" w:cstheme="minorHAnsi"/>
      <w:noProof/>
      <w:color w:val="000000"/>
      <w:sz w:val="28"/>
      <w:szCs w:val="28"/>
      <w:lang w:val="en-US"/>
    </w:rPr>
  </w:style>
  <w:style w:type="character" w:customStyle="1" w:styleId="10">
    <w:name w:val="Заглавие 1 Знак"/>
    <w:basedOn w:val="a0"/>
    <w:link w:val="1"/>
    <w:uiPriority w:val="9"/>
    <w:rsid w:val="00954C31"/>
    <w:rPr>
      <w:rFonts w:ascii="Calibri" w:eastAsiaTheme="majorEastAsia" w:hAnsi="Calibri" w:cstheme="majorBidi"/>
      <w:b/>
      <w:color w:val="2F5496" w:themeColor="accent1" w:themeShade="BF"/>
      <w:sz w:val="48"/>
      <w:szCs w:val="40"/>
    </w:rPr>
  </w:style>
  <w:style w:type="character" w:customStyle="1" w:styleId="20">
    <w:name w:val="Заглавие 2 Знак"/>
    <w:basedOn w:val="a0"/>
    <w:link w:val="2"/>
    <w:uiPriority w:val="9"/>
    <w:semiHidden/>
    <w:rsid w:val="00954C31"/>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rsid w:val="00954C31"/>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954C31"/>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954C31"/>
    <w:rPr>
      <w:rFonts w:eastAsiaTheme="majorEastAsia" w:cstheme="majorBidi"/>
      <w:color w:val="2F5496" w:themeColor="accent1" w:themeShade="BF"/>
    </w:rPr>
  </w:style>
  <w:style w:type="character" w:customStyle="1" w:styleId="60">
    <w:name w:val="Заглавие 6 Знак"/>
    <w:basedOn w:val="a0"/>
    <w:link w:val="6"/>
    <w:uiPriority w:val="9"/>
    <w:semiHidden/>
    <w:rsid w:val="00954C31"/>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954C31"/>
    <w:rPr>
      <w:rFonts w:eastAsiaTheme="majorEastAsia" w:cstheme="majorBidi"/>
      <w:color w:val="595959" w:themeColor="text1" w:themeTint="A6"/>
    </w:rPr>
  </w:style>
  <w:style w:type="character" w:customStyle="1" w:styleId="80">
    <w:name w:val="Заглавие 8 Знак"/>
    <w:basedOn w:val="a0"/>
    <w:link w:val="8"/>
    <w:uiPriority w:val="9"/>
    <w:semiHidden/>
    <w:rsid w:val="00954C31"/>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954C31"/>
    <w:rPr>
      <w:rFonts w:eastAsiaTheme="majorEastAsia" w:cstheme="majorBidi"/>
      <w:color w:val="272727" w:themeColor="text1" w:themeTint="D8"/>
    </w:rPr>
  </w:style>
  <w:style w:type="paragraph" w:styleId="a5">
    <w:name w:val="Title"/>
    <w:basedOn w:val="a"/>
    <w:next w:val="a"/>
    <w:link w:val="a6"/>
    <w:uiPriority w:val="10"/>
    <w:qFormat/>
    <w:rsid w:val="00954C31"/>
    <w:pPr>
      <w:spacing w:after="80" w:line="240" w:lineRule="auto"/>
      <w:contextualSpacing/>
    </w:pPr>
    <w:rPr>
      <w:rFonts w:eastAsiaTheme="majorEastAsia" w:cstheme="majorBidi"/>
      <w:b/>
      <w:color w:val="0070C0"/>
      <w:spacing w:val="-10"/>
      <w:kern w:val="28"/>
      <w:sz w:val="56"/>
      <w:szCs w:val="56"/>
    </w:rPr>
  </w:style>
  <w:style w:type="character" w:customStyle="1" w:styleId="a6">
    <w:name w:val="Заглавие Знак"/>
    <w:basedOn w:val="a0"/>
    <w:link w:val="a5"/>
    <w:uiPriority w:val="10"/>
    <w:rsid w:val="00954C31"/>
    <w:rPr>
      <w:rFonts w:ascii="Calibri" w:eastAsiaTheme="majorEastAsia" w:hAnsi="Calibri" w:cstheme="majorBidi"/>
      <w:b/>
      <w:color w:val="0070C0"/>
      <w:spacing w:val="-10"/>
      <w:kern w:val="28"/>
      <w:sz w:val="56"/>
      <w:szCs w:val="56"/>
    </w:rPr>
  </w:style>
  <w:style w:type="paragraph" w:styleId="a7">
    <w:name w:val="Subtitle"/>
    <w:basedOn w:val="a"/>
    <w:next w:val="a"/>
    <w:link w:val="a8"/>
    <w:uiPriority w:val="11"/>
    <w:qFormat/>
    <w:rsid w:val="00954C31"/>
    <w:pPr>
      <w:numPr>
        <w:ilvl w:val="1"/>
      </w:numPr>
    </w:pPr>
    <w:rPr>
      <w:rFonts w:eastAsiaTheme="majorEastAsia" w:cstheme="majorBidi"/>
      <w:b/>
      <w:color w:val="C00000"/>
      <w:spacing w:val="15"/>
      <w:sz w:val="36"/>
      <w:szCs w:val="28"/>
    </w:rPr>
  </w:style>
  <w:style w:type="character" w:customStyle="1" w:styleId="a8">
    <w:name w:val="Подзаглавие Знак"/>
    <w:basedOn w:val="a0"/>
    <w:link w:val="a7"/>
    <w:uiPriority w:val="11"/>
    <w:rsid w:val="00954C31"/>
    <w:rPr>
      <w:rFonts w:ascii="Calibri" w:eastAsiaTheme="majorEastAsia" w:hAnsi="Calibri" w:cstheme="majorBidi"/>
      <w:b/>
      <w:color w:val="C00000"/>
      <w:spacing w:val="15"/>
      <w:sz w:val="36"/>
      <w:szCs w:val="28"/>
    </w:rPr>
  </w:style>
  <w:style w:type="paragraph" w:styleId="a9">
    <w:name w:val="Quote"/>
    <w:basedOn w:val="a"/>
    <w:next w:val="a"/>
    <w:link w:val="aa"/>
    <w:uiPriority w:val="29"/>
    <w:qFormat/>
    <w:rsid w:val="00954C31"/>
    <w:pPr>
      <w:spacing w:before="160"/>
      <w:jc w:val="center"/>
    </w:pPr>
    <w:rPr>
      <w:i/>
      <w:iCs/>
      <w:color w:val="404040" w:themeColor="text1" w:themeTint="BF"/>
    </w:rPr>
  </w:style>
  <w:style w:type="character" w:customStyle="1" w:styleId="aa">
    <w:name w:val="Цитат Знак"/>
    <w:basedOn w:val="a0"/>
    <w:link w:val="a9"/>
    <w:uiPriority w:val="29"/>
    <w:rsid w:val="00954C31"/>
    <w:rPr>
      <w:i/>
      <w:iCs/>
      <w:color w:val="404040" w:themeColor="text1" w:themeTint="BF"/>
    </w:rPr>
  </w:style>
  <w:style w:type="paragraph" w:styleId="ab">
    <w:name w:val="List Paragraph"/>
    <w:basedOn w:val="a"/>
    <w:uiPriority w:val="34"/>
    <w:qFormat/>
    <w:rsid w:val="00954C31"/>
    <w:pPr>
      <w:ind w:left="720"/>
      <w:contextualSpacing/>
    </w:pPr>
  </w:style>
  <w:style w:type="character" w:styleId="ac">
    <w:name w:val="Intense Emphasis"/>
    <w:basedOn w:val="a0"/>
    <w:uiPriority w:val="21"/>
    <w:qFormat/>
    <w:rsid w:val="00954C31"/>
    <w:rPr>
      <w:i/>
      <w:iCs/>
      <w:color w:val="2F5496" w:themeColor="accent1" w:themeShade="BF"/>
    </w:rPr>
  </w:style>
  <w:style w:type="paragraph" w:styleId="ad">
    <w:name w:val="Intense Quote"/>
    <w:basedOn w:val="a"/>
    <w:next w:val="a"/>
    <w:link w:val="ae"/>
    <w:uiPriority w:val="30"/>
    <w:qFormat/>
    <w:rsid w:val="00954C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Интензивно цитиране Знак"/>
    <w:basedOn w:val="a0"/>
    <w:link w:val="ad"/>
    <w:uiPriority w:val="30"/>
    <w:rsid w:val="00954C31"/>
    <w:rPr>
      <w:i/>
      <w:iCs/>
      <w:color w:val="2F5496" w:themeColor="accent1" w:themeShade="BF"/>
    </w:rPr>
  </w:style>
  <w:style w:type="character" w:styleId="af">
    <w:name w:val="Intense Reference"/>
    <w:basedOn w:val="a0"/>
    <w:uiPriority w:val="32"/>
    <w:qFormat/>
    <w:rsid w:val="00954C31"/>
    <w:rPr>
      <w:b/>
      <w:bCs/>
      <w:smallCaps/>
      <w:color w:val="2F5496" w:themeColor="accent1" w:themeShade="BF"/>
      <w:spacing w:val="5"/>
    </w:rPr>
  </w:style>
  <w:style w:type="paragraph" w:customStyle="1" w:styleId="msonormal0">
    <w:name w:val="msonormal"/>
    <w:basedOn w:val="a"/>
    <w:rsid w:val="004A0318"/>
    <w:pPr>
      <w:spacing w:before="100" w:beforeAutospacing="1" w:after="100" w:afterAutospacing="1" w:line="240" w:lineRule="auto"/>
    </w:pPr>
    <w:rPr>
      <w:rFonts w:ascii="Times New Roman" w:eastAsia="Times New Roman" w:hAnsi="Times New Roman" w:cs="Times New Roman"/>
      <w:sz w:val="24"/>
      <w:lang w:eastAsia="bg-BG"/>
      <w14:ligatures w14:val="none"/>
    </w:rPr>
  </w:style>
  <w:style w:type="paragraph" w:styleId="af0">
    <w:name w:val="Normal (Web)"/>
    <w:basedOn w:val="a"/>
    <w:uiPriority w:val="99"/>
    <w:semiHidden/>
    <w:unhideWhenUsed/>
    <w:rsid w:val="004A0318"/>
    <w:pPr>
      <w:spacing w:before="100" w:beforeAutospacing="1" w:after="100" w:afterAutospacing="1" w:line="240" w:lineRule="auto"/>
    </w:pPr>
    <w:rPr>
      <w:rFonts w:ascii="Times New Roman" w:eastAsia="Times New Roman" w:hAnsi="Times New Roman" w:cs="Times New Roman"/>
      <w:sz w:val="24"/>
      <w:lang w:eastAsia="bg-BG"/>
      <w14:ligatures w14:val="none"/>
    </w:rPr>
  </w:style>
  <w:style w:type="character" w:styleId="af1">
    <w:name w:val="Strong"/>
    <w:basedOn w:val="a0"/>
    <w:uiPriority w:val="22"/>
    <w:qFormat/>
    <w:rsid w:val="004A0318"/>
    <w:rPr>
      <w:b/>
      <w:bCs/>
    </w:rPr>
  </w:style>
  <w:style w:type="character" w:styleId="af2">
    <w:name w:val="Emphasis"/>
    <w:basedOn w:val="a0"/>
    <w:uiPriority w:val="20"/>
    <w:qFormat/>
    <w:rsid w:val="004A03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26</Pages>
  <Words>6777</Words>
  <Characters>38632</Characters>
  <Application>Microsoft Office Word</Application>
  <DocSecurity>0</DocSecurity>
  <Lines>321</Lines>
  <Paragraphs>90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Zahari Zahariev</dc:creator>
  <cp:keywords/>
  <dc:description/>
  <cp:lastModifiedBy>Zahari Zahariev</cp:lastModifiedBy>
  <cp:revision>12</cp:revision>
  <dcterms:created xsi:type="dcterms:W3CDTF">2026-07-10T03:34:00Z</dcterms:created>
  <dcterms:modified xsi:type="dcterms:W3CDTF">2026-07-10T03:42:00Z</dcterms:modified>
</cp:coreProperties>
</file>