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8E812" w14:textId="77777777" w:rsidR="001E547D" w:rsidRDefault="001E547D" w:rsidP="001E547D">
      <w:pPr>
        <w:pBdr>
          <w:bottom w:val="single" w:sz="6" w:space="1" w:color="auto"/>
        </w:pBdr>
        <w:jc w:val="center"/>
        <w:rPr>
          <w:color w:val="0070C0"/>
          <w:sz w:val="56"/>
          <w:szCs w:val="56"/>
          <w:lang w:val="en-US"/>
        </w:rPr>
      </w:pPr>
    </w:p>
    <w:p w14:paraId="0D1BC087" w14:textId="77777777" w:rsidR="001E547D" w:rsidRPr="00DA27CC" w:rsidRDefault="001E547D" w:rsidP="001E547D">
      <w:pPr>
        <w:pBdr>
          <w:bottom w:val="single" w:sz="6" w:space="1" w:color="auto"/>
        </w:pBdr>
        <w:jc w:val="center"/>
        <w:rPr>
          <w:szCs w:val="28"/>
        </w:rPr>
      </w:pPr>
      <w:r w:rsidRPr="00954C31">
        <w:rPr>
          <w:color w:val="0070C0"/>
          <w:sz w:val="56"/>
          <w:szCs w:val="56"/>
        </w:rPr>
        <w:t xml:space="preserve">The </w:t>
      </w:r>
      <w:proofErr w:type="spellStart"/>
      <w:r w:rsidRPr="00954C31">
        <w:rPr>
          <w:color w:val="0070C0"/>
          <w:sz w:val="56"/>
          <w:szCs w:val="56"/>
        </w:rPr>
        <w:t>Materia</w:t>
      </w:r>
      <w:proofErr w:type="spellEnd"/>
      <w:r w:rsidRPr="00954C31">
        <w:rPr>
          <w:color w:val="0070C0"/>
          <w:sz w:val="56"/>
          <w:szCs w:val="56"/>
        </w:rPr>
        <w:t xml:space="preserve"> </w:t>
      </w:r>
      <w:proofErr w:type="spellStart"/>
      <w:r w:rsidRPr="00954C31">
        <w:rPr>
          <w:color w:val="0070C0"/>
          <w:sz w:val="56"/>
          <w:szCs w:val="56"/>
        </w:rPr>
        <w:t>Medica</w:t>
      </w:r>
      <w:proofErr w:type="spellEnd"/>
      <w:r w:rsidRPr="00954C31">
        <w:rPr>
          <w:color w:val="0070C0"/>
          <w:sz w:val="56"/>
          <w:szCs w:val="56"/>
        </w:rPr>
        <w:br/>
      </w:r>
      <w:proofErr w:type="spellStart"/>
      <w:r w:rsidRPr="00954C31">
        <w:rPr>
          <w:b/>
          <w:bCs/>
          <w:color w:val="0070C0"/>
          <w:sz w:val="72"/>
          <w:szCs w:val="72"/>
        </w:rPr>
        <w:t>Nosodes</w:t>
      </w:r>
      <w:proofErr w:type="spellEnd"/>
      <w:r w:rsidRPr="00954C31">
        <w:rPr>
          <w:b/>
          <w:bCs/>
          <w:sz w:val="72"/>
          <w:szCs w:val="72"/>
        </w:rPr>
        <w:br/>
      </w:r>
      <w:proofErr w:type="spellStart"/>
      <w:r w:rsidRPr="00954C31">
        <w:rPr>
          <w:color w:val="C00000"/>
          <w:sz w:val="52"/>
          <w:szCs w:val="52"/>
        </w:rPr>
        <w:t>Henry</w:t>
      </w:r>
      <w:proofErr w:type="spellEnd"/>
      <w:r w:rsidRPr="00954C31">
        <w:rPr>
          <w:color w:val="C00000"/>
          <w:sz w:val="52"/>
          <w:szCs w:val="52"/>
        </w:rPr>
        <w:t xml:space="preserve"> </w:t>
      </w:r>
      <w:proofErr w:type="spellStart"/>
      <w:r w:rsidRPr="00954C31">
        <w:rPr>
          <w:color w:val="C00000"/>
          <w:sz w:val="52"/>
          <w:szCs w:val="52"/>
        </w:rPr>
        <w:t>Clay</w:t>
      </w:r>
      <w:proofErr w:type="spellEnd"/>
      <w:r w:rsidRPr="00954C31">
        <w:rPr>
          <w:color w:val="C00000"/>
          <w:sz w:val="52"/>
          <w:szCs w:val="52"/>
        </w:rPr>
        <w:t xml:space="preserve"> ALLEN</w:t>
      </w:r>
      <w:r>
        <w:rPr>
          <w:color w:val="C00000"/>
          <w:sz w:val="52"/>
          <w:szCs w:val="52"/>
        </w:rPr>
        <w:br/>
      </w:r>
      <w:proofErr w:type="spellStart"/>
      <w:r w:rsidRPr="00DA27CC">
        <w:rPr>
          <w:szCs w:val="28"/>
        </w:rPr>
        <w:t>Copyright</w:t>
      </w:r>
      <w:proofErr w:type="spellEnd"/>
      <w:r w:rsidRPr="00DA27CC">
        <w:rPr>
          <w:szCs w:val="28"/>
        </w:rPr>
        <w:t xml:space="preserve"> © </w:t>
      </w:r>
      <w:proofErr w:type="spellStart"/>
      <w:r w:rsidRPr="00DA27CC">
        <w:rPr>
          <w:szCs w:val="28"/>
        </w:rPr>
        <w:t>Médi</w:t>
      </w:r>
      <w:proofErr w:type="spellEnd"/>
      <w:r w:rsidRPr="00DA27CC">
        <w:rPr>
          <w:szCs w:val="28"/>
        </w:rPr>
        <w:t>-T 2003</w:t>
      </w:r>
    </w:p>
    <w:p w14:paraId="7CB5A12E" w14:textId="77777777" w:rsidR="001E547D" w:rsidRPr="00954C31" w:rsidRDefault="001E547D" w:rsidP="001E547D">
      <w:pPr>
        <w:rPr>
          <w:b/>
          <w:bCs/>
        </w:rPr>
      </w:pPr>
    </w:p>
    <w:p w14:paraId="21FB4056" w14:textId="77777777" w:rsidR="00EC3A78" w:rsidRPr="00EC3A78" w:rsidRDefault="00EC3A78" w:rsidP="00687C0D">
      <w:pPr>
        <w:pStyle w:val="1"/>
      </w:pPr>
      <w:proofErr w:type="spellStart"/>
      <w:r w:rsidRPr="00EC3A78">
        <w:t>Secale</w:t>
      </w:r>
      <w:proofErr w:type="spellEnd"/>
      <w:r w:rsidRPr="00EC3A78">
        <w:t xml:space="preserve"> </w:t>
      </w:r>
      <w:proofErr w:type="spellStart"/>
      <w:r w:rsidRPr="00EC3A78">
        <w:t>cornutum</w:t>
      </w:r>
      <w:proofErr w:type="spellEnd"/>
    </w:p>
    <w:p w14:paraId="3EDFF238" w14:textId="24FBA5B4" w:rsidR="00EC3A78" w:rsidRPr="00EC3A78" w:rsidRDefault="003B0443" w:rsidP="00EC3A78">
      <w:pPr>
        <w:rPr>
          <w:b/>
          <w:bCs/>
        </w:rPr>
      </w:pPr>
      <w:r>
        <w:rPr>
          <w:b/>
          <w:bCs/>
          <w:lang w:val="en-US"/>
        </w:rPr>
        <w:br/>
      </w:r>
      <w:r w:rsidR="00EC3A78" w:rsidRPr="00EC3A78">
        <w:rPr>
          <w:b/>
          <w:bCs/>
        </w:rPr>
        <w:t>Синоними :</w:t>
      </w:r>
    </w:p>
    <w:p w14:paraId="305C130E" w14:textId="77777777" w:rsidR="00EC3A78" w:rsidRPr="00EC3A78" w:rsidRDefault="00EC3A78" w:rsidP="00EC3A78">
      <w:proofErr w:type="spellStart"/>
      <w:r w:rsidRPr="00EC3A78">
        <w:t>Ergota</w:t>
      </w:r>
      <w:proofErr w:type="spellEnd"/>
      <w:r w:rsidRPr="00EC3A78">
        <w:t xml:space="preserve"> (</w:t>
      </w:r>
      <w:proofErr w:type="spellStart"/>
      <w:r w:rsidRPr="00EC3A78">
        <w:t>Ergot</w:t>
      </w:r>
      <w:proofErr w:type="spellEnd"/>
      <w:r w:rsidRPr="00EC3A78">
        <w:t xml:space="preserve"> или </w:t>
      </w:r>
      <w:proofErr w:type="spellStart"/>
      <w:r w:rsidRPr="00EC3A78">
        <w:t>Argot</w:t>
      </w:r>
      <w:proofErr w:type="spellEnd"/>
      <w:r w:rsidRPr="00EC3A78">
        <w:t xml:space="preserve">, фр., петльов </w:t>
      </w:r>
      <w:proofErr w:type="spellStart"/>
      <w:r w:rsidRPr="00EC3A78">
        <w:t>шпор</w:t>
      </w:r>
      <w:proofErr w:type="spellEnd"/>
      <w:r w:rsidRPr="00EC3A78">
        <w:t xml:space="preserve">) ; </w:t>
      </w:r>
      <w:proofErr w:type="spellStart"/>
      <w:r w:rsidRPr="00EC3A78">
        <w:t>Ergot</w:t>
      </w:r>
      <w:proofErr w:type="spellEnd"/>
      <w:r w:rsidRPr="00EC3A78">
        <w:t xml:space="preserve"> of </w:t>
      </w:r>
      <w:proofErr w:type="spellStart"/>
      <w:r w:rsidRPr="00EC3A78">
        <w:t>rye</w:t>
      </w:r>
      <w:proofErr w:type="spellEnd"/>
      <w:r w:rsidRPr="00EC3A78">
        <w:t xml:space="preserve"> ; </w:t>
      </w:r>
      <w:proofErr w:type="spellStart"/>
      <w:r w:rsidRPr="00EC3A78">
        <w:t>Spurred</w:t>
      </w:r>
      <w:proofErr w:type="spellEnd"/>
      <w:r w:rsidRPr="00EC3A78">
        <w:t xml:space="preserve"> </w:t>
      </w:r>
      <w:proofErr w:type="spellStart"/>
      <w:r w:rsidRPr="00EC3A78">
        <w:t>rye</w:t>
      </w:r>
      <w:proofErr w:type="spellEnd"/>
      <w:r w:rsidRPr="00EC3A78">
        <w:t xml:space="preserve"> ; </w:t>
      </w:r>
      <w:proofErr w:type="spellStart"/>
      <w:r w:rsidRPr="00EC3A78">
        <w:t>Secale</w:t>
      </w:r>
      <w:proofErr w:type="spellEnd"/>
      <w:r w:rsidRPr="00EC3A78">
        <w:t xml:space="preserve"> </w:t>
      </w:r>
      <w:proofErr w:type="spellStart"/>
      <w:r w:rsidRPr="00EC3A78">
        <w:t>clavatum</w:t>
      </w:r>
      <w:proofErr w:type="spellEnd"/>
      <w:r w:rsidRPr="00EC3A78">
        <w:t xml:space="preserve"> ; </w:t>
      </w:r>
      <w:proofErr w:type="spellStart"/>
      <w:r w:rsidRPr="00EC3A78">
        <w:t>Mater</w:t>
      </w:r>
      <w:proofErr w:type="spellEnd"/>
      <w:r w:rsidRPr="00EC3A78">
        <w:t xml:space="preserve"> </w:t>
      </w:r>
      <w:proofErr w:type="spellStart"/>
      <w:r w:rsidRPr="00EC3A78">
        <w:t>secalis</w:t>
      </w:r>
      <w:proofErr w:type="spellEnd"/>
      <w:r w:rsidRPr="00EC3A78">
        <w:t xml:space="preserve"> ; </w:t>
      </w:r>
      <w:proofErr w:type="spellStart"/>
      <w:r w:rsidRPr="00EC3A78">
        <w:t>Seigle</w:t>
      </w:r>
      <w:proofErr w:type="spellEnd"/>
      <w:r w:rsidRPr="00EC3A78">
        <w:t xml:space="preserve"> </w:t>
      </w:r>
      <w:proofErr w:type="spellStart"/>
      <w:r w:rsidRPr="00EC3A78">
        <w:t>ergot</w:t>
      </w:r>
      <w:proofErr w:type="spellEnd"/>
      <w:r w:rsidRPr="00EC3A78">
        <w:t xml:space="preserve"> (фр.) ; </w:t>
      </w:r>
      <w:proofErr w:type="spellStart"/>
      <w:r w:rsidRPr="00EC3A78">
        <w:t>Mutterkorn</w:t>
      </w:r>
      <w:proofErr w:type="spellEnd"/>
      <w:r w:rsidRPr="00EC3A78">
        <w:t xml:space="preserve"> ; </w:t>
      </w:r>
      <w:proofErr w:type="spellStart"/>
      <w:r w:rsidRPr="00EC3A78">
        <w:t>Kornmutter</w:t>
      </w:r>
      <w:proofErr w:type="spellEnd"/>
      <w:r w:rsidRPr="00EC3A78">
        <w:t xml:space="preserve"> (нем.).</w:t>
      </w:r>
    </w:p>
    <w:p w14:paraId="5753C937" w14:textId="77777777" w:rsidR="00EC3A78" w:rsidRPr="00EC3A78" w:rsidRDefault="00EC3A78" w:rsidP="00EC3A78">
      <w:pPr>
        <w:rPr>
          <w:b/>
          <w:bCs/>
        </w:rPr>
      </w:pPr>
      <w:r w:rsidRPr="00EC3A78">
        <w:rPr>
          <w:b/>
          <w:bCs/>
        </w:rPr>
        <w:t>Характеристики :</w:t>
      </w:r>
    </w:p>
    <w:p w14:paraId="445B279C" w14:textId="77777777" w:rsidR="00EC3A78" w:rsidRPr="00EC3A78" w:rsidRDefault="00EC3A78" w:rsidP="00EC3A78">
      <w:r w:rsidRPr="00EC3A78">
        <w:t xml:space="preserve">Подходящо за жени с тънък, изпит, слаб, </w:t>
      </w:r>
      <w:proofErr w:type="spellStart"/>
      <w:r w:rsidRPr="00EC3A78">
        <w:t>кахектичен</w:t>
      </w:r>
      <w:proofErr w:type="spellEnd"/>
      <w:r w:rsidRPr="00EC3A78">
        <w:t xml:space="preserve"> вид; раздразнителен, нервен темперамент; бледо, хлътнало лице.</w:t>
      </w:r>
    </w:p>
    <w:p w14:paraId="780B6356" w14:textId="77777777" w:rsidR="00EC3A78" w:rsidRPr="00EC3A78" w:rsidRDefault="00EC3A78" w:rsidP="00EC3A78">
      <w:r w:rsidRPr="00EC3A78">
        <w:t>Много стари, немощни, слаби хора.</w:t>
      </w:r>
    </w:p>
    <w:p w14:paraId="67EEC803" w14:textId="77777777" w:rsidR="00EC3A78" w:rsidRPr="00EC3A78" w:rsidRDefault="00EC3A78" w:rsidP="00EC3A78">
      <w:r w:rsidRPr="00EC3A78">
        <w:t>Жени с много отпусната мускулна тъкан; всичко изглежда отпуснато и отворено; липса на действие, съдове отпуснати; пасивни кръвотечения, обилен поток от тънка, черна, водниста кръв; кръвните клетки са разрушени.</w:t>
      </w:r>
    </w:p>
    <w:p w14:paraId="4E7BF8F9" w14:textId="77777777" w:rsidR="00EC3A78" w:rsidRPr="00EC3A78" w:rsidRDefault="00EC3A78" w:rsidP="00EC3A78">
      <w:r w:rsidRPr="00EC3A78">
        <w:t xml:space="preserve">Хеморагична </w:t>
      </w:r>
      <w:proofErr w:type="spellStart"/>
      <w:r w:rsidRPr="00EC3A78">
        <w:t>диатеза</w:t>
      </w:r>
      <w:proofErr w:type="spellEnd"/>
      <w:r w:rsidRPr="00EC3A78">
        <w:t>; най-малката рана причинява кървене седмици наред (</w:t>
      </w:r>
      <w:proofErr w:type="spellStart"/>
      <w:r w:rsidRPr="00EC3A78">
        <w:rPr>
          <w:b/>
          <w:bCs/>
        </w:rPr>
        <w:t>Lach</w:t>
      </w:r>
      <w:proofErr w:type="spellEnd"/>
      <w:r w:rsidRPr="00EC3A78">
        <w:rPr>
          <w:b/>
          <w:bCs/>
        </w:rPr>
        <w:t xml:space="preserve">., </w:t>
      </w:r>
      <w:proofErr w:type="spellStart"/>
      <w:r w:rsidRPr="00EC3A78">
        <w:rPr>
          <w:b/>
          <w:bCs/>
        </w:rPr>
        <w:t>Phos</w:t>
      </w:r>
      <w:proofErr w:type="spellEnd"/>
      <w:r w:rsidRPr="00EC3A78">
        <w:rPr>
          <w:b/>
          <w:bCs/>
        </w:rPr>
        <w:t>.</w:t>
      </w:r>
      <w:r w:rsidRPr="00EC3A78">
        <w:t xml:space="preserve">); отделяне на </w:t>
      </w:r>
      <w:proofErr w:type="spellStart"/>
      <w:r w:rsidRPr="00EC3A78">
        <w:t>саньозна</w:t>
      </w:r>
      <w:proofErr w:type="spellEnd"/>
      <w:r w:rsidRPr="00EC3A78">
        <w:t xml:space="preserve"> течна кръв със силна склонност към гниене; мравучкане в крайниците и голяма слабост, особено когато слабостта не е причинена от предишна загуба на течности.</w:t>
      </w:r>
    </w:p>
    <w:p w14:paraId="050B5927" w14:textId="77777777" w:rsidR="00EC3A78" w:rsidRPr="00EC3A78" w:rsidRDefault="00EC3A78" w:rsidP="00EC3A78">
      <w:proofErr w:type="spellStart"/>
      <w:r w:rsidRPr="00EC3A78">
        <w:t>Левкорея</w:t>
      </w:r>
      <w:proofErr w:type="spellEnd"/>
      <w:r w:rsidRPr="00EC3A78">
        <w:t>; зелена, кафява, зловонна.</w:t>
      </w:r>
    </w:p>
    <w:p w14:paraId="1F67E7D7" w14:textId="77777777" w:rsidR="00EC3A78" w:rsidRPr="00EC3A78" w:rsidRDefault="00EC3A78" w:rsidP="00EC3A78">
      <w:proofErr w:type="spellStart"/>
      <w:r w:rsidRPr="00EC3A78">
        <w:t>Фурункули</w:t>
      </w:r>
      <w:proofErr w:type="spellEnd"/>
      <w:r w:rsidRPr="00EC3A78">
        <w:t>: малки, болезнени, със зелено съдържимо, узряват много бавно и се лекуват по същия начин; много изтощаващи.</w:t>
      </w:r>
    </w:p>
    <w:p w14:paraId="7035DF32" w14:textId="77777777" w:rsidR="00EC3A78" w:rsidRPr="00EC3A78" w:rsidRDefault="00EC3A78" w:rsidP="00EC3A78">
      <w:r w:rsidRPr="00EC3A78">
        <w:t xml:space="preserve">Лице: бледо, изпито, пепеляво, хлътнало, </w:t>
      </w:r>
      <w:proofErr w:type="spellStart"/>
      <w:r w:rsidRPr="00EC3A78">
        <w:t>хипократично</w:t>
      </w:r>
      <w:proofErr w:type="spellEnd"/>
      <w:r w:rsidRPr="00EC3A78">
        <w:t>; изпънато, със хлътнали очи; сини кръгове около очите.</w:t>
      </w:r>
    </w:p>
    <w:p w14:paraId="5DC074ED" w14:textId="77777777" w:rsidR="00EC3A78" w:rsidRPr="00EC3A78" w:rsidRDefault="00EC3A78" w:rsidP="00EC3A78">
      <w:r w:rsidRPr="00EC3A78">
        <w:lastRenderedPageBreak/>
        <w:t>Неестествен, вълчи апетит; дори при изтощаваща диария; жадува киселини, лимонада.</w:t>
      </w:r>
    </w:p>
    <w:p w14:paraId="3B529A5D" w14:textId="77777777" w:rsidR="00EC3A78" w:rsidRPr="00EC3A78" w:rsidRDefault="00EC3A78" w:rsidP="00EC3A78">
      <w:r w:rsidRPr="00EC3A78">
        <w:t>Диария: обилна, водниста, гнилостна, кафява; изхвърляна с голяма сила (</w:t>
      </w:r>
      <w:proofErr w:type="spellStart"/>
      <w:r w:rsidRPr="00EC3A78">
        <w:rPr>
          <w:b/>
          <w:bCs/>
        </w:rPr>
        <w:t>Gamb</w:t>
      </w:r>
      <w:proofErr w:type="spellEnd"/>
      <w:r w:rsidRPr="00EC3A78">
        <w:rPr>
          <w:b/>
          <w:bCs/>
        </w:rPr>
        <w:t xml:space="preserve">., </w:t>
      </w:r>
      <w:proofErr w:type="spellStart"/>
      <w:r w:rsidRPr="00EC3A78">
        <w:rPr>
          <w:b/>
          <w:bCs/>
        </w:rPr>
        <w:t>Crot</w:t>
      </w:r>
      <w:proofErr w:type="spellEnd"/>
      <w:r w:rsidRPr="00EC3A78">
        <w:rPr>
          <w:b/>
          <w:bCs/>
        </w:rPr>
        <w:t>.</w:t>
      </w:r>
      <w:r w:rsidRPr="00EC3A78">
        <w:t>); много изтощаваща; безболезнена, неволна; анусът широко отворен (</w:t>
      </w:r>
      <w:proofErr w:type="spellStart"/>
      <w:r w:rsidRPr="00EC3A78">
        <w:rPr>
          <w:b/>
          <w:bCs/>
        </w:rPr>
        <w:t>Apis</w:t>
      </w:r>
      <w:proofErr w:type="spellEnd"/>
      <w:r w:rsidRPr="00EC3A78">
        <w:rPr>
          <w:b/>
          <w:bCs/>
        </w:rPr>
        <w:t xml:space="preserve">, </w:t>
      </w:r>
      <w:proofErr w:type="spellStart"/>
      <w:r w:rsidRPr="00EC3A78">
        <w:rPr>
          <w:b/>
          <w:bCs/>
        </w:rPr>
        <w:t>Phos</w:t>
      </w:r>
      <w:proofErr w:type="spellEnd"/>
      <w:r w:rsidRPr="00EC3A78">
        <w:rPr>
          <w:b/>
          <w:bCs/>
        </w:rPr>
        <w:t>.</w:t>
      </w:r>
      <w:r w:rsidRPr="00EC3A78">
        <w:t>).</w:t>
      </w:r>
    </w:p>
    <w:p w14:paraId="6AF8BBB2" w14:textId="77777777" w:rsidR="00EC3A78" w:rsidRPr="00EC3A78" w:rsidRDefault="00EC3A78" w:rsidP="00EC3A78">
      <w:proofErr w:type="spellStart"/>
      <w:r w:rsidRPr="00EC3A78">
        <w:t>Енуреза</w:t>
      </w:r>
      <w:proofErr w:type="spellEnd"/>
      <w:r w:rsidRPr="00EC3A78">
        <w:t>: при стари хора; урината бледа, водниста или кървава; урината потисната.</w:t>
      </w:r>
    </w:p>
    <w:p w14:paraId="63459AAA" w14:textId="77777777" w:rsidR="00EC3A78" w:rsidRPr="00EC3A78" w:rsidRDefault="00EC3A78" w:rsidP="00EC3A78">
      <w:r w:rsidRPr="00EC3A78">
        <w:t>Парене във всички части на тялото, сякаш искри от огън падат върху пациента (</w:t>
      </w:r>
      <w:proofErr w:type="spellStart"/>
      <w:r w:rsidRPr="00EC3A78">
        <w:rPr>
          <w:b/>
          <w:bCs/>
        </w:rPr>
        <w:t>Ars</w:t>
      </w:r>
      <w:proofErr w:type="spellEnd"/>
      <w:r w:rsidRPr="00EC3A78">
        <w:rPr>
          <w:b/>
          <w:bCs/>
        </w:rPr>
        <w:t>.</w:t>
      </w:r>
      <w:r w:rsidRPr="00EC3A78">
        <w:t>).</w:t>
      </w:r>
    </w:p>
    <w:p w14:paraId="004B6778" w14:textId="77777777" w:rsidR="00EC3A78" w:rsidRPr="00EC3A78" w:rsidRDefault="00EC3A78" w:rsidP="00EC3A78">
      <w:r w:rsidRPr="00EC3A78">
        <w:t>Гангрена; суха, сенилна, &lt; от външна топлина.</w:t>
      </w:r>
    </w:p>
    <w:p w14:paraId="67CD15CC" w14:textId="77777777" w:rsidR="00EC3A78" w:rsidRPr="00EC3A78" w:rsidRDefault="00EC3A78" w:rsidP="00EC3A78">
      <w:r w:rsidRPr="00EC3A78">
        <w:t xml:space="preserve">Големи </w:t>
      </w:r>
      <w:proofErr w:type="spellStart"/>
      <w:r w:rsidRPr="00EC3A78">
        <w:t>екхимози</w:t>
      </w:r>
      <w:proofErr w:type="spellEnd"/>
      <w:r w:rsidRPr="00EC3A78">
        <w:t>; кръвни мехури; често начало на гангрена.</w:t>
      </w:r>
    </w:p>
    <w:p w14:paraId="41CA1D96" w14:textId="77777777" w:rsidR="00EC3A78" w:rsidRPr="00EC3A78" w:rsidRDefault="00EC3A78" w:rsidP="00EC3A78">
      <w:r w:rsidRPr="00EC3A78">
        <w:t>Колапс при холерни заболявания; кожата студена, но не може да понесе покриване (</w:t>
      </w:r>
      <w:proofErr w:type="spellStart"/>
      <w:r w:rsidRPr="00EC3A78">
        <w:rPr>
          <w:b/>
          <w:bCs/>
        </w:rPr>
        <w:t>Camph</w:t>
      </w:r>
      <w:proofErr w:type="spellEnd"/>
      <w:r w:rsidRPr="00EC3A78">
        <w:rPr>
          <w:b/>
          <w:bCs/>
        </w:rPr>
        <w:t>.</w:t>
      </w:r>
      <w:r w:rsidRPr="00EC3A78">
        <w:t>).</w:t>
      </w:r>
    </w:p>
    <w:p w14:paraId="01DDC9A1" w14:textId="77777777" w:rsidR="00EC3A78" w:rsidRPr="00EC3A78" w:rsidRDefault="00EC3A78" w:rsidP="00EC3A78">
      <w:r w:rsidRPr="00EC3A78">
        <w:t>Кожата се усеща студена на допир, но пациентът не може да търпи покриване; ледена студенина на крайниците.</w:t>
      </w:r>
    </w:p>
    <w:p w14:paraId="348CD991" w14:textId="77777777" w:rsidR="00EC3A78" w:rsidRPr="00EC3A78" w:rsidRDefault="00EC3A78" w:rsidP="00EC3A78">
      <w:r w:rsidRPr="00EC3A78">
        <w:t>Менструация: нередовна; обилна, тъмна, течна; с притискащи, родилни болки в корема; непрекъснато отделяне на водниста кръв до следващия цикъл.</w:t>
      </w:r>
    </w:p>
    <w:p w14:paraId="1A834C5F" w14:textId="77777777" w:rsidR="00EC3A78" w:rsidRPr="00EC3A78" w:rsidRDefault="00EC3A78" w:rsidP="00EC3A78">
      <w:r w:rsidRPr="00EC3A78">
        <w:t>Заплашващ аборт, особено в третия месец (</w:t>
      </w:r>
      <w:proofErr w:type="spellStart"/>
      <w:r w:rsidRPr="00EC3A78">
        <w:rPr>
          <w:b/>
          <w:bCs/>
        </w:rPr>
        <w:t>Sab</w:t>
      </w:r>
      <w:proofErr w:type="spellEnd"/>
      <w:r w:rsidRPr="00EC3A78">
        <w:rPr>
          <w:b/>
          <w:bCs/>
        </w:rPr>
        <w:t>.</w:t>
      </w:r>
      <w:r w:rsidRPr="00EC3A78">
        <w:t>); продължителни, притискащи, напъващи болки.</w:t>
      </w:r>
    </w:p>
    <w:p w14:paraId="3A15A7F0" w14:textId="77777777" w:rsidR="00EC3A78" w:rsidRPr="00EC3A78" w:rsidRDefault="00EC3A78" w:rsidP="00EC3A78">
      <w:r w:rsidRPr="00EC3A78">
        <w:t xml:space="preserve">По време на раждане: болките нередовни; твърде слаби; отслабващи или спиращи; всичко изглежда отпуснато и отворено, но без </w:t>
      </w:r>
      <w:proofErr w:type="spellStart"/>
      <w:r w:rsidRPr="00EC3A78">
        <w:t>експулсивно</w:t>
      </w:r>
      <w:proofErr w:type="spellEnd"/>
      <w:r w:rsidRPr="00EC3A78">
        <w:t xml:space="preserve"> действие; припадък.</w:t>
      </w:r>
    </w:p>
    <w:p w14:paraId="6BD86A57" w14:textId="77777777" w:rsidR="00EC3A78" w:rsidRPr="00EC3A78" w:rsidRDefault="00EC3A78" w:rsidP="00EC3A78">
      <w:proofErr w:type="spellStart"/>
      <w:r w:rsidRPr="00EC3A78">
        <w:t>Следродилни</w:t>
      </w:r>
      <w:proofErr w:type="spellEnd"/>
      <w:r w:rsidRPr="00EC3A78">
        <w:t xml:space="preserve"> болки: твърде дълги; твърде болезнени; контракция тип „пясъчен часовник“.</w:t>
      </w:r>
    </w:p>
    <w:p w14:paraId="687488BC" w14:textId="77777777" w:rsidR="00EC3A78" w:rsidRPr="00EC3A78" w:rsidRDefault="00EC3A78" w:rsidP="00EC3A78">
      <w:r w:rsidRPr="00EC3A78">
        <w:t>Потискане на млякото; при тънки, изпити, изтощени жени; гърдите не се изпълват правилно.</w:t>
      </w:r>
    </w:p>
    <w:p w14:paraId="59AE7B52" w14:textId="77777777" w:rsidR="00EC3A78" w:rsidRPr="00EC3A78" w:rsidRDefault="00EC3A78" w:rsidP="00EC3A78">
      <w:r w:rsidRPr="00EC3A78">
        <w:t xml:space="preserve">Пулс малък, бърз, стегнат и често </w:t>
      </w:r>
      <w:proofErr w:type="spellStart"/>
      <w:r w:rsidRPr="00EC3A78">
        <w:t>интермитентен</w:t>
      </w:r>
      <w:proofErr w:type="spellEnd"/>
      <w:r w:rsidRPr="00EC3A78">
        <w:t>.</w:t>
      </w:r>
    </w:p>
    <w:p w14:paraId="34BEEDB0" w14:textId="415CD8F0" w:rsidR="00576276" w:rsidRDefault="00576276" w:rsidP="00EC3A78">
      <w:pPr>
        <w:rPr>
          <w:lang w:val="en-US"/>
        </w:rPr>
      </w:pPr>
    </w:p>
    <w:p w14:paraId="5B996F8F" w14:textId="77777777" w:rsidR="003B0443" w:rsidRPr="003B0443" w:rsidRDefault="003B0443" w:rsidP="003B0443">
      <w:pPr>
        <w:rPr>
          <w:b/>
          <w:bCs/>
        </w:rPr>
      </w:pPr>
      <w:r w:rsidRPr="003B0443">
        <w:rPr>
          <w:b/>
          <w:bCs/>
        </w:rPr>
        <w:t>Проверяващи :</w:t>
      </w:r>
    </w:p>
    <w:p w14:paraId="2859B038" w14:textId="77777777" w:rsidR="003B0443" w:rsidRPr="003B0443" w:rsidRDefault="003B0443" w:rsidP="003B0443">
      <w:pPr>
        <w:numPr>
          <w:ilvl w:val="0"/>
          <w:numId w:val="6"/>
        </w:numPr>
      </w:pPr>
      <w:proofErr w:type="spellStart"/>
      <w:r w:rsidRPr="003B0443">
        <w:t>Mrs</w:t>
      </w:r>
      <w:proofErr w:type="spellEnd"/>
      <w:r w:rsidRPr="003B0443">
        <w:t xml:space="preserve">. L. M. </w:t>
      </w:r>
      <w:proofErr w:type="spellStart"/>
      <w:r w:rsidRPr="003B0443">
        <w:t>Hayes</w:t>
      </w:r>
      <w:proofErr w:type="spellEnd"/>
      <w:r w:rsidRPr="003B0443">
        <w:t xml:space="preserve">, с 200-тата потенция. Тази проверяваща знаеше потенцията, но не и лекарството. Била напълно убедена, че при 200-тата потенция никакво лекарство не е способно да произведе лечебни симптоми у здрав човек, и упорствала да повтаря експериментите си, за да потвърди или опровергае предишни резултати. Взела на 4 ноември шест капки през ден за една седмица. На 17 ноември взела шест капки два пъти дневно за една седмица. На 5 януари </w:t>
      </w:r>
      <w:r w:rsidRPr="003B0443">
        <w:lastRenderedPageBreak/>
        <w:t>взела петнадесет капки всеки ден за една седмица. На 1 март взела петнадесет капки всяка сутрин за три дни.</w:t>
      </w:r>
    </w:p>
    <w:p w14:paraId="13CA2412" w14:textId="77777777" w:rsidR="003B0443" w:rsidRPr="003B0443" w:rsidRDefault="003B0443" w:rsidP="003B0443">
      <w:pPr>
        <w:numPr>
          <w:ilvl w:val="0"/>
          <w:numId w:val="6"/>
        </w:numPr>
      </w:pPr>
      <w:proofErr w:type="spellStart"/>
      <w:r w:rsidRPr="003B0443">
        <w:t>Miss</w:t>
      </w:r>
      <w:proofErr w:type="spellEnd"/>
      <w:r w:rsidRPr="003B0443">
        <w:t xml:space="preserve"> R. C. </w:t>
      </w:r>
      <w:proofErr w:type="spellStart"/>
      <w:r w:rsidRPr="003B0443">
        <w:t>Wilder</w:t>
      </w:r>
      <w:proofErr w:type="spellEnd"/>
      <w:r w:rsidRPr="003B0443">
        <w:t>, взела шест капки, 30-та потенция, сутрин на 5, 8, 12 и 15 ноември.</w:t>
      </w:r>
    </w:p>
    <w:p w14:paraId="4CD68434" w14:textId="77777777" w:rsidR="003B0443" w:rsidRPr="003B0443" w:rsidRDefault="003B0443" w:rsidP="003B0443">
      <w:pPr>
        <w:numPr>
          <w:ilvl w:val="0"/>
          <w:numId w:val="6"/>
        </w:numPr>
      </w:pPr>
      <w:r w:rsidRPr="003B0443">
        <w:t xml:space="preserve">H. B. </w:t>
      </w:r>
      <w:proofErr w:type="spellStart"/>
      <w:r w:rsidRPr="003B0443">
        <w:t>Reynolds</w:t>
      </w:r>
      <w:proofErr w:type="spellEnd"/>
      <w:r w:rsidRPr="003B0443">
        <w:t>, взел една драхма от 2-ра потенция, в повторни дози.</w:t>
      </w:r>
    </w:p>
    <w:p w14:paraId="5C9AAB89" w14:textId="77777777" w:rsidR="003B0443" w:rsidRPr="003B0443" w:rsidRDefault="003B0443" w:rsidP="003B0443">
      <w:pPr>
        <w:numPr>
          <w:ilvl w:val="0"/>
          <w:numId w:val="6"/>
        </w:numPr>
      </w:pPr>
      <w:r w:rsidRPr="003B0443">
        <w:t xml:space="preserve">J. S. </w:t>
      </w:r>
      <w:proofErr w:type="spellStart"/>
      <w:r w:rsidRPr="003B0443">
        <w:t>Campbell</w:t>
      </w:r>
      <w:proofErr w:type="spellEnd"/>
      <w:r w:rsidRPr="003B0443">
        <w:t>, взел няколко дози от 2-ра потенция.</w:t>
      </w:r>
    </w:p>
    <w:p w14:paraId="34B38F25" w14:textId="77777777" w:rsidR="003B0443" w:rsidRPr="003B0443" w:rsidRDefault="003B0443" w:rsidP="003B0443">
      <w:pPr>
        <w:numPr>
          <w:ilvl w:val="0"/>
          <w:numId w:val="6"/>
        </w:numPr>
      </w:pPr>
      <w:r w:rsidRPr="003B0443">
        <w:t xml:space="preserve">F. W. </w:t>
      </w:r>
      <w:proofErr w:type="spellStart"/>
      <w:r w:rsidRPr="003B0443">
        <w:t>Rogers</w:t>
      </w:r>
      <w:proofErr w:type="spellEnd"/>
      <w:r w:rsidRPr="003B0443">
        <w:t>, взел една драхма от 200-та потенция, доза два пъти дневно за две седмици.</w:t>
      </w:r>
    </w:p>
    <w:p w14:paraId="67875941" w14:textId="77777777" w:rsidR="003B0443" w:rsidRPr="003B0443" w:rsidRDefault="003B0443" w:rsidP="003B0443">
      <w:pPr>
        <w:numPr>
          <w:ilvl w:val="0"/>
          <w:numId w:val="6"/>
        </w:numPr>
      </w:pPr>
      <w:proofErr w:type="spellStart"/>
      <w:r w:rsidRPr="003B0443">
        <w:t>Mrs</w:t>
      </w:r>
      <w:proofErr w:type="spellEnd"/>
      <w:r w:rsidRPr="003B0443">
        <w:t xml:space="preserve">. M. T. </w:t>
      </w:r>
      <w:proofErr w:type="spellStart"/>
      <w:r w:rsidRPr="003B0443">
        <w:t>Hathaway</w:t>
      </w:r>
      <w:proofErr w:type="spellEnd"/>
      <w:r w:rsidRPr="003B0443">
        <w:t>, повторни дози от 200-та потенция.</w:t>
      </w:r>
    </w:p>
    <w:p w14:paraId="4E77F225" w14:textId="77777777" w:rsidR="003B0443" w:rsidRPr="003B0443" w:rsidRDefault="003B0443" w:rsidP="003B0443">
      <w:pPr>
        <w:numPr>
          <w:ilvl w:val="0"/>
          <w:numId w:val="6"/>
        </w:numPr>
      </w:pPr>
      <w:r w:rsidRPr="003B0443">
        <w:t xml:space="preserve">D. M. </w:t>
      </w:r>
      <w:proofErr w:type="spellStart"/>
      <w:r w:rsidRPr="003B0443">
        <w:t>Finley</w:t>
      </w:r>
      <w:proofErr w:type="spellEnd"/>
      <w:r w:rsidRPr="003B0443">
        <w:t>, 100-та потенция; повторил доказването четири пъти с резултати всеки път.</w:t>
      </w:r>
    </w:p>
    <w:p w14:paraId="6A9165FB" w14:textId="77777777" w:rsidR="003B0443" w:rsidRPr="003B0443" w:rsidRDefault="003B0443" w:rsidP="003B0443">
      <w:pPr>
        <w:numPr>
          <w:ilvl w:val="0"/>
          <w:numId w:val="6"/>
        </w:numPr>
      </w:pPr>
      <w:proofErr w:type="spellStart"/>
      <w:r w:rsidRPr="003B0443">
        <w:t>Miss</w:t>
      </w:r>
      <w:proofErr w:type="spellEnd"/>
      <w:r w:rsidRPr="003B0443">
        <w:t xml:space="preserve"> H. M. </w:t>
      </w:r>
      <w:proofErr w:type="spellStart"/>
      <w:r w:rsidRPr="003B0443">
        <w:t>Swathel</w:t>
      </w:r>
      <w:proofErr w:type="spellEnd"/>
      <w:r w:rsidRPr="003B0443">
        <w:t>, взела 200-та потенция от 1 март до 23 април, два или три пъти дневно. Взела 100-та потенция от 2 май до 15 май, веднъж или два пъти дневно.</w:t>
      </w:r>
    </w:p>
    <w:p w14:paraId="670247A4" w14:textId="77777777" w:rsidR="003B0443" w:rsidRPr="003B0443" w:rsidRDefault="003B0443" w:rsidP="003B0443">
      <w:pPr>
        <w:numPr>
          <w:ilvl w:val="0"/>
          <w:numId w:val="6"/>
        </w:numPr>
      </w:pPr>
      <w:r w:rsidRPr="003B0443">
        <w:t xml:space="preserve">G. D. </w:t>
      </w:r>
      <w:proofErr w:type="spellStart"/>
      <w:r w:rsidRPr="003B0443">
        <w:t>Green</w:t>
      </w:r>
      <w:proofErr w:type="spellEnd"/>
      <w:r w:rsidRPr="003B0443">
        <w:t>, взел 2-ра потенция за две седмици.</w:t>
      </w:r>
    </w:p>
    <w:p w14:paraId="5D834946" w14:textId="77777777" w:rsidR="003B0443" w:rsidRPr="003B0443" w:rsidRDefault="003B0443" w:rsidP="003B0443">
      <w:pPr>
        <w:numPr>
          <w:ilvl w:val="0"/>
          <w:numId w:val="6"/>
        </w:numPr>
      </w:pPr>
      <w:r w:rsidRPr="003B0443">
        <w:t xml:space="preserve">C. S. </w:t>
      </w:r>
      <w:proofErr w:type="spellStart"/>
      <w:r w:rsidRPr="003B0443">
        <w:t>Erswell</w:t>
      </w:r>
      <w:proofErr w:type="spellEnd"/>
      <w:r w:rsidRPr="003B0443">
        <w:t>, взел 100-та потенция, една драхма, в дневни дози за две седмици.</w:t>
      </w:r>
    </w:p>
    <w:p w14:paraId="109EF573" w14:textId="77777777" w:rsidR="003B0443" w:rsidRPr="003B0443" w:rsidRDefault="003B0443" w:rsidP="003B0443">
      <w:pPr>
        <w:numPr>
          <w:ilvl w:val="0"/>
          <w:numId w:val="6"/>
        </w:numPr>
      </w:pPr>
      <w:r w:rsidRPr="003B0443">
        <w:t xml:space="preserve">E. H. </w:t>
      </w:r>
      <w:proofErr w:type="spellStart"/>
      <w:r w:rsidRPr="003B0443">
        <w:t>Pond</w:t>
      </w:r>
      <w:proofErr w:type="spellEnd"/>
      <w:r w:rsidRPr="003B0443">
        <w:t>, взел 30-та потенция.</w:t>
      </w:r>
    </w:p>
    <w:p w14:paraId="3D3AE949" w14:textId="77777777" w:rsidR="003B0443" w:rsidRPr="003B0443" w:rsidRDefault="003B0443" w:rsidP="003B0443">
      <w:pPr>
        <w:numPr>
          <w:ilvl w:val="0"/>
          <w:numId w:val="6"/>
        </w:numPr>
      </w:pPr>
      <w:r w:rsidRPr="003B0443">
        <w:t xml:space="preserve">E. C. </w:t>
      </w:r>
      <w:proofErr w:type="spellStart"/>
      <w:r w:rsidRPr="003B0443">
        <w:t>Watts</w:t>
      </w:r>
      <w:proofErr w:type="spellEnd"/>
      <w:r w:rsidRPr="003B0443">
        <w:t>, взел 30-та потенция ежедневно за една седмица.</w:t>
      </w:r>
    </w:p>
    <w:p w14:paraId="18146B51" w14:textId="77777777" w:rsidR="003B0443" w:rsidRPr="003B0443" w:rsidRDefault="003B0443" w:rsidP="003B0443">
      <w:r w:rsidRPr="003B0443">
        <w:t>От март 1880 лекарството било дадено на седемдесет и двама доброволци, както следва:</w:t>
      </w:r>
    </w:p>
    <w:p w14:paraId="6265B513" w14:textId="77777777" w:rsidR="003B0443" w:rsidRPr="003B0443" w:rsidRDefault="003B0443" w:rsidP="003B0443">
      <w:r w:rsidRPr="003B0443">
        <w:t>Втора потенция — на 16 проверяващи.</w:t>
      </w:r>
    </w:p>
    <w:p w14:paraId="72E09202" w14:textId="77777777" w:rsidR="003B0443" w:rsidRPr="003B0443" w:rsidRDefault="003B0443" w:rsidP="003B0443">
      <w:r w:rsidRPr="003B0443">
        <w:t>Трета потенция — на 4 проверяващи.</w:t>
      </w:r>
    </w:p>
    <w:p w14:paraId="2C4E5D73" w14:textId="77777777" w:rsidR="003B0443" w:rsidRPr="003B0443" w:rsidRDefault="003B0443" w:rsidP="003B0443">
      <w:r w:rsidRPr="003B0443">
        <w:t>Шеста потенция — на 17 проверяващи.</w:t>
      </w:r>
    </w:p>
    <w:p w14:paraId="5563CF08" w14:textId="77777777" w:rsidR="003B0443" w:rsidRPr="003B0443" w:rsidRDefault="003B0443" w:rsidP="003B0443">
      <w:r w:rsidRPr="003B0443">
        <w:t>Тридесета потенция — на 13 проверяващи.</w:t>
      </w:r>
    </w:p>
    <w:p w14:paraId="710A3FF8" w14:textId="77777777" w:rsidR="003B0443" w:rsidRPr="003B0443" w:rsidRDefault="003B0443" w:rsidP="003B0443">
      <w:r w:rsidRPr="003B0443">
        <w:t>Шестдесета потенция — на 5 проверяващи.</w:t>
      </w:r>
    </w:p>
    <w:p w14:paraId="3144F3AC" w14:textId="77777777" w:rsidR="003B0443" w:rsidRPr="003B0443" w:rsidRDefault="003B0443" w:rsidP="003B0443">
      <w:r w:rsidRPr="003B0443">
        <w:t>Стотна потенция — на 6 проверяващи.</w:t>
      </w:r>
    </w:p>
    <w:p w14:paraId="3D44DA96" w14:textId="77777777" w:rsidR="003B0443" w:rsidRPr="003B0443" w:rsidRDefault="003B0443" w:rsidP="003B0443">
      <w:r w:rsidRPr="003B0443">
        <w:t>Двеста потенция — на 8 проверяващи.</w:t>
      </w:r>
    </w:p>
    <w:p w14:paraId="158282D0" w14:textId="77777777" w:rsidR="003B0443" w:rsidRPr="003B0443" w:rsidRDefault="003B0443" w:rsidP="003B0443">
      <w:r w:rsidRPr="003B0443">
        <w:t>„Празна“ потенция — на 3 проверяващи.</w:t>
      </w:r>
    </w:p>
    <w:p w14:paraId="4AE122A1" w14:textId="77777777" w:rsidR="003B0443" w:rsidRPr="003B0443" w:rsidRDefault="003B0443" w:rsidP="003B0443">
      <w:r w:rsidRPr="003B0443">
        <w:lastRenderedPageBreak/>
        <w:t xml:space="preserve">„Празните“ били дадени на тези, чието здраве при преглед не било счетено за достатъчно добро, за да гарантира надеждно доказване; само един от тях (млад мъж, който по-късно починал от </w:t>
      </w:r>
      <w:proofErr w:type="spellStart"/>
      <w:r w:rsidRPr="003B0443">
        <w:t>албуминурия</w:t>
      </w:r>
      <w:proofErr w:type="spellEnd"/>
      <w:r w:rsidRPr="003B0443">
        <w:t>) получил или върнал някакви резултати.</w:t>
      </w:r>
    </w:p>
    <w:p w14:paraId="4D64D2B4" w14:textId="77777777" w:rsidR="003B0443" w:rsidRDefault="003B0443" w:rsidP="00EC3A78">
      <w:pPr>
        <w:rPr>
          <w:lang w:val="en-US"/>
        </w:rPr>
      </w:pPr>
    </w:p>
    <w:p w14:paraId="05870999" w14:textId="77777777" w:rsidR="004B48EA" w:rsidRPr="004B48EA" w:rsidRDefault="004B48EA" w:rsidP="004B48EA">
      <w:pPr>
        <w:rPr>
          <w:b/>
          <w:bCs/>
        </w:rPr>
      </w:pPr>
      <w:r w:rsidRPr="004B48EA">
        <w:rPr>
          <w:b/>
          <w:bCs/>
        </w:rPr>
        <w:t>Спазени правила :</w:t>
      </w:r>
    </w:p>
    <w:p w14:paraId="2887EC81" w14:textId="77777777" w:rsidR="004B48EA" w:rsidRPr="004B48EA" w:rsidRDefault="004B48EA" w:rsidP="004B48EA">
      <w:r w:rsidRPr="004B48EA">
        <w:t>Доколкото е възможно, всеки проверяващ е бил прегледан относно здраве и лични качества; и разпитван или кръстосано разпитван относно записаните резултати.</w:t>
      </w:r>
    </w:p>
    <w:p w14:paraId="0188D401" w14:textId="77777777" w:rsidR="004B48EA" w:rsidRPr="004B48EA" w:rsidRDefault="004B48EA" w:rsidP="004B48EA">
      <w:r w:rsidRPr="004B48EA">
        <w:t xml:space="preserve">Проверяващите били инструктирани да следват правилата, изложени от </w:t>
      </w:r>
      <w:proofErr w:type="spellStart"/>
      <w:r w:rsidRPr="004B48EA">
        <w:t>Dunham</w:t>
      </w:r>
      <w:proofErr w:type="spellEnd"/>
      <w:r w:rsidRPr="004B48EA">
        <w:t xml:space="preserve"> за доказване на лекарство.</w:t>
      </w:r>
    </w:p>
    <w:p w14:paraId="7939D43F" w14:textId="3D4E1E59" w:rsidR="004B48EA" w:rsidRPr="004B48EA" w:rsidRDefault="004B48EA" w:rsidP="004B48EA">
      <w:pPr>
        <w:rPr>
          <w:lang w:val="en-US"/>
        </w:rPr>
      </w:pPr>
      <w:r w:rsidRPr="004B48EA">
        <w:t>Никой не знаел какво приема.</w:t>
      </w:r>
      <w:r>
        <w:rPr>
          <w:lang w:val="en-US"/>
        </w:rPr>
        <w:br/>
      </w:r>
    </w:p>
    <w:p w14:paraId="3A906355" w14:textId="77777777" w:rsidR="004B48EA" w:rsidRPr="004B48EA" w:rsidRDefault="004B48EA" w:rsidP="004B48EA">
      <w:pPr>
        <w:rPr>
          <w:b/>
          <w:bCs/>
        </w:rPr>
      </w:pPr>
      <w:r w:rsidRPr="004B48EA">
        <w:rPr>
          <w:b/>
          <w:bCs/>
        </w:rPr>
        <w:t>Ботаника :</w:t>
      </w:r>
    </w:p>
    <w:p w14:paraId="503F8F37" w14:textId="77777777" w:rsidR="004B48EA" w:rsidRPr="004B48EA" w:rsidRDefault="004B48EA" w:rsidP="004B48EA">
      <w:proofErr w:type="spellStart"/>
      <w:r w:rsidRPr="004B48EA">
        <w:t>Adam</w:t>
      </w:r>
      <w:proofErr w:type="spellEnd"/>
      <w:r w:rsidRPr="004B48EA">
        <w:t xml:space="preserve"> </w:t>
      </w:r>
      <w:proofErr w:type="spellStart"/>
      <w:r w:rsidRPr="004B48EA">
        <w:t>Lonicer</w:t>
      </w:r>
      <w:proofErr w:type="spellEnd"/>
      <w:r w:rsidRPr="004B48EA">
        <w:t xml:space="preserve"> от Франкфурт, около средата на XVI век, е първият ботанически автор, който споменава </w:t>
      </w:r>
      <w:proofErr w:type="spellStart"/>
      <w:r w:rsidRPr="004B48EA">
        <w:t>Ergot</w:t>
      </w:r>
      <w:proofErr w:type="spellEnd"/>
      <w:r w:rsidRPr="004B48EA">
        <w:t xml:space="preserve">, и скоро след това </w:t>
      </w:r>
      <w:proofErr w:type="spellStart"/>
      <w:r w:rsidRPr="004B48EA">
        <w:t>Thalius</w:t>
      </w:r>
      <w:proofErr w:type="spellEnd"/>
      <w:r w:rsidRPr="004B48EA">
        <w:t xml:space="preserve"> говори за него като използван „</w:t>
      </w:r>
      <w:proofErr w:type="spellStart"/>
      <w:r w:rsidRPr="004B48EA">
        <w:t>ad</w:t>
      </w:r>
      <w:proofErr w:type="spellEnd"/>
      <w:r w:rsidRPr="004B48EA">
        <w:t xml:space="preserve"> </w:t>
      </w:r>
      <w:proofErr w:type="spellStart"/>
      <w:r w:rsidRPr="004B48EA">
        <w:t>sistendum</w:t>
      </w:r>
      <w:proofErr w:type="spellEnd"/>
      <w:r w:rsidRPr="004B48EA">
        <w:t xml:space="preserve"> </w:t>
      </w:r>
      <w:proofErr w:type="spellStart"/>
      <w:r w:rsidRPr="004B48EA">
        <w:t>sanguinem</w:t>
      </w:r>
      <w:proofErr w:type="spellEnd"/>
      <w:r w:rsidRPr="004B48EA">
        <w:t>“.</w:t>
      </w:r>
    </w:p>
    <w:p w14:paraId="31661AEE" w14:textId="77777777" w:rsidR="004B48EA" w:rsidRPr="004B48EA" w:rsidRDefault="004B48EA" w:rsidP="004B48EA">
      <w:r w:rsidRPr="004B48EA">
        <w:t xml:space="preserve">През 1623 </w:t>
      </w:r>
      <w:proofErr w:type="spellStart"/>
      <w:r w:rsidRPr="004B48EA">
        <w:t>Caspar</w:t>
      </w:r>
      <w:proofErr w:type="spellEnd"/>
      <w:r w:rsidRPr="004B48EA">
        <w:t xml:space="preserve"> </w:t>
      </w:r>
      <w:proofErr w:type="spellStart"/>
      <w:r w:rsidRPr="004B48EA">
        <w:t>Bauhin</w:t>
      </w:r>
      <w:proofErr w:type="spellEnd"/>
      <w:r w:rsidRPr="004B48EA">
        <w:t xml:space="preserve"> го споменава под името </w:t>
      </w:r>
      <w:proofErr w:type="spellStart"/>
      <w:r w:rsidRPr="004B48EA">
        <w:rPr>
          <w:b/>
          <w:bCs/>
        </w:rPr>
        <w:t>Secale</w:t>
      </w:r>
      <w:proofErr w:type="spellEnd"/>
      <w:r w:rsidRPr="004B48EA">
        <w:rPr>
          <w:b/>
          <w:bCs/>
        </w:rPr>
        <w:t xml:space="preserve"> </w:t>
      </w:r>
      <w:proofErr w:type="spellStart"/>
      <w:r w:rsidRPr="004B48EA">
        <w:rPr>
          <w:b/>
          <w:bCs/>
        </w:rPr>
        <w:t>luxurians</w:t>
      </w:r>
      <w:proofErr w:type="spellEnd"/>
      <w:r w:rsidRPr="004B48EA">
        <w:t xml:space="preserve">, а през 1639 английският ботаник </w:t>
      </w:r>
      <w:proofErr w:type="spellStart"/>
      <w:r w:rsidRPr="004B48EA">
        <w:t>Ray</w:t>
      </w:r>
      <w:proofErr w:type="spellEnd"/>
      <w:r w:rsidRPr="004B48EA">
        <w:t xml:space="preserve"> намеква за неговите лечебни свойства.</w:t>
      </w:r>
    </w:p>
    <w:p w14:paraId="3523F028" w14:textId="77777777" w:rsidR="004B48EA" w:rsidRPr="004B48EA" w:rsidRDefault="004B48EA" w:rsidP="004B48EA">
      <w:r w:rsidRPr="004B48EA">
        <w:t xml:space="preserve">Истинската природа на </w:t>
      </w:r>
      <w:proofErr w:type="spellStart"/>
      <w:r w:rsidRPr="004B48EA">
        <w:t>Ergot</w:t>
      </w:r>
      <w:proofErr w:type="spellEnd"/>
      <w:r w:rsidRPr="004B48EA">
        <w:t xml:space="preserve"> — дали е продукт на болестен растителен живот или самостоятелно растение — дълго време е била източник на голямо разнообразие от мнения. Но според най-новите авторитети </w:t>
      </w:r>
      <w:proofErr w:type="spellStart"/>
      <w:r w:rsidRPr="004B48EA">
        <w:rPr>
          <w:b/>
          <w:bCs/>
        </w:rPr>
        <w:t>Secale</w:t>
      </w:r>
      <w:proofErr w:type="spellEnd"/>
      <w:r w:rsidRPr="004B48EA">
        <w:rPr>
          <w:b/>
          <w:bCs/>
        </w:rPr>
        <w:t xml:space="preserve"> </w:t>
      </w:r>
      <w:proofErr w:type="spellStart"/>
      <w:r w:rsidRPr="004B48EA">
        <w:rPr>
          <w:b/>
          <w:bCs/>
        </w:rPr>
        <w:t>cornutum</w:t>
      </w:r>
      <w:proofErr w:type="spellEnd"/>
      <w:r w:rsidRPr="004B48EA">
        <w:t xml:space="preserve"> принадлежи към разред </w:t>
      </w:r>
      <w:proofErr w:type="spellStart"/>
      <w:r w:rsidRPr="004B48EA">
        <w:rPr>
          <w:b/>
          <w:bCs/>
        </w:rPr>
        <w:t>Thallophyta</w:t>
      </w:r>
      <w:proofErr w:type="spellEnd"/>
      <w:r w:rsidRPr="004B48EA">
        <w:t xml:space="preserve"> — клетъчни или невъзлови растения. Това е най-ниският разред на растителното царство и е разделен на два класа: </w:t>
      </w:r>
      <w:proofErr w:type="spellStart"/>
      <w:r w:rsidRPr="004B48EA">
        <w:rPr>
          <w:b/>
          <w:bCs/>
        </w:rPr>
        <w:t>Algæ</w:t>
      </w:r>
      <w:proofErr w:type="spellEnd"/>
      <w:r w:rsidRPr="004B48EA">
        <w:t xml:space="preserve"> и </w:t>
      </w:r>
      <w:proofErr w:type="spellStart"/>
      <w:r w:rsidRPr="004B48EA">
        <w:rPr>
          <w:b/>
          <w:bCs/>
        </w:rPr>
        <w:t>Fungi</w:t>
      </w:r>
      <w:proofErr w:type="spellEnd"/>
      <w:r w:rsidRPr="004B48EA">
        <w:t>, което се основава на наличието на хлорофил в първите и отсъствието му във вторите.</w:t>
      </w:r>
    </w:p>
    <w:p w14:paraId="3EC10440" w14:textId="77777777" w:rsidR="004B48EA" w:rsidRPr="004B48EA" w:rsidRDefault="004B48EA" w:rsidP="004B48EA">
      <w:r w:rsidRPr="004B48EA">
        <w:t>Те не произвеждат диференциация на корен, стъбло или лист. В най-ниските членове на групата няма полово размножаване; в по-високите половото съединение може да бъде единична спора, маса от спори или плодник, в който се намират спори.</w:t>
      </w:r>
    </w:p>
    <w:p w14:paraId="0DCCDD4D" w14:textId="77777777" w:rsidR="004B48EA" w:rsidRPr="004B48EA" w:rsidRDefault="004B48EA" w:rsidP="004B48EA">
      <w:r w:rsidRPr="004B48EA">
        <w:t xml:space="preserve">De </w:t>
      </w:r>
      <w:proofErr w:type="spellStart"/>
      <w:r w:rsidRPr="004B48EA">
        <w:t>Candolle</w:t>
      </w:r>
      <w:proofErr w:type="spellEnd"/>
      <w:r w:rsidRPr="004B48EA">
        <w:t xml:space="preserve"> и </w:t>
      </w:r>
      <w:proofErr w:type="spellStart"/>
      <w:r w:rsidRPr="004B48EA">
        <w:t>Fries</w:t>
      </w:r>
      <w:proofErr w:type="spellEnd"/>
      <w:r w:rsidRPr="004B48EA">
        <w:t xml:space="preserve"> през 1816, и </w:t>
      </w:r>
      <w:proofErr w:type="spellStart"/>
      <w:r w:rsidRPr="004B48EA">
        <w:t>Léveille</w:t>
      </w:r>
      <w:proofErr w:type="spellEnd"/>
      <w:r w:rsidRPr="004B48EA">
        <w:t xml:space="preserve"> през 1827, чрез своите изследвания добавили много към нашите знания за вътрешната структура на </w:t>
      </w:r>
      <w:proofErr w:type="spellStart"/>
      <w:r w:rsidRPr="004B48EA">
        <w:t>Secale</w:t>
      </w:r>
      <w:proofErr w:type="spellEnd"/>
      <w:r w:rsidRPr="004B48EA">
        <w:t xml:space="preserve">, но останало за L. R. </w:t>
      </w:r>
      <w:proofErr w:type="spellStart"/>
      <w:r w:rsidRPr="004B48EA">
        <w:t>Tulsane</w:t>
      </w:r>
      <w:proofErr w:type="spellEnd"/>
      <w:r w:rsidRPr="004B48EA">
        <w:t xml:space="preserve"> през 1853, чрез неговата забележителна монография </w:t>
      </w:r>
      <w:proofErr w:type="spellStart"/>
      <w:r w:rsidRPr="004B48EA">
        <w:rPr>
          <w:i/>
          <w:iCs/>
        </w:rPr>
        <w:t>Mémoire</w:t>
      </w:r>
      <w:proofErr w:type="spellEnd"/>
      <w:r w:rsidRPr="004B48EA">
        <w:rPr>
          <w:i/>
          <w:iCs/>
        </w:rPr>
        <w:t xml:space="preserve"> </w:t>
      </w:r>
      <w:proofErr w:type="spellStart"/>
      <w:r w:rsidRPr="004B48EA">
        <w:rPr>
          <w:i/>
          <w:iCs/>
        </w:rPr>
        <w:t>sur</w:t>
      </w:r>
      <w:proofErr w:type="spellEnd"/>
      <w:r w:rsidRPr="004B48EA">
        <w:rPr>
          <w:i/>
          <w:iCs/>
        </w:rPr>
        <w:t xml:space="preserve"> </w:t>
      </w:r>
      <w:proofErr w:type="spellStart"/>
      <w:r w:rsidRPr="004B48EA">
        <w:rPr>
          <w:i/>
          <w:iCs/>
        </w:rPr>
        <w:t>l'Ergot</w:t>
      </w:r>
      <w:proofErr w:type="spellEnd"/>
      <w:r w:rsidRPr="004B48EA">
        <w:rPr>
          <w:i/>
          <w:iCs/>
        </w:rPr>
        <w:t xml:space="preserve"> </w:t>
      </w:r>
      <w:proofErr w:type="spellStart"/>
      <w:r w:rsidRPr="004B48EA">
        <w:rPr>
          <w:i/>
          <w:iCs/>
        </w:rPr>
        <w:t>des</w:t>
      </w:r>
      <w:proofErr w:type="spellEnd"/>
      <w:r w:rsidRPr="004B48EA">
        <w:rPr>
          <w:i/>
          <w:iCs/>
        </w:rPr>
        <w:t xml:space="preserve"> </w:t>
      </w:r>
      <w:proofErr w:type="spellStart"/>
      <w:r w:rsidRPr="004B48EA">
        <w:rPr>
          <w:i/>
          <w:iCs/>
        </w:rPr>
        <w:t>Glumacées</w:t>
      </w:r>
      <w:proofErr w:type="spellEnd"/>
      <w:r w:rsidRPr="004B48EA">
        <w:t>, да изясни много спорни точки в образуването, растежа и развитието на този гъбен организъм, и тази монография все още се цитира от почти всеки автор като най-доброто произведение по темата.</w:t>
      </w:r>
    </w:p>
    <w:p w14:paraId="0752827B" w14:textId="77777777" w:rsidR="004B48EA" w:rsidRPr="004B48EA" w:rsidRDefault="004B48EA" w:rsidP="004B48EA">
      <w:r w:rsidRPr="004B48EA">
        <w:lastRenderedPageBreak/>
        <w:t xml:space="preserve">Въпреки това </w:t>
      </w:r>
      <w:proofErr w:type="spellStart"/>
      <w:r w:rsidRPr="004B48EA">
        <w:t>Fluckiger</w:t>
      </w:r>
      <w:proofErr w:type="spellEnd"/>
      <w:r w:rsidRPr="004B48EA">
        <w:t xml:space="preserve"> и </w:t>
      </w:r>
      <w:proofErr w:type="spellStart"/>
      <w:r w:rsidRPr="004B48EA">
        <w:t>Hanbury</w:t>
      </w:r>
      <w:proofErr w:type="spellEnd"/>
      <w:r w:rsidRPr="004B48EA">
        <w:t xml:space="preserve"> поддържат, че истинската природа на </w:t>
      </w:r>
      <w:proofErr w:type="spellStart"/>
      <w:r w:rsidRPr="004B48EA">
        <w:t>Ergot</w:t>
      </w:r>
      <w:proofErr w:type="spellEnd"/>
      <w:r w:rsidRPr="004B48EA">
        <w:t xml:space="preserve"> не е окончателно установена дори от продължителните и забележителни изследвания на </w:t>
      </w:r>
      <w:proofErr w:type="spellStart"/>
      <w:r w:rsidRPr="004B48EA">
        <w:t>Tulsane</w:t>
      </w:r>
      <w:proofErr w:type="spellEnd"/>
      <w:r w:rsidRPr="004B48EA">
        <w:t>.</w:t>
      </w:r>
    </w:p>
    <w:p w14:paraId="313B5A55" w14:textId="77777777" w:rsidR="006C1F24" w:rsidRPr="006C1F24" w:rsidRDefault="004B48EA" w:rsidP="006C1F24">
      <w:pPr>
        <w:rPr>
          <w:b/>
          <w:bCs/>
        </w:rPr>
      </w:pPr>
      <w:r>
        <w:rPr>
          <w:lang w:val="en-US"/>
        </w:rPr>
        <w:br/>
      </w:r>
      <w:r w:rsidR="006C1F24" w:rsidRPr="006C1F24">
        <w:rPr>
          <w:b/>
          <w:bCs/>
        </w:rPr>
        <w:t>Формиране :</w:t>
      </w:r>
    </w:p>
    <w:p w14:paraId="4D052A26" w14:textId="77777777" w:rsidR="006C1F24" w:rsidRPr="006C1F24" w:rsidRDefault="006C1F24" w:rsidP="006C1F24">
      <w:proofErr w:type="spellStart"/>
      <w:r w:rsidRPr="006C1F24">
        <w:t>Hamilton</w:t>
      </w:r>
      <w:proofErr w:type="spellEnd"/>
      <w:r w:rsidRPr="006C1F24">
        <w:t xml:space="preserve"> обобщава противоречивите възгледи, поддържани от различни автори, както следва:</w:t>
      </w:r>
    </w:p>
    <w:p w14:paraId="5A2EC147" w14:textId="77777777" w:rsidR="006C1F24" w:rsidRPr="006C1F24" w:rsidRDefault="006C1F24" w:rsidP="006C1F24">
      <w:r w:rsidRPr="006C1F24">
        <w:t xml:space="preserve">a. „Някои смятат </w:t>
      </w:r>
      <w:proofErr w:type="spellStart"/>
      <w:r w:rsidRPr="006C1F24">
        <w:t>Ergot</w:t>
      </w:r>
      <w:proofErr w:type="spellEnd"/>
      <w:r w:rsidRPr="006C1F24">
        <w:t xml:space="preserve"> за гъба, растяща между глумите на житните треви, на мястото на яйчника (затова </w:t>
      </w:r>
      <w:proofErr w:type="spellStart"/>
      <w:r w:rsidRPr="006C1F24">
        <w:t>Léveille</w:t>
      </w:r>
      <w:proofErr w:type="spellEnd"/>
      <w:r w:rsidRPr="006C1F24">
        <w:t xml:space="preserve"> го нарича </w:t>
      </w:r>
      <w:proofErr w:type="spellStart"/>
      <w:r w:rsidRPr="006C1F24">
        <w:rPr>
          <w:i/>
          <w:iCs/>
        </w:rPr>
        <w:t>Spacelia</w:t>
      </w:r>
      <w:proofErr w:type="spellEnd"/>
      <w:r w:rsidRPr="006C1F24">
        <w:rPr>
          <w:i/>
          <w:iCs/>
        </w:rPr>
        <w:t xml:space="preserve"> </w:t>
      </w:r>
      <w:proofErr w:type="spellStart"/>
      <w:r w:rsidRPr="006C1F24">
        <w:rPr>
          <w:i/>
          <w:iCs/>
        </w:rPr>
        <w:t>segetum</w:t>
      </w:r>
      <w:proofErr w:type="spellEnd"/>
      <w:r w:rsidRPr="006C1F24">
        <w:t>).“</w:t>
      </w:r>
    </w:p>
    <w:p w14:paraId="4EB9B9F4" w14:textId="77777777" w:rsidR="006C1F24" w:rsidRPr="006C1F24" w:rsidRDefault="006C1F24" w:rsidP="006C1F24">
      <w:r w:rsidRPr="006C1F24">
        <w:t xml:space="preserve">b. „Някои смятат </w:t>
      </w:r>
      <w:proofErr w:type="spellStart"/>
      <w:r w:rsidRPr="006C1F24">
        <w:t>Ergot</w:t>
      </w:r>
      <w:proofErr w:type="spellEnd"/>
      <w:r w:rsidRPr="006C1F24">
        <w:t xml:space="preserve"> за болестно състояние на яйчника или семето.“</w:t>
      </w:r>
    </w:p>
    <w:p w14:paraId="461F9477" w14:textId="77777777" w:rsidR="006C1F24" w:rsidRPr="006C1F24" w:rsidRDefault="006C1F24" w:rsidP="006C1F24">
      <w:r w:rsidRPr="006C1F24">
        <w:t>c. „Някои предполагат, че обикновени болестотворни причини (като влага, комбинирана с топлина) са достатъчни да породят това болестно състояние на зърното.“</w:t>
      </w:r>
    </w:p>
    <w:p w14:paraId="448F765E" w14:textId="77777777" w:rsidR="006C1F24" w:rsidRPr="006C1F24" w:rsidRDefault="006C1F24" w:rsidP="006C1F24">
      <w:r w:rsidRPr="006C1F24">
        <w:t>d. „Някои приписват болестта на нападение от насекоми или други животни.“</w:t>
      </w:r>
    </w:p>
    <w:p w14:paraId="4EBCC585" w14:textId="77777777" w:rsidR="006C1F24" w:rsidRPr="006C1F24" w:rsidRDefault="006C1F24" w:rsidP="006C1F24">
      <w:r w:rsidRPr="006C1F24">
        <w:t xml:space="preserve">e. „Някои, недоволни от досега предложените причини за болестта, се задоволяват да заявят, че </w:t>
      </w:r>
      <w:proofErr w:type="spellStart"/>
      <w:r w:rsidRPr="006C1F24">
        <w:t>Ergot</w:t>
      </w:r>
      <w:proofErr w:type="spellEnd"/>
      <w:r w:rsidRPr="006C1F24">
        <w:t xml:space="preserve"> е болест, но без да уточняват обстоятелствата, които я предизвикват.“</w:t>
      </w:r>
    </w:p>
    <w:p w14:paraId="3AF26332" w14:textId="77777777" w:rsidR="006C1F24" w:rsidRPr="006C1F24" w:rsidRDefault="006C1F24" w:rsidP="006C1F24">
      <w:proofErr w:type="spellStart"/>
      <w:r w:rsidRPr="006C1F24">
        <w:t>Fluckiger</w:t>
      </w:r>
      <w:proofErr w:type="spellEnd"/>
      <w:r w:rsidRPr="006C1F24">
        <w:t xml:space="preserve"> и </w:t>
      </w:r>
      <w:proofErr w:type="spellStart"/>
      <w:r w:rsidRPr="006C1F24">
        <w:t>Hanbury</w:t>
      </w:r>
      <w:proofErr w:type="spellEnd"/>
      <w:r w:rsidRPr="006C1F24">
        <w:t xml:space="preserve"> заявяват: „Че тъканта на семето на ръжта, в процеса на развитие, не претърпява трансформация, а просто се разрушава.“</w:t>
      </w:r>
    </w:p>
    <w:p w14:paraId="7FD453DF" w14:textId="77777777" w:rsidR="006C1F24" w:rsidRPr="006C1F24" w:rsidRDefault="006C1F24" w:rsidP="006C1F24">
      <w:r w:rsidRPr="006C1F24">
        <w:t xml:space="preserve">Нито по външна форма, нито по анатомична структура </w:t>
      </w:r>
      <w:proofErr w:type="spellStart"/>
      <w:r w:rsidRPr="006C1F24">
        <w:t>Ergot</w:t>
      </w:r>
      <w:proofErr w:type="spellEnd"/>
      <w:r w:rsidRPr="006C1F24">
        <w:t xml:space="preserve"> проявява каквото и да е сходство със семе, въпреки че развитието му се случва между времето на цъфтеж и момента, когато ръжта започва да зрее. Той е смятан за напълно оформена гъба и като такава е наречен от De </w:t>
      </w:r>
      <w:proofErr w:type="spellStart"/>
      <w:r w:rsidRPr="006C1F24">
        <w:t>Candolle</w:t>
      </w:r>
      <w:proofErr w:type="spellEnd"/>
      <w:r w:rsidRPr="006C1F24">
        <w:t xml:space="preserve"> </w:t>
      </w:r>
      <w:proofErr w:type="spellStart"/>
      <w:r w:rsidRPr="006C1F24">
        <w:rPr>
          <w:i/>
          <w:iCs/>
        </w:rPr>
        <w:t>Sclerotium</w:t>
      </w:r>
      <w:proofErr w:type="spellEnd"/>
      <w:r w:rsidRPr="006C1F24">
        <w:rPr>
          <w:i/>
          <w:iCs/>
        </w:rPr>
        <w:t xml:space="preserve"> </w:t>
      </w:r>
      <w:proofErr w:type="spellStart"/>
      <w:r w:rsidRPr="006C1F24">
        <w:rPr>
          <w:i/>
          <w:iCs/>
        </w:rPr>
        <w:t>Claves</w:t>
      </w:r>
      <w:proofErr w:type="spellEnd"/>
      <w:r w:rsidRPr="006C1F24">
        <w:t xml:space="preserve">, а от </w:t>
      </w:r>
      <w:proofErr w:type="spellStart"/>
      <w:r w:rsidRPr="006C1F24">
        <w:t>Fries</w:t>
      </w:r>
      <w:proofErr w:type="spellEnd"/>
      <w:r w:rsidRPr="006C1F24">
        <w:t xml:space="preserve"> — </w:t>
      </w:r>
      <w:proofErr w:type="spellStart"/>
      <w:r w:rsidRPr="006C1F24">
        <w:rPr>
          <w:i/>
          <w:iCs/>
        </w:rPr>
        <w:t>Spermoëdia</w:t>
      </w:r>
      <w:proofErr w:type="spellEnd"/>
      <w:r w:rsidRPr="006C1F24">
        <w:rPr>
          <w:i/>
          <w:iCs/>
        </w:rPr>
        <w:t xml:space="preserve"> </w:t>
      </w:r>
      <w:proofErr w:type="spellStart"/>
      <w:r w:rsidRPr="006C1F24">
        <w:rPr>
          <w:i/>
          <w:iCs/>
        </w:rPr>
        <w:t>Clavius</w:t>
      </w:r>
      <w:proofErr w:type="spellEnd"/>
      <w:r w:rsidRPr="006C1F24">
        <w:t>.</w:t>
      </w:r>
    </w:p>
    <w:p w14:paraId="0FA282A2" w14:textId="77777777" w:rsidR="006C1F24" w:rsidRPr="006C1F24" w:rsidRDefault="006C1F24" w:rsidP="006C1F24">
      <w:r w:rsidRPr="006C1F24">
        <w:t xml:space="preserve">Докато </w:t>
      </w:r>
      <w:proofErr w:type="spellStart"/>
      <w:r w:rsidRPr="006C1F24">
        <w:t>Ergot</w:t>
      </w:r>
      <w:proofErr w:type="spellEnd"/>
      <w:r w:rsidRPr="006C1F24">
        <w:t xml:space="preserve"> остава в класа, не настъпва допълнителна промяна; но поставен върху влажна почва, се появяват интересни явления.</w:t>
      </w:r>
    </w:p>
    <w:p w14:paraId="687A34A0" w14:textId="77777777" w:rsidR="006C1F24" w:rsidRPr="006C1F24" w:rsidRDefault="006C1F24" w:rsidP="006C1F24">
      <w:r w:rsidRPr="006C1F24">
        <w:t xml:space="preserve">На определени места малки, кръгли участъци от кората се сгъват назад и постепенно изхвърлят малки бели главички. Те нарастват, докато външните слоеве на съседната тъкан постепенно губят своята твърдост и стават меки и по-скоро гранулирани, като същевременно клетките, от които са съставени, стават празни и разширени. Вътрешните клетки на </w:t>
      </w:r>
      <w:proofErr w:type="spellStart"/>
      <w:r w:rsidRPr="006C1F24">
        <w:t>Ergot</w:t>
      </w:r>
      <w:proofErr w:type="spellEnd"/>
      <w:r w:rsidRPr="006C1F24">
        <w:t xml:space="preserve"> запазват своите маслени капки непроменени.</w:t>
      </w:r>
    </w:p>
    <w:p w14:paraId="3341CBAC" w14:textId="77777777" w:rsidR="006C1F24" w:rsidRPr="006C1F24" w:rsidRDefault="006C1F24" w:rsidP="006C1F24">
      <w:r w:rsidRPr="006C1F24">
        <w:t>Главичките придобиват сивкаво-жълт цвят, преминаващ в пурпурен, и накрая след няколко седмици се изтеглят към светлината на тънки, блестящи дръжки с бледо виолетов цвят. Дръжките често достигат един инч дължина с дебелина около половин линия.</w:t>
      </w:r>
    </w:p>
    <w:p w14:paraId="7E2F4E63" w14:textId="77777777" w:rsidR="006C1F24" w:rsidRPr="006C1F24" w:rsidRDefault="006C1F24" w:rsidP="006C1F24">
      <w:proofErr w:type="spellStart"/>
      <w:r w:rsidRPr="006C1F24">
        <w:lastRenderedPageBreak/>
        <w:t>Fluckiger</w:t>
      </w:r>
      <w:proofErr w:type="spellEnd"/>
      <w:r w:rsidRPr="006C1F24">
        <w:t xml:space="preserve"> допълва: „</w:t>
      </w:r>
      <w:proofErr w:type="spellStart"/>
      <w:r w:rsidRPr="006C1F24">
        <w:t>Ergot</w:t>
      </w:r>
      <w:proofErr w:type="spellEnd"/>
      <w:r w:rsidRPr="006C1F24">
        <w:t xml:space="preserve"> от ръж, събран от мен през август, поставен върху почва в градинска саксия и оставен на открито през зимата, започна да развива </w:t>
      </w:r>
      <w:proofErr w:type="spellStart"/>
      <w:r w:rsidRPr="006C1F24">
        <w:rPr>
          <w:i/>
          <w:iCs/>
        </w:rPr>
        <w:t>Claviceps</w:t>
      </w:r>
      <w:proofErr w:type="spellEnd"/>
      <w:r w:rsidRPr="006C1F24">
        <w:t xml:space="preserve"> на 20 март.“</w:t>
      </w:r>
    </w:p>
    <w:p w14:paraId="77DF220C" w14:textId="77777777" w:rsidR="006C1F24" w:rsidRPr="006C1F24" w:rsidRDefault="006C1F24" w:rsidP="006C1F24">
      <w:proofErr w:type="spellStart"/>
      <w:r w:rsidRPr="006C1F24">
        <w:t>Hering</w:t>
      </w:r>
      <w:proofErr w:type="spellEnd"/>
      <w:r w:rsidRPr="006C1F24">
        <w:t xml:space="preserve"> го нарича неопределена гъба и поради съмнителното положение, което дълго е заемал в научния свят, го класифицира, не без основание, като „</w:t>
      </w:r>
      <w:proofErr w:type="spellStart"/>
      <w:r w:rsidRPr="006C1F24">
        <w:t>Нозод</w:t>
      </w:r>
      <w:proofErr w:type="spellEnd"/>
      <w:r w:rsidRPr="006C1F24">
        <w:t xml:space="preserve">“; и когато трябва да се реши съмнителен въпрос в Материя Медика, мнението на почитания и научен </w:t>
      </w:r>
      <w:proofErr w:type="spellStart"/>
      <w:r w:rsidRPr="006C1F24">
        <w:t>Hering</w:t>
      </w:r>
      <w:proofErr w:type="spellEnd"/>
      <w:r w:rsidRPr="006C1F24">
        <w:t xml:space="preserve"> заслужава внимание.</w:t>
      </w:r>
    </w:p>
    <w:p w14:paraId="462A30C0" w14:textId="75F53AAE" w:rsidR="006C1F24" w:rsidRPr="006C1F24" w:rsidRDefault="006C1F24" w:rsidP="006C1F24">
      <w:pPr>
        <w:rPr>
          <w:lang w:val="en-US"/>
        </w:rPr>
      </w:pPr>
      <w:proofErr w:type="spellStart"/>
      <w:r w:rsidRPr="006C1F24">
        <w:t>Нозод</w:t>
      </w:r>
      <w:proofErr w:type="spellEnd"/>
      <w:r w:rsidRPr="006C1F24">
        <w:t xml:space="preserve">, казва той: „Е общият термин, даден на алкохолните екстракти от болестни продукти, погрешно наричани </w:t>
      </w:r>
      <w:proofErr w:type="spellStart"/>
      <w:r w:rsidRPr="006C1F24">
        <w:t>изопатични</w:t>
      </w:r>
      <w:proofErr w:type="spellEnd"/>
      <w:r w:rsidRPr="006C1F24">
        <w:t xml:space="preserve"> лекарства. Най-полезните и напълно доказани са </w:t>
      </w:r>
      <w:proofErr w:type="spellStart"/>
      <w:r w:rsidRPr="006C1F24">
        <w:rPr>
          <w:b/>
          <w:bCs/>
        </w:rPr>
        <w:t>Hydrophobinum</w:t>
      </w:r>
      <w:proofErr w:type="spellEnd"/>
      <w:r w:rsidRPr="006C1F24">
        <w:t xml:space="preserve"> и </w:t>
      </w:r>
      <w:proofErr w:type="spellStart"/>
      <w:r w:rsidRPr="006C1F24">
        <w:rPr>
          <w:b/>
          <w:bCs/>
        </w:rPr>
        <w:t>Psorinum</w:t>
      </w:r>
      <w:proofErr w:type="spellEnd"/>
      <w:r w:rsidRPr="006C1F24">
        <w:t>. Към тези „</w:t>
      </w:r>
      <w:proofErr w:type="spellStart"/>
      <w:r w:rsidRPr="006C1F24">
        <w:t>Нозоди</w:t>
      </w:r>
      <w:proofErr w:type="spellEnd"/>
      <w:r w:rsidRPr="006C1F24">
        <w:t xml:space="preserve">“ принадлежат </w:t>
      </w:r>
      <w:proofErr w:type="spellStart"/>
      <w:r w:rsidRPr="006C1F24">
        <w:rPr>
          <w:b/>
          <w:bCs/>
        </w:rPr>
        <w:t>Ustilago</w:t>
      </w:r>
      <w:proofErr w:type="spellEnd"/>
      <w:r w:rsidRPr="006C1F24">
        <w:rPr>
          <w:b/>
          <w:bCs/>
        </w:rPr>
        <w:t xml:space="preserve"> </w:t>
      </w:r>
      <w:proofErr w:type="spellStart"/>
      <w:r w:rsidRPr="006C1F24">
        <w:rPr>
          <w:b/>
          <w:bCs/>
        </w:rPr>
        <w:t>maidis</w:t>
      </w:r>
      <w:proofErr w:type="spellEnd"/>
      <w:r w:rsidRPr="006C1F24">
        <w:t xml:space="preserve">, </w:t>
      </w:r>
      <w:proofErr w:type="spellStart"/>
      <w:r w:rsidRPr="006C1F24">
        <w:rPr>
          <w:b/>
          <w:bCs/>
        </w:rPr>
        <w:t>Secale</w:t>
      </w:r>
      <w:proofErr w:type="spellEnd"/>
      <w:r w:rsidRPr="006C1F24">
        <w:rPr>
          <w:b/>
          <w:bCs/>
        </w:rPr>
        <w:t xml:space="preserve"> </w:t>
      </w:r>
      <w:proofErr w:type="spellStart"/>
      <w:r w:rsidRPr="006C1F24">
        <w:rPr>
          <w:b/>
          <w:bCs/>
        </w:rPr>
        <w:t>cornutum</w:t>
      </w:r>
      <w:proofErr w:type="spellEnd"/>
      <w:r w:rsidRPr="006C1F24">
        <w:t xml:space="preserve">, картофената гъба, </w:t>
      </w:r>
      <w:proofErr w:type="spellStart"/>
      <w:r w:rsidRPr="006C1F24">
        <w:t>амбрата</w:t>
      </w:r>
      <w:proofErr w:type="spellEnd"/>
      <w:r w:rsidRPr="006C1F24">
        <w:t xml:space="preserve"> от китовете, </w:t>
      </w:r>
      <w:proofErr w:type="spellStart"/>
      <w:r w:rsidRPr="006C1F24">
        <w:rPr>
          <w:b/>
          <w:bCs/>
        </w:rPr>
        <w:t>Anthracin</w:t>
      </w:r>
      <w:proofErr w:type="spellEnd"/>
      <w:r w:rsidRPr="006C1F24">
        <w:t xml:space="preserve">, </w:t>
      </w:r>
      <w:proofErr w:type="spellStart"/>
      <w:r w:rsidRPr="006C1F24">
        <w:rPr>
          <w:b/>
          <w:bCs/>
        </w:rPr>
        <w:t>Vaccinin</w:t>
      </w:r>
      <w:proofErr w:type="spellEnd"/>
      <w:r w:rsidRPr="006C1F24">
        <w:t xml:space="preserve">, </w:t>
      </w:r>
      <w:proofErr w:type="spellStart"/>
      <w:r w:rsidRPr="006C1F24">
        <w:rPr>
          <w:b/>
          <w:bCs/>
        </w:rPr>
        <w:t>Variolin</w:t>
      </w:r>
      <w:proofErr w:type="spellEnd"/>
      <w:r w:rsidRPr="006C1F24">
        <w:t xml:space="preserve"> и др. Подигравателните забележки на </w:t>
      </w:r>
      <w:proofErr w:type="spellStart"/>
      <w:r w:rsidRPr="006C1F24">
        <w:t>Trinks</w:t>
      </w:r>
      <w:proofErr w:type="spellEnd"/>
      <w:r w:rsidRPr="006C1F24">
        <w:t xml:space="preserve"> и други през 1826 срещу </w:t>
      </w:r>
      <w:proofErr w:type="spellStart"/>
      <w:r w:rsidRPr="006C1F24">
        <w:rPr>
          <w:b/>
          <w:bCs/>
        </w:rPr>
        <w:t>Sepia</w:t>
      </w:r>
      <w:proofErr w:type="spellEnd"/>
      <w:r w:rsidRPr="006C1F24">
        <w:t xml:space="preserve"> и невежествената опозиция срещу </w:t>
      </w:r>
      <w:proofErr w:type="spellStart"/>
      <w:r w:rsidRPr="006C1F24">
        <w:rPr>
          <w:b/>
          <w:bCs/>
        </w:rPr>
        <w:t>Lachesis</w:t>
      </w:r>
      <w:proofErr w:type="spellEnd"/>
      <w:r w:rsidRPr="006C1F24">
        <w:t xml:space="preserve"> са потънали в забвение през следващите десетилетия. Всички осъдителни забележки срещу </w:t>
      </w:r>
      <w:proofErr w:type="spellStart"/>
      <w:r w:rsidRPr="006C1F24">
        <w:rPr>
          <w:b/>
          <w:bCs/>
        </w:rPr>
        <w:t>Hydrophobinum</w:t>
      </w:r>
      <w:proofErr w:type="spellEnd"/>
      <w:r w:rsidRPr="006C1F24">
        <w:t xml:space="preserve">, </w:t>
      </w:r>
      <w:proofErr w:type="spellStart"/>
      <w:r w:rsidRPr="006C1F24">
        <w:rPr>
          <w:b/>
          <w:bCs/>
        </w:rPr>
        <w:t>Psorinum</w:t>
      </w:r>
      <w:proofErr w:type="spellEnd"/>
      <w:r w:rsidRPr="006C1F24">
        <w:t xml:space="preserve"> и други „</w:t>
      </w:r>
      <w:proofErr w:type="spellStart"/>
      <w:r w:rsidRPr="006C1F24">
        <w:t>Нозоди</w:t>
      </w:r>
      <w:proofErr w:type="spellEnd"/>
      <w:r w:rsidRPr="006C1F24">
        <w:t>“ ще срещнат същата съдба. Можем да си позволим да чакаме.“</w:t>
      </w:r>
      <w:r>
        <w:rPr>
          <w:lang w:val="en-US"/>
        </w:rPr>
        <w:br/>
      </w:r>
    </w:p>
    <w:p w14:paraId="5B9D2278" w14:textId="77777777" w:rsidR="006C1F24" w:rsidRPr="006C1F24" w:rsidRDefault="006C1F24" w:rsidP="006C1F24">
      <w:pPr>
        <w:rPr>
          <w:b/>
          <w:bCs/>
        </w:rPr>
      </w:pPr>
      <w:r w:rsidRPr="006C1F24">
        <w:rPr>
          <w:b/>
          <w:bCs/>
        </w:rPr>
        <w:t>Приготвяне :</w:t>
      </w:r>
    </w:p>
    <w:p w14:paraId="364044F0" w14:textId="77777777" w:rsidR="006C1F24" w:rsidRPr="006C1F24" w:rsidRDefault="006C1F24" w:rsidP="006C1F24">
      <w:r w:rsidRPr="006C1F24">
        <w:t xml:space="preserve">За хомеопатична употреба </w:t>
      </w:r>
      <w:proofErr w:type="spellStart"/>
      <w:r w:rsidRPr="006C1F24">
        <w:t>Ergot</w:t>
      </w:r>
      <w:proofErr w:type="spellEnd"/>
      <w:r w:rsidRPr="006C1F24">
        <w:t xml:space="preserve"> от ръж трябва винаги да се приготвя пресен, тъй като се изяжда от малък </w:t>
      </w:r>
      <w:proofErr w:type="spellStart"/>
      <w:r w:rsidRPr="006C1F24">
        <w:t>акар</w:t>
      </w:r>
      <w:proofErr w:type="spellEnd"/>
      <w:r w:rsidRPr="006C1F24">
        <w:t>, който унищожава вътрешността на зърното, оставяйки само черупка.</w:t>
      </w:r>
    </w:p>
    <w:p w14:paraId="5AA181E1" w14:textId="77777777" w:rsidR="006C1F24" w:rsidRPr="006C1F24" w:rsidRDefault="006C1F24" w:rsidP="006C1F24">
      <w:proofErr w:type="spellStart"/>
      <w:r w:rsidRPr="006C1F24">
        <w:t>Ergot</w:t>
      </w:r>
      <w:proofErr w:type="spellEnd"/>
      <w:r w:rsidRPr="006C1F24">
        <w:t>, съхраняван повече от година, трябва винаги да бъде отхвърлян по тази причина.</w:t>
      </w:r>
    </w:p>
    <w:p w14:paraId="09F5183D" w14:textId="77777777" w:rsidR="00A0043A" w:rsidRPr="00A0043A" w:rsidRDefault="006C1F24" w:rsidP="00A0043A">
      <w:pPr>
        <w:rPr>
          <w:b/>
          <w:bCs/>
        </w:rPr>
      </w:pPr>
      <w:r>
        <w:rPr>
          <w:lang w:val="en-US"/>
        </w:rPr>
        <w:br/>
      </w:r>
      <w:r w:rsidR="00A0043A" w:rsidRPr="00A0043A">
        <w:rPr>
          <w:b/>
          <w:bCs/>
        </w:rPr>
        <w:t>Медицинска история :</w:t>
      </w:r>
    </w:p>
    <w:p w14:paraId="1AAF9987" w14:textId="77777777" w:rsidR="00A0043A" w:rsidRPr="00A0043A" w:rsidRDefault="00A0043A" w:rsidP="00A0043A">
      <w:r w:rsidRPr="00A0043A">
        <w:t xml:space="preserve">Сред писанията на древните не се намира ясно упоменаване на </w:t>
      </w:r>
      <w:proofErr w:type="spellStart"/>
      <w:r w:rsidRPr="00A0043A">
        <w:t>Ergot</w:t>
      </w:r>
      <w:proofErr w:type="spellEnd"/>
      <w:r w:rsidRPr="00A0043A">
        <w:t>.</w:t>
      </w:r>
    </w:p>
    <w:p w14:paraId="5DA1A0D0" w14:textId="77777777" w:rsidR="00A0043A" w:rsidRPr="00A0043A" w:rsidRDefault="00A0043A" w:rsidP="00A0043A">
      <w:r w:rsidRPr="00A0043A">
        <w:t xml:space="preserve">През 1089 френският историк </w:t>
      </w:r>
      <w:proofErr w:type="spellStart"/>
      <w:r w:rsidRPr="00A0043A">
        <w:t>Sigebert</w:t>
      </w:r>
      <w:proofErr w:type="spellEnd"/>
      <w:r w:rsidRPr="00A0043A">
        <w:t xml:space="preserve"> споменава епидемия в следния пасаж:</w:t>
      </w:r>
    </w:p>
    <w:p w14:paraId="1CA3446D" w14:textId="77777777" w:rsidR="00A0043A" w:rsidRPr="00A0043A" w:rsidRDefault="00A0043A" w:rsidP="00A0043A">
      <w:r w:rsidRPr="00A0043A">
        <w:t xml:space="preserve">„Година на мор, особено в западните части на Лотарингия, където много хора станаха гнилостни, вследствие на това, че вътрешностите им били погълнати от огъня на Св. Антоний. Крайниците им били изгнили и станали черни като въглен. Те или загивали мизерно, или, лишени от своите гнилостни ръце и крака, били оставени за още по-мизерен живот. Освен това много недъгави били засегнати от </w:t>
      </w:r>
      <w:proofErr w:type="spellStart"/>
      <w:r w:rsidRPr="00A0043A">
        <w:t>контрактура</w:t>
      </w:r>
      <w:proofErr w:type="spellEnd"/>
      <w:r w:rsidRPr="00A0043A">
        <w:t xml:space="preserve"> на сухожилията.“</w:t>
      </w:r>
    </w:p>
    <w:p w14:paraId="3E84BC8D" w14:textId="77777777" w:rsidR="00A0043A" w:rsidRPr="00A0043A" w:rsidRDefault="00A0043A" w:rsidP="00A0043A">
      <w:r w:rsidRPr="00A0043A">
        <w:t xml:space="preserve">Епидемична болест в </w:t>
      </w:r>
      <w:proofErr w:type="spellStart"/>
      <w:r w:rsidRPr="00A0043A">
        <w:t>Хесия</w:t>
      </w:r>
      <w:proofErr w:type="spellEnd"/>
      <w:r w:rsidRPr="00A0043A">
        <w:t xml:space="preserve"> през 1596 първа привлякла вниманието на медицинската професия към </w:t>
      </w:r>
      <w:proofErr w:type="spellStart"/>
      <w:r w:rsidRPr="00A0043A">
        <w:t>Ergot</w:t>
      </w:r>
      <w:proofErr w:type="spellEnd"/>
      <w:r w:rsidRPr="00A0043A">
        <w:t xml:space="preserve"> като причина. </w:t>
      </w:r>
      <w:proofErr w:type="spellStart"/>
      <w:r w:rsidRPr="00A0043A">
        <w:t>Rathlaw</w:t>
      </w:r>
      <w:proofErr w:type="spellEnd"/>
      <w:r w:rsidRPr="00A0043A">
        <w:t xml:space="preserve">, холандски акушер, го използвал през 1747, но едва тридесет години по-късно — 1777 — есетата на </w:t>
      </w:r>
      <w:proofErr w:type="spellStart"/>
      <w:r w:rsidRPr="00A0043A">
        <w:t>Desgranges</w:t>
      </w:r>
      <w:proofErr w:type="spellEnd"/>
      <w:r w:rsidRPr="00A0043A">
        <w:t xml:space="preserve">, и особено тези на </w:t>
      </w:r>
      <w:proofErr w:type="spellStart"/>
      <w:r w:rsidRPr="00A0043A">
        <w:lastRenderedPageBreak/>
        <w:t>Stearns</w:t>
      </w:r>
      <w:proofErr w:type="spellEnd"/>
      <w:r w:rsidRPr="00A0043A">
        <w:t xml:space="preserve"> и </w:t>
      </w:r>
      <w:proofErr w:type="spellStart"/>
      <w:r w:rsidRPr="00A0043A">
        <w:t>Prescott</w:t>
      </w:r>
      <w:proofErr w:type="spellEnd"/>
      <w:r w:rsidRPr="00A0043A">
        <w:t xml:space="preserve"> в Съединените щати, направили известни неговите лечебни свойства.</w:t>
      </w:r>
    </w:p>
    <w:p w14:paraId="0542347C" w14:textId="77777777" w:rsidR="00A0043A" w:rsidRPr="00A0043A" w:rsidRDefault="00A0043A" w:rsidP="00A0043A">
      <w:r w:rsidRPr="00A0043A">
        <w:t xml:space="preserve">На употребата на ръжено брашно, повече или по-малко примесено с </w:t>
      </w:r>
      <w:proofErr w:type="spellStart"/>
      <w:r w:rsidRPr="00A0043A">
        <w:t>Ergot</w:t>
      </w:r>
      <w:proofErr w:type="spellEnd"/>
      <w:r w:rsidRPr="00A0043A">
        <w:t xml:space="preserve">, се приписва страховитата болест, известна в съвременната медицина като </w:t>
      </w:r>
      <w:proofErr w:type="spellStart"/>
      <w:r w:rsidRPr="00A0043A">
        <w:t>ерготизъм</w:t>
      </w:r>
      <w:proofErr w:type="spellEnd"/>
      <w:r w:rsidRPr="00A0043A">
        <w:t xml:space="preserve">, но в ранни времена под множество имена: </w:t>
      </w:r>
      <w:proofErr w:type="spellStart"/>
      <w:r w:rsidRPr="00A0043A">
        <w:rPr>
          <w:i/>
          <w:iCs/>
        </w:rPr>
        <w:t>Morbus</w:t>
      </w:r>
      <w:proofErr w:type="spellEnd"/>
      <w:r w:rsidRPr="00A0043A">
        <w:rPr>
          <w:i/>
          <w:iCs/>
        </w:rPr>
        <w:t xml:space="preserve"> </w:t>
      </w:r>
      <w:proofErr w:type="spellStart"/>
      <w:r w:rsidRPr="00A0043A">
        <w:rPr>
          <w:i/>
          <w:iCs/>
        </w:rPr>
        <w:t>spasmodicus</w:t>
      </w:r>
      <w:proofErr w:type="spellEnd"/>
      <w:r w:rsidRPr="00A0043A">
        <w:t xml:space="preserve">, </w:t>
      </w:r>
      <w:proofErr w:type="spellStart"/>
      <w:r w:rsidRPr="00A0043A">
        <w:rPr>
          <w:i/>
          <w:iCs/>
        </w:rPr>
        <w:t>Convulsivus</w:t>
      </w:r>
      <w:proofErr w:type="spellEnd"/>
      <w:r w:rsidRPr="00A0043A">
        <w:rPr>
          <w:i/>
          <w:iCs/>
        </w:rPr>
        <w:t xml:space="preserve"> </w:t>
      </w:r>
      <w:proofErr w:type="spellStart"/>
      <w:r w:rsidRPr="00A0043A">
        <w:rPr>
          <w:i/>
          <w:iCs/>
        </w:rPr>
        <w:t>Malignus</w:t>
      </w:r>
      <w:proofErr w:type="spellEnd"/>
      <w:r w:rsidRPr="00A0043A">
        <w:t xml:space="preserve">, </w:t>
      </w:r>
      <w:proofErr w:type="spellStart"/>
      <w:r w:rsidRPr="00A0043A">
        <w:rPr>
          <w:i/>
          <w:iCs/>
        </w:rPr>
        <w:t>Epidemicus</w:t>
      </w:r>
      <w:proofErr w:type="spellEnd"/>
      <w:r w:rsidRPr="00A0043A">
        <w:rPr>
          <w:i/>
          <w:iCs/>
        </w:rPr>
        <w:t xml:space="preserve"> </w:t>
      </w:r>
      <w:proofErr w:type="spellStart"/>
      <w:r w:rsidRPr="00A0043A">
        <w:rPr>
          <w:i/>
          <w:iCs/>
        </w:rPr>
        <w:t>vel</w:t>
      </w:r>
      <w:proofErr w:type="spellEnd"/>
      <w:r w:rsidRPr="00A0043A">
        <w:rPr>
          <w:i/>
          <w:iCs/>
        </w:rPr>
        <w:t xml:space="preserve"> </w:t>
      </w:r>
      <w:proofErr w:type="spellStart"/>
      <w:r w:rsidRPr="00A0043A">
        <w:rPr>
          <w:i/>
          <w:iCs/>
        </w:rPr>
        <w:t>Cerealis</w:t>
      </w:r>
      <w:proofErr w:type="spellEnd"/>
      <w:r w:rsidRPr="00A0043A">
        <w:t xml:space="preserve">, </w:t>
      </w:r>
      <w:proofErr w:type="spellStart"/>
      <w:r w:rsidRPr="00A0043A">
        <w:rPr>
          <w:i/>
          <w:iCs/>
        </w:rPr>
        <w:t>Convulsion</w:t>
      </w:r>
      <w:proofErr w:type="spellEnd"/>
      <w:r w:rsidRPr="00A0043A">
        <w:rPr>
          <w:i/>
          <w:iCs/>
        </w:rPr>
        <w:t xml:space="preserve"> </w:t>
      </w:r>
      <w:proofErr w:type="spellStart"/>
      <w:r w:rsidRPr="00A0043A">
        <w:rPr>
          <w:i/>
          <w:iCs/>
        </w:rPr>
        <w:t>Raphania</w:t>
      </w:r>
      <w:proofErr w:type="spellEnd"/>
      <w:r w:rsidRPr="00A0043A">
        <w:t xml:space="preserve">, </w:t>
      </w:r>
      <w:proofErr w:type="spellStart"/>
      <w:r w:rsidRPr="00A0043A">
        <w:rPr>
          <w:i/>
          <w:iCs/>
        </w:rPr>
        <w:t>Ignus</w:t>
      </w:r>
      <w:proofErr w:type="spellEnd"/>
      <w:r w:rsidRPr="00A0043A">
        <w:rPr>
          <w:i/>
          <w:iCs/>
        </w:rPr>
        <w:t xml:space="preserve"> </w:t>
      </w:r>
      <w:proofErr w:type="spellStart"/>
      <w:r w:rsidRPr="00A0043A">
        <w:rPr>
          <w:i/>
          <w:iCs/>
        </w:rPr>
        <w:t>Sancti</w:t>
      </w:r>
      <w:proofErr w:type="spellEnd"/>
      <w:r w:rsidRPr="00A0043A">
        <w:rPr>
          <w:i/>
          <w:iCs/>
        </w:rPr>
        <w:t xml:space="preserve"> </w:t>
      </w:r>
      <w:proofErr w:type="spellStart"/>
      <w:r w:rsidRPr="00A0043A">
        <w:rPr>
          <w:i/>
          <w:iCs/>
        </w:rPr>
        <w:t>Antonia</w:t>
      </w:r>
      <w:proofErr w:type="spellEnd"/>
      <w:r w:rsidRPr="00A0043A">
        <w:t xml:space="preserve">. Сега има малко съмнение, че ужасните епидемии, случили се във Франция през X век и в Испания през XII век, са били причинени от </w:t>
      </w:r>
      <w:proofErr w:type="spellStart"/>
      <w:r w:rsidRPr="00A0043A">
        <w:t>Ergot</w:t>
      </w:r>
      <w:proofErr w:type="spellEnd"/>
      <w:r w:rsidRPr="00A0043A">
        <w:t>.</w:t>
      </w:r>
    </w:p>
    <w:p w14:paraId="57E4228E" w14:textId="77777777" w:rsidR="00A0043A" w:rsidRPr="00A0043A" w:rsidRDefault="00A0043A" w:rsidP="00A0043A">
      <w:proofErr w:type="spellStart"/>
      <w:r w:rsidRPr="00A0043A">
        <w:t>Fluckiger</w:t>
      </w:r>
      <w:proofErr w:type="spellEnd"/>
      <w:r w:rsidRPr="00A0043A">
        <w:t xml:space="preserve"> и </w:t>
      </w:r>
      <w:proofErr w:type="spellStart"/>
      <w:r w:rsidRPr="00A0043A">
        <w:t>Hanbury</w:t>
      </w:r>
      <w:proofErr w:type="spellEnd"/>
      <w:r w:rsidRPr="00A0043A">
        <w:t xml:space="preserve"> казват: „През 1596 </w:t>
      </w:r>
      <w:proofErr w:type="spellStart"/>
      <w:r w:rsidRPr="00A0043A">
        <w:t>Хесия</w:t>
      </w:r>
      <w:proofErr w:type="spellEnd"/>
      <w:r w:rsidRPr="00A0043A">
        <w:t xml:space="preserve"> и съседните области били опустошени от ужасна напаст, която медицинският факултет на Марбург приписал на наличието на </w:t>
      </w:r>
      <w:proofErr w:type="spellStart"/>
      <w:r w:rsidRPr="00A0043A">
        <w:t>Ergot</w:t>
      </w:r>
      <w:proofErr w:type="spellEnd"/>
      <w:r w:rsidRPr="00A0043A">
        <w:t xml:space="preserve"> в житните култури, консумирани от населението. Същата болест се появила във Франция през 1630; във </w:t>
      </w:r>
      <w:proofErr w:type="spellStart"/>
      <w:r w:rsidRPr="00A0043A">
        <w:t>Voightland</w:t>
      </w:r>
      <w:proofErr w:type="spellEnd"/>
      <w:r w:rsidRPr="00A0043A">
        <w:t xml:space="preserve">, Саксония, през 1648, 1649 и 1675; отново в различни части на Франция през 1650, 1670 и 1674. Фрайбург и околността били посетени от същата болест през 1702; други части на Швейцария през 1715–16; Саксония и </w:t>
      </w:r>
      <w:proofErr w:type="spellStart"/>
      <w:r w:rsidRPr="00A0043A">
        <w:t>Лужица</w:t>
      </w:r>
      <w:proofErr w:type="spellEnd"/>
      <w:r w:rsidRPr="00A0043A">
        <w:t xml:space="preserve"> през 1716; много други области на Германия през 1717, 1722, 1736 и 1741–42. Последната европейска епидемия се появила след дъждовния сезон на 1816 в Лотарингия и Бургундия и се оказала много фатална сред бедните.“</w:t>
      </w:r>
    </w:p>
    <w:p w14:paraId="660E938D" w14:textId="77777777" w:rsidR="00A0043A" w:rsidRPr="00A0043A" w:rsidRDefault="00A0043A" w:rsidP="00A0043A">
      <w:r w:rsidRPr="00A0043A">
        <w:t xml:space="preserve">От време на време се появявали множество монографии, даващи повече или по-малко точни описания на различните епидемии, предполагаемо причинени главно от </w:t>
      </w:r>
      <w:proofErr w:type="spellStart"/>
      <w:r w:rsidRPr="00A0043A">
        <w:t>Ergot</w:t>
      </w:r>
      <w:proofErr w:type="spellEnd"/>
      <w:r w:rsidRPr="00A0043A">
        <w:t xml:space="preserve"> и други примеси във Франция, Германия и Швейцария. През 1825, година преди заминаването си за Южна Америка, </w:t>
      </w:r>
      <w:proofErr w:type="spellStart"/>
      <w:r w:rsidRPr="00A0043A">
        <w:t>Hering</w:t>
      </w:r>
      <w:proofErr w:type="spellEnd"/>
      <w:r w:rsidRPr="00A0043A">
        <w:t xml:space="preserve"> събрал тези монографии и ги оставил на </w:t>
      </w:r>
      <w:proofErr w:type="spellStart"/>
      <w:r w:rsidRPr="00A0043A">
        <w:t>Trinks</w:t>
      </w:r>
      <w:proofErr w:type="spellEnd"/>
      <w:r w:rsidRPr="00A0043A">
        <w:t xml:space="preserve">, който ги допълнил чрез свой асистент и ги публикувал. Те съставляват първите 80 от 170-те авторитета в енциклопедията, взети от </w:t>
      </w:r>
      <w:proofErr w:type="spellStart"/>
      <w:r w:rsidRPr="00A0043A">
        <w:t>Hartlaub</w:t>
      </w:r>
      <w:proofErr w:type="spellEnd"/>
      <w:r w:rsidRPr="00A0043A">
        <w:t xml:space="preserve"> и </w:t>
      </w:r>
      <w:proofErr w:type="spellStart"/>
      <w:r w:rsidRPr="00A0043A">
        <w:t>Trinks</w:t>
      </w:r>
      <w:proofErr w:type="spellEnd"/>
      <w:r w:rsidRPr="00A0043A">
        <w:t>. По-късните добавки са предимно токсикологични и клинични.</w:t>
      </w:r>
    </w:p>
    <w:p w14:paraId="583F6CA0" w14:textId="77777777" w:rsidR="00A0043A" w:rsidRPr="00A0043A" w:rsidRDefault="00A0043A" w:rsidP="00A0043A">
      <w:r w:rsidRPr="00A0043A">
        <w:t xml:space="preserve">Dr. R. B. </w:t>
      </w:r>
      <w:proofErr w:type="spellStart"/>
      <w:r w:rsidRPr="00A0043A">
        <w:t>Johnstone</w:t>
      </w:r>
      <w:proofErr w:type="spellEnd"/>
      <w:r w:rsidRPr="00A0043A">
        <w:t xml:space="preserve"> от </w:t>
      </w:r>
      <w:proofErr w:type="spellStart"/>
      <w:r w:rsidRPr="00A0043A">
        <w:t>Pittsford</w:t>
      </w:r>
      <w:proofErr w:type="spellEnd"/>
      <w:r w:rsidRPr="00A0043A">
        <w:t>, N.Y., пише:</w:t>
      </w:r>
    </w:p>
    <w:p w14:paraId="14371F41" w14:textId="77777777" w:rsidR="00A0043A" w:rsidRPr="00A0043A" w:rsidRDefault="00A0043A" w:rsidP="00A0043A">
      <w:r w:rsidRPr="00A0043A">
        <w:t xml:space="preserve">„През 1883–84, по време на строежа на железницата </w:t>
      </w:r>
      <w:proofErr w:type="spellStart"/>
      <w:r w:rsidRPr="00A0043A">
        <w:t>West</w:t>
      </w:r>
      <w:proofErr w:type="spellEnd"/>
      <w:r w:rsidRPr="00A0043A">
        <w:t xml:space="preserve"> </w:t>
      </w:r>
      <w:proofErr w:type="spellStart"/>
      <w:r w:rsidRPr="00A0043A">
        <w:t>Shore</w:t>
      </w:r>
      <w:proofErr w:type="spellEnd"/>
      <w:r w:rsidRPr="00A0043A">
        <w:t xml:space="preserve">, бях повикан да лекувам много от италианските работници за обрив, който се появяваше на различни места по тялото, но обикновено по раменете, шията и вътрешната повърхност на горните ръце. В повечето случаи беше само от дясната страна, но ако беше от двете, винаги беше по-лошо отдясно. Обривът започваше като малка точка, като убождане от игла, която скоро придобиваше вид на пъпка и накрая ставаше </w:t>
      </w:r>
      <w:proofErr w:type="spellStart"/>
      <w:r w:rsidRPr="00A0043A">
        <w:t>пустулозна</w:t>
      </w:r>
      <w:proofErr w:type="spellEnd"/>
      <w:r w:rsidRPr="00A0043A">
        <w:t xml:space="preserve"> и голяма колкото малък грах. Понякога се появяваха като големи </w:t>
      </w:r>
      <w:proofErr w:type="spellStart"/>
      <w:r w:rsidRPr="00A0043A">
        <w:t>фурункули</w:t>
      </w:r>
      <w:proofErr w:type="spellEnd"/>
      <w:r w:rsidRPr="00A0043A">
        <w:t xml:space="preserve"> (половин инч в основата), с тъмносин оттенък, преминаващ към нормалния цвят на кожата на инч или повече от центъра. Бяха изключително болезнени при допир, с болка, парене и сърбеж; по-добре от леко разтриване, по-лошо от чесане, по-лошо от топлина. Малките изсъхваха без </w:t>
      </w:r>
      <w:proofErr w:type="spellStart"/>
      <w:r w:rsidRPr="00A0043A">
        <w:t>цикатрикс</w:t>
      </w:r>
      <w:proofErr w:type="spellEnd"/>
      <w:r w:rsidRPr="00A0043A">
        <w:t xml:space="preserve">, но големите се пълнеха бавно с ярко жълт </w:t>
      </w:r>
      <w:proofErr w:type="spellStart"/>
      <w:r w:rsidRPr="00A0043A">
        <w:t>гноеподобен</w:t>
      </w:r>
      <w:proofErr w:type="spellEnd"/>
      <w:r w:rsidRPr="00A0043A">
        <w:t xml:space="preserve"> материал или понякога кървава водниста течност, оставаха отворени </w:t>
      </w:r>
      <w:r w:rsidRPr="00A0043A">
        <w:lastRenderedPageBreak/>
        <w:t xml:space="preserve">дни наред, с изключително болезнени ръбове и основа, и накрая отделяха гъста, мръсна, зловонна серозна течност. Бяха много лениви по характер и оставяха видима </w:t>
      </w:r>
      <w:proofErr w:type="spellStart"/>
      <w:r w:rsidRPr="00A0043A">
        <w:t>цикатрикс</w:t>
      </w:r>
      <w:proofErr w:type="spellEnd"/>
      <w:r w:rsidRPr="00A0043A">
        <w:t xml:space="preserve">. Хладен въздух облекчаваше сърбежа и паренето, но не болката. </w:t>
      </w:r>
      <w:proofErr w:type="spellStart"/>
      <w:r w:rsidRPr="00A0043A">
        <w:rPr>
          <w:b/>
          <w:bCs/>
        </w:rPr>
        <w:t>Secale</w:t>
      </w:r>
      <w:proofErr w:type="spellEnd"/>
      <w:r w:rsidRPr="00A0043A">
        <w:t xml:space="preserve">, </w:t>
      </w:r>
      <w:proofErr w:type="spellStart"/>
      <w:r w:rsidRPr="00A0043A">
        <w:rPr>
          <w:b/>
          <w:bCs/>
        </w:rPr>
        <w:t>Lachesis</w:t>
      </w:r>
      <w:proofErr w:type="spellEnd"/>
      <w:r w:rsidRPr="00A0043A">
        <w:t xml:space="preserve">, </w:t>
      </w:r>
      <w:proofErr w:type="spellStart"/>
      <w:r w:rsidRPr="00A0043A">
        <w:rPr>
          <w:b/>
          <w:bCs/>
        </w:rPr>
        <w:t>Causticum</w:t>
      </w:r>
      <w:proofErr w:type="spellEnd"/>
      <w:r w:rsidRPr="00A0043A">
        <w:t xml:space="preserve"> бяха основните лекарства. Научих, че италианците ядат много ръжен хляб, направен от много бедно и евтино брашно, докато други националности (които не ядат ръжен хляб) не страдаха изобщо. Приписах обрива на отравяне с </w:t>
      </w:r>
      <w:proofErr w:type="spellStart"/>
      <w:r w:rsidRPr="00A0043A">
        <w:t>Ergot</w:t>
      </w:r>
      <w:proofErr w:type="spellEnd"/>
      <w:r w:rsidRPr="00A0043A">
        <w:t xml:space="preserve"> в хляба; и ако пациентът се явеше без преводач, обикновено давах </w:t>
      </w:r>
      <w:proofErr w:type="spellStart"/>
      <w:r w:rsidRPr="00A0043A">
        <w:rPr>
          <w:b/>
          <w:bCs/>
        </w:rPr>
        <w:t>Secale</w:t>
      </w:r>
      <w:proofErr w:type="spellEnd"/>
      <w:r w:rsidRPr="00A0043A">
        <w:t>, което лекуваше около седем от десет случая.“</w:t>
      </w:r>
    </w:p>
    <w:p w14:paraId="21B6AE06" w14:textId="77777777" w:rsidR="00A0043A" w:rsidRPr="00A0043A" w:rsidRDefault="00A0043A" w:rsidP="00A0043A">
      <w:r w:rsidRPr="00A0043A">
        <w:t xml:space="preserve">„H. G. K., мелничар от </w:t>
      </w:r>
      <w:proofErr w:type="spellStart"/>
      <w:r w:rsidRPr="00A0043A">
        <w:t>Pittsford</w:t>
      </w:r>
      <w:proofErr w:type="spellEnd"/>
      <w:r w:rsidRPr="00A0043A">
        <w:t>, N.Y., ми съобщи, че не може да мели ръж дори за кратко време. При влизане в ръжена мелница усещал стягане в гърлото, голяма трудност в дишането; затруднено вдишване; издишване, придружено от болезненост по целия гръден кош; тежест в гърдите; болезненост в гърдите; междуребрени болки; убождане на езика.</w:t>
      </w:r>
    </w:p>
    <w:p w14:paraId="783ED280" w14:textId="77777777" w:rsidR="00A0043A" w:rsidRPr="00A0043A" w:rsidRDefault="00A0043A" w:rsidP="00A0043A">
      <w:r w:rsidRPr="00A0043A">
        <w:t xml:space="preserve">„Горните симптоми са характерни за мелене на ръж; при мелене на пшеница не се появяват. Той също съобщава, че в две ръжени мелници в Рочестър познава много хора, които страдат от същите симптоми, с добавка на обрив, особено по шията, гърдите, зад ушите и около кръста. Обривът е </w:t>
      </w:r>
      <w:proofErr w:type="spellStart"/>
      <w:r w:rsidRPr="00A0043A">
        <w:t>пустулозен</w:t>
      </w:r>
      <w:proofErr w:type="spellEnd"/>
      <w:r w:rsidRPr="00A0043A">
        <w:t xml:space="preserve">, силно сърбящ и отделя жълт секрет. Един човек бил принуден да се откаже от меленето на ръж заради многото </w:t>
      </w:r>
      <w:proofErr w:type="spellStart"/>
      <w:r w:rsidRPr="00A0043A">
        <w:t>фурункули</w:t>
      </w:r>
      <w:proofErr w:type="spellEnd"/>
      <w:r w:rsidRPr="00A0043A">
        <w:t xml:space="preserve"> и </w:t>
      </w:r>
      <w:proofErr w:type="spellStart"/>
      <w:r w:rsidRPr="00A0043A">
        <w:t>карбункули</w:t>
      </w:r>
      <w:proofErr w:type="spellEnd"/>
      <w:r w:rsidRPr="00A0043A">
        <w:t>. Напълно се възстановил след смяна на професията. Почти всички ръжени мелничари имат уголемени стави на пръстите и лоши зъби.“</w:t>
      </w:r>
    </w:p>
    <w:p w14:paraId="6DF9E853" w14:textId="1D1E6CCB" w:rsidR="003B0443" w:rsidRDefault="003B0443" w:rsidP="00EC3A78">
      <w:pPr>
        <w:rPr>
          <w:lang w:val="en-US"/>
        </w:rPr>
      </w:pPr>
    </w:p>
    <w:p w14:paraId="40A0EE05" w14:textId="77777777" w:rsidR="007F328B" w:rsidRPr="007F328B" w:rsidRDefault="007F328B" w:rsidP="007F328B">
      <w:pPr>
        <w:rPr>
          <w:b/>
          <w:bCs/>
        </w:rPr>
      </w:pPr>
      <w:r w:rsidRPr="007F328B">
        <w:rPr>
          <w:b/>
          <w:bCs/>
        </w:rPr>
        <w:t xml:space="preserve">Дневник на </w:t>
      </w:r>
      <w:proofErr w:type="spellStart"/>
      <w:r w:rsidRPr="007F328B">
        <w:rPr>
          <w:b/>
          <w:bCs/>
        </w:rPr>
        <w:t>Mrs</w:t>
      </w:r>
      <w:proofErr w:type="spellEnd"/>
      <w:r w:rsidRPr="007F328B">
        <w:rPr>
          <w:b/>
          <w:bCs/>
        </w:rPr>
        <w:t xml:space="preserve">. M. F. </w:t>
      </w:r>
      <w:proofErr w:type="spellStart"/>
      <w:r w:rsidRPr="007F328B">
        <w:rPr>
          <w:b/>
          <w:bCs/>
        </w:rPr>
        <w:t>Hathaway</w:t>
      </w:r>
      <w:proofErr w:type="spellEnd"/>
      <w:r w:rsidRPr="007F328B">
        <w:rPr>
          <w:b/>
          <w:bCs/>
        </w:rPr>
        <w:t xml:space="preserve"> :</w:t>
      </w:r>
    </w:p>
    <w:p w14:paraId="78D8157F" w14:textId="77777777" w:rsidR="007F328B" w:rsidRPr="007F328B" w:rsidRDefault="007F328B" w:rsidP="007F328B">
      <w:r w:rsidRPr="007F328B">
        <w:t xml:space="preserve">6 март 1885. — Взимала по едно </w:t>
      </w:r>
      <w:proofErr w:type="spellStart"/>
      <w:r w:rsidRPr="007F328B">
        <w:t>прахче</w:t>
      </w:r>
      <w:proofErr w:type="spellEnd"/>
      <w:r w:rsidRPr="007F328B">
        <w:t xml:space="preserve"> (</w:t>
      </w:r>
      <w:proofErr w:type="spellStart"/>
      <w:r w:rsidRPr="007F328B">
        <w:rPr>
          <w:b/>
          <w:bCs/>
        </w:rPr>
        <w:t>Secale</w:t>
      </w:r>
      <w:proofErr w:type="spellEnd"/>
      <w:r w:rsidRPr="007F328B">
        <w:rPr>
          <w:b/>
          <w:bCs/>
        </w:rPr>
        <w:t xml:space="preserve"> 200</w:t>
      </w:r>
      <w:r w:rsidRPr="007F328B">
        <w:t>) всяка сутрин и вечер преди лягане, три дни, след това само вечер, една седмица.</w:t>
      </w:r>
    </w:p>
    <w:p w14:paraId="14BDA79E" w14:textId="77777777" w:rsidR="007F328B" w:rsidRPr="007F328B" w:rsidRDefault="007F328B" w:rsidP="007F328B">
      <w:r w:rsidRPr="007F328B">
        <w:t>9 март. — Усещане за болезнено място в задната част на основата на езика, ляво, сякаш се появява „</w:t>
      </w:r>
      <w:proofErr w:type="spellStart"/>
      <w:r w:rsidRPr="007F328B">
        <w:t>афта</w:t>
      </w:r>
      <w:proofErr w:type="spellEnd"/>
      <w:r w:rsidRPr="007F328B">
        <w:t>“; не се усещаше през деня и изчезна след няколко дни.</w:t>
      </w:r>
    </w:p>
    <w:p w14:paraId="4AD42340" w14:textId="77777777" w:rsidR="007F328B" w:rsidRPr="007F328B" w:rsidRDefault="007F328B" w:rsidP="007F328B">
      <w:r w:rsidRPr="007F328B">
        <w:t>10 и 11 март. — Леко фронтално главоболие и известна умствена обърканост, но не много неприятни. Болезнено място в основата на езика, дясно.</w:t>
      </w:r>
    </w:p>
    <w:p w14:paraId="475939B2" w14:textId="77777777" w:rsidR="007F328B" w:rsidRPr="007F328B" w:rsidRDefault="007F328B" w:rsidP="007F328B">
      <w:r w:rsidRPr="007F328B">
        <w:t xml:space="preserve">13 март. — Появили се петна с болезнено, натъртено усещане около и под лявото коляно. При оглед се открила подута зона с размер на половин долар, </w:t>
      </w:r>
      <w:proofErr w:type="spellStart"/>
      <w:r w:rsidRPr="007F328B">
        <w:t>пурпурночервена</w:t>
      </w:r>
      <w:proofErr w:type="spellEnd"/>
      <w:r w:rsidRPr="007F328B">
        <w:t>. Към вечерта се появили три или четири подобни петна по-надолу по крака, около горната част на обувката, толкова болезнени, че едва понасяла допира на обувката, придружени от силен сърбеж, но били толкова болезнени, че не можела да ги чеше, и при допир предизвиквали отпадналост и гадно усещане.</w:t>
      </w:r>
    </w:p>
    <w:p w14:paraId="45074DA3" w14:textId="77777777" w:rsidR="007F328B" w:rsidRPr="007F328B" w:rsidRDefault="007F328B" w:rsidP="007F328B">
      <w:r w:rsidRPr="007F328B">
        <w:lastRenderedPageBreak/>
        <w:t>14 март. — Главоболието и объркаността по-изразени, главно във фронталната област. Три или четири петна се появили на десния крак под коляното, със силен сърбеж и същото натъртено усещане.</w:t>
      </w:r>
    </w:p>
    <w:p w14:paraId="443A363D" w14:textId="77777777" w:rsidR="007F328B" w:rsidRPr="007F328B" w:rsidRDefault="007F328B" w:rsidP="007F328B">
      <w:r w:rsidRPr="007F328B">
        <w:t xml:space="preserve">15 март. — Появил се обрив под формата на обрив или малки </w:t>
      </w:r>
      <w:proofErr w:type="spellStart"/>
      <w:r w:rsidRPr="007F328B">
        <w:t>пустули</w:t>
      </w:r>
      <w:proofErr w:type="spellEnd"/>
      <w:r w:rsidRPr="007F328B">
        <w:t xml:space="preserve"> по лицето, главно отляво, много болезнени и чувствителни на допир. Започвали като фини точки, като убождане от игла или ужилване от насекомо, и постепенно нараствали до малки </w:t>
      </w:r>
      <w:proofErr w:type="spellStart"/>
      <w:r w:rsidRPr="007F328B">
        <w:t>пустули</w:t>
      </w:r>
      <w:proofErr w:type="spellEnd"/>
      <w:r w:rsidRPr="007F328B">
        <w:t xml:space="preserve"> с размер на грахово зърно. Усещали се като петната по краката, със същото болезнено, натъртено усещане в кожата на лицето и шията. Имало двадесет и осем малки </w:t>
      </w:r>
      <w:proofErr w:type="spellStart"/>
      <w:r w:rsidRPr="007F328B">
        <w:t>пустули</w:t>
      </w:r>
      <w:proofErr w:type="spellEnd"/>
      <w:r w:rsidRPr="007F328B">
        <w:t xml:space="preserve"> отляво на лицето и шията.</w:t>
      </w:r>
    </w:p>
    <w:p w14:paraId="083F9BB4" w14:textId="77777777" w:rsidR="007F328B" w:rsidRPr="007F328B" w:rsidRDefault="007F328B" w:rsidP="007F328B">
      <w:r w:rsidRPr="007F328B">
        <w:t xml:space="preserve">18 март. — Обривът се появил на лявото рамо, няколко малки </w:t>
      </w:r>
      <w:proofErr w:type="spellStart"/>
      <w:r w:rsidRPr="007F328B">
        <w:t>пустули</w:t>
      </w:r>
      <w:proofErr w:type="spellEnd"/>
      <w:r w:rsidRPr="007F328B">
        <w:t xml:space="preserve"> в група, със същата характерна болезненост. Спряла лекарството. Тъпо, тежко главоболие във фронталната област и очите; силно пулсиране. Преди менструацията (четири или пет дни) се наблюдавала тъмно оцветена </w:t>
      </w:r>
      <w:proofErr w:type="spellStart"/>
      <w:r w:rsidRPr="007F328B">
        <w:t>левкорея</w:t>
      </w:r>
      <w:proofErr w:type="spellEnd"/>
      <w:r w:rsidRPr="007F328B">
        <w:t>, не много обилна, но придружена от умора и неприятно усещане в таза.</w:t>
      </w:r>
    </w:p>
    <w:p w14:paraId="0B44FE31" w14:textId="77777777" w:rsidR="007F328B" w:rsidRPr="007F328B" w:rsidRDefault="007F328B" w:rsidP="007F328B">
      <w:r w:rsidRPr="007F328B">
        <w:t xml:space="preserve">5 април. — Обривът по лицето, шията и раменете постепенно изчезнал, но оставил обезцветени, </w:t>
      </w:r>
      <w:proofErr w:type="spellStart"/>
      <w:r w:rsidRPr="007F328B">
        <w:t>екхимозирани</w:t>
      </w:r>
      <w:proofErr w:type="spellEnd"/>
      <w:r w:rsidRPr="007F328B">
        <w:t xml:space="preserve"> петна и участъци като остатъци от старо натъртване за няколко седмици, особено по долната част на крака.</w:t>
      </w:r>
    </w:p>
    <w:p w14:paraId="70D8614F" w14:textId="77777777" w:rsidR="007F328B" w:rsidRPr="007F328B" w:rsidRDefault="007F328B" w:rsidP="007F328B">
      <w:r w:rsidRPr="007F328B">
        <w:t>18 април. — Менструацията се появила навреме, много обилна през първите три или четири дни, придружена от доста болка и неприятно болезнено усещане в таза (много повече от обичайното), но необичайно количество болка седмица преди менструацията. Потокът по-тъмен, много по-обилен (преди обилен само един ден) в продължение на четири дни. Значително съсирване. Потокът продължил десет дни, нещо което никога не се е случвало преди. Световъртеж през целия менструален период, с склонност да пада напред.</w:t>
      </w:r>
    </w:p>
    <w:p w14:paraId="381A06CA" w14:textId="77777777" w:rsidR="007F328B" w:rsidRPr="007F328B" w:rsidRDefault="007F328B" w:rsidP="007F328B">
      <w:r w:rsidRPr="007F328B">
        <w:t xml:space="preserve">Била нападната по време на лекции от </w:t>
      </w:r>
      <w:proofErr w:type="spellStart"/>
      <w:r w:rsidRPr="007F328B">
        <w:t>палпитация</w:t>
      </w:r>
      <w:proofErr w:type="spellEnd"/>
      <w:r w:rsidRPr="007F328B">
        <w:t xml:space="preserve">, която продължила почти целия следобед. Усещала сърцето да трепти и да прекъсва. Пулс 108 и 110. Силно пулсиране на </w:t>
      </w:r>
      <w:proofErr w:type="spellStart"/>
      <w:r w:rsidRPr="007F328B">
        <w:t>каротидите</w:t>
      </w:r>
      <w:proofErr w:type="spellEnd"/>
      <w:r w:rsidRPr="007F328B">
        <w:t xml:space="preserve">, отпадналост няколко часа. Никога преди не е имала </w:t>
      </w:r>
      <w:proofErr w:type="spellStart"/>
      <w:r w:rsidRPr="007F328B">
        <w:t>палпитация</w:t>
      </w:r>
      <w:proofErr w:type="spellEnd"/>
      <w:r w:rsidRPr="007F328B">
        <w:t xml:space="preserve">. Главоболие; пълно, пулсиращо, пръскащо, като главоболие от </w:t>
      </w:r>
      <w:proofErr w:type="spellStart"/>
      <w:r w:rsidRPr="007F328B">
        <w:rPr>
          <w:b/>
          <w:bCs/>
        </w:rPr>
        <w:t>Glonoine</w:t>
      </w:r>
      <w:proofErr w:type="spellEnd"/>
      <w:r w:rsidRPr="007F328B">
        <w:t xml:space="preserve"> (доказвала е </w:t>
      </w:r>
      <w:proofErr w:type="spellStart"/>
      <w:r w:rsidRPr="007F328B">
        <w:t>Glonoine</w:t>
      </w:r>
      <w:proofErr w:type="spellEnd"/>
      <w:r w:rsidRPr="007F328B">
        <w:t>), само че не толкова болезнено при разклащане на главата.</w:t>
      </w:r>
    </w:p>
    <w:p w14:paraId="4B8A4E21" w14:textId="77777777" w:rsidR="00A0043A" w:rsidRDefault="00A0043A" w:rsidP="00EC3A78">
      <w:pPr>
        <w:rPr>
          <w:lang w:val="en-US"/>
        </w:rPr>
      </w:pPr>
    </w:p>
    <w:p w14:paraId="238A078C" w14:textId="77777777" w:rsidR="004C239E" w:rsidRPr="004C239E" w:rsidRDefault="004C239E" w:rsidP="004C239E">
      <w:pPr>
        <w:rPr>
          <w:b/>
          <w:bCs/>
        </w:rPr>
      </w:pPr>
      <w:r w:rsidRPr="004C239E">
        <w:rPr>
          <w:b/>
          <w:bCs/>
        </w:rPr>
        <w:t>Ум :</w:t>
      </w:r>
    </w:p>
    <w:p w14:paraId="01503C09" w14:textId="77777777" w:rsidR="004C239E" w:rsidRPr="004C239E" w:rsidRDefault="004C239E" w:rsidP="004C239E">
      <w:r w:rsidRPr="004C239E">
        <w:t>Тъп, полусънлив статус.</w:t>
      </w:r>
    </w:p>
    <w:p w14:paraId="7E1BE541" w14:textId="77777777" w:rsidR="004C239E" w:rsidRPr="004C239E" w:rsidRDefault="004C239E" w:rsidP="004C239E">
      <w:r w:rsidRPr="004C239E">
        <w:t>Нарушена способност за мислене.</w:t>
      </w:r>
    </w:p>
    <w:p w14:paraId="0F36F377" w14:textId="77777777" w:rsidR="004C239E" w:rsidRPr="004C239E" w:rsidRDefault="004C239E" w:rsidP="004C239E">
      <w:proofErr w:type="spellStart"/>
      <w:r w:rsidRPr="004C239E">
        <w:t>Делир</w:t>
      </w:r>
      <w:proofErr w:type="spellEnd"/>
      <w:r w:rsidRPr="004C239E">
        <w:t>: тих; блуждаещ.</w:t>
      </w:r>
    </w:p>
    <w:p w14:paraId="4A26DD31" w14:textId="77777777" w:rsidR="004C239E" w:rsidRPr="004C239E" w:rsidRDefault="004C239E" w:rsidP="004C239E">
      <w:r w:rsidRPr="004C239E">
        <w:lastRenderedPageBreak/>
        <w:t>Мания: с склонност да хапе; със склонност да се дави.</w:t>
      </w:r>
    </w:p>
    <w:p w14:paraId="50008D25" w14:textId="77777777" w:rsidR="004C239E" w:rsidRPr="004C239E" w:rsidRDefault="004C239E" w:rsidP="004C239E">
      <w:r w:rsidRPr="004C239E">
        <w:t>Неудобство и депресия.</w:t>
      </w:r>
    </w:p>
    <w:p w14:paraId="4033B74F" w14:textId="77777777" w:rsidR="004C239E" w:rsidRPr="004C239E" w:rsidRDefault="004C239E" w:rsidP="004C239E">
      <w:r w:rsidRPr="004C239E">
        <w:t>Страх от смъртта.</w:t>
      </w:r>
    </w:p>
    <w:p w14:paraId="1B0C16A3" w14:textId="77777777" w:rsidR="004C239E" w:rsidRPr="004C239E" w:rsidRDefault="004C239E" w:rsidP="004C239E">
      <w:r w:rsidRPr="004C239E">
        <w:t>Тревожност, тъга, меланхолия.</w:t>
      </w:r>
    </w:p>
    <w:p w14:paraId="39CD22E3" w14:textId="77777777" w:rsidR="004C239E" w:rsidRPr="004C239E" w:rsidRDefault="004C239E" w:rsidP="004C239E">
      <w:r w:rsidRPr="004C239E">
        <w:t>Голяма тревога; обезумял от безпокойство.</w:t>
      </w:r>
    </w:p>
    <w:p w14:paraId="0DC036BC" w14:textId="77777777" w:rsidR="004C239E" w:rsidRPr="004C239E" w:rsidRDefault="004C239E" w:rsidP="004C239E">
      <w:r w:rsidRPr="004C239E">
        <w:t>Апатия, безразличие.</w:t>
      </w:r>
    </w:p>
    <w:p w14:paraId="22007CBA" w14:textId="77777777" w:rsidR="004C239E" w:rsidRPr="004C239E" w:rsidRDefault="004C239E" w:rsidP="004C239E">
      <w:r w:rsidRPr="004C239E">
        <w:t>Постоянно стенание и страх от смъртта.</w:t>
      </w:r>
    </w:p>
    <w:p w14:paraId="07BDA86A" w14:textId="77777777" w:rsidR="004C239E" w:rsidRPr="004C239E" w:rsidRDefault="004C239E" w:rsidP="004C239E">
      <w:r w:rsidRPr="004C239E">
        <w:t>Голяма тревога и затруднено дишане.</w:t>
      </w:r>
    </w:p>
    <w:p w14:paraId="11F2B0DE" w14:textId="77777777" w:rsidR="004C239E" w:rsidRPr="004C239E" w:rsidRDefault="004C239E" w:rsidP="004C239E">
      <w:r w:rsidRPr="004C239E">
        <w:t>Прекомерна тъга, постепенно преминаваща в веселост; говори и действа глупаво; ярост, последвана от непрекъснат дълбок сън.</w:t>
      </w:r>
    </w:p>
    <w:p w14:paraId="2677FDA1" w14:textId="77777777" w:rsidR="004C239E" w:rsidRPr="004C239E" w:rsidRDefault="004C239E" w:rsidP="004C239E">
      <w:r w:rsidRPr="004C239E">
        <w:t>Паралитични психични заболявания; държи се презрително и саркастично към близките си; блуждаещ говор и халюцинации; апатия и пълно изчезване на сетивата.</w:t>
      </w:r>
    </w:p>
    <w:p w14:paraId="6449E02E" w14:textId="77777777" w:rsidR="004C239E" w:rsidRPr="004C239E" w:rsidRDefault="004C239E" w:rsidP="004C239E">
      <w:r w:rsidRPr="004C239E">
        <w:t>Смее се, пляска с ръце над главата си, изглежда извън себе си.</w:t>
      </w:r>
    </w:p>
    <w:p w14:paraId="012A24A0" w14:textId="77777777" w:rsidR="004C239E" w:rsidRPr="004C239E" w:rsidRDefault="004C239E" w:rsidP="004C239E">
      <w:r w:rsidRPr="004C239E">
        <w:t>След спонтанен аборт.</w:t>
      </w:r>
    </w:p>
    <w:p w14:paraId="48CBAE6B" w14:textId="77777777" w:rsidR="004C239E" w:rsidRPr="004C239E" w:rsidRDefault="004C239E" w:rsidP="004C239E">
      <w:r w:rsidRPr="004C239E">
        <w:t>Паметта отслабва.</w:t>
      </w:r>
    </w:p>
    <w:p w14:paraId="48EF23BA" w14:textId="77777777" w:rsidR="004C239E" w:rsidRPr="004C239E" w:rsidRDefault="004C239E" w:rsidP="004C239E">
      <w:r w:rsidRPr="004C239E">
        <w:t>Забравя имената на приятели, които среща ежедневно.</w:t>
      </w:r>
    </w:p>
    <w:p w14:paraId="193A683F" w14:textId="77777777" w:rsidR="004C239E" w:rsidRPr="004C239E" w:rsidRDefault="004C239E" w:rsidP="004C239E">
      <w:r w:rsidRPr="004C239E">
        <w:t>Объркване на ума.</w:t>
      </w:r>
    </w:p>
    <w:p w14:paraId="70BDEBE9" w14:textId="77777777" w:rsidR="004C239E" w:rsidRPr="004C239E" w:rsidRDefault="004C239E" w:rsidP="004C239E">
      <w:r w:rsidRPr="004C239E">
        <w:t>Неприятни предчувствия.</w:t>
      </w:r>
    </w:p>
    <w:p w14:paraId="41103E3C" w14:textId="77777777" w:rsidR="004C239E" w:rsidRPr="004C239E" w:rsidRDefault="004C239E" w:rsidP="004C239E">
      <w:r w:rsidRPr="004C239E">
        <w:t>Очаквани нещастия, сякаш ще загуби нещо много ценно.</w:t>
      </w:r>
    </w:p>
    <w:p w14:paraId="27304F8D" w14:textId="77777777" w:rsidR="004C239E" w:rsidRPr="004C239E" w:rsidRDefault="004C239E" w:rsidP="004C239E">
      <w:r w:rsidRPr="004C239E">
        <w:t>Усещане за опиянение при събличане преди лягане (трети ден и няколко последователни вечери).</w:t>
      </w:r>
    </w:p>
    <w:p w14:paraId="0368A034" w14:textId="77777777" w:rsidR="004C239E" w:rsidRPr="004C239E" w:rsidRDefault="004C239E" w:rsidP="004C239E">
      <w:r w:rsidRPr="004C239E">
        <w:t>По време на цялото доказване изпитвах повдигнато настроение, чувствах се лек и възбуден.</w:t>
      </w:r>
    </w:p>
    <w:p w14:paraId="5FD6A568" w14:textId="77777777" w:rsidR="004C239E" w:rsidRPr="004C239E" w:rsidRDefault="004C239E" w:rsidP="004C239E">
      <w:pPr>
        <w:rPr>
          <w:b/>
          <w:bCs/>
        </w:rPr>
      </w:pPr>
      <w:proofErr w:type="spellStart"/>
      <w:r w:rsidRPr="004C239E">
        <w:rPr>
          <w:b/>
          <w:bCs/>
        </w:rPr>
        <w:t>Сензориум</w:t>
      </w:r>
      <w:proofErr w:type="spellEnd"/>
      <w:r w:rsidRPr="004C239E">
        <w:rPr>
          <w:b/>
          <w:bCs/>
        </w:rPr>
        <w:t xml:space="preserve"> :</w:t>
      </w:r>
    </w:p>
    <w:p w14:paraId="489481AA" w14:textId="77777777" w:rsidR="004C239E" w:rsidRPr="004C239E" w:rsidRDefault="004C239E" w:rsidP="004C239E">
      <w:r w:rsidRPr="004C239E">
        <w:t>Безсъзнание, с тежък сън, предшествано от мравучкане в главата и крайниците.</w:t>
      </w:r>
    </w:p>
    <w:p w14:paraId="043F2C68" w14:textId="77777777" w:rsidR="004C239E" w:rsidRPr="004C239E" w:rsidRDefault="004C239E" w:rsidP="004C239E">
      <w:r w:rsidRPr="004C239E">
        <w:t>Намаляване и загуба на сетивата — зрение, слух и др.</w:t>
      </w:r>
    </w:p>
    <w:p w14:paraId="06973680" w14:textId="77777777" w:rsidR="004C239E" w:rsidRPr="004C239E" w:rsidRDefault="004C239E" w:rsidP="004C239E">
      <w:r w:rsidRPr="004C239E">
        <w:t>Всички сетива вцепенени.</w:t>
      </w:r>
    </w:p>
    <w:p w14:paraId="7212801F" w14:textId="77777777" w:rsidR="004C239E" w:rsidRPr="004C239E" w:rsidRDefault="004C239E" w:rsidP="004C239E">
      <w:r w:rsidRPr="004C239E">
        <w:t>Съзнанието изглежда продължава до последния дъх, и точно преди смъртта сякаш пациентът ще се подобри.</w:t>
      </w:r>
    </w:p>
    <w:p w14:paraId="4ACA2B3C" w14:textId="77777777" w:rsidR="004C239E" w:rsidRPr="004C239E" w:rsidRDefault="004C239E" w:rsidP="004C239E">
      <w:r w:rsidRPr="004C239E">
        <w:lastRenderedPageBreak/>
        <w:t>Зашеметяване; ступор.</w:t>
      </w:r>
    </w:p>
    <w:p w14:paraId="48E96DF2" w14:textId="77777777" w:rsidR="004C239E" w:rsidRPr="004C239E" w:rsidRDefault="004C239E" w:rsidP="004C239E">
      <w:r w:rsidRPr="004C239E">
        <w:t>Световъртеж: постоянно увеличаващ се; със зашеметяване и тежест в главата; залитане, неспособност да стои изправен; особено чувство на лекота в главата, особено в тилната област; като от опиянение; несигурна походка.</w:t>
      </w:r>
    </w:p>
    <w:p w14:paraId="3E2BABE4" w14:textId="77777777" w:rsidR="004C239E" w:rsidRPr="004C239E" w:rsidRDefault="004C239E" w:rsidP="004C239E">
      <w:r w:rsidRPr="004C239E">
        <w:t>Тежест в главата и мравучкане в краката.</w:t>
      </w:r>
    </w:p>
    <w:p w14:paraId="2C6E0E8A" w14:textId="77777777" w:rsidR="004C239E" w:rsidRPr="004C239E" w:rsidRDefault="004C239E" w:rsidP="004C239E">
      <w:r w:rsidRPr="004C239E">
        <w:t>Усещане за опиянение при събличане.</w:t>
      </w:r>
    </w:p>
    <w:p w14:paraId="15308D44" w14:textId="77777777" w:rsidR="004C239E" w:rsidRPr="004C239E" w:rsidRDefault="004C239E" w:rsidP="004C239E">
      <w:pPr>
        <w:rPr>
          <w:b/>
          <w:bCs/>
        </w:rPr>
      </w:pPr>
      <w:r w:rsidRPr="004C239E">
        <w:rPr>
          <w:b/>
          <w:bCs/>
        </w:rPr>
        <w:t>Вътрешна глава :</w:t>
      </w:r>
    </w:p>
    <w:p w14:paraId="02A827F9" w14:textId="77777777" w:rsidR="004C239E" w:rsidRPr="004C239E" w:rsidRDefault="004C239E" w:rsidP="004C239E">
      <w:r w:rsidRPr="004C239E">
        <w:t>Пулсации в главата с замайване, не може да ходи.</w:t>
      </w:r>
    </w:p>
    <w:p w14:paraId="08122CC3" w14:textId="77777777" w:rsidR="004C239E" w:rsidRPr="004C239E" w:rsidRDefault="004C239E" w:rsidP="004C239E">
      <w:r w:rsidRPr="004C239E">
        <w:t>Болка и объркване най-вече в тилната област.</w:t>
      </w:r>
    </w:p>
    <w:p w14:paraId="3C4BFC40" w14:textId="77777777" w:rsidR="004C239E" w:rsidRPr="004C239E" w:rsidRDefault="004C239E" w:rsidP="004C239E">
      <w:r w:rsidRPr="004C239E">
        <w:t>Конгестия към главата и гърдите.</w:t>
      </w:r>
    </w:p>
    <w:p w14:paraId="4A18F1B1" w14:textId="77777777" w:rsidR="004C239E" w:rsidRPr="004C239E" w:rsidRDefault="004C239E" w:rsidP="004C239E">
      <w:r w:rsidRPr="004C239E">
        <w:t xml:space="preserve">Главоболие; </w:t>
      </w:r>
      <w:proofErr w:type="spellStart"/>
      <w:r w:rsidRPr="004C239E">
        <w:t>хемикрания</w:t>
      </w:r>
      <w:proofErr w:type="spellEnd"/>
      <w:r w:rsidRPr="004C239E">
        <w:t xml:space="preserve"> отляво.</w:t>
      </w:r>
    </w:p>
    <w:p w14:paraId="39FCE4AC" w14:textId="77777777" w:rsidR="004C239E" w:rsidRPr="004C239E" w:rsidRDefault="004C239E" w:rsidP="004C239E">
      <w:r w:rsidRPr="004C239E">
        <w:t>Световъртеж през целия последен менструален период; склонност да пада напред.</w:t>
      </w:r>
    </w:p>
    <w:p w14:paraId="35DD7E5D" w14:textId="77777777" w:rsidR="004C239E" w:rsidRPr="004C239E" w:rsidRDefault="004C239E" w:rsidP="004C239E">
      <w:r w:rsidRPr="004C239E">
        <w:t>Главата тежка.</w:t>
      </w:r>
    </w:p>
    <w:p w14:paraId="0D45947F" w14:textId="77777777" w:rsidR="004C239E" w:rsidRPr="004C239E" w:rsidRDefault="004C239E" w:rsidP="004C239E">
      <w:r w:rsidRPr="004C239E">
        <w:t>Остра жилеща болка, преминаваща нагоре през лявото око към челото и лявата страна на главата; идваща на пристъпи.</w:t>
      </w:r>
    </w:p>
    <w:p w14:paraId="415E9664" w14:textId="77777777" w:rsidR="004C239E" w:rsidRPr="004C239E" w:rsidRDefault="004C239E" w:rsidP="004C239E">
      <w:r w:rsidRPr="004C239E">
        <w:t>Тъпо, тежко, понякога притискащо главоболие, най-силно отдясно; &lt; в топла стая, но не &gt; на открит въздух.</w:t>
      </w:r>
    </w:p>
    <w:p w14:paraId="64BC5464" w14:textId="77777777" w:rsidR="004C239E" w:rsidRPr="004C239E" w:rsidRDefault="004C239E" w:rsidP="004C239E">
      <w:r w:rsidRPr="004C239E">
        <w:t>Тъпа болка от двете страни на главата, над и пред ушите, по-лоша в топла стая.</w:t>
      </w:r>
    </w:p>
    <w:p w14:paraId="27FE66E8" w14:textId="77777777" w:rsidR="004C239E" w:rsidRPr="004C239E" w:rsidRDefault="004C239E" w:rsidP="004C239E">
      <w:r w:rsidRPr="004C239E">
        <w:t>Понякога пулсиращо, и продължило с различна сила три седмици след спиране на лекарството.</w:t>
      </w:r>
    </w:p>
    <w:p w14:paraId="65BE9F4E" w14:textId="77777777" w:rsidR="004C239E" w:rsidRPr="004C239E" w:rsidRDefault="004C239E" w:rsidP="004C239E">
      <w:r w:rsidRPr="004C239E">
        <w:t>Понякога полулатерално, предпочитащо дясната страна и челото.</w:t>
      </w:r>
    </w:p>
    <w:p w14:paraId="5CF2690C" w14:textId="77777777" w:rsidR="004C239E" w:rsidRPr="004C239E" w:rsidRDefault="004C239E" w:rsidP="004C239E">
      <w:r w:rsidRPr="004C239E">
        <w:t>Чувства се потисната; тъпа, тежка; боли всяка нощ; будеше ме нощем; &gt; от закуска и упражнения.</w:t>
      </w:r>
    </w:p>
    <w:p w14:paraId="5AB4D8E9" w14:textId="77777777" w:rsidR="004C239E" w:rsidRPr="004C239E" w:rsidRDefault="004C239E" w:rsidP="004C239E">
      <w:r w:rsidRPr="004C239E">
        <w:t>Не можех да спя заради ужасното потискащо главоболие, простиращо се от тилната област нагоре през главата към очите.</w:t>
      </w:r>
    </w:p>
    <w:p w14:paraId="66F23D88" w14:textId="77777777" w:rsidR="004C239E" w:rsidRPr="004C239E" w:rsidRDefault="004C239E" w:rsidP="004C239E">
      <w:r w:rsidRPr="004C239E">
        <w:t>Силна болка в тилната област, челото, слепоочията, зад очите &lt; от натиск върху тила.</w:t>
      </w:r>
    </w:p>
    <w:p w14:paraId="762F70E8" w14:textId="77777777" w:rsidR="004C239E" w:rsidRPr="004C239E" w:rsidRDefault="004C239E" w:rsidP="004C239E">
      <w:r w:rsidRPr="004C239E">
        <w:t>Главоболие &lt; на открит въздух и при първо влизане в топла стая; като след яздене в студен северен вятър през зимата, когато при влизане в топла стая главата боли ужасно.</w:t>
      </w:r>
    </w:p>
    <w:p w14:paraId="150B60B5" w14:textId="77777777" w:rsidR="004C239E" w:rsidRPr="004C239E" w:rsidRDefault="004C239E" w:rsidP="004C239E">
      <w:r w:rsidRPr="004C239E">
        <w:lastRenderedPageBreak/>
        <w:t>Повече или по-малко тъпо главоболие през цялото доказване, особено в челото и очите.</w:t>
      </w:r>
    </w:p>
    <w:p w14:paraId="7089ACEF" w14:textId="77777777" w:rsidR="004C239E" w:rsidRPr="004C239E" w:rsidRDefault="004C239E" w:rsidP="004C239E">
      <w:r w:rsidRPr="004C239E">
        <w:t xml:space="preserve">Главата пълна, пулсираща, пръскаща, като главоболие от </w:t>
      </w:r>
      <w:proofErr w:type="spellStart"/>
      <w:r w:rsidRPr="004C239E">
        <w:rPr>
          <w:b/>
          <w:bCs/>
        </w:rPr>
        <w:t>Glonoine</w:t>
      </w:r>
      <w:proofErr w:type="spellEnd"/>
      <w:r w:rsidRPr="004C239E">
        <w:t>, макар не толкова болезнено при разклащане на главата.</w:t>
      </w:r>
    </w:p>
    <w:p w14:paraId="6CBC3AF7" w14:textId="77777777" w:rsidR="004C239E" w:rsidRPr="004C239E" w:rsidRDefault="004C239E" w:rsidP="004C239E">
      <w:r w:rsidRPr="004C239E">
        <w:t xml:space="preserve">Непрекъснато </w:t>
      </w:r>
      <w:proofErr w:type="spellStart"/>
      <w:r w:rsidRPr="004C239E">
        <w:t>супраорбитално</w:t>
      </w:r>
      <w:proofErr w:type="spellEnd"/>
      <w:r w:rsidRPr="004C239E">
        <w:t xml:space="preserve"> главоболие (развило се след седмица доказване).</w:t>
      </w:r>
    </w:p>
    <w:p w14:paraId="0C2F1689" w14:textId="77777777" w:rsidR="004C239E" w:rsidRPr="004C239E" w:rsidRDefault="004C239E" w:rsidP="004C239E">
      <w:r w:rsidRPr="004C239E">
        <w:t>Болка от челото към очите; парене в очите; без възпаление; болката пронизва очната ябълка назад.</w:t>
      </w:r>
    </w:p>
    <w:p w14:paraId="0580428A" w14:textId="77777777" w:rsidR="004C239E" w:rsidRPr="004C239E" w:rsidRDefault="004C239E" w:rsidP="004C239E">
      <w:pPr>
        <w:rPr>
          <w:b/>
          <w:bCs/>
        </w:rPr>
      </w:pPr>
      <w:r w:rsidRPr="004C239E">
        <w:rPr>
          <w:b/>
          <w:bCs/>
        </w:rPr>
        <w:t>Външна глава :</w:t>
      </w:r>
    </w:p>
    <w:p w14:paraId="24856786" w14:textId="77777777" w:rsidR="004C239E" w:rsidRPr="004C239E" w:rsidRDefault="004C239E" w:rsidP="004C239E">
      <w:r w:rsidRPr="004C239E">
        <w:t>Косата пада.</w:t>
      </w:r>
    </w:p>
    <w:p w14:paraId="2CE14CC8" w14:textId="77777777" w:rsidR="004C239E" w:rsidRPr="004C239E" w:rsidRDefault="004C239E" w:rsidP="004C239E">
      <w:r w:rsidRPr="004C239E">
        <w:t>Извиване на главата напред-назад.</w:t>
      </w:r>
    </w:p>
    <w:p w14:paraId="5A4B6AF9" w14:textId="77777777" w:rsidR="004C239E" w:rsidRPr="004C239E" w:rsidRDefault="004C239E" w:rsidP="004C239E">
      <w:r w:rsidRPr="004C239E">
        <w:t>Скалпът болезнен.</w:t>
      </w:r>
    </w:p>
    <w:p w14:paraId="1A53B5E4" w14:textId="77777777" w:rsidR="004C239E" w:rsidRPr="004C239E" w:rsidRDefault="004C239E" w:rsidP="004C239E">
      <w:r w:rsidRPr="004C239E">
        <w:t>Скалпът болезнен; толкова чувствителен, че не може да понесе движение на косата.</w:t>
      </w:r>
    </w:p>
    <w:p w14:paraId="1875A0BB" w14:textId="77777777" w:rsidR="004C239E" w:rsidRPr="004C239E" w:rsidRDefault="004C239E" w:rsidP="004C239E">
      <w:r w:rsidRPr="004C239E">
        <w:t>Усещане сякаш косата е разделена на ново място или притисната от фиба.</w:t>
      </w:r>
    </w:p>
    <w:p w14:paraId="73A3E28C" w14:textId="77777777" w:rsidR="004C239E" w:rsidRPr="004C239E" w:rsidRDefault="004C239E" w:rsidP="004C239E">
      <w:r w:rsidRPr="004C239E">
        <w:t>Косата изглежда в корените сякаш луковиците са уголемени.</w:t>
      </w:r>
    </w:p>
    <w:p w14:paraId="71371309" w14:textId="77777777" w:rsidR="004C239E" w:rsidRPr="004C239E" w:rsidRDefault="004C239E" w:rsidP="004C239E">
      <w:r w:rsidRPr="004C239E">
        <w:t>Скалпът леко розов на неправилни петна; появили се пъпки по скалпа; малки, много болезнени на допир, със слабо парене.</w:t>
      </w:r>
    </w:p>
    <w:p w14:paraId="2F3E1D2A" w14:textId="77777777" w:rsidR="007F328B" w:rsidRDefault="007F328B" w:rsidP="00EC3A78">
      <w:pPr>
        <w:rPr>
          <w:lang w:val="en-US"/>
        </w:rPr>
      </w:pPr>
    </w:p>
    <w:p w14:paraId="7B85BB7D" w14:textId="77777777" w:rsidR="00FD2D59" w:rsidRPr="00FD2D59" w:rsidRDefault="00FD2D59" w:rsidP="00FD2D59">
      <w:pPr>
        <w:rPr>
          <w:b/>
          <w:bCs/>
        </w:rPr>
      </w:pPr>
      <w:r w:rsidRPr="00FD2D59">
        <w:rPr>
          <w:b/>
          <w:bCs/>
        </w:rPr>
        <w:t>Очи и зрение :</w:t>
      </w:r>
    </w:p>
    <w:p w14:paraId="5476A524" w14:textId="77777777" w:rsidR="00FD2D59" w:rsidRPr="00FD2D59" w:rsidRDefault="00FD2D59" w:rsidP="00FD2D59">
      <w:proofErr w:type="spellStart"/>
      <w:r w:rsidRPr="00FD2D59">
        <w:t>Фотофобия</w:t>
      </w:r>
      <w:proofErr w:type="spellEnd"/>
      <w:r w:rsidRPr="00FD2D59">
        <w:t>.</w:t>
      </w:r>
    </w:p>
    <w:p w14:paraId="66AA444C" w14:textId="77777777" w:rsidR="00FD2D59" w:rsidRPr="00FD2D59" w:rsidRDefault="00FD2D59" w:rsidP="00FD2D59">
      <w:r w:rsidRPr="00FD2D59">
        <w:t>Замъглено зрение; мъгливост пред очите.</w:t>
      </w:r>
    </w:p>
    <w:p w14:paraId="2D0AF8DE" w14:textId="77777777" w:rsidR="00FD2D59" w:rsidRPr="00FD2D59" w:rsidRDefault="00FD2D59" w:rsidP="00FD2D59">
      <w:r w:rsidRPr="00FD2D59">
        <w:t>Катаракта.</w:t>
      </w:r>
    </w:p>
    <w:p w14:paraId="18FA2DA6" w14:textId="77777777" w:rsidR="00FD2D59" w:rsidRPr="00FD2D59" w:rsidRDefault="00FD2D59" w:rsidP="00FD2D59">
      <w:r w:rsidRPr="00FD2D59">
        <w:t>Двойно или тройно виждане.</w:t>
      </w:r>
    </w:p>
    <w:p w14:paraId="50B5FA57" w14:textId="77777777" w:rsidR="00FD2D59" w:rsidRPr="00FD2D59" w:rsidRDefault="00FD2D59" w:rsidP="00FD2D59">
      <w:r w:rsidRPr="00FD2D59">
        <w:t>Сини и огнени точки, летящи пред очите.</w:t>
      </w:r>
    </w:p>
    <w:p w14:paraId="7051CEEB" w14:textId="77777777" w:rsidR="00FD2D59" w:rsidRPr="00FD2D59" w:rsidRDefault="00FD2D59" w:rsidP="00FD2D59">
      <w:r w:rsidRPr="00FD2D59">
        <w:t>Болка в очите с усещане сякаш се въртят спазматично.</w:t>
      </w:r>
    </w:p>
    <w:p w14:paraId="0D7BFC1E" w14:textId="77777777" w:rsidR="00FD2D59" w:rsidRPr="00FD2D59" w:rsidRDefault="00FD2D59" w:rsidP="00FD2D59">
      <w:r w:rsidRPr="00FD2D59">
        <w:t>Бодежи в очите; натиск върху очните ябълки.</w:t>
      </w:r>
    </w:p>
    <w:p w14:paraId="6883D05B" w14:textId="77777777" w:rsidR="00FD2D59" w:rsidRPr="00FD2D59" w:rsidRDefault="00FD2D59" w:rsidP="00FD2D59">
      <w:r w:rsidRPr="00FD2D59">
        <w:t xml:space="preserve">След епидемия от </w:t>
      </w:r>
      <w:proofErr w:type="spellStart"/>
      <w:r w:rsidRPr="00FD2D59">
        <w:t>ръжната</w:t>
      </w:r>
      <w:proofErr w:type="spellEnd"/>
      <w:r w:rsidRPr="00FD2D59">
        <w:t xml:space="preserve"> болест се появил необичайно голям брой катаракти при млади хора, двадесет и трима от които постепенно ослепели (петнадесет мъже и осем жени), придружени от главоболие, световъртеж и шум в ушите; от катарактите две били твърди, дванадесет меки и девет смесени.</w:t>
      </w:r>
    </w:p>
    <w:p w14:paraId="23DD1B83" w14:textId="77777777" w:rsidR="00FD2D59" w:rsidRPr="00FD2D59" w:rsidRDefault="00FD2D59" w:rsidP="00FD2D59">
      <w:r w:rsidRPr="00FD2D59">
        <w:t xml:space="preserve">Катаракта </w:t>
      </w:r>
      <w:proofErr w:type="spellStart"/>
      <w:r w:rsidRPr="00FD2D59">
        <w:t>сенилис</w:t>
      </w:r>
      <w:proofErr w:type="spellEnd"/>
      <w:r w:rsidRPr="00FD2D59">
        <w:t>.</w:t>
      </w:r>
    </w:p>
    <w:p w14:paraId="74752C01" w14:textId="77777777" w:rsidR="00FD2D59" w:rsidRPr="00FD2D59" w:rsidRDefault="00FD2D59" w:rsidP="00FD2D59">
      <w:proofErr w:type="spellStart"/>
      <w:r w:rsidRPr="00FD2D59">
        <w:lastRenderedPageBreak/>
        <w:t>Супурация</w:t>
      </w:r>
      <w:proofErr w:type="spellEnd"/>
      <w:r w:rsidRPr="00FD2D59">
        <w:t xml:space="preserve"> на роговицата; &lt; от топли апликации.</w:t>
      </w:r>
    </w:p>
    <w:p w14:paraId="4E262423" w14:textId="77777777" w:rsidR="00FD2D59" w:rsidRPr="00FD2D59" w:rsidRDefault="00FD2D59" w:rsidP="00FD2D59">
      <w:proofErr w:type="spellStart"/>
      <w:r w:rsidRPr="00FD2D59">
        <w:t>Ретинитис</w:t>
      </w:r>
      <w:proofErr w:type="spellEnd"/>
      <w:r w:rsidRPr="00FD2D59">
        <w:t xml:space="preserve"> диабетика.</w:t>
      </w:r>
    </w:p>
    <w:p w14:paraId="284543A2" w14:textId="77777777" w:rsidR="00FD2D59" w:rsidRPr="00FD2D59" w:rsidRDefault="00FD2D59" w:rsidP="00FD2D59">
      <w:proofErr w:type="spellStart"/>
      <w:r w:rsidRPr="00FD2D59">
        <w:t>Дилатация</w:t>
      </w:r>
      <w:proofErr w:type="spellEnd"/>
      <w:r w:rsidRPr="00FD2D59">
        <w:t xml:space="preserve"> на зениците.</w:t>
      </w:r>
    </w:p>
    <w:p w14:paraId="04406D6E" w14:textId="77777777" w:rsidR="00FD2D59" w:rsidRPr="00FD2D59" w:rsidRDefault="00FD2D59" w:rsidP="00FD2D59">
      <w:r w:rsidRPr="00FD2D59">
        <w:t>Потисната секреция на сълзи.</w:t>
      </w:r>
    </w:p>
    <w:p w14:paraId="36B2C4B1" w14:textId="77777777" w:rsidR="00FD2D59" w:rsidRPr="00FD2D59" w:rsidRDefault="00FD2D59" w:rsidP="00FD2D59">
      <w:r w:rsidRPr="00FD2D59">
        <w:t xml:space="preserve">Инжекция на </w:t>
      </w:r>
      <w:proofErr w:type="spellStart"/>
      <w:r w:rsidRPr="00FD2D59">
        <w:t>конюнктивата</w:t>
      </w:r>
      <w:proofErr w:type="spellEnd"/>
      <w:r w:rsidRPr="00FD2D59">
        <w:t>.</w:t>
      </w:r>
    </w:p>
    <w:p w14:paraId="033088D4" w14:textId="77777777" w:rsidR="00FD2D59" w:rsidRPr="00FD2D59" w:rsidRDefault="00FD2D59" w:rsidP="00FD2D59">
      <w:r w:rsidRPr="00FD2D59">
        <w:t>Очите хлътнали, заобиколени от синкав ръб.</w:t>
      </w:r>
    </w:p>
    <w:p w14:paraId="77FDEE46" w14:textId="77777777" w:rsidR="00FD2D59" w:rsidRPr="00FD2D59" w:rsidRDefault="00FD2D59" w:rsidP="00FD2D59">
      <w:r w:rsidRPr="00FD2D59">
        <w:t>Парализа на горните клепачи от въглищен газ.</w:t>
      </w:r>
    </w:p>
    <w:p w14:paraId="63AAFBA6" w14:textId="77777777" w:rsidR="00FD2D59" w:rsidRPr="00FD2D59" w:rsidRDefault="00FD2D59" w:rsidP="00FD2D59">
      <w:r w:rsidRPr="00FD2D59">
        <w:t xml:space="preserve">Неподвижно състояние на клепачите след лицев </w:t>
      </w:r>
      <w:proofErr w:type="spellStart"/>
      <w:r w:rsidRPr="00FD2D59">
        <w:t>еризипел</w:t>
      </w:r>
      <w:proofErr w:type="spellEnd"/>
      <w:r w:rsidRPr="00FD2D59">
        <w:t>.</w:t>
      </w:r>
    </w:p>
    <w:p w14:paraId="318508C4" w14:textId="77777777" w:rsidR="00FD2D59" w:rsidRPr="00FD2D59" w:rsidRDefault="00FD2D59" w:rsidP="00FD2D59">
      <w:r w:rsidRPr="00FD2D59">
        <w:t>Очите изглеждат фиксирани, диви, стъклени; втренчен поглед.</w:t>
      </w:r>
    </w:p>
    <w:p w14:paraId="57AE0B89" w14:textId="77777777" w:rsidR="00FD2D59" w:rsidRPr="00FD2D59" w:rsidRDefault="00FD2D59" w:rsidP="00FD2D59">
      <w:proofErr w:type="spellStart"/>
      <w:r w:rsidRPr="00FD2D59">
        <w:t>Пустулозна</w:t>
      </w:r>
      <w:proofErr w:type="spellEnd"/>
      <w:r w:rsidRPr="00FD2D59">
        <w:t xml:space="preserve"> конюнктивит и </w:t>
      </w:r>
      <w:proofErr w:type="spellStart"/>
      <w:r w:rsidRPr="00FD2D59">
        <w:t>блефарит</w:t>
      </w:r>
      <w:proofErr w:type="spellEnd"/>
      <w:r w:rsidRPr="00FD2D59">
        <w:t>.</w:t>
      </w:r>
    </w:p>
    <w:p w14:paraId="4AFD79C9" w14:textId="77777777" w:rsidR="00FD2D59" w:rsidRPr="00FD2D59" w:rsidRDefault="00FD2D59" w:rsidP="00FD2D59">
      <w:proofErr w:type="spellStart"/>
      <w:r w:rsidRPr="00FD2D59">
        <w:t>Екзофталм</w:t>
      </w:r>
      <w:proofErr w:type="spellEnd"/>
      <w:r w:rsidRPr="00FD2D59">
        <w:t xml:space="preserve"> с </w:t>
      </w:r>
      <w:proofErr w:type="spellStart"/>
      <w:r w:rsidRPr="00FD2D59">
        <w:t>струма</w:t>
      </w:r>
      <w:proofErr w:type="spellEnd"/>
      <w:r w:rsidRPr="00FD2D59">
        <w:t>.</w:t>
      </w:r>
    </w:p>
    <w:p w14:paraId="7935E6E3" w14:textId="77777777" w:rsidR="00FD2D59" w:rsidRPr="00FD2D59" w:rsidRDefault="00FD2D59" w:rsidP="00FD2D59">
      <w:proofErr w:type="spellStart"/>
      <w:r w:rsidRPr="00FD2D59">
        <w:t>Екзофталмичен</w:t>
      </w:r>
      <w:proofErr w:type="spellEnd"/>
      <w:r w:rsidRPr="00FD2D59">
        <w:t xml:space="preserve"> гуша.</w:t>
      </w:r>
    </w:p>
    <w:p w14:paraId="23E78EA0" w14:textId="77777777" w:rsidR="00FD2D59" w:rsidRPr="00FD2D59" w:rsidRDefault="00FD2D59" w:rsidP="00FD2D59">
      <w:pPr>
        <w:rPr>
          <w:b/>
          <w:bCs/>
        </w:rPr>
      </w:pPr>
      <w:r w:rsidRPr="00FD2D59">
        <w:rPr>
          <w:b/>
          <w:bCs/>
        </w:rPr>
        <w:t>Уши и слух :</w:t>
      </w:r>
    </w:p>
    <w:p w14:paraId="055742DB" w14:textId="77777777" w:rsidR="00FD2D59" w:rsidRPr="00FD2D59" w:rsidRDefault="00FD2D59" w:rsidP="00FD2D59">
      <w:r w:rsidRPr="00FD2D59">
        <w:t>Прекомерна чувствителност на слуха, дори най-лекият звук отеква в главата и я кара да потръпва.</w:t>
      </w:r>
    </w:p>
    <w:p w14:paraId="7FAC7DE8" w14:textId="77777777" w:rsidR="00FD2D59" w:rsidRPr="00FD2D59" w:rsidRDefault="00FD2D59" w:rsidP="00FD2D59">
      <w:r w:rsidRPr="00FD2D59">
        <w:t>Объркан слух; глухота.</w:t>
      </w:r>
    </w:p>
    <w:p w14:paraId="17672FE2" w14:textId="77777777" w:rsidR="00FD2D59" w:rsidRPr="00FD2D59" w:rsidRDefault="00FD2D59" w:rsidP="00FD2D59">
      <w:r w:rsidRPr="00FD2D59">
        <w:t>След хорея.</w:t>
      </w:r>
    </w:p>
    <w:p w14:paraId="6CA4BBA7" w14:textId="77777777" w:rsidR="00FD2D59" w:rsidRPr="00FD2D59" w:rsidRDefault="00FD2D59" w:rsidP="00FD2D59">
      <w:r w:rsidRPr="00FD2D59">
        <w:t>Пеене в ушите и затруднен слух.</w:t>
      </w:r>
    </w:p>
    <w:p w14:paraId="06BFEB9C" w14:textId="77777777" w:rsidR="00FD2D59" w:rsidRPr="00FD2D59" w:rsidRDefault="00FD2D59" w:rsidP="00FD2D59">
      <w:r w:rsidRPr="00FD2D59">
        <w:t>Бучене и шум в ушите, с периодична глухота.</w:t>
      </w:r>
    </w:p>
    <w:p w14:paraId="0BBE6F8E" w14:textId="77777777" w:rsidR="00FD2D59" w:rsidRPr="00FD2D59" w:rsidRDefault="00FD2D59" w:rsidP="00FD2D59">
      <w:pPr>
        <w:rPr>
          <w:b/>
          <w:bCs/>
        </w:rPr>
      </w:pPr>
      <w:r w:rsidRPr="00FD2D59">
        <w:rPr>
          <w:b/>
          <w:bCs/>
        </w:rPr>
        <w:t>Нос и обоняние :</w:t>
      </w:r>
    </w:p>
    <w:p w14:paraId="23CA50B0" w14:textId="77777777" w:rsidR="00FD2D59" w:rsidRPr="00FD2D59" w:rsidRDefault="00FD2D59" w:rsidP="00FD2D59">
      <w:r w:rsidRPr="00FD2D59">
        <w:t>Кихане.</w:t>
      </w:r>
    </w:p>
    <w:p w14:paraId="238628F6" w14:textId="77777777" w:rsidR="00FD2D59" w:rsidRPr="00FD2D59" w:rsidRDefault="00FD2D59" w:rsidP="00FD2D59">
      <w:r w:rsidRPr="00FD2D59">
        <w:t>Носът се усеща запушен, но воднисто течение изтича от него.</w:t>
      </w:r>
    </w:p>
    <w:p w14:paraId="6CDE219B" w14:textId="77777777" w:rsidR="00FD2D59" w:rsidRPr="00FD2D59" w:rsidRDefault="00FD2D59" w:rsidP="00FD2D59">
      <w:r w:rsidRPr="00FD2D59">
        <w:t xml:space="preserve">Носът запушен отляво, сякаш със солиден </w:t>
      </w:r>
      <w:proofErr w:type="spellStart"/>
      <w:r w:rsidRPr="00FD2D59">
        <w:t>тап</w:t>
      </w:r>
      <w:proofErr w:type="spellEnd"/>
      <w:r w:rsidRPr="00FD2D59">
        <w:t>.</w:t>
      </w:r>
    </w:p>
    <w:p w14:paraId="20BC3903" w14:textId="77777777" w:rsidR="00FD2D59" w:rsidRPr="00FD2D59" w:rsidRDefault="00FD2D59" w:rsidP="00FD2D59">
      <w:r w:rsidRPr="00FD2D59">
        <w:t xml:space="preserve">Кървене от носа: кръв тъмна, тече непрекъснато, с голяма </w:t>
      </w:r>
      <w:proofErr w:type="spellStart"/>
      <w:r w:rsidRPr="00FD2D59">
        <w:t>прострация</w:t>
      </w:r>
      <w:proofErr w:type="spellEnd"/>
      <w:r w:rsidRPr="00FD2D59">
        <w:t>, малък, нишковиден пулс; при стари хора или пияници; при млади жени; от слабост.</w:t>
      </w:r>
    </w:p>
    <w:p w14:paraId="6FE3EBBF" w14:textId="77777777" w:rsidR="00FD2D59" w:rsidRPr="00FD2D59" w:rsidRDefault="00FD2D59" w:rsidP="00FD2D59">
      <w:r w:rsidRPr="00FD2D59">
        <w:t xml:space="preserve">Пасивен сутрешен </w:t>
      </w:r>
      <w:proofErr w:type="spellStart"/>
      <w:r w:rsidRPr="00FD2D59">
        <w:t>епистаксис</w:t>
      </w:r>
      <w:proofErr w:type="spellEnd"/>
      <w:r w:rsidRPr="00FD2D59">
        <w:t xml:space="preserve"> от лявата страна, яркочервен.</w:t>
      </w:r>
    </w:p>
    <w:p w14:paraId="15D7FF6B" w14:textId="77777777" w:rsidR="00FD2D59" w:rsidRPr="00FD2D59" w:rsidRDefault="00FD2D59" w:rsidP="00FD2D59">
      <w:r w:rsidRPr="00FD2D59">
        <w:t>Сутрешно кървене от носа, нещо много необичайно; само отляво, пасивно, но яркочервено.</w:t>
      </w:r>
    </w:p>
    <w:p w14:paraId="1A6E5742" w14:textId="77777777" w:rsidR="00FD2D59" w:rsidRPr="00FD2D59" w:rsidRDefault="00FD2D59" w:rsidP="00FD2D59">
      <w:r w:rsidRPr="00FD2D59">
        <w:lastRenderedPageBreak/>
        <w:t xml:space="preserve">Носът запушен отляво, сякаш със солиден </w:t>
      </w:r>
      <w:proofErr w:type="spellStart"/>
      <w:r w:rsidRPr="00FD2D59">
        <w:t>тап</w:t>
      </w:r>
      <w:proofErr w:type="spellEnd"/>
      <w:r w:rsidRPr="00FD2D59">
        <w:t>, но не много течение.</w:t>
      </w:r>
    </w:p>
    <w:p w14:paraId="161638F9" w14:textId="77777777" w:rsidR="00FD2D59" w:rsidRPr="00FD2D59" w:rsidRDefault="00FD2D59" w:rsidP="00FD2D59">
      <w:r w:rsidRPr="00FD2D59">
        <w:t>Носът болезнен на допир външно и вътрешно.</w:t>
      </w:r>
    </w:p>
    <w:p w14:paraId="6D94728F" w14:textId="77777777" w:rsidR="00FD2D59" w:rsidRPr="00FD2D59" w:rsidRDefault="00FD2D59" w:rsidP="00FD2D59">
      <w:r w:rsidRPr="00FD2D59">
        <w:t>Кървене от носа не много обилно, повтарящо се няколко последователни дни.</w:t>
      </w:r>
    </w:p>
    <w:p w14:paraId="72FBCA70" w14:textId="77777777" w:rsidR="00FD2D59" w:rsidRPr="00FD2D59" w:rsidRDefault="00FD2D59" w:rsidP="00FD2D59">
      <w:r w:rsidRPr="00FD2D59">
        <w:t>Кървене от носа при всеки опит да го избърше.</w:t>
      </w:r>
    </w:p>
    <w:p w14:paraId="40921982" w14:textId="77777777" w:rsidR="00FD2D59" w:rsidRPr="00FD2D59" w:rsidRDefault="00FD2D59" w:rsidP="00FD2D59">
      <w:pPr>
        <w:rPr>
          <w:b/>
          <w:bCs/>
        </w:rPr>
      </w:pPr>
      <w:r w:rsidRPr="00FD2D59">
        <w:rPr>
          <w:b/>
          <w:bCs/>
        </w:rPr>
        <w:t>Лице :</w:t>
      </w:r>
    </w:p>
    <w:p w14:paraId="3FE95C94" w14:textId="77777777" w:rsidR="00FD2D59" w:rsidRPr="00FD2D59" w:rsidRDefault="00FD2D59" w:rsidP="00FD2D59">
      <w:r w:rsidRPr="00FD2D59">
        <w:t xml:space="preserve">Лице: изпито, бледо, земно; хлътнало, </w:t>
      </w:r>
      <w:proofErr w:type="spellStart"/>
      <w:r w:rsidRPr="00FD2D59">
        <w:t>хипократично</w:t>
      </w:r>
      <w:proofErr w:type="spellEnd"/>
      <w:r w:rsidRPr="00FD2D59">
        <w:t xml:space="preserve">, пепеляво; подуто; свито, обезцветено, със хлътнали очи, сини кръгове около очите; </w:t>
      </w:r>
      <w:proofErr w:type="spellStart"/>
      <w:r w:rsidRPr="00FD2D59">
        <w:t>risus</w:t>
      </w:r>
      <w:proofErr w:type="spellEnd"/>
      <w:r w:rsidRPr="00FD2D59">
        <w:t xml:space="preserve"> </w:t>
      </w:r>
      <w:proofErr w:type="spellStart"/>
      <w:r w:rsidRPr="00FD2D59">
        <w:t>sardonicus</w:t>
      </w:r>
      <w:proofErr w:type="spellEnd"/>
      <w:r w:rsidRPr="00FD2D59">
        <w:t>; изкривено; бледо, тревожно.</w:t>
      </w:r>
    </w:p>
    <w:p w14:paraId="76917720" w14:textId="77777777" w:rsidR="00FD2D59" w:rsidRPr="00FD2D59" w:rsidRDefault="00FD2D59" w:rsidP="00FD2D59">
      <w:r w:rsidRPr="00FD2D59">
        <w:t>Мравучкане в лицето.</w:t>
      </w:r>
    </w:p>
    <w:p w14:paraId="4593ECE7" w14:textId="77777777" w:rsidR="00FD2D59" w:rsidRPr="00FD2D59" w:rsidRDefault="00FD2D59" w:rsidP="00FD2D59">
      <w:r w:rsidRPr="00FD2D59">
        <w:t>Мускулни потрепвания обикновено започват в лицето и след това се разпространяват по цялото тяло, понякога усилващи се до танцуване и подскачане.</w:t>
      </w:r>
    </w:p>
    <w:p w14:paraId="56F43182" w14:textId="77777777" w:rsidR="00FD2D59" w:rsidRPr="00FD2D59" w:rsidRDefault="00FD2D59" w:rsidP="00FD2D59">
      <w:r w:rsidRPr="00FD2D59">
        <w:t>Спазматично изкривяване на устата и устните.</w:t>
      </w:r>
    </w:p>
    <w:p w14:paraId="711C2F07" w14:textId="77777777" w:rsidR="00FD2D59" w:rsidRPr="00FD2D59" w:rsidRDefault="00FD2D59" w:rsidP="00FD2D59">
      <w:r w:rsidRPr="00FD2D59">
        <w:t>Чело горещо.</w:t>
      </w:r>
    </w:p>
    <w:p w14:paraId="61450179" w14:textId="77777777" w:rsidR="00FD2D59" w:rsidRPr="00FD2D59" w:rsidRDefault="00FD2D59" w:rsidP="00FD2D59">
      <w:r w:rsidRPr="00FD2D59">
        <w:t>Тетанус на челюстта.</w:t>
      </w:r>
    </w:p>
    <w:p w14:paraId="2F566862" w14:textId="77777777" w:rsidR="00FD2D59" w:rsidRPr="00FD2D59" w:rsidRDefault="00FD2D59" w:rsidP="00FD2D59">
      <w:r w:rsidRPr="00FD2D59">
        <w:t>Устните смъртно бледи или синкави.</w:t>
      </w:r>
    </w:p>
    <w:p w14:paraId="20EF40E2" w14:textId="77777777" w:rsidR="00FD2D59" w:rsidRPr="00FD2D59" w:rsidRDefault="00FD2D59" w:rsidP="00FD2D59">
      <w:r w:rsidRPr="00FD2D59">
        <w:t>Потиснато, пълно с кръв по време на треска.</w:t>
      </w:r>
    </w:p>
    <w:p w14:paraId="1598EA4E" w14:textId="77777777" w:rsidR="00FD2D59" w:rsidRPr="00FD2D59" w:rsidRDefault="00FD2D59" w:rsidP="00FD2D59">
      <w:r w:rsidRPr="00FD2D59">
        <w:t>Лице и шия се усещат горещи, сякаш пълни с кръв и готови да се пръснат.</w:t>
      </w:r>
    </w:p>
    <w:p w14:paraId="266181C3" w14:textId="77777777" w:rsidR="00FD2D59" w:rsidRPr="00FD2D59" w:rsidRDefault="00FD2D59" w:rsidP="00FD2D59">
      <w:pPr>
        <w:rPr>
          <w:b/>
          <w:bCs/>
        </w:rPr>
      </w:pPr>
      <w:r w:rsidRPr="00FD2D59">
        <w:rPr>
          <w:b/>
          <w:bCs/>
        </w:rPr>
        <w:t>Зъби и венци :</w:t>
      </w:r>
    </w:p>
    <w:p w14:paraId="05BBDE00" w14:textId="77777777" w:rsidR="00FD2D59" w:rsidRPr="00FD2D59" w:rsidRDefault="00FD2D59" w:rsidP="00FD2D59">
      <w:r w:rsidRPr="00FD2D59">
        <w:t>Разхлабване на зъбите.</w:t>
      </w:r>
    </w:p>
    <w:p w14:paraId="13405668" w14:textId="77777777" w:rsidR="00FD2D59" w:rsidRPr="00FD2D59" w:rsidRDefault="00FD2D59" w:rsidP="00FD2D59">
      <w:r w:rsidRPr="00FD2D59">
        <w:t>Скърцане със зъби.</w:t>
      </w:r>
    </w:p>
    <w:p w14:paraId="263F944C" w14:textId="77777777" w:rsidR="00FD2D59" w:rsidRPr="00FD2D59" w:rsidRDefault="00FD2D59" w:rsidP="00FD2D59">
      <w:r w:rsidRPr="00FD2D59">
        <w:t>Кървене от венците.</w:t>
      </w:r>
    </w:p>
    <w:p w14:paraId="7028EA25" w14:textId="77777777" w:rsidR="00FD2D59" w:rsidRPr="00FD2D59" w:rsidRDefault="00FD2D59" w:rsidP="00FD2D59">
      <w:r w:rsidRPr="00FD2D59">
        <w:t xml:space="preserve">Трудно никнене на зъби; голяма слабост; повръщане на всичко прието; голяма жажда; бледо лице; очи замъглени, хлътнали; суха топлина, с бърз пулс; </w:t>
      </w:r>
      <w:proofErr w:type="spellStart"/>
      <w:r w:rsidRPr="00FD2D59">
        <w:t>неспокойност</w:t>
      </w:r>
      <w:proofErr w:type="spellEnd"/>
      <w:r w:rsidRPr="00FD2D59">
        <w:t xml:space="preserve"> и безсъние.</w:t>
      </w:r>
    </w:p>
    <w:p w14:paraId="6CAB72AB" w14:textId="77777777" w:rsidR="00FD2D59" w:rsidRPr="00FD2D59" w:rsidRDefault="00FD2D59" w:rsidP="00FD2D59">
      <w:pPr>
        <w:rPr>
          <w:b/>
          <w:bCs/>
        </w:rPr>
      </w:pPr>
      <w:r w:rsidRPr="00FD2D59">
        <w:rPr>
          <w:b/>
          <w:bCs/>
        </w:rPr>
        <w:t>Вкус и език :</w:t>
      </w:r>
    </w:p>
    <w:p w14:paraId="085AF340" w14:textId="77777777" w:rsidR="00FD2D59" w:rsidRPr="00FD2D59" w:rsidRDefault="00FD2D59" w:rsidP="00FD2D59">
      <w:r w:rsidRPr="00FD2D59">
        <w:t xml:space="preserve">Език: гъсто покрит с жълтеникаво-бяло, сухо, лепкаво вещество; обезцветен, кафяв или </w:t>
      </w:r>
      <w:proofErr w:type="spellStart"/>
      <w:r w:rsidRPr="00FD2D59">
        <w:t>черенкав</w:t>
      </w:r>
      <w:proofErr w:type="spellEnd"/>
      <w:r w:rsidRPr="00FD2D59">
        <w:t xml:space="preserve">; смъртно блед; студен и </w:t>
      </w:r>
      <w:proofErr w:type="spellStart"/>
      <w:r w:rsidRPr="00FD2D59">
        <w:t>ливиден</w:t>
      </w:r>
      <w:proofErr w:type="spellEnd"/>
      <w:r w:rsidRPr="00FD2D59">
        <w:t>; чист, с сух, червен връх; червен връх и ръбове, центърът покрит.</w:t>
      </w:r>
    </w:p>
    <w:p w14:paraId="24328BBC" w14:textId="77777777" w:rsidR="00FD2D59" w:rsidRPr="00FD2D59" w:rsidRDefault="00FD2D59" w:rsidP="00FD2D59">
      <w:r w:rsidRPr="00FD2D59">
        <w:t>Леко, но неприятно затопляне на езика през деня.</w:t>
      </w:r>
    </w:p>
    <w:p w14:paraId="42276897" w14:textId="77777777" w:rsidR="00FD2D59" w:rsidRPr="00FD2D59" w:rsidRDefault="00FD2D59" w:rsidP="00FD2D59">
      <w:r w:rsidRPr="00FD2D59">
        <w:lastRenderedPageBreak/>
        <w:t>Спазъм на езика, изтласкващ го от устата, принуждаващ го между зъбите и правещ речта неясна.</w:t>
      </w:r>
    </w:p>
    <w:p w14:paraId="7CE432A8" w14:textId="77777777" w:rsidR="00FD2D59" w:rsidRPr="00FD2D59" w:rsidRDefault="00FD2D59" w:rsidP="00FD2D59">
      <w:r w:rsidRPr="00FD2D59">
        <w:t>Слаба, заекваща, неясна реч, сякаш езикът е парализиран.</w:t>
      </w:r>
    </w:p>
    <w:p w14:paraId="59785403" w14:textId="77777777" w:rsidR="00FD2D59" w:rsidRPr="00FD2D59" w:rsidRDefault="00FD2D59" w:rsidP="00FD2D59">
      <w:r w:rsidRPr="00FD2D59">
        <w:t>Покрит жълтеникаво-кафяво по средата, страните чисти.</w:t>
      </w:r>
    </w:p>
    <w:p w14:paraId="783BD007" w14:textId="77777777" w:rsidR="00FD2D59" w:rsidRPr="00FD2D59" w:rsidRDefault="00FD2D59" w:rsidP="00FD2D59">
      <w:r w:rsidRPr="00FD2D59">
        <w:t>Вечер (втори ден) болезнено място на задната част на езика, ляво, сякаш се появява „</w:t>
      </w:r>
      <w:proofErr w:type="spellStart"/>
      <w:r w:rsidRPr="00FD2D59">
        <w:t>афта</w:t>
      </w:r>
      <w:proofErr w:type="spellEnd"/>
      <w:r w:rsidRPr="00FD2D59">
        <w:t>“.</w:t>
      </w:r>
    </w:p>
    <w:p w14:paraId="29A88DB0" w14:textId="77777777" w:rsidR="00FD2D59" w:rsidRPr="00FD2D59" w:rsidRDefault="00FD2D59" w:rsidP="00FD2D59">
      <w:r w:rsidRPr="00FD2D59">
        <w:t>Вечер на третия ден същото болезнено усещане на езика, но отдясно.</w:t>
      </w:r>
    </w:p>
    <w:p w14:paraId="42505734" w14:textId="77777777" w:rsidR="00FD2D59" w:rsidRPr="00FD2D59" w:rsidRDefault="00FD2D59" w:rsidP="00FD2D59">
      <w:r w:rsidRPr="00FD2D59">
        <w:t>Това не се усеща изобщо през деня.</w:t>
      </w:r>
    </w:p>
    <w:p w14:paraId="1F2E3D8F" w14:textId="77777777" w:rsidR="00FD2D59" w:rsidRPr="00FD2D59" w:rsidRDefault="00FD2D59" w:rsidP="00FD2D59">
      <w:pPr>
        <w:rPr>
          <w:b/>
          <w:bCs/>
        </w:rPr>
      </w:pPr>
      <w:r w:rsidRPr="00FD2D59">
        <w:rPr>
          <w:b/>
          <w:bCs/>
        </w:rPr>
        <w:t>Уста :</w:t>
      </w:r>
    </w:p>
    <w:p w14:paraId="4BFC5E5B" w14:textId="77777777" w:rsidR="00FD2D59" w:rsidRPr="00FD2D59" w:rsidRDefault="00FD2D59" w:rsidP="00FD2D59">
      <w:r w:rsidRPr="00FD2D59">
        <w:t>Кървава или жълтеникаво-зелена пяна на устата.</w:t>
      </w:r>
    </w:p>
    <w:p w14:paraId="2BBCA6DF" w14:textId="77777777" w:rsidR="00FD2D59" w:rsidRPr="00FD2D59" w:rsidRDefault="00FD2D59" w:rsidP="00FD2D59">
      <w:r w:rsidRPr="00FD2D59">
        <w:t xml:space="preserve">Повишена секреция на слюнка; </w:t>
      </w:r>
      <w:proofErr w:type="spellStart"/>
      <w:r w:rsidRPr="00FD2D59">
        <w:t>птиализъм</w:t>
      </w:r>
      <w:proofErr w:type="spellEnd"/>
      <w:r w:rsidRPr="00FD2D59">
        <w:t>.</w:t>
      </w:r>
    </w:p>
    <w:p w14:paraId="7F5A7C5E" w14:textId="77777777" w:rsidR="00FD2D59" w:rsidRPr="00FD2D59" w:rsidRDefault="00FD2D59" w:rsidP="00FD2D59">
      <w:r w:rsidRPr="00FD2D59">
        <w:t>Много кисела течност в устата.</w:t>
      </w:r>
    </w:p>
    <w:p w14:paraId="4D622DAA" w14:textId="77777777" w:rsidR="00FD2D59" w:rsidRPr="00FD2D59" w:rsidRDefault="00FD2D59" w:rsidP="00FD2D59">
      <w:r w:rsidRPr="00FD2D59">
        <w:t>Плюене на кръв.</w:t>
      </w:r>
    </w:p>
    <w:p w14:paraId="4A7EB4FD" w14:textId="77777777" w:rsidR="00FD2D59" w:rsidRPr="00FD2D59" w:rsidRDefault="00FD2D59" w:rsidP="00FD2D59">
      <w:r w:rsidRPr="00FD2D59">
        <w:t>Зловонен дъх.</w:t>
      </w:r>
    </w:p>
    <w:p w14:paraId="79F22CC4" w14:textId="77777777" w:rsidR="00FD2D59" w:rsidRPr="00FD2D59" w:rsidRDefault="00FD2D59" w:rsidP="00FD2D59">
      <w:r w:rsidRPr="00FD2D59">
        <w:t>Речта трудна, бавна и слаба, с усещане при всяко движение сякаш трябва да се преодолее съпротивление.</w:t>
      </w:r>
    </w:p>
    <w:p w14:paraId="5AAC59C1" w14:textId="77777777" w:rsidR="00FD2D59" w:rsidRPr="00FD2D59" w:rsidRDefault="00FD2D59" w:rsidP="00FD2D59">
      <w:r w:rsidRPr="00FD2D59">
        <w:t>Сухота в устата.</w:t>
      </w:r>
    </w:p>
    <w:p w14:paraId="20FC3960" w14:textId="77777777" w:rsidR="00FD2D59" w:rsidRPr="00FD2D59" w:rsidRDefault="00FD2D59" w:rsidP="00FD2D59">
      <w:r w:rsidRPr="00FD2D59">
        <w:t>Суха, но рядко жадна.</w:t>
      </w:r>
    </w:p>
    <w:p w14:paraId="0731DFCF" w14:textId="77777777" w:rsidR="00FD2D59" w:rsidRPr="00FD2D59" w:rsidRDefault="00FD2D59" w:rsidP="00FD2D59">
      <w:r w:rsidRPr="00FD2D59">
        <w:t>Парещо, сухо усещане, не облекчено от пиене.</w:t>
      </w:r>
    </w:p>
    <w:p w14:paraId="1F63CA10" w14:textId="77777777" w:rsidR="00FD2D59" w:rsidRPr="00FD2D59" w:rsidRDefault="00FD2D59" w:rsidP="00FD2D59">
      <w:r w:rsidRPr="00FD2D59">
        <w:t>Солен вкус.</w:t>
      </w:r>
    </w:p>
    <w:p w14:paraId="524B94B0" w14:textId="77777777" w:rsidR="00FD2D59" w:rsidRPr="00FD2D59" w:rsidRDefault="00FD2D59" w:rsidP="00FD2D59">
      <w:r w:rsidRPr="00FD2D59">
        <w:t>Заеква неразбираеми думи между зъбите; речта трудна и заекваща; речта бавна и слаба, с усещане при всяко движение сякаш винаги има съпротивление за преодоляване.</w:t>
      </w:r>
    </w:p>
    <w:p w14:paraId="1E44C025" w14:textId="77777777" w:rsidR="004C239E" w:rsidRDefault="004C239E" w:rsidP="00EC3A78">
      <w:pPr>
        <w:rPr>
          <w:lang w:val="en-US"/>
        </w:rPr>
      </w:pPr>
    </w:p>
    <w:p w14:paraId="45EBC0AE" w14:textId="77777777" w:rsidR="00C969B6" w:rsidRPr="00C969B6" w:rsidRDefault="00C969B6" w:rsidP="00C969B6">
      <w:pPr>
        <w:rPr>
          <w:b/>
          <w:bCs/>
        </w:rPr>
      </w:pPr>
      <w:r w:rsidRPr="00C969B6">
        <w:rPr>
          <w:b/>
          <w:bCs/>
        </w:rPr>
        <w:t>Гърло :</w:t>
      </w:r>
    </w:p>
    <w:p w14:paraId="004BA88F" w14:textId="77777777" w:rsidR="00C969B6" w:rsidRPr="00C969B6" w:rsidRDefault="00C969B6" w:rsidP="00C969B6">
      <w:r w:rsidRPr="00C969B6">
        <w:t>Сухота на мекото небце, гърлото и хранопровода, с жажда.</w:t>
      </w:r>
    </w:p>
    <w:p w14:paraId="718E2527" w14:textId="77777777" w:rsidR="00C969B6" w:rsidRPr="00C969B6" w:rsidRDefault="00C969B6" w:rsidP="00C969B6">
      <w:r w:rsidRPr="00C969B6">
        <w:t>Парене в гърлото с силна жажда.</w:t>
      </w:r>
    </w:p>
    <w:p w14:paraId="753433A4" w14:textId="77777777" w:rsidR="00C969B6" w:rsidRPr="00C969B6" w:rsidRDefault="00C969B6" w:rsidP="00C969B6">
      <w:r w:rsidRPr="00C969B6">
        <w:t>Болезнено мравучкане в гърлото и върху езика.</w:t>
      </w:r>
    </w:p>
    <w:p w14:paraId="6EAE0726" w14:textId="77777777" w:rsidR="00C969B6" w:rsidRPr="00C969B6" w:rsidRDefault="00C969B6" w:rsidP="00C969B6">
      <w:r w:rsidRPr="00C969B6">
        <w:t>Гърлото болезнено отляво, болката се изкачва към ухото.</w:t>
      </w:r>
    </w:p>
    <w:p w14:paraId="25551E4A" w14:textId="77777777" w:rsidR="00C969B6" w:rsidRPr="00C969B6" w:rsidRDefault="00C969B6" w:rsidP="00C969B6">
      <w:proofErr w:type="spellStart"/>
      <w:r w:rsidRPr="00C969B6">
        <w:lastRenderedPageBreak/>
        <w:t>Фоликуларен</w:t>
      </w:r>
      <w:proofErr w:type="spellEnd"/>
      <w:r w:rsidRPr="00C969B6">
        <w:t xml:space="preserve"> фарингит; изхвърляне на малки </w:t>
      </w:r>
      <w:proofErr w:type="spellStart"/>
      <w:r w:rsidRPr="00C969B6">
        <w:t>фоликуларни</w:t>
      </w:r>
      <w:proofErr w:type="spellEnd"/>
      <w:r w:rsidRPr="00C969B6">
        <w:t xml:space="preserve"> </w:t>
      </w:r>
      <w:proofErr w:type="spellStart"/>
      <w:r w:rsidRPr="00C969B6">
        <w:t>ексудати</w:t>
      </w:r>
      <w:proofErr w:type="spellEnd"/>
      <w:r w:rsidRPr="00C969B6">
        <w:t>.</w:t>
      </w:r>
    </w:p>
    <w:p w14:paraId="4D77BC7F" w14:textId="77777777" w:rsidR="00C969B6" w:rsidRPr="00C969B6" w:rsidRDefault="00C969B6" w:rsidP="00C969B6">
      <w:r w:rsidRPr="00C969B6">
        <w:t>Дифтерия: загуба на сила; бърза загуба на чувствителност; изтръпване на крайниците; болезнено мравучкане и пълзене по езика; суха гангрена; апатия; разширени зеници; парещи болки в засегнатите части; заекваща реч; липса на всякаква реакция.</w:t>
      </w:r>
    </w:p>
    <w:p w14:paraId="05873626" w14:textId="77777777" w:rsidR="00C969B6" w:rsidRPr="00C969B6" w:rsidRDefault="00C969B6" w:rsidP="00C969B6">
      <w:r w:rsidRPr="00C969B6">
        <w:t>Силно парализиран както при преглъщане, така и при говорене; едва може да приема храна без голям риск от задушаване; речта сведена до шепот; не може да понася топлина или покриване и отхвърля всички покривки.</w:t>
      </w:r>
    </w:p>
    <w:p w14:paraId="2F34F366" w14:textId="77777777" w:rsidR="00C969B6" w:rsidRPr="00C969B6" w:rsidRDefault="00C969B6" w:rsidP="00C969B6">
      <w:proofErr w:type="spellStart"/>
      <w:r w:rsidRPr="00C969B6">
        <w:t>Следдифтеритна</w:t>
      </w:r>
      <w:proofErr w:type="spellEnd"/>
      <w:r w:rsidRPr="00C969B6">
        <w:t xml:space="preserve"> парализа.</w:t>
      </w:r>
    </w:p>
    <w:p w14:paraId="1D6A4E3F" w14:textId="77777777" w:rsidR="00C969B6" w:rsidRPr="00C969B6" w:rsidRDefault="00C969B6" w:rsidP="00C969B6">
      <w:r w:rsidRPr="00C969B6">
        <w:t>Болезненост със сухота и усещане за стягане, по-добре при преглъщане; симптомите по-лоши сутрин.</w:t>
      </w:r>
    </w:p>
    <w:p w14:paraId="12489796" w14:textId="77777777" w:rsidR="00C969B6" w:rsidRPr="00C969B6" w:rsidRDefault="00C969B6" w:rsidP="00C969B6">
      <w:r w:rsidRPr="00C969B6">
        <w:t>Суровост, сухота и стягане в гърлото, без болка.</w:t>
      </w:r>
    </w:p>
    <w:p w14:paraId="05EC2106" w14:textId="77777777" w:rsidR="00C969B6" w:rsidRPr="00C969B6" w:rsidRDefault="00C969B6" w:rsidP="00C969B6">
      <w:r w:rsidRPr="00C969B6">
        <w:t>Гърлото болезнено отляво, болката се изкачва към ухото.</w:t>
      </w:r>
    </w:p>
    <w:p w14:paraId="4EBB9A40" w14:textId="77777777" w:rsidR="00C969B6" w:rsidRPr="00C969B6" w:rsidRDefault="00C969B6" w:rsidP="00C969B6">
      <w:r w:rsidRPr="00C969B6">
        <w:t>Гърлото отдясно червено, болезнено, с усещане сякаш е изградено от опънати и твърди влакна, леко дрезгаво.</w:t>
      </w:r>
    </w:p>
    <w:p w14:paraId="0E197680" w14:textId="77777777" w:rsidR="00C969B6" w:rsidRPr="00C969B6" w:rsidRDefault="00C969B6" w:rsidP="00C969B6">
      <w:r w:rsidRPr="00C969B6">
        <w:t>По-късно гърлото се усеща стегнато, главно отдясно; дясната страна и задната част на гърлото възпалени, червени и „сковани“, известна болка при преглъщане.</w:t>
      </w:r>
    </w:p>
    <w:p w14:paraId="01E3B989" w14:textId="77777777" w:rsidR="00C969B6" w:rsidRPr="00C969B6" w:rsidRDefault="00C969B6" w:rsidP="00C969B6">
      <w:r w:rsidRPr="00C969B6">
        <w:t xml:space="preserve">(Не съм склонна към </w:t>
      </w:r>
      <w:proofErr w:type="spellStart"/>
      <w:r w:rsidRPr="00C969B6">
        <w:t>десностранно</w:t>
      </w:r>
      <w:proofErr w:type="spellEnd"/>
      <w:r w:rsidRPr="00C969B6">
        <w:t xml:space="preserve"> възпалено гърло, почти всички мои пристъпи от този вид са ограничени в лявата страна.)</w:t>
      </w:r>
    </w:p>
    <w:p w14:paraId="1851769E" w14:textId="77777777" w:rsidR="00C969B6" w:rsidRPr="00C969B6" w:rsidRDefault="00C969B6" w:rsidP="00C969B6">
      <w:pPr>
        <w:rPr>
          <w:b/>
          <w:bCs/>
        </w:rPr>
      </w:pPr>
      <w:r w:rsidRPr="00C969B6">
        <w:rPr>
          <w:b/>
          <w:bCs/>
        </w:rPr>
        <w:t>Апетит, жажда, желания, отвращения :</w:t>
      </w:r>
    </w:p>
    <w:p w14:paraId="08404792" w14:textId="77777777" w:rsidR="00C969B6" w:rsidRPr="00C969B6" w:rsidRDefault="00C969B6" w:rsidP="00C969B6">
      <w:r w:rsidRPr="00C969B6">
        <w:t>Вълчи, ненаситен апетит, дори когато умира от изтощаващи изхождания.</w:t>
      </w:r>
    </w:p>
    <w:p w14:paraId="2506710D" w14:textId="77777777" w:rsidR="00C969B6" w:rsidRPr="00C969B6" w:rsidRDefault="00C969B6" w:rsidP="00C969B6">
      <w:r w:rsidRPr="00C969B6">
        <w:t>Глад като след дълго гладуване.</w:t>
      </w:r>
    </w:p>
    <w:p w14:paraId="032BBE5E" w14:textId="77777777" w:rsidR="00C969B6" w:rsidRPr="00C969B6" w:rsidRDefault="00C969B6" w:rsidP="00C969B6">
      <w:r w:rsidRPr="00C969B6">
        <w:t>Отвращение към храна, особено към месо и мазни неща.</w:t>
      </w:r>
    </w:p>
    <w:p w14:paraId="4032C9EE" w14:textId="77777777" w:rsidR="00C969B6" w:rsidRPr="00C969B6" w:rsidRDefault="00C969B6" w:rsidP="00C969B6">
      <w:r w:rsidRPr="00C969B6">
        <w:t>Жажда: през всички стадии на треската; неутолима; за киселини.</w:t>
      </w:r>
    </w:p>
    <w:p w14:paraId="777988A0" w14:textId="77777777" w:rsidR="00C969B6" w:rsidRPr="00C969B6" w:rsidRDefault="00C969B6" w:rsidP="00C969B6">
      <w:r w:rsidRPr="00C969B6">
        <w:t>Голяма жажда и сухота в устата и гърлото, с парене и мравучкане на езика.</w:t>
      </w:r>
    </w:p>
    <w:p w14:paraId="0C7B58D1" w14:textId="77777777" w:rsidR="00C969B6" w:rsidRPr="00C969B6" w:rsidRDefault="00C969B6" w:rsidP="00C969B6">
      <w:r w:rsidRPr="00C969B6">
        <w:t>Желание за: кисели неща; лимонада.</w:t>
      </w:r>
    </w:p>
    <w:p w14:paraId="730AF29C" w14:textId="77777777" w:rsidR="00C969B6" w:rsidRPr="00C969B6" w:rsidRDefault="00C969B6" w:rsidP="00C969B6">
      <w:pPr>
        <w:rPr>
          <w:b/>
          <w:bCs/>
        </w:rPr>
      </w:pPr>
      <w:r w:rsidRPr="00C969B6">
        <w:rPr>
          <w:b/>
          <w:bCs/>
        </w:rPr>
        <w:t>Хълцане, оригване, гадене и повръщане :</w:t>
      </w:r>
    </w:p>
    <w:p w14:paraId="060A3CB7" w14:textId="77777777" w:rsidR="00C969B6" w:rsidRPr="00C969B6" w:rsidRDefault="00C969B6" w:rsidP="00C969B6">
      <w:r w:rsidRPr="00C969B6">
        <w:t xml:space="preserve">Оригвания: с неприятен вкус; кисели, безвкусни, но със субективна неприятна, </w:t>
      </w:r>
      <w:proofErr w:type="spellStart"/>
      <w:r w:rsidRPr="00C969B6">
        <w:t>емпирематична</w:t>
      </w:r>
      <w:proofErr w:type="spellEnd"/>
      <w:r w:rsidRPr="00C969B6">
        <w:t xml:space="preserve"> миризма; празни.</w:t>
      </w:r>
    </w:p>
    <w:p w14:paraId="51C7FDA3" w14:textId="77777777" w:rsidR="00C969B6" w:rsidRPr="00C969B6" w:rsidRDefault="00C969B6" w:rsidP="00C969B6">
      <w:r w:rsidRPr="00C969B6">
        <w:t>Гадене: склонност към повръщане; болезнени позиви; постоянно, &lt; след хранене.</w:t>
      </w:r>
    </w:p>
    <w:p w14:paraId="005A4929" w14:textId="77777777" w:rsidR="00C969B6" w:rsidRPr="00C969B6" w:rsidRDefault="00C969B6" w:rsidP="00C969B6">
      <w:r w:rsidRPr="00C969B6">
        <w:lastRenderedPageBreak/>
        <w:t>Прекомерно гадене и слабост, с много малко повръщане на тъмнокафява течност като утайка от кафе.</w:t>
      </w:r>
    </w:p>
    <w:p w14:paraId="22B54F70" w14:textId="77777777" w:rsidR="00C969B6" w:rsidRPr="00C969B6" w:rsidRDefault="00C969B6" w:rsidP="00C969B6">
      <w:r w:rsidRPr="00C969B6">
        <w:t xml:space="preserve">Повръщане: на храна; на жлъчка; на слуз; на зелена, зловонна, водниста течност, безболезнено и без усилие, с голяма слабост; веднага след хранене; на </w:t>
      </w:r>
      <w:proofErr w:type="spellStart"/>
      <w:r w:rsidRPr="00C969B6">
        <w:t>лумбрици</w:t>
      </w:r>
      <w:proofErr w:type="spellEnd"/>
      <w:r w:rsidRPr="00C969B6">
        <w:t>; на кръв; черно повръщане.</w:t>
      </w:r>
    </w:p>
    <w:p w14:paraId="20B52F3E" w14:textId="77777777" w:rsidR="00C969B6" w:rsidRPr="00C969B6" w:rsidRDefault="00C969B6" w:rsidP="00C969B6">
      <w:proofErr w:type="spellStart"/>
      <w:r w:rsidRPr="00C969B6">
        <w:t>Хематемеза</w:t>
      </w:r>
      <w:proofErr w:type="spellEnd"/>
      <w:r w:rsidRPr="00C969B6">
        <w:t>, пациентът лежи неподвижно; голяма слабост, но без болка; коремът мек.</w:t>
      </w:r>
    </w:p>
    <w:p w14:paraId="61E21E2F" w14:textId="77777777" w:rsidR="00C969B6" w:rsidRPr="00C969B6" w:rsidRDefault="00C969B6" w:rsidP="00C969B6">
      <w:pPr>
        <w:rPr>
          <w:b/>
          <w:bCs/>
        </w:rPr>
      </w:pPr>
      <w:proofErr w:type="spellStart"/>
      <w:r w:rsidRPr="00C969B6">
        <w:rPr>
          <w:b/>
          <w:bCs/>
        </w:rPr>
        <w:t>Скробикулум</w:t>
      </w:r>
      <w:proofErr w:type="spellEnd"/>
      <w:r w:rsidRPr="00C969B6">
        <w:rPr>
          <w:b/>
          <w:bCs/>
        </w:rPr>
        <w:t xml:space="preserve"> и стомах :</w:t>
      </w:r>
    </w:p>
    <w:p w14:paraId="3AACE7E9" w14:textId="77777777" w:rsidR="00C969B6" w:rsidRPr="00C969B6" w:rsidRDefault="00C969B6" w:rsidP="00C969B6">
      <w:r w:rsidRPr="00C969B6">
        <w:t xml:space="preserve">Чувствителност на </w:t>
      </w:r>
      <w:proofErr w:type="spellStart"/>
      <w:r w:rsidRPr="00C969B6">
        <w:t>епигастриума</w:t>
      </w:r>
      <w:proofErr w:type="spellEnd"/>
      <w:r w:rsidRPr="00C969B6">
        <w:t>.</w:t>
      </w:r>
    </w:p>
    <w:p w14:paraId="1649B2A2" w14:textId="77777777" w:rsidR="00C969B6" w:rsidRPr="00C969B6" w:rsidRDefault="00C969B6" w:rsidP="00C969B6">
      <w:r w:rsidRPr="00C969B6">
        <w:t>Тревожност и натиск в ямката на стомаха, с голяма чувствителност на допир.</w:t>
      </w:r>
    </w:p>
    <w:p w14:paraId="2456B44A" w14:textId="77777777" w:rsidR="00C969B6" w:rsidRPr="00C969B6" w:rsidRDefault="00C969B6" w:rsidP="00C969B6">
      <w:r w:rsidRPr="00C969B6">
        <w:t>Силна тревожност и парене в ямката на стомаха.</w:t>
      </w:r>
    </w:p>
    <w:p w14:paraId="2D4F40A4" w14:textId="77777777" w:rsidR="00C969B6" w:rsidRPr="00C969B6" w:rsidRDefault="00C969B6" w:rsidP="00C969B6">
      <w:r w:rsidRPr="00C969B6">
        <w:t>Болка в ямката на стомаха.</w:t>
      </w:r>
    </w:p>
    <w:p w14:paraId="546FB18A" w14:textId="77777777" w:rsidR="00C969B6" w:rsidRPr="00C969B6" w:rsidRDefault="00C969B6" w:rsidP="00C969B6">
      <w:r w:rsidRPr="00C969B6">
        <w:t>Силен натиск в стомаха, сякаш от тежест.</w:t>
      </w:r>
    </w:p>
    <w:p w14:paraId="5BFACC6E" w14:textId="77777777" w:rsidR="00C969B6" w:rsidRPr="00C969B6" w:rsidRDefault="00C969B6" w:rsidP="00C969B6">
      <w:r w:rsidRPr="00C969B6">
        <w:t>Топлина и усещане за препълване.</w:t>
      </w:r>
    </w:p>
    <w:p w14:paraId="3F8174DF" w14:textId="77777777" w:rsidR="00C969B6" w:rsidRPr="00C969B6" w:rsidRDefault="00C969B6" w:rsidP="00C969B6">
      <w:r w:rsidRPr="00C969B6">
        <w:t>Парене в стомаха.</w:t>
      </w:r>
    </w:p>
    <w:p w14:paraId="646D71D7" w14:textId="77777777" w:rsidR="00C969B6" w:rsidRPr="00C969B6" w:rsidRDefault="00C969B6" w:rsidP="00C969B6">
      <w:r w:rsidRPr="00C969B6">
        <w:t xml:space="preserve">Болезнено стягане на </w:t>
      </w:r>
      <w:proofErr w:type="spellStart"/>
      <w:r w:rsidRPr="00C969B6">
        <w:t>епигастриума</w:t>
      </w:r>
      <w:proofErr w:type="spellEnd"/>
      <w:r w:rsidRPr="00C969B6">
        <w:t>.</w:t>
      </w:r>
    </w:p>
    <w:p w14:paraId="55B53559" w14:textId="77777777" w:rsidR="00C969B6" w:rsidRPr="00C969B6" w:rsidRDefault="00C969B6" w:rsidP="00C969B6">
      <w:r w:rsidRPr="00C969B6">
        <w:t>Голямо страдание и потиснатост в стомаха.</w:t>
      </w:r>
    </w:p>
    <w:p w14:paraId="23CC74EB" w14:textId="77777777" w:rsidR="00C969B6" w:rsidRPr="00C969B6" w:rsidRDefault="00C969B6" w:rsidP="00C969B6">
      <w:r w:rsidRPr="00C969B6">
        <w:t>Жлъчно повръщане, с крампи в стомаха; парене в стомаха, простиращо се нагоре по хранопровода; глава отпусната върху гърдите, лице бледо, жълтеникаво, глас слаб, пулс малък.</w:t>
      </w:r>
    </w:p>
    <w:p w14:paraId="75AE3030" w14:textId="77777777" w:rsidR="00C969B6" w:rsidRPr="00C969B6" w:rsidRDefault="00C969B6" w:rsidP="00C969B6">
      <w:proofErr w:type="spellStart"/>
      <w:r w:rsidRPr="00C969B6">
        <w:t>Кардиалгия</w:t>
      </w:r>
      <w:proofErr w:type="spellEnd"/>
      <w:r w:rsidRPr="00C969B6">
        <w:t>.</w:t>
      </w:r>
    </w:p>
    <w:p w14:paraId="367B92F4" w14:textId="77777777" w:rsidR="00C969B6" w:rsidRPr="00C969B6" w:rsidRDefault="00C969B6" w:rsidP="00C969B6">
      <w:r w:rsidRPr="00C969B6">
        <w:t xml:space="preserve">Пристъпи на силен натиск и стягане в областта на стомаха, простиращи се към гръбнака, изключително болезнени и последвани след половин час от повръщане на безвкусна течност или съдържанието на стомаха; след това настъпва интервал от няколко часа; по време на пристъпа областта на стомаха се усеща свита и при перкусия дава </w:t>
      </w:r>
      <w:proofErr w:type="spellStart"/>
      <w:r w:rsidRPr="00C969B6">
        <w:t>тимпаничен</w:t>
      </w:r>
      <w:proofErr w:type="spellEnd"/>
      <w:r w:rsidRPr="00C969B6">
        <w:t xml:space="preserve"> звук; има три до четири пристъпа дневно.</w:t>
      </w:r>
    </w:p>
    <w:p w14:paraId="3DC17BAC" w14:textId="77777777" w:rsidR="00C969B6" w:rsidRPr="00C969B6" w:rsidRDefault="00C969B6" w:rsidP="00C969B6">
      <w:r w:rsidRPr="00C969B6">
        <w:t>Кървене от стомаха; лежи неподвижно с голяма слабост, но без болка; лице, устни, език и ръце смъртно бледи; кожа покрита със студена пот, пулс чест, нишковиден; потиснатост; коремът мек, без болка.</w:t>
      </w:r>
    </w:p>
    <w:p w14:paraId="42B257F1" w14:textId="77777777" w:rsidR="00C969B6" w:rsidRPr="00C969B6" w:rsidRDefault="00C969B6" w:rsidP="00C969B6">
      <w:proofErr w:type="spellStart"/>
      <w:r w:rsidRPr="00C969B6">
        <w:t>Хематемеза</w:t>
      </w:r>
      <w:proofErr w:type="spellEnd"/>
      <w:r w:rsidRPr="00C969B6">
        <w:t>.</w:t>
      </w:r>
    </w:p>
    <w:p w14:paraId="4EE485F3" w14:textId="77777777" w:rsidR="00C969B6" w:rsidRPr="00C969B6" w:rsidRDefault="00C969B6" w:rsidP="00C969B6">
      <w:proofErr w:type="spellStart"/>
      <w:r w:rsidRPr="00C969B6">
        <w:t>Хематемеза</w:t>
      </w:r>
      <w:proofErr w:type="spellEnd"/>
      <w:r w:rsidRPr="00C969B6">
        <w:t xml:space="preserve">; пристъпите предшествани от болки в </w:t>
      </w:r>
      <w:proofErr w:type="spellStart"/>
      <w:r w:rsidRPr="00C969B6">
        <w:t>епигастриума</w:t>
      </w:r>
      <w:proofErr w:type="spellEnd"/>
      <w:r w:rsidRPr="00C969B6">
        <w:t xml:space="preserve"> и гадене, болката отива към лявата страна при натиск върху </w:t>
      </w:r>
      <w:proofErr w:type="spellStart"/>
      <w:r w:rsidRPr="00C969B6">
        <w:t>епигастриума</w:t>
      </w:r>
      <w:proofErr w:type="spellEnd"/>
      <w:r w:rsidRPr="00C969B6">
        <w:t xml:space="preserve">; ясно изпъкване в левия </w:t>
      </w:r>
      <w:proofErr w:type="spellStart"/>
      <w:r w:rsidRPr="00C969B6">
        <w:lastRenderedPageBreak/>
        <w:t>хипохондриум</w:t>
      </w:r>
      <w:proofErr w:type="spellEnd"/>
      <w:r w:rsidRPr="00C969B6">
        <w:t>, с болка; кръвта червена, без частици храна, и когато се събере в съд, изглежда повече като кървава серозна течност, отколкото чиста кръв, със зловонна миризма; количеството не е много голямо; честа студенина нощем, последвана от обилна пот; силата не е много намалена; апетитът и сънят добри.</w:t>
      </w:r>
    </w:p>
    <w:p w14:paraId="2FF3AD78" w14:textId="77777777" w:rsidR="00C969B6" w:rsidRPr="00C969B6" w:rsidRDefault="00C969B6" w:rsidP="00C969B6">
      <w:r w:rsidRPr="00C969B6">
        <w:t>Оригвания; с мирис на изгорен рог.</w:t>
      </w:r>
    </w:p>
    <w:p w14:paraId="3252A78A" w14:textId="77777777" w:rsidR="00C969B6" w:rsidRPr="00C969B6" w:rsidRDefault="00C969B6" w:rsidP="00C969B6">
      <w:r w:rsidRPr="00C969B6">
        <w:t>Апетитът много увеличен; бях много гладна, срамувах се да ям толкова, колкото ми се искаше.</w:t>
      </w:r>
    </w:p>
    <w:p w14:paraId="27F235E5" w14:textId="77777777" w:rsidR="00C969B6" w:rsidRPr="00C969B6" w:rsidRDefault="00C969B6" w:rsidP="00C969B6">
      <w:r w:rsidRPr="00C969B6">
        <w:t>Усещане сякаш съм обядвала с нарязано зеле.</w:t>
      </w:r>
    </w:p>
    <w:p w14:paraId="120A6717" w14:textId="77777777" w:rsidR="00C969B6" w:rsidRPr="00C969B6" w:rsidRDefault="00C969B6" w:rsidP="00C969B6">
      <w:r w:rsidRPr="00C969B6">
        <w:t>Гадене след ставане от масата.</w:t>
      </w:r>
    </w:p>
    <w:p w14:paraId="3421891D" w14:textId="77777777" w:rsidR="00C969B6" w:rsidRPr="00C969B6" w:rsidRDefault="00C969B6" w:rsidP="00C969B6">
      <w:r w:rsidRPr="00C969B6">
        <w:t>Усещане за прекомерна пълнота, ферментация, много газове.</w:t>
      </w:r>
    </w:p>
    <w:p w14:paraId="0595FA60" w14:textId="77777777" w:rsidR="00C969B6" w:rsidRPr="00C969B6" w:rsidRDefault="00C969B6" w:rsidP="00C969B6">
      <w:r w:rsidRPr="00C969B6">
        <w:t>Газове, клокочещи през стомаха и червата.</w:t>
      </w:r>
    </w:p>
    <w:p w14:paraId="65B2EA5F" w14:textId="77777777" w:rsidR="00C969B6" w:rsidRPr="00C969B6" w:rsidRDefault="00C969B6" w:rsidP="00C969B6">
      <w:r w:rsidRPr="00C969B6">
        <w:t>Уморено усещане, вид потиснатост и тежест под стомаха, присъстващо през голяма част от доказването.</w:t>
      </w:r>
    </w:p>
    <w:p w14:paraId="0FF99B32" w14:textId="77777777" w:rsidR="00FD2D59" w:rsidRDefault="00FD2D59" w:rsidP="00EC3A78">
      <w:pPr>
        <w:rPr>
          <w:lang w:val="en-US"/>
        </w:rPr>
      </w:pPr>
    </w:p>
    <w:p w14:paraId="40002913" w14:textId="77777777" w:rsidR="00985209" w:rsidRPr="00985209" w:rsidRDefault="00985209" w:rsidP="00985209">
      <w:pPr>
        <w:rPr>
          <w:b/>
          <w:bCs/>
        </w:rPr>
      </w:pPr>
      <w:proofErr w:type="spellStart"/>
      <w:r w:rsidRPr="00985209">
        <w:rPr>
          <w:b/>
          <w:bCs/>
        </w:rPr>
        <w:t>Хипохондрий</w:t>
      </w:r>
      <w:proofErr w:type="spellEnd"/>
      <w:r w:rsidRPr="00985209">
        <w:rPr>
          <w:b/>
          <w:bCs/>
        </w:rPr>
        <w:t xml:space="preserve"> :</w:t>
      </w:r>
    </w:p>
    <w:p w14:paraId="61349AF6" w14:textId="77777777" w:rsidR="00985209" w:rsidRPr="00985209" w:rsidRDefault="00985209" w:rsidP="00985209">
      <w:r w:rsidRPr="00985209">
        <w:t>Уголемяване на черния дроб.</w:t>
      </w:r>
    </w:p>
    <w:p w14:paraId="3A29C023" w14:textId="77777777" w:rsidR="00985209" w:rsidRPr="00985209" w:rsidRDefault="00985209" w:rsidP="00985209">
      <w:r w:rsidRPr="00985209">
        <w:t>Възпаление и гангрена на черния дроб; остри болки в чернодробната област; език гъсто покрит с кафяво, лепкаво вещество; парене в гърлото; неутолима жажда; голяма слабост, но без болка; крайниците студени и покрити със студена пот.</w:t>
      </w:r>
    </w:p>
    <w:p w14:paraId="6EBCC059" w14:textId="77777777" w:rsidR="00985209" w:rsidRPr="00985209" w:rsidRDefault="00985209" w:rsidP="00985209">
      <w:r w:rsidRPr="00985209">
        <w:t xml:space="preserve">Парене в </w:t>
      </w:r>
      <w:proofErr w:type="spellStart"/>
      <w:r w:rsidRPr="00985209">
        <w:t>слезката</w:t>
      </w:r>
      <w:proofErr w:type="spellEnd"/>
      <w:r w:rsidRPr="00985209">
        <w:t>; тромбоза на коремните съдове.</w:t>
      </w:r>
    </w:p>
    <w:p w14:paraId="5A2C1B07" w14:textId="77777777" w:rsidR="00985209" w:rsidRPr="00985209" w:rsidRDefault="00985209" w:rsidP="00985209">
      <w:pPr>
        <w:rPr>
          <w:b/>
          <w:bCs/>
        </w:rPr>
      </w:pPr>
      <w:r w:rsidRPr="00985209">
        <w:rPr>
          <w:b/>
          <w:bCs/>
        </w:rPr>
        <w:t>Корем :</w:t>
      </w:r>
    </w:p>
    <w:p w14:paraId="6915CFC1" w14:textId="77777777" w:rsidR="00985209" w:rsidRPr="00985209" w:rsidRDefault="00985209" w:rsidP="00985209">
      <w:r w:rsidRPr="00985209">
        <w:t xml:space="preserve">Раздуване на корема; </w:t>
      </w:r>
      <w:proofErr w:type="spellStart"/>
      <w:r w:rsidRPr="00985209">
        <w:t>тимпанит</w:t>
      </w:r>
      <w:proofErr w:type="spellEnd"/>
      <w:r w:rsidRPr="00985209">
        <w:t xml:space="preserve">; </w:t>
      </w:r>
      <w:proofErr w:type="spellStart"/>
      <w:r w:rsidRPr="00985209">
        <w:t>метеоризъм</w:t>
      </w:r>
      <w:proofErr w:type="spellEnd"/>
      <w:r w:rsidRPr="00985209">
        <w:t>.</w:t>
      </w:r>
    </w:p>
    <w:p w14:paraId="04D014C1" w14:textId="77777777" w:rsidR="00985209" w:rsidRPr="00985209" w:rsidRDefault="00985209" w:rsidP="00985209">
      <w:r w:rsidRPr="00985209">
        <w:t>Газове с клокочене.</w:t>
      </w:r>
    </w:p>
    <w:p w14:paraId="3DB8EA55" w14:textId="77777777" w:rsidR="00985209" w:rsidRPr="00985209" w:rsidRDefault="00985209" w:rsidP="00985209">
      <w:r w:rsidRPr="00985209">
        <w:t>Болезнена чувствителност и клокочене, с постоянна гадене и объркване на главата.</w:t>
      </w:r>
    </w:p>
    <w:p w14:paraId="7A029DE2" w14:textId="77777777" w:rsidR="00985209" w:rsidRPr="00985209" w:rsidRDefault="00985209" w:rsidP="00985209">
      <w:r w:rsidRPr="00985209">
        <w:t>Склонност към колики, диария и подуване на корема.</w:t>
      </w:r>
    </w:p>
    <w:p w14:paraId="516FF397" w14:textId="77777777" w:rsidR="00985209" w:rsidRPr="00985209" w:rsidRDefault="00985209" w:rsidP="00985209">
      <w:r w:rsidRPr="00985209">
        <w:t>Болка в долната част на корема, пречеща на изправена поза, дори принуждаваща го да лежи свит в леглото.</w:t>
      </w:r>
    </w:p>
    <w:p w14:paraId="4EE0D7DF" w14:textId="77777777" w:rsidR="00985209" w:rsidRPr="00985209" w:rsidRDefault="00985209" w:rsidP="00985209">
      <w:r w:rsidRPr="00985209">
        <w:t>Колики с конвулсии.</w:t>
      </w:r>
    </w:p>
    <w:p w14:paraId="22C6750F" w14:textId="77777777" w:rsidR="00985209" w:rsidRPr="00985209" w:rsidRDefault="00985209" w:rsidP="00985209">
      <w:r w:rsidRPr="00985209">
        <w:t>Болка в корема с парене в стомаха.</w:t>
      </w:r>
    </w:p>
    <w:p w14:paraId="32857B45" w14:textId="77777777" w:rsidR="00985209" w:rsidRPr="00985209" w:rsidRDefault="00985209" w:rsidP="00985209">
      <w:r w:rsidRPr="00985209">
        <w:t xml:space="preserve">Болки в </w:t>
      </w:r>
      <w:proofErr w:type="spellStart"/>
      <w:r w:rsidRPr="00985209">
        <w:t>хипогастралната</w:t>
      </w:r>
      <w:proofErr w:type="spellEnd"/>
      <w:r w:rsidRPr="00985209">
        <w:t xml:space="preserve"> област.</w:t>
      </w:r>
    </w:p>
    <w:p w14:paraId="45D6D018" w14:textId="77777777" w:rsidR="00985209" w:rsidRPr="00985209" w:rsidRDefault="00985209" w:rsidP="00985209">
      <w:r w:rsidRPr="00985209">
        <w:lastRenderedPageBreak/>
        <w:t>Болка в кръста като от фалшиви родилни болки.</w:t>
      </w:r>
    </w:p>
    <w:p w14:paraId="5CFA143D" w14:textId="77777777" w:rsidR="00985209" w:rsidRPr="00985209" w:rsidRDefault="00985209" w:rsidP="00985209">
      <w:r w:rsidRPr="00985209">
        <w:t>Постоянно притискане надолу в долната част на корема.</w:t>
      </w:r>
    </w:p>
    <w:p w14:paraId="00E75B1B" w14:textId="77777777" w:rsidR="00985209" w:rsidRPr="00985209" w:rsidRDefault="00985209" w:rsidP="00985209">
      <w:r w:rsidRPr="00985209">
        <w:t>Парене в корема.</w:t>
      </w:r>
    </w:p>
    <w:p w14:paraId="469EC059" w14:textId="77777777" w:rsidR="00985209" w:rsidRPr="00985209" w:rsidRDefault="00985209" w:rsidP="00985209">
      <w:r w:rsidRPr="00985209">
        <w:t>Студено усещане в корема и гърба.</w:t>
      </w:r>
    </w:p>
    <w:p w14:paraId="5345F03F" w14:textId="77777777" w:rsidR="00985209" w:rsidRPr="00985209" w:rsidRDefault="00985209" w:rsidP="00985209">
      <w:r w:rsidRPr="00985209">
        <w:t>Силна пулсация в областта на пъпа.</w:t>
      </w:r>
    </w:p>
    <w:p w14:paraId="3D1E84FE" w14:textId="77777777" w:rsidR="00985209" w:rsidRPr="00985209" w:rsidRDefault="00985209" w:rsidP="00985209">
      <w:r w:rsidRPr="00985209">
        <w:t>Бучки и възли в корема; при заболявания на матката.</w:t>
      </w:r>
    </w:p>
    <w:p w14:paraId="56E0D186" w14:textId="77777777" w:rsidR="00985209" w:rsidRPr="00985209" w:rsidRDefault="00985209" w:rsidP="00985209">
      <w:r w:rsidRPr="00985209">
        <w:t xml:space="preserve">Аневризма на </w:t>
      </w:r>
      <w:proofErr w:type="spellStart"/>
      <w:r w:rsidRPr="00985209">
        <w:t>мезентериалната</w:t>
      </w:r>
      <w:proofErr w:type="spellEnd"/>
      <w:r w:rsidRPr="00985209">
        <w:t xml:space="preserve"> артерия при жени.</w:t>
      </w:r>
    </w:p>
    <w:p w14:paraId="09D2E5F0" w14:textId="77777777" w:rsidR="00985209" w:rsidRPr="00985209" w:rsidRDefault="00985209" w:rsidP="00985209">
      <w:r w:rsidRPr="00985209">
        <w:t>Коремът много раздути.</w:t>
      </w:r>
    </w:p>
    <w:p w14:paraId="7ACBDD02" w14:textId="77777777" w:rsidR="00985209" w:rsidRPr="00985209" w:rsidRDefault="00985209" w:rsidP="00985209">
      <w:r w:rsidRPr="00985209">
        <w:t>Раздуване на корема; много газове, сякаш скоро ще последва диария.</w:t>
      </w:r>
    </w:p>
    <w:p w14:paraId="79EA9819" w14:textId="77777777" w:rsidR="00985209" w:rsidRPr="00985209" w:rsidRDefault="00985209" w:rsidP="00985209">
      <w:r w:rsidRPr="00985209">
        <w:t xml:space="preserve">Спазматично потрепване на тънките черва близо до </w:t>
      </w:r>
      <w:proofErr w:type="spellStart"/>
      <w:r w:rsidRPr="00985209">
        <w:t>сигмоидната</w:t>
      </w:r>
      <w:proofErr w:type="spellEnd"/>
      <w:r w:rsidRPr="00985209">
        <w:t xml:space="preserve"> извивка, сякаш са вързани с връв, която се дърпа прекъснато.</w:t>
      </w:r>
    </w:p>
    <w:p w14:paraId="37D9F962" w14:textId="77777777" w:rsidR="00985209" w:rsidRPr="00985209" w:rsidRDefault="00985209" w:rsidP="00985209">
      <w:r w:rsidRPr="00985209">
        <w:t>По-лошо вечер, и по-добре от натиск и лежане на засегнатата страна.</w:t>
      </w:r>
    </w:p>
    <w:p w14:paraId="4040F9A5" w14:textId="77777777" w:rsidR="00985209" w:rsidRPr="00985209" w:rsidRDefault="00985209" w:rsidP="00985209">
      <w:r w:rsidRPr="00985209">
        <w:t>Това продължи около три седмици.</w:t>
      </w:r>
    </w:p>
    <w:p w14:paraId="17B60F01" w14:textId="77777777" w:rsidR="00985209" w:rsidRPr="00985209" w:rsidRDefault="00985209" w:rsidP="00985209">
      <w:r w:rsidRPr="00985209">
        <w:t>Червата се усещаха слаби, болни, отпаднали, както през лятото след прекомерна консумация на плодове; без болка, но горещи и сухи вътрешно.</w:t>
      </w:r>
    </w:p>
    <w:p w14:paraId="3E6A4798" w14:textId="77777777" w:rsidR="00985209" w:rsidRPr="00985209" w:rsidRDefault="00985209" w:rsidP="00985209">
      <w:r w:rsidRPr="00985209">
        <w:t>Червата не боляха и сякаш биха се облекчили от топлина, сухота и неприятното усещане, ако можех да изпия достатъчно вода, за да достигне до тях, което не можех да направя.</w:t>
      </w:r>
    </w:p>
    <w:p w14:paraId="0E496ED5" w14:textId="77777777" w:rsidR="00985209" w:rsidRPr="00985209" w:rsidRDefault="00985209" w:rsidP="00985209">
      <w:r w:rsidRPr="00985209">
        <w:t>Нито пиенето на вода, нито клизма дадоха облекчение.</w:t>
      </w:r>
    </w:p>
    <w:p w14:paraId="7FB95B8C" w14:textId="77777777" w:rsidR="00C969B6" w:rsidRDefault="00C969B6" w:rsidP="00EC3A78">
      <w:pPr>
        <w:rPr>
          <w:lang w:val="en-US"/>
        </w:rPr>
      </w:pPr>
    </w:p>
    <w:p w14:paraId="1E976991" w14:textId="77777777" w:rsidR="009C63BB" w:rsidRPr="009C63BB" w:rsidRDefault="009C63BB" w:rsidP="009C63BB">
      <w:pPr>
        <w:rPr>
          <w:b/>
          <w:bCs/>
        </w:rPr>
      </w:pPr>
      <w:r w:rsidRPr="009C63BB">
        <w:rPr>
          <w:b/>
          <w:bCs/>
        </w:rPr>
        <w:t>Изпражнения и ректум :</w:t>
      </w:r>
    </w:p>
    <w:p w14:paraId="31B9B1B9" w14:textId="77777777" w:rsidR="009C63BB" w:rsidRPr="009C63BB" w:rsidRDefault="009C63BB" w:rsidP="009C63BB">
      <w:r w:rsidRPr="009C63BB">
        <w:t xml:space="preserve">Диария: много изтощаваща, злокачествена; много зловонна; неволна, обилна, водниста, гнилостна, кафява; изхвърляна с голяма сила; много изтощаваща; потисната урина; болезнена, с голяма </w:t>
      </w:r>
      <w:proofErr w:type="spellStart"/>
      <w:r w:rsidRPr="009C63BB">
        <w:t>прострация</w:t>
      </w:r>
      <w:proofErr w:type="spellEnd"/>
      <w:r w:rsidRPr="009C63BB">
        <w:t xml:space="preserve">; безболезнена, с мравучкане и изтръпване в крайниците; гнилостна, зловонна, </w:t>
      </w:r>
      <w:proofErr w:type="spellStart"/>
      <w:r w:rsidRPr="009C63BB">
        <w:t>коликвативна</w:t>
      </w:r>
      <w:proofErr w:type="spellEnd"/>
      <w:r w:rsidRPr="009C63BB">
        <w:t xml:space="preserve">; пациентът не иска да бъде покрит или близо до топлина, предпочита въздух или да бъде </w:t>
      </w:r>
      <w:proofErr w:type="spellStart"/>
      <w:r w:rsidRPr="009C63BB">
        <w:t>ветрян</w:t>
      </w:r>
      <w:proofErr w:type="spellEnd"/>
      <w:r w:rsidRPr="009C63BB">
        <w:t xml:space="preserve">; внезапни пристъпи; при деца — белезникави, воднисти изхвърляния; хронична при прехранени деца, голяма </w:t>
      </w:r>
      <w:proofErr w:type="spellStart"/>
      <w:r w:rsidRPr="009C63BB">
        <w:t>прострация</w:t>
      </w:r>
      <w:proofErr w:type="spellEnd"/>
      <w:r w:rsidRPr="009C63BB">
        <w:t xml:space="preserve">; през август; големи неусвоени изпражнения или воднисти, понякога жълтеникави, също зеленикави, с силно изхвърляне, придружени от отделяне на газове; паралитична слабост на </w:t>
      </w:r>
      <w:proofErr w:type="spellStart"/>
      <w:r w:rsidRPr="009C63BB">
        <w:t>сфинктера</w:t>
      </w:r>
      <w:proofErr w:type="spellEnd"/>
      <w:r w:rsidRPr="009C63BB">
        <w:t xml:space="preserve"> на ануса с неволни изхвърляния.</w:t>
      </w:r>
    </w:p>
    <w:p w14:paraId="3BE3DC13" w14:textId="77777777" w:rsidR="009C63BB" w:rsidRPr="009C63BB" w:rsidRDefault="009C63BB" w:rsidP="009C63BB">
      <w:r w:rsidRPr="009C63BB">
        <w:lastRenderedPageBreak/>
        <w:t xml:space="preserve">Изпражнения: жълтеникави; зеленикави, кафеникави; воднисти и </w:t>
      </w:r>
      <w:proofErr w:type="spellStart"/>
      <w:r w:rsidRPr="009C63BB">
        <w:t>флокулентни</w:t>
      </w:r>
      <w:proofErr w:type="spellEnd"/>
      <w:r w:rsidRPr="009C63BB">
        <w:t xml:space="preserve">; безцветни, воднисти; обилни; чести; гнилостни; изхвърляни на струя; неволни; воднисти, слузести, тънки, маслинено зелени; зловонни, воднисти; </w:t>
      </w:r>
      <w:proofErr w:type="spellStart"/>
      <w:r w:rsidRPr="009C63BB">
        <w:t>фетидни</w:t>
      </w:r>
      <w:proofErr w:type="spellEnd"/>
      <w:r w:rsidRPr="009C63BB">
        <w:t>, тъмни; тънки, неволни; воднисти, жълтеникави или зеленикави, изхвърляни бързо с голяма сила и дори неволно; безболезнени, без усилие и с голяма слабост.</w:t>
      </w:r>
    </w:p>
    <w:p w14:paraId="2F7EA4E3" w14:textId="77777777" w:rsidR="009C63BB" w:rsidRPr="009C63BB" w:rsidRDefault="009C63BB" w:rsidP="009C63BB">
      <w:r w:rsidRPr="009C63BB">
        <w:t>Преди изпражнение: режеща болка и клокочене в корема.</w:t>
      </w:r>
    </w:p>
    <w:p w14:paraId="28886618" w14:textId="77777777" w:rsidR="009C63BB" w:rsidRPr="009C63BB" w:rsidRDefault="009C63BB" w:rsidP="009C63BB">
      <w:r w:rsidRPr="009C63BB">
        <w:t xml:space="preserve">По време на изпражнение: режеща болка; голяма </w:t>
      </w:r>
      <w:proofErr w:type="spellStart"/>
      <w:r w:rsidRPr="009C63BB">
        <w:t>изтощаемост</w:t>
      </w:r>
      <w:proofErr w:type="spellEnd"/>
      <w:r w:rsidRPr="009C63BB">
        <w:t>; студенина.</w:t>
      </w:r>
    </w:p>
    <w:p w14:paraId="13C16117" w14:textId="77777777" w:rsidR="009C63BB" w:rsidRPr="009C63BB" w:rsidRDefault="009C63BB" w:rsidP="009C63BB">
      <w:r w:rsidRPr="009C63BB">
        <w:t>След изпражнение: изтощение.</w:t>
      </w:r>
    </w:p>
    <w:p w14:paraId="7CB675EF" w14:textId="77777777" w:rsidR="009C63BB" w:rsidRPr="009C63BB" w:rsidRDefault="009C63BB" w:rsidP="009C63BB">
      <w:r w:rsidRPr="009C63BB">
        <w:t xml:space="preserve">Пет до десет минути след приемане на най-малкото количество храна — силна колика, която я кара да се сгъва и да вика; болката започва между областта на стомаха и пъпа, разпространява се към страните и останалата част на корема и надолу към сакралната област, придружена от силни позиви и </w:t>
      </w:r>
      <w:proofErr w:type="spellStart"/>
      <w:r w:rsidRPr="009C63BB">
        <w:t>тенезъм</w:t>
      </w:r>
      <w:proofErr w:type="spellEnd"/>
      <w:r w:rsidRPr="009C63BB">
        <w:t xml:space="preserve">, последвана от тънко, слузесто, жълтеникаво изпражнение с известно облекчение; четири до пет такива пристъпа следват един след друг; после облекчение до следващото хранене; четири до пет изхождания през нощта; сравнява болките с родилни; голяма жажда; дебело слузесто покритие на езика; нарушен сън; </w:t>
      </w:r>
      <w:proofErr w:type="spellStart"/>
      <w:r w:rsidRPr="009C63BB">
        <w:t>прострация</w:t>
      </w:r>
      <w:proofErr w:type="spellEnd"/>
      <w:r w:rsidRPr="009C63BB">
        <w:t>. Диария.</w:t>
      </w:r>
    </w:p>
    <w:p w14:paraId="7ED75612" w14:textId="77777777" w:rsidR="009C63BB" w:rsidRPr="009C63BB" w:rsidRDefault="009C63BB" w:rsidP="009C63BB">
      <w:r w:rsidRPr="009C63BB">
        <w:t xml:space="preserve">Неприятна пълнота в корема, с преходни щипещи болки в горната част на корема като от газове; нощем — силни режещи болки в целия корем; неспокойно тревожно въртене, с кратки, </w:t>
      </w:r>
      <w:proofErr w:type="spellStart"/>
      <w:r w:rsidRPr="009C63BB">
        <w:t>неосвежаващи</w:t>
      </w:r>
      <w:proofErr w:type="spellEnd"/>
      <w:r w:rsidRPr="009C63BB">
        <w:t xml:space="preserve"> </w:t>
      </w:r>
      <w:proofErr w:type="spellStart"/>
      <w:r w:rsidRPr="009C63BB">
        <w:t>дрямки</w:t>
      </w:r>
      <w:proofErr w:type="spellEnd"/>
      <w:r w:rsidRPr="009C63BB">
        <w:t>; през нощта анусът плътно затворен, „сякаш заключен“; сутрин — чести кратки воднисти изхождания, на струя, предшествани от режещи болки в корема.</w:t>
      </w:r>
    </w:p>
    <w:p w14:paraId="260DE14F" w14:textId="77777777" w:rsidR="009C63BB" w:rsidRPr="009C63BB" w:rsidRDefault="009C63BB" w:rsidP="009C63BB">
      <w:r w:rsidRPr="009C63BB">
        <w:t>Изпражнения жълтеникаво-бели, слузести, неусвоени, изтичащи неволно, &lt; на разсъмване.</w:t>
      </w:r>
    </w:p>
    <w:p w14:paraId="7D895568" w14:textId="77777777" w:rsidR="009C63BB" w:rsidRPr="009C63BB" w:rsidRDefault="009C63BB" w:rsidP="009C63BB">
      <w:r w:rsidRPr="009C63BB">
        <w:t>Диария.</w:t>
      </w:r>
    </w:p>
    <w:p w14:paraId="189E8273" w14:textId="77777777" w:rsidR="009C63BB" w:rsidRPr="009C63BB" w:rsidRDefault="009C63BB" w:rsidP="009C63BB">
      <w:r w:rsidRPr="009C63BB">
        <w:t xml:space="preserve">Безкрайна диария през лятото, устойчива на всичко, особено при скрофулозни деца; гнилостна, зловонна, </w:t>
      </w:r>
      <w:proofErr w:type="spellStart"/>
      <w:r w:rsidRPr="009C63BB">
        <w:t>коликвативна</w:t>
      </w:r>
      <w:proofErr w:type="spellEnd"/>
      <w:r w:rsidRPr="009C63BB">
        <w:t xml:space="preserve">; холерни симптоми, със студена лепкава пот; пристъпи на отпадналост в 3 сутринта (не неспокойната тревога на </w:t>
      </w:r>
      <w:proofErr w:type="spellStart"/>
      <w:r w:rsidRPr="009C63BB">
        <w:rPr>
          <w:b/>
          <w:bCs/>
        </w:rPr>
        <w:t>Arsenicum</w:t>
      </w:r>
      <w:proofErr w:type="spellEnd"/>
      <w:r w:rsidRPr="009C63BB">
        <w:t>).</w:t>
      </w:r>
    </w:p>
    <w:p w14:paraId="13FF3F6F" w14:textId="77777777" w:rsidR="009C63BB" w:rsidRPr="009C63BB" w:rsidRDefault="009C63BB" w:rsidP="009C63BB">
      <w:proofErr w:type="spellStart"/>
      <w:r w:rsidRPr="009C63BB">
        <w:t>Коликвативна</w:t>
      </w:r>
      <w:proofErr w:type="spellEnd"/>
      <w:r w:rsidRPr="009C63BB">
        <w:t xml:space="preserve"> диария.</w:t>
      </w:r>
    </w:p>
    <w:p w14:paraId="42314E01" w14:textId="77777777" w:rsidR="009C63BB" w:rsidRPr="009C63BB" w:rsidRDefault="009C63BB" w:rsidP="009C63BB">
      <w:proofErr w:type="spellStart"/>
      <w:r w:rsidRPr="009C63BB">
        <w:t>Холерина</w:t>
      </w:r>
      <w:proofErr w:type="spellEnd"/>
      <w:r w:rsidRPr="009C63BB">
        <w:t xml:space="preserve"> с повече повръщане, отколкото гадене.</w:t>
      </w:r>
    </w:p>
    <w:p w14:paraId="788A5D8B" w14:textId="77777777" w:rsidR="009C63BB" w:rsidRPr="009C63BB" w:rsidRDefault="009C63BB" w:rsidP="009C63BB">
      <w:proofErr w:type="spellStart"/>
      <w:r w:rsidRPr="009C63BB">
        <w:t>Cholera</w:t>
      </w:r>
      <w:proofErr w:type="spellEnd"/>
      <w:r w:rsidRPr="009C63BB">
        <w:t xml:space="preserve"> </w:t>
      </w:r>
      <w:proofErr w:type="spellStart"/>
      <w:r w:rsidRPr="009C63BB">
        <w:t>infantum</w:t>
      </w:r>
      <w:proofErr w:type="spellEnd"/>
      <w:r w:rsidRPr="009C63BB">
        <w:t xml:space="preserve">; обилни неусвоени изпражнения, воднисти и много зловонни, изхвърляни на пристъпи и последвани от силна </w:t>
      </w:r>
      <w:proofErr w:type="spellStart"/>
      <w:r w:rsidRPr="009C63BB">
        <w:t>прострация</w:t>
      </w:r>
      <w:proofErr w:type="spellEnd"/>
      <w:r w:rsidRPr="009C63BB">
        <w:t xml:space="preserve">; бледо лице, хлътнали очи, суха топлина, бърз пулс, </w:t>
      </w:r>
      <w:proofErr w:type="spellStart"/>
      <w:r w:rsidRPr="009C63BB">
        <w:t>неспокойност</w:t>
      </w:r>
      <w:proofErr w:type="spellEnd"/>
      <w:r w:rsidRPr="009C63BB">
        <w:t xml:space="preserve"> и безсъние; голяма неприязън към топлина и покриване.</w:t>
      </w:r>
    </w:p>
    <w:p w14:paraId="6F338DE3" w14:textId="77777777" w:rsidR="009C63BB" w:rsidRPr="009C63BB" w:rsidRDefault="009C63BB" w:rsidP="009C63BB">
      <w:proofErr w:type="spellStart"/>
      <w:r w:rsidRPr="009C63BB">
        <w:t>Cholera</w:t>
      </w:r>
      <w:proofErr w:type="spellEnd"/>
      <w:r w:rsidRPr="009C63BB">
        <w:t xml:space="preserve"> </w:t>
      </w:r>
      <w:proofErr w:type="spellStart"/>
      <w:r w:rsidRPr="009C63BB">
        <w:t>infantum</w:t>
      </w:r>
      <w:proofErr w:type="spellEnd"/>
      <w:r w:rsidRPr="009C63BB">
        <w:t>.</w:t>
      </w:r>
    </w:p>
    <w:p w14:paraId="27D728FD" w14:textId="77777777" w:rsidR="009C63BB" w:rsidRPr="009C63BB" w:rsidRDefault="009C63BB" w:rsidP="009C63BB">
      <w:r w:rsidRPr="009C63BB">
        <w:lastRenderedPageBreak/>
        <w:t xml:space="preserve">Световъртеж, крампи или дърпане в прасците, клокочене в корема, гадене, бързи последователни изхождания, кафеникави или безцветни, бърза </w:t>
      </w:r>
      <w:proofErr w:type="spellStart"/>
      <w:r w:rsidRPr="009C63BB">
        <w:t>прострация</w:t>
      </w:r>
      <w:proofErr w:type="spellEnd"/>
      <w:r w:rsidRPr="009C63BB">
        <w:t>, студенина на крайниците, език леко покрит.</w:t>
      </w:r>
    </w:p>
    <w:p w14:paraId="044C3E91" w14:textId="77777777" w:rsidR="009C63BB" w:rsidRPr="009C63BB" w:rsidRDefault="009C63BB" w:rsidP="009C63BB">
      <w:r w:rsidRPr="009C63BB">
        <w:t xml:space="preserve">Обилни изтощаващи изхождания, силни болезнени крампи в краката, пръстите на краката, ръцете и пръстите, които се раздалечават или извиват назад; крампи в стомаха; суха, набръчкана, студена кожа; </w:t>
      </w:r>
      <w:proofErr w:type="spellStart"/>
      <w:r w:rsidRPr="009C63BB">
        <w:t>цианотичен</w:t>
      </w:r>
      <w:proofErr w:type="spellEnd"/>
      <w:r w:rsidRPr="009C63BB">
        <w:t xml:space="preserve"> цвят.</w:t>
      </w:r>
    </w:p>
    <w:p w14:paraId="7C08ED2E" w14:textId="77777777" w:rsidR="009C63BB" w:rsidRPr="009C63BB" w:rsidRDefault="009C63BB" w:rsidP="009C63BB">
      <w:r w:rsidRPr="009C63BB">
        <w:t>Холера.</w:t>
      </w:r>
    </w:p>
    <w:p w14:paraId="7D7FF9DD" w14:textId="77777777" w:rsidR="009C63BB" w:rsidRPr="009C63BB" w:rsidRDefault="009C63BB" w:rsidP="009C63BB">
      <w:proofErr w:type="spellStart"/>
      <w:r w:rsidRPr="009C63BB">
        <w:t>Cholera</w:t>
      </w:r>
      <w:proofErr w:type="spellEnd"/>
      <w:r w:rsidRPr="009C63BB">
        <w:t xml:space="preserve"> </w:t>
      </w:r>
      <w:proofErr w:type="spellStart"/>
      <w:r w:rsidRPr="009C63BB">
        <w:t>infantum</w:t>
      </w:r>
      <w:proofErr w:type="spellEnd"/>
      <w:r w:rsidRPr="009C63BB">
        <w:t xml:space="preserve">; </w:t>
      </w:r>
      <w:proofErr w:type="spellStart"/>
      <w:r w:rsidRPr="009C63BB">
        <w:t>cholera</w:t>
      </w:r>
      <w:proofErr w:type="spellEnd"/>
      <w:r w:rsidRPr="009C63BB">
        <w:t xml:space="preserve"> </w:t>
      </w:r>
      <w:proofErr w:type="spellStart"/>
      <w:r w:rsidRPr="009C63BB">
        <w:t>morbus</w:t>
      </w:r>
      <w:proofErr w:type="spellEnd"/>
      <w:r w:rsidRPr="009C63BB">
        <w:t xml:space="preserve">; холера </w:t>
      </w:r>
      <w:proofErr w:type="spellStart"/>
      <w:r w:rsidRPr="009C63BB">
        <w:t>asiatica</w:t>
      </w:r>
      <w:proofErr w:type="spellEnd"/>
      <w:r w:rsidRPr="009C63BB">
        <w:t>.</w:t>
      </w:r>
    </w:p>
    <w:p w14:paraId="31A192BD" w14:textId="77777777" w:rsidR="009C63BB" w:rsidRPr="009C63BB" w:rsidRDefault="009C63BB" w:rsidP="009C63BB">
      <w:r w:rsidRPr="009C63BB">
        <w:t>Пациентът студен, почти без пулс, със спазматични потрепвания на мускулите в различни части на тялото; раздалечава пръстите; очите хлътнали, чертите изпити; много спазматично гадене, макар не много повръщане; кожата груба, набръчкана, суха, сякаш няма влага в системата; потисната урина; мравучкане или пълзене по цялото тяло; изпражнения обилни, воднисти, изхвърляни с голяма сила; студен е, но не може да понесе покриване.</w:t>
      </w:r>
    </w:p>
    <w:p w14:paraId="1E873574" w14:textId="77777777" w:rsidR="009C63BB" w:rsidRPr="009C63BB" w:rsidRDefault="009C63BB" w:rsidP="009C63BB">
      <w:r w:rsidRPr="009C63BB">
        <w:t>Холера.</w:t>
      </w:r>
    </w:p>
    <w:p w14:paraId="441A5FFC" w14:textId="77777777" w:rsidR="009C63BB" w:rsidRPr="009C63BB" w:rsidRDefault="009C63BB" w:rsidP="009C63BB">
      <w:r w:rsidRPr="009C63BB">
        <w:t>Отвращение към топлина или покриване, с ледена студенина на крайниците.</w:t>
      </w:r>
    </w:p>
    <w:p w14:paraId="42E10CE8" w14:textId="77777777" w:rsidR="009C63BB" w:rsidRPr="009C63BB" w:rsidRDefault="009C63BB" w:rsidP="009C63BB">
      <w:r w:rsidRPr="009C63BB">
        <w:t>Диария след холера.</w:t>
      </w:r>
    </w:p>
    <w:p w14:paraId="4EB8E943" w14:textId="77777777" w:rsidR="009C63BB" w:rsidRPr="009C63BB" w:rsidRDefault="009C63BB" w:rsidP="009C63BB">
      <w:r w:rsidRPr="009C63BB">
        <w:t xml:space="preserve">Холера </w:t>
      </w:r>
      <w:proofErr w:type="spellStart"/>
      <w:r w:rsidRPr="009C63BB">
        <w:t>asiatica</w:t>
      </w:r>
      <w:proofErr w:type="spellEnd"/>
      <w:r w:rsidRPr="009C63BB">
        <w:t>, с колапс, хлътнало, изкривено лице, особено устата; усещане за пълзене като от мравки.</w:t>
      </w:r>
    </w:p>
    <w:p w14:paraId="26D98609" w14:textId="77777777" w:rsidR="009C63BB" w:rsidRPr="009C63BB" w:rsidRDefault="009C63BB" w:rsidP="009C63BB">
      <w:r w:rsidRPr="009C63BB">
        <w:t>Парализа на ректума: анус широко отворен.</w:t>
      </w:r>
    </w:p>
    <w:p w14:paraId="01F7C0D2" w14:textId="77777777" w:rsidR="009C63BB" w:rsidRPr="009C63BB" w:rsidRDefault="009C63BB" w:rsidP="009C63BB">
      <w:r w:rsidRPr="009C63BB">
        <w:t>Кървене от червата.</w:t>
      </w:r>
    </w:p>
    <w:p w14:paraId="18ACD896" w14:textId="77777777" w:rsidR="009C63BB" w:rsidRPr="009C63BB" w:rsidRDefault="009C63BB" w:rsidP="009C63BB">
      <w:r w:rsidRPr="009C63BB">
        <w:t>Запек.</w:t>
      </w:r>
    </w:p>
    <w:p w14:paraId="39FDB0FC" w14:textId="77777777" w:rsidR="009C63BB" w:rsidRPr="009C63BB" w:rsidRDefault="009C63BB" w:rsidP="009C63BB">
      <w:r w:rsidRPr="009C63BB">
        <w:t>Запек; сухи, тъмни, отделени, но трудни за изхвърляне.</w:t>
      </w:r>
    </w:p>
    <w:p w14:paraId="547B90C2" w14:textId="77777777" w:rsidR="009C63BB" w:rsidRPr="009C63BB" w:rsidRDefault="009C63BB" w:rsidP="009C63BB">
      <w:r w:rsidRPr="009C63BB">
        <w:t>Няма желание за дни; усеща сякаш ректумът е пълен.</w:t>
      </w:r>
    </w:p>
    <w:p w14:paraId="236D3AD2" w14:textId="77777777" w:rsidR="009C63BB" w:rsidRPr="009C63BB" w:rsidRDefault="009C63BB" w:rsidP="009C63BB">
      <w:r w:rsidRPr="009C63BB">
        <w:t>Чести изхождания; светли, меки.</w:t>
      </w:r>
    </w:p>
    <w:p w14:paraId="307643AF" w14:textId="77777777" w:rsidR="009C63BB" w:rsidRPr="009C63BB" w:rsidRDefault="009C63BB" w:rsidP="009C63BB">
      <w:r w:rsidRPr="009C63BB">
        <w:t>Диария: изпражнения малки, оскъдни.</w:t>
      </w:r>
    </w:p>
    <w:p w14:paraId="440F6FA9" w14:textId="77777777" w:rsidR="009C63BB" w:rsidRPr="009C63BB" w:rsidRDefault="009C63BB" w:rsidP="009C63BB">
      <w:r w:rsidRPr="009C63BB">
        <w:t>Почти всеки път при уриниране през деня — малко изхождане.</w:t>
      </w:r>
    </w:p>
    <w:p w14:paraId="1F3B6D21" w14:textId="77777777" w:rsidR="009C63BB" w:rsidRPr="009C63BB" w:rsidRDefault="009C63BB" w:rsidP="009C63BB">
      <w:r w:rsidRPr="009C63BB">
        <w:t>Постоянно желание за изхождане.</w:t>
      </w:r>
    </w:p>
    <w:p w14:paraId="1ED188E0" w14:textId="77777777" w:rsidR="00985209" w:rsidRDefault="00985209" w:rsidP="00EC3A78">
      <w:pPr>
        <w:rPr>
          <w:lang w:val="en-US"/>
        </w:rPr>
      </w:pPr>
    </w:p>
    <w:p w14:paraId="30CFC150" w14:textId="77777777" w:rsidR="001520EC" w:rsidRPr="001520EC" w:rsidRDefault="001520EC" w:rsidP="001520EC">
      <w:pPr>
        <w:rPr>
          <w:b/>
          <w:bCs/>
        </w:rPr>
      </w:pPr>
      <w:r w:rsidRPr="001520EC">
        <w:rPr>
          <w:b/>
          <w:bCs/>
        </w:rPr>
        <w:t>Пикочни органи :</w:t>
      </w:r>
    </w:p>
    <w:p w14:paraId="2D37E3DE" w14:textId="77777777" w:rsidR="001520EC" w:rsidRPr="001520EC" w:rsidRDefault="001520EC" w:rsidP="001520EC">
      <w:r w:rsidRPr="001520EC">
        <w:lastRenderedPageBreak/>
        <w:t>Задръжка на урина; урината бледа или кървава; отделяне на гъста черна кръв от бъбреците; замъгляване на зрението.</w:t>
      </w:r>
    </w:p>
    <w:p w14:paraId="542D9244" w14:textId="77777777" w:rsidR="001520EC" w:rsidRPr="001520EC" w:rsidRDefault="001520EC" w:rsidP="001520EC">
      <w:r w:rsidRPr="001520EC">
        <w:t>Скарлатина.</w:t>
      </w:r>
    </w:p>
    <w:p w14:paraId="735113A4" w14:textId="77777777" w:rsidR="001520EC" w:rsidRPr="001520EC" w:rsidRDefault="001520EC" w:rsidP="001520EC">
      <w:r w:rsidRPr="001520EC">
        <w:t xml:space="preserve">Диабет; голяма обща отпадналост; тежест в крайниците; загуба на сила; изтощение; гангрена; кожа суха и повяхнала; </w:t>
      </w:r>
      <w:proofErr w:type="spellStart"/>
      <w:r w:rsidRPr="001520EC">
        <w:t>фурункули</w:t>
      </w:r>
      <w:proofErr w:type="spellEnd"/>
      <w:r w:rsidRPr="001520EC">
        <w:t xml:space="preserve">; </w:t>
      </w:r>
      <w:proofErr w:type="spellStart"/>
      <w:r w:rsidRPr="001520EC">
        <w:t>петехии</w:t>
      </w:r>
      <w:proofErr w:type="spellEnd"/>
      <w:r w:rsidRPr="001520EC">
        <w:t xml:space="preserve">; треска с неутолима жажда; намалена сила на сетивата; сухота в устата; патологично силен апетит; </w:t>
      </w:r>
      <w:proofErr w:type="spellStart"/>
      <w:r w:rsidRPr="001520EC">
        <w:t>кардиалгия</w:t>
      </w:r>
      <w:proofErr w:type="spellEnd"/>
      <w:r w:rsidRPr="001520EC">
        <w:t>; запек; диария; водниста урина; увеличено количество урина.</w:t>
      </w:r>
    </w:p>
    <w:p w14:paraId="086B6BB9" w14:textId="77777777" w:rsidR="001520EC" w:rsidRPr="001520EC" w:rsidRDefault="001520EC" w:rsidP="001520EC">
      <w:proofErr w:type="spellStart"/>
      <w:r w:rsidRPr="001520EC">
        <w:t>Хематурия</w:t>
      </w:r>
      <w:proofErr w:type="spellEnd"/>
      <w:r w:rsidRPr="001520EC">
        <w:t xml:space="preserve"> при момче, страдащо от </w:t>
      </w:r>
      <w:proofErr w:type="spellStart"/>
      <w:r w:rsidRPr="001520EC">
        <w:t>супурация</w:t>
      </w:r>
      <w:proofErr w:type="spellEnd"/>
      <w:r w:rsidRPr="001520EC">
        <w:t xml:space="preserve"> на жлезите на шията след скарлатина; урината също много </w:t>
      </w:r>
      <w:proofErr w:type="spellStart"/>
      <w:r w:rsidRPr="001520EC">
        <w:t>албуминозна</w:t>
      </w:r>
      <w:proofErr w:type="spellEnd"/>
      <w:r w:rsidRPr="001520EC">
        <w:t xml:space="preserve">; </w:t>
      </w:r>
      <w:proofErr w:type="spellStart"/>
      <w:r w:rsidRPr="001520EC">
        <w:t>анасарка</w:t>
      </w:r>
      <w:proofErr w:type="spellEnd"/>
      <w:r w:rsidRPr="001520EC">
        <w:t>; голяма жажда.</w:t>
      </w:r>
    </w:p>
    <w:p w14:paraId="1C10567A" w14:textId="77777777" w:rsidR="001520EC" w:rsidRPr="001520EC" w:rsidRDefault="001520EC" w:rsidP="001520EC">
      <w:r w:rsidRPr="001520EC">
        <w:t>Пасивно кръвотечение; кръвта тънка; липса на кръвни клетки вследствие на разтваряне; или безболезнено отделяне на гъста черна кръв вследствие на бъбречно заболяване; студенина на тялото; студена пот на челото; голяма слабост.</w:t>
      </w:r>
    </w:p>
    <w:p w14:paraId="39D237A0" w14:textId="77777777" w:rsidR="001520EC" w:rsidRPr="001520EC" w:rsidRDefault="001520EC" w:rsidP="001520EC">
      <w:proofErr w:type="spellStart"/>
      <w:r w:rsidRPr="001520EC">
        <w:t>Хематурия</w:t>
      </w:r>
      <w:proofErr w:type="spellEnd"/>
      <w:r w:rsidRPr="001520EC">
        <w:t>.</w:t>
      </w:r>
    </w:p>
    <w:p w14:paraId="50ACBC88" w14:textId="77777777" w:rsidR="001520EC" w:rsidRPr="001520EC" w:rsidRDefault="001520EC" w:rsidP="001520EC">
      <w:r w:rsidRPr="001520EC">
        <w:t xml:space="preserve">Потисната урина; при въвеждане на катетър се отделя една </w:t>
      </w:r>
      <w:proofErr w:type="spellStart"/>
      <w:r w:rsidRPr="001520EC">
        <w:t>гил</w:t>
      </w:r>
      <w:proofErr w:type="spellEnd"/>
      <w:r w:rsidRPr="001520EC">
        <w:t xml:space="preserve"> тъмна, сливово оцветена урина, която изглежда пълна с песъчлив седимент и излъчва много неприятна миризма.</w:t>
      </w:r>
    </w:p>
    <w:p w14:paraId="0DC98B38" w14:textId="77777777" w:rsidR="001520EC" w:rsidRPr="001520EC" w:rsidRDefault="001520EC" w:rsidP="001520EC">
      <w:r w:rsidRPr="001520EC">
        <w:t>Неуспешни позиви за уриниране.</w:t>
      </w:r>
    </w:p>
    <w:p w14:paraId="07EEA6B5" w14:textId="77777777" w:rsidR="001520EC" w:rsidRPr="001520EC" w:rsidRDefault="001520EC" w:rsidP="001520EC">
      <w:proofErr w:type="spellStart"/>
      <w:r w:rsidRPr="001520EC">
        <w:t>Ischuria</w:t>
      </w:r>
      <w:proofErr w:type="spellEnd"/>
      <w:r w:rsidRPr="001520EC">
        <w:t xml:space="preserve"> </w:t>
      </w:r>
      <w:proofErr w:type="spellStart"/>
      <w:r w:rsidRPr="001520EC">
        <w:t>paralytica</w:t>
      </w:r>
      <w:proofErr w:type="spellEnd"/>
      <w:r w:rsidRPr="001520EC">
        <w:t>.</w:t>
      </w:r>
    </w:p>
    <w:p w14:paraId="697E2C8B" w14:textId="77777777" w:rsidR="001520EC" w:rsidRPr="001520EC" w:rsidRDefault="001520EC" w:rsidP="001520EC">
      <w:r w:rsidRPr="001520EC">
        <w:t>Парализа на пикочния мехур.</w:t>
      </w:r>
    </w:p>
    <w:p w14:paraId="287FB294" w14:textId="77777777" w:rsidR="001520EC" w:rsidRPr="001520EC" w:rsidRDefault="001520EC" w:rsidP="001520EC">
      <w:proofErr w:type="spellStart"/>
      <w:r w:rsidRPr="001520EC">
        <w:t>Енуреза</w:t>
      </w:r>
      <w:proofErr w:type="spellEnd"/>
      <w:r w:rsidRPr="001520EC">
        <w:t>: при стари хора; бледа, водниста или кървава урина.</w:t>
      </w:r>
    </w:p>
    <w:p w14:paraId="45F2A8B0" w14:textId="77777777" w:rsidR="001520EC" w:rsidRPr="001520EC" w:rsidRDefault="001520EC" w:rsidP="001520EC">
      <w:r w:rsidRPr="001520EC">
        <w:t>Пикочен седимент, изглеждащ като бяло сирене.</w:t>
      </w:r>
    </w:p>
    <w:p w14:paraId="093E4860" w14:textId="77777777" w:rsidR="001520EC" w:rsidRPr="001520EC" w:rsidRDefault="001520EC" w:rsidP="001520EC">
      <w:r w:rsidRPr="001520EC">
        <w:t xml:space="preserve">Кървава, </w:t>
      </w:r>
      <w:proofErr w:type="spellStart"/>
      <w:r w:rsidRPr="001520EC">
        <w:t>албуминозна</w:t>
      </w:r>
      <w:proofErr w:type="spellEnd"/>
      <w:r w:rsidRPr="001520EC">
        <w:t xml:space="preserve"> урина.</w:t>
      </w:r>
    </w:p>
    <w:p w14:paraId="356B3596" w14:textId="77777777" w:rsidR="001520EC" w:rsidRPr="001520EC" w:rsidRDefault="001520EC" w:rsidP="001520EC">
      <w:r w:rsidRPr="001520EC">
        <w:t>Отделяне на гъста черна кръв от пикочния мехур; заболявания на бъбреците.</w:t>
      </w:r>
    </w:p>
    <w:p w14:paraId="6CF3837F" w14:textId="77777777" w:rsidR="001520EC" w:rsidRPr="001520EC" w:rsidRDefault="001520EC" w:rsidP="001520EC">
      <w:r w:rsidRPr="001520EC">
        <w:t>Урината увеличена по количество, по-светла, отделяна по-често, особено нощем.</w:t>
      </w:r>
    </w:p>
    <w:p w14:paraId="55088E54" w14:textId="77777777" w:rsidR="001520EC" w:rsidRPr="001520EC" w:rsidRDefault="001520EC" w:rsidP="001520EC">
      <w:r w:rsidRPr="001520EC">
        <w:t>Млечна при престояване кратко време.</w:t>
      </w:r>
    </w:p>
    <w:p w14:paraId="44491BA2" w14:textId="77777777" w:rsidR="001520EC" w:rsidRPr="001520EC" w:rsidRDefault="001520EC" w:rsidP="001520EC">
      <w:r w:rsidRPr="001520EC">
        <w:t>Натиск в пикочния мехур нощем.</w:t>
      </w:r>
    </w:p>
    <w:p w14:paraId="43B5FE01" w14:textId="77777777" w:rsidR="001520EC" w:rsidRPr="001520EC" w:rsidRDefault="001520EC" w:rsidP="001520EC">
      <w:pPr>
        <w:rPr>
          <w:b/>
          <w:bCs/>
        </w:rPr>
      </w:pPr>
      <w:r w:rsidRPr="001520EC">
        <w:rPr>
          <w:b/>
          <w:bCs/>
        </w:rPr>
        <w:t>Мъжки полови органи :</w:t>
      </w:r>
    </w:p>
    <w:p w14:paraId="37DE3246" w14:textId="77777777" w:rsidR="001520EC" w:rsidRPr="001520EC" w:rsidRDefault="001520EC" w:rsidP="001520EC">
      <w:r w:rsidRPr="001520EC">
        <w:t xml:space="preserve">След лекота в тилната област — силно дърпане в семенната връв, причиняващо усещане сякаш тестисът се изтегля към </w:t>
      </w:r>
      <w:proofErr w:type="spellStart"/>
      <w:r w:rsidRPr="001520EC">
        <w:t>ингвиналния</w:t>
      </w:r>
      <w:proofErr w:type="spellEnd"/>
      <w:r w:rsidRPr="001520EC">
        <w:t xml:space="preserve"> пръстен.</w:t>
      </w:r>
    </w:p>
    <w:p w14:paraId="623B6CF6" w14:textId="77777777" w:rsidR="001520EC" w:rsidRPr="001520EC" w:rsidRDefault="001520EC" w:rsidP="001520EC">
      <w:r w:rsidRPr="001520EC">
        <w:t xml:space="preserve">След сексуален излишък — </w:t>
      </w:r>
      <w:proofErr w:type="spellStart"/>
      <w:r w:rsidRPr="001520EC">
        <w:t>палпитация</w:t>
      </w:r>
      <w:proofErr w:type="spellEnd"/>
      <w:r w:rsidRPr="001520EC">
        <w:t xml:space="preserve"> на сърцето.</w:t>
      </w:r>
    </w:p>
    <w:p w14:paraId="1CD008CA" w14:textId="77777777" w:rsidR="001520EC" w:rsidRPr="001520EC" w:rsidRDefault="001520EC" w:rsidP="001520EC">
      <w:r w:rsidRPr="001520EC">
        <w:lastRenderedPageBreak/>
        <w:t>Слаба памет след изтощителен коитус; импотентност.</w:t>
      </w:r>
    </w:p>
    <w:p w14:paraId="73EDE4AD" w14:textId="77777777" w:rsidR="001520EC" w:rsidRPr="001520EC" w:rsidRDefault="001520EC" w:rsidP="001520EC">
      <w:proofErr w:type="spellStart"/>
      <w:r w:rsidRPr="001520EC">
        <w:t>Клонично</w:t>
      </w:r>
      <w:proofErr w:type="spellEnd"/>
      <w:r w:rsidRPr="001520EC">
        <w:t xml:space="preserve"> спазматично стеснение на уретрата.</w:t>
      </w:r>
    </w:p>
    <w:p w14:paraId="1A59065F" w14:textId="77777777" w:rsidR="009C63BB" w:rsidRDefault="009C63BB" w:rsidP="00EC3A78">
      <w:pPr>
        <w:rPr>
          <w:lang w:val="en-US"/>
        </w:rPr>
      </w:pPr>
    </w:p>
    <w:p w14:paraId="42CAAD30" w14:textId="77777777" w:rsidR="00D65497" w:rsidRPr="00D65497" w:rsidRDefault="00D65497" w:rsidP="00D65497">
      <w:pPr>
        <w:rPr>
          <w:b/>
          <w:bCs/>
        </w:rPr>
      </w:pPr>
      <w:r w:rsidRPr="00D65497">
        <w:rPr>
          <w:b/>
          <w:bCs/>
        </w:rPr>
        <w:t>Женски полови органи :</w:t>
      </w:r>
    </w:p>
    <w:p w14:paraId="7462E493" w14:textId="77777777" w:rsidR="00D65497" w:rsidRPr="00D65497" w:rsidRDefault="00D65497" w:rsidP="00D65497">
      <w:r w:rsidRPr="00D65497">
        <w:t xml:space="preserve">Матка и десен яйчник силно </w:t>
      </w:r>
      <w:proofErr w:type="spellStart"/>
      <w:r w:rsidRPr="00D65497">
        <w:t>конгестирани</w:t>
      </w:r>
      <w:proofErr w:type="spellEnd"/>
      <w:r w:rsidRPr="00D65497">
        <w:t>, много чувствителни на допир.</w:t>
      </w:r>
    </w:p>
    <w:p w14:paraId="10E7C8F3" w14:textId="77777777" w:rsidR="00D65497" w:rsidRPr="00D65497" w:rsidRDefault="00D65497" w:rsidP="00D65497">
      <w:r w:rsidRPr="00D65497">
        <w:t>Болка в яйчниците и матката.</w:t>
      </w:r>
    </w:p>
    <w:p w14:paraId="2714DB56" w14:textId="77777777" w:rsidR="00D65497" w:rsidRPr="00D65497" w:rsidRDefault="00D65497" w:rsidP="00D65497">
      <w:r w:rsidRPr="00D65497">
        <w:t xml:space="preserve">Болки в матката от </w:t>
      </w:r>
      <w:proofErr w:type="spellStart"/>
      <w:r w:rsidRPr="00D65497">
        <w:t>експулсивен</w:t>
      </w:r>
      <w:proofErr w:type="spellEnd"/>
      <w:r w:rsidRPr="00D65497">
        <w:t xml:space="preserve"> характер.</w:t>
      </w:r>
    </w:p>
    <w:p w14:paraId="662F298A" w14:textId="77777777" w:rsidR="00D65497" w:rsidRPr="00D65497" w:rsidRDefault="00D65497" w:rsidP="00D65497">
      <w:r w:rsidRPr="00D65497">
        <w:t>Продължителни притискащи и напъващи болки в матката при тънки и изпити жени.</w:t>
      </w:r>
    </w:p>
    <w:p w14:paraId="3A596EEC" w14:textId="77777777" w:rsidR="00D65497" w:rsidRPr="00D65497" w:rsidRDefault="00D65497" w:rsidP="00D65497">
      <w:r w:rsidRPr="00D65497">
        <w:t>Парещи болки в силно раздута матка, която се усеща твърда и болезнена на допир.</w:t>
      </w:r>
    </w:p>
    <w:p w14:paraId="14011AC5" w14:textId="77777777" w:rsidR="00D65497" w:rsidRPr="00D65497" w:rsidRDefault="00D65497" w:rsidP="00D65497">
      <w:r w:rsidRPr="00D65497">
        <w:t xml:space="preserve">Гнилостен процес в матката; коремът раздути, не много болезнен; течение от влагалището — кафеникаво, зловонно; язви по външните гениталии — обезцветени и бързо разпространяващи се; гореща пареща треска, прекъсвана от треперещи студени тръпки; пулс малък, понякога </w:t>
      </w:r>
      <w:proofErr w:type="spellStart"/>
      <w:r w:rsidRPr="00D65497">
        <w:t>интермитентен</w:t>
      </w:r>
      <w:proofErr w:type="spellEnd"/>
      <w:r w:rsidRPr="00D65497">
        <w:t xml:space="preserve">; голяма тревога, болка в ямката на стомаха, повръщане на разложено съдържимо; зловонна диария; потисната секреция на урина; кожата покрита с </w:t>
      </w:r>
      <w:proofErr w:type="spellStart"/>
      <w:r w:rsidRPr="00D65497">
        <w:t>петехии</w:t>
      </w:r>
      <w:proofErr w:type="spellEnd"/>
      <w:r w:rsidRPr="00D65497">
        <w:t xml:space="preserve"> и </w:t>
      </w:r>
      <w:proofErr w:type="spellStart"/>
      <w:r w:rsidRPr="00D65497">
        <w:t>милиарни</w:t>
      </w:r>
      <w:proofErr w:type="spellEnd"/>
      <w:r w:rsidRPr="00D65497">
        <w:t xml:space="preserve"> обриви или показва обезцветени, възпалени места с тенденция към некроза; пациентката лежи или в тих </w:t>
      </w:r>
      <w:proofErr w:type="spellStart"/>
      <w:r w:rsidRPr="00D65497">
        <w:t>делир</w:t>
      </w:r>
      <w:proofErr w:type="spellEnd"/>
      <w:r w:rsidRPr="00D65497">
        <w:t xml:space="preserve">, или става дива от тревога и постоянно желание да излезе от леглото. </w:t>
      </w:r>
      <w:proofErr w:type="spellStart"/>
      <w:r w:rsidRPr="00D65497">
        <w:t>Метрит</w:t>
      </w:r>
      <w:proofErr w:type="spellEnd"/>
      <w:r w:rsidRPr="00D65497">
        <w:t>.</w:t>
      </w:r>
    </w:p>
    <w:p w14:paraId="096CB28A" w14:textId="77777777" w:rsidR="00D65497" w:rsidRPr="00D65497" w:rsidRDefault="00D65497" w:rsidP="00D65497">
      <w:proofErr w:type="spellStart"/>
      <w:r w:rsidRPr="00D65497">
        <w:t>Метрит</w:t>
      </w:r>
      <w:proofErr w:type="spellEnd"/>
      <w:r w:rsidRPr="00D65497">
        <w:t xml:space="preserve">; склонност към гнилост; възпаление, причинено от потискане на </w:t>
      </w:r>
      <w:proofErr w:type="spellStart"/>
      <w:r w:rsidRPr="00D65497">
        <w:t>лохиите</w:t>
      </w:r>
      <w:proofErr w:type="spellEnd"/>
      <w:r w:rsidRPr="00D65497">
        <w:t xml:space="preserve"> или менструацията; отделяне на тънка черна кръв, вид </w:t>
      </w:r>
      <w:proofErr w:type="spellStart"/>
      <w:r w:rsidRPr="00D65497">
        <w:t>саньозен</w:t>
      </w:r>
      <w:proofErr w:type="spellEnd"/>
      <w:r w:rsidRPr="00D65497">
        <w:t xml:space="preserve"> секрет, с мравучкане в краката и голяма слабост. </w:t>
      </w:r>
      <w:proofErr w:type="spellStart"/>
      <w:r w:rsidRPr="00D65497">
        <w:t>Метрит</w:t>
      </w:r>
      <w:proofErr w:type="spellEnd"/>
      <w:r w:rsidRPr="00D65497">
        <w:t>.</w:t>
      </w:r>
    </w:p>
    <w:p w14:paraId="2A0A09BD" w14:textId="77777777" w:rsidR="00D65497" w:rsidRPr="00D65497" w:rsidRDefault="00D65497" w:rsidP="00D65497">
      <w:r w:rsidRPr="00D65497">
        <w:t>Рак и гангрена на матката.</w:t>
      </w:r>
    </w:p>
    <w:p w14:paraId="5E245493" w14:textId="77777777" w:rsidR="00D65497" w:rsidRPr="00D65497" w:rsidRDefault="00D65497" w:rsidP="00D65497">
      <w:r w:rsidRPr="00D65497">
        <w:t>Маточни язви — усещат се като изгорени; отделяне на гнилостна, кървава течност.</w:t>
      </w:r>
    </w:p>
    <w:p w14:paraId="32CD7F18" w14:textId="77777777" w:rsidR="00D65497" w:rsidRPr="00D65497" w:rsidRDefault="00D65497" w:rsidP="00D65497">
      <w:r w:rsidRPr="00D65497">
        <w:t>Матката, преди това нормална, се спуснала така, че почти се показвала; била гореща и болезнена; ос отворен колкото среден пръст; силно желание за уриниране; родилни болки, облекчавани само от мокри превръзки или натиск върху корема; продължило три дни; не пометнала, въпреки че ос останал отворен; след това матката постепенно се издигнала, болките намалели и след пет-шест дни ос се свил; достигнала до осмия месец, когато пометнала.</w:t>
      </w:r>
    </w:p>
    <w:p w14:paraId="10918095" w14:textId="77777777" w:rsidR="00D65497" w:rsidRPr="00D65497" w:rsidRDefault="00D65497" w:rsidP="00D65497">
      <w:r w:rsidRPr="00D65497">
        <w:t xml:space="preserve">Матката на около инч от долните </w:t>
      </w:r>
      <w:proofErr w:type="spellStart"/>
      <w:r w:rsidRPr="00D65497">
        <w:t>лабии</w:t>
      </w:r>
      <w:proofErr w:type="spellEnd"/>
      <w:r w:rsidRPr="00D65497">
        <w:t>; мембраната около нея твърда, докато останалата част от вагиналната лигавица много отпусната и събрана на гънка в долната част.</w:t>
      </w:r>
    </w:p>
    <w:p w14:paraId="38FE84D5" w14:textId="77777777" w:rsidR="00D65497" w:rsidRPr="00D65497" w:rsidRDefault="00D65497" w:rsidP="00D65497">
      <w:r w:rsidRPr="00D65497">
        <w:lastRenderedPageBreak/>
        <w:t xml:space="preserve">Частичен </w:t>
      </w:r>
      <w:proofErr w:type="spellStart"/>
      <w:r w:rsidRPr="00D65497">
        <w:t>пролапс</w:t>
      </w:r>
      <w:proofErr w:type="spellEnd"/>
      <w:r w:rsidRPr="00D65497">
        <w:t xml:space="preserve"> на матката осем месеца след </w:t>
      </w:r>
      <w:proofErr w:type="spellStart"/>
      <w:r w:rsidRPr="00D65497">
        <w:t>форцепсно</w:t>
      </w:r>
      <w:proofErr w:type="spellEnd"/>
      <w:r w:rsidRPr="00D65497">
        <w:t xml:space="preserve"> раждане; </w:t>
      </w:r>
      <w:proofErr w:type="spellStart"/>
      <w:r w:rsidRPr="00D65497">
        <w:t>дизурия</w:t>
      </w:r>
      <w:proofErr w:type="spellEnd"/>
      <w:r w:rsidRPr="00D65497">
        <w:t xml:space="preserve">; усещане за тежест над </w:t>
      </w:r>
      <w:proofErr w:type="spellStart"/>
      <w:r w:rsidRPr="00D65497">
        <w:t>пубиса</w:t>
      </w:r>
      <w:proofErr w:type="spellEnd"/>
      <w:r w:rsidRPr="00D65497">
        <w:t>, сякаш съдържанието на корема ще падне напред.</w:t>
      </w:r>
    </w:p>
    <w:p w14:paraId="173ABBC5" w14:textId="77777777" w:rsidR="00D65497" w:rsidRPr="00D65497" w:rsidRDefault="00D65497" w:rsidP="00D65497">
      <w:proofErr w:type="spellStart"/>
      <w:r w:rsidRPr="00D65497">
        <w:t>Пролапс</w:t>
      </w:r>
      <w:proofErr w:type="spellEnd"/>
      <w:r w:rsidRPr="00D65497">
        <w:t xml:space="preserve"> от три месеца; чести силни режещи болки в корема; понякога гадене.</w:t>
      </w:r>
    </w:p>
    <w:p w14:paraId="4342269E" w14:textId="77777777" w:rsidR="00D65497" w:rsidRPr="00D65497" w:rsidRDefault="00D65497" w:rsidP="00D65497">
      <w:r w:rsidRPr="00D65497">
        <w:t>Ужасно притискане надолу, дърпащо усещане в долната част на корема, така че животът ѝ е почти непоносим; на всеки четири-пет дни обилно, гъсто, жълто течение от влагалището; затруднено уриниране; ревматизъм.</w:t>
      </w:r>
    </w:p>
    <w:p w14:paraId="5BD06220" w14:textId="77777777" w:rsidR="00D65497" w:rsidRPr="00D65497" w:rsidRDefault="00D65497" w:rsidP="00D65497">
      <w:proofErr w:type="spellStart"/>
      <w:r w:rsidRPr="00D65497">
        <w:t>Хистералгия</w:t>
      </w:r>
      <w:proofErr w:type="spellEnd"/>
      <w:r w:rsidRPr="00D65497">
        <w:t>.</w:t>
      </w:r>
    </w:p>
    <w:p w14:paraId="64514096" w14:textId="77777777" w:rsidR="00D65497" w:rsidRPr="00D65497" w:rsidRDefault="00D65497" w:rsidP="00D65497">
      <w:r w:rsidRPr="00D65497">
        <w:t>Кървене от матката; привидна смърт на новородено дете.</w:t>
      </w:r>
    </w:p>
    <w:p w14:paraId="1C27A7F7" w14:textId="77777777" w:rsidR="00D65497" w:rsidRPr="00D65497" w:rsidRDefault="00D65497" w:rsidP="00D65497">
      <w:r w:rsidRPr="00D65497">
        <w:t xml:space="preserve">Непрестанна </w:t>
      </w:r>
      <w:proofErr w:type="spellStart"/>
      <w:r w:rsidRPr="00D65497">
        <w:t>метроррагия</w:t>
      </w:r>
      <w:proofErr w:type="spellEnd"/>
      <w:r w:rsidRPr="00D65497">
        <w:t>.</w:t>
      </w:r>
    </w:p>
    <w:p w14:paraId="386370AB" w14:textId="77777777" w:rsidR="00D65497" w:rsidRPr="00D65497" w:rsidRDefault="00D65497" w:rsidP="00D65497">
      <w:r w:rsidRPr="00D65497">
        <w:t xml:space="preserve">Маточно кръвотечение, когато матката е препълнена; с болки в </w:t>
      </w:r>
      <w:proofErr w:type="spellStart"/>
      <w:r w:rsidRPr="00D65497">
        <w:t>сакрума</w:t>
      </w:r>
      <w:proofErr w:type="spellEnd"/>
      <w:r w:rsidRPr="00D65497">
        <w:t>, простиращи се надолу по бедрата и притискащи към долната част на корема при бременна жена; обилен, продължителен поток; разкъсваща, режеща колика; студени крайници и студена пот; слабост; кръвотечение &lt; от най-леко движение; кръвта тънка и черна, черни съсиреци или кафява течност със зловонна миризма; черна течна кръв.</w:t>
      </w:r>
    </w:p>
    <w:p w14:paraId="59E623F7" w14:textId="77777777" w:rsidR="00D65497" w:rsidRPr="00D65497" w:rsidRDefault="00D65497" w:rsidP="00D65497">
      <w:r w:rsidRPr="00D65497">
        <w:t xml:space="preserve">Жена, 45 г., преминала нормално раждане преди седем години; пометнала преди две години; кръвотечение продължило пет месеца под </w:t>
      </w:r>
      <w:proofErr w:type="spellStart"/>
      <w:r w:rsidRPr="00D65497">
        <w:t>алопатично</w:t>
      </w:r>
      <w:proofErr w:type="spellEnd"/>
      <w:r w:rsidRPr="00D65497">
        <w:t xml:space="preserve"> лечение, с обостряне по време на менструация; след прекъсване за седем месеца кръвотечението започнало отново с кратки интервали; силна анемия; хлътнали черти; кожа студена и суха; пулс малък и бърз; език силно обложен; загуба на апетит; главоболие; от пет дни — десет до дванадесет безболезнени изхождания дневно, слузести, воднисти, понякога зловонни; тънки, черни, зловонни кървави течения.</w:t>
      </w:r>
    </w:p>
    <w:p w14:paraId="6CFE9E62" w14:textId="77777777" w:rsidR="00D65497" w:rsidRPr="00D65497" w:rsidRDefault="00D65497" w:rsidP="00D65497">
      <w:r w:rsidRPr="00D65497">
        <w:t>Слаба и силно изтощена; кожа отпусната; лице много бледо и хлътнало, с изражение на страдание; лигавици бледи и студени; ръце и крака без нормална топлина; сърдечна дейност ускорена; дишане кратко и потиснато; пулс много малък, 120; корем раздути; ос матки много отворен, с вдлъбнати и подпухнали ръбове, отпуснат и мек; влагалище чувствително и студено; мануален преглед причинява голямо безпокойство и кръвотечение; силно главоболие, ограничено в една точка; пулсации в слепоочията; шум в ушите; световъртеж при най-малко движение; отслабена нервна система с извънредна възбудимост; много пъти дневно, особено нощем — крампи в прасците и спазматични потрепвания на крайниците, причиняващи изтощение; остава няколко часа в леглото като парализирана; храносмилане и сън частично нарушени; кръвотечението продължава; дори в легнало положение и при повдигане на таза няма намаляване на голямото количество черни съсиреци, които постоянно излизат, докато най-малкото движение увеличава изтичането значително.</w:t>
      </w:r>
    </w:p>
    <w:p w14:paraId="7F0F05C4" w14:textId="77777777" w:rsidR="00D65497" w:rsidRPr="00D65497" w:rsidRDefault="00D65497" w:rsidP="00D65497">
      <w:r w:rsidRPr="00D65497">
        <w:t>Хронично пасивно кръвотечение.</w:t>
      </w:r>
    </w:p>
    <w:p w14:paraId="7E5D2D41" w14:textId="77777777" w:rsidR="00D65497" w:rsidRPr="00D65497" w:rsidRDefault="00D65497" w:rsidP="00D65497">
      <w:r w:rsidRPr="00D65497">
        <w:lastRenderedPageBreak/>
        <w:t>Маточно кръвотечение, потокът пасивен, тъмен и може да бъде зловонен; мравучкане или пълзене по цялото тяло; държи пръстите разперени; иска да ѝ разтриват крайниците; накрая лежи безсъзнателна и студена.</w:t>
      </w:r>
    </w:p>
    <w:p w14:paraId="579E1CF5" w14:textId="77777777" w:rsidR="00D65497" w:rsidRPr="00D65497" w:rsidRDefault="00D65497" w:rsidP="00D65497">
      <w:proofErr w:type="spellStart"/>
      <w:r w:rsidRPr="00D65497">
        <w:t>Метроррагия</w:t>
      </w:r>
      <w:proofErr w:type="spellEnd"/>
      <w:r w:rsidRPr="00D65497">
        <w:t xml:space="preserve">; отпуснато състояние на тялото; потиснато, тревожно настроение; необичайна сънливост през деня; изхвърляне на тънка черна кръв при най-малко движение; общо усещане за </w:t>
      </w:r>
      <w:proofErr w:type="spellStart"/>
      <w:r w:rsidRPr="00D65497">
        <w:t>прострация</w:t>
      </w:r>
      <w:proofErr w:type="spellEnd"/>
      <w:r w:rsidRPr="00D65497">
        <w:t>; намалена телесна температура; дървено, изтръпнало усещане в долните крайници.</w:t>
      </w:r>
    </w:p>
    <w:p w14:paraId="67C9D711" w14:textId="77777777" w:rsidR="00D65497" w:rsidRPr="00D65497" w:rsidRDefault="00D65497" w:rsidP="00D65497">
      <w:r w:rsidRPr="00D65497">
        <w:t>Маточно кръвотечение; не желае да бъде покрита, иска прозорците да са отворени, въпреки че стаята е много студена и повърхността на тялото като на труп.</w:t>
      </w:r>
    </w:p>
    <w:p w14:paraId="454C8EE0" w14:textId="77777777" w:rsidR="00D65497" w:rsidRPr="00D65497" w:rsidRDefault="00D65497" w:rsidP="00D65497">
      <w:r w:rsidRPr="00D65497">
        <w:t xml:space="preserve">Безболезнено кръвотечение при слаби, </w:t>
      </w:r>
      <w:proofErr w:type="spellStart"/>
      <w:r w:rsidRPr="00D65497">
        <w:t>кахектично</w:t>
      </w:r>
      <w:proofErr w:type="spellEnd"/>
      <w:r w:rsidRPr="00D65497">
        <w:t xml:space="preserve"> болни жени или такива, живели дълго в тропически климат.</w:t>
      </w:r>
    </w:p>
    <w:p w14:paraId="25121034" w14:textId="77777777" w:rsidR="00D65497" w:rsidRPr="00D65497" w:rsidRDefault="00D65497" w:rsidP="00D65497">
      <w:r w:rsidRPr="00D65497">
        <w:t>След последното раждане менструацията твърде рядка и много нередовна; последния път доста обилна вследствие на необичайно усилие; нощем сънувала, че се качва по стълби с тежък товар и внезапно излязъл съсирек кръв и кръвта започнала да тече на струя; събудила се уплашена и открила, че кърви силно; на следващата сутрин силата много намалена; устни и цялото тяло, дори езикът — смъртно бледи; пулсът неуловим; чести припадъци; периодични болки с изхвърляне на съсиреци и между тях постоянно изтичане на тънка ярка кръв.</w:t>
      </w:r>
    </w:p>
    <w:p w14:paraId="410452CA" w14:textId="77777777" w:rsidR="00D65497" w:rsidRPr="00D65497" w:rsidRDefault="00D65497" w:rsidP="00D65497">
      <w:r w:rsidRPr="00D65497">
        <w:t>Прекомерно менструално течение на всеки две седмици, продължаващо седем до девет дни; последните четири седмици — непрекъснато; много слаба и тънка; силни болки в кръста и маточната област; притискащи болки като при раждане.</w:t>
      </w:r>
    </w:p>
    <w:p w14:paraId="5DE8D630" w14:textId="77777777" w:rsidR="00D65497" w:rsidRPr="00D65497" w:rsidRDefault="00D65497" w:rsidP="00D65497">
      <w:r w:rsidRPr="00D65497">
        <w:t>Менструация: твърде обилна и твърде продължителна; с разкъсваща и режеща колика, студени крайници, студена пот, голяма слабост и малък пулс; или с силни спазми.</w:t>
      </w:r>
    </w:p>
    <w:p w14:paraId="486DE23A" w14:textId="77777777" w:rsidR="00D65497" w:rsidRPr="00D65497" w:rsidRDefault="00D65497" w:rsidP="00D65497">
      <w:r w:rsidRPr="00D65497">
        <w:t>Менструална кръв: тънка и черна, със съсиреци или кафява течност със зловонна миризма.</w:t>
      </w:r>
    </w:p>
    <w:p w14:paraId="3A8CAF66" w14:textId="77777777" w:rsidR="00D65497" w:rsidRPr="00D65497" w:rsidRDefault="00D65497" w:rsidP="00D65497">
      <w:r w:rsidRPr="00D65497">
        <w:t>Менструална колика; болките толкова силни, че често причиняват спазми; маточната област много чувствителна на допир; висока температура; болките &gt; когато потокът се появи.</w:t>
      </w:r>
    </w:p>
    <w:p w14:paraId="4231BE36" w14:textId="77777777" w:rsidR="00D65497" w:rsidRPr="00D65497" w:rsidRDefault="00D65497" w:rsidP="00D65497">
      <w:r w:rsidRPr="00D65497">
        <w:t>Менструална колика; бледо лице; студени крайници; студена пот; малък, потиснат пулс; разкъсващи, режещи болки в корема.</w:t>
      </w:r>
    </w:p>
    <w:p w14:paraId="095AF583" w14:textId="77777777" w:rsidR="00D65497" w:rsidRPr="00D65497" w:rsidRDefault="00D65497" w:rsidP="00D65497">
      <w:r w:rsidRPr="00D65497">
        <w:t xml:space="preserve">Менструация нередовна; на всеки четири седмици за три до четири дни — обилно тъмночервено течение, с притискащи, родилни болки в корема; запек; натиск в </w:t>
      </w:r>
      <w:r w:rsidRPr="00D65497">
        <w:lastRenderedPageBreak/>
        <w:t>тилната област; след това — непрекъснато отделяне на водниста кръв до следващия цикъл.</w:t>
      </w:r>
    </w:p>
    <w:p w14:paraId="0189588B" w14:textId="77777777" w:rsidR="00D65497" w:rsidRPr="00D65497" w:rsidRDefault="00D65497" w:rsidP="00D65497">
      <w:r w:rsidRPr="00D65497">
        <w:t>Потисната менструация с болка.</w:t>
      </w:r>
    </w:p>
    <w:p w14:paraId="48D1D9EE" w14:textId="77777777" w:rsidR="00156B7E" w:rsidRPr="00156B7E" w:rsidRDefault="00156B7E" w:rsidP="00156B7E">
      <w:r w:rsidRPr="00156B7E">
        <w:t xml:space="preserve">Гангрена на цялата вагинална лигавица; при разтваряне на </w:t>
      </w:r>
      <w:proofErr w:type="spellStart"/>
      <w:r w:rsidRPr="00156B7E">
        <w:t>лабиите</w:t>
      </w:r>
      <w:proofErr w:type="spellEnd"/>
      <w:r w:rsidRPr="00156B7E">
        <w:t xml:space="preserve"> тази мембрана се вижда с тъмносив цвят, излъчваща характерната миризма.</w:t>
      </w:r>
    </w:p>
    <w:p w14:paraId="35A24A04" w14:textId="77777777" w:rsidR="00156B7E" w:rsidRPr="00156B7E" w:rsidRDefault="00156B7E" w:rsidP="00156B7E">
      <w:r w:rsidRPr="00156B7E">
        <w:t>Вагината гореща или хладна.</w:t>
      </w:r>
    </w:p>
    <w:p w14:paraId="2DFE4B07" w14:textId="77777777" w:rsidR="00156B7E" w:rsidRPr="00156B7E" w:rsidRDefault="00156B7E" w:rsidP="00156B7E">
      <w:r w:rsidRPr="00156B7E">
        <w:t>Течение от влагалището почти черно, течно и много зловонно.</w:t>
      </w:r>
    </w:p>
    <w:p w14:paraId="0F9121A4" w14:textId="77777777" w:rsidR="00156B7E" w:rsidRPr="00156B7E" w:rsidRDefault="00156B7E" w:rsidP="00156B7E">
      <w:proofErr w:type="spellStart"/>
      <w:r w:rsidRPr="00156B7E">
        <w:t>Левкорея</w:t>
      </w:r>
      <w:proofErr w:type="spellEnd"/>
      <w:r w:rsidRPr="00156B7E">
        <w:t xml:space="preserve">: при тънки, изпити жени, с </w:t>
      </w:r>
      <w:proofErr w:type="spellStart"/>
      <w:r w:rsidRPr="00156B7E">
        <w:t>пролапс</w:t>
      </w:r>
      <w:proofErr w:type="spellEnd"/>
      <w:r w:rsidRPr="00156B7E">
        <w:t xml:space="preserve"> на матката; зелена, кафява, зловонна; като сметана, от слабост и венозна конгестия.</w:t>
      </w:r>
    </w:p>
    <w:p w14:paraId="4DC438BD" w14:textId="77777777" w:rsidR="00156B7E" w:rsidRPr="00156B7E" w:rsidRDefault="00156B7E" w:rsidP="00156B7E">
      <w:r w:rsidRPr="00156B7E">
        <w:t>Язви по външните гениталии, обезцветени и бързо разпространяващи се.</w:t>
      </w:r>
    </w:p>
    <w:p w14:paraId="7BC19248" w14:textId="77777777" w:rsidR="00156B7E" w:rsidRPr="00156B7E" w:rsidRDefault="00156B7E" w:rsidP="00156B7E">
      <w:r w:rsidRPr="00156B7E">
        <w:t xml:space="preserve">Остри болки в лявата </w:t>
      </w:r>
      <w:proofErr w:type="spellStart"/>
      <w:r w:rsidRPr="00156B7E">
        <w:t>яйчникова</w:t>
      </w:r>
      <w:proofErr w:type="spellEnd"/>
      <w:r w:rsidRPr="00156B7E">
        <w:t xml:space="preserve"> област седмица преди менструацията.</w:t>
      </w:r>
    </w:p>
    <w:p w14:paraId="4C15DC60" w14:textId="77777777" w:rsidR="00156B7E" w:rsidRPr="00156B7E" w:rsidRDefault="00156B7E" w:rsidP="00156B7E">
      <w:r w:rsidRPr="00156B7E">
        <w:t>Менструацията седмица по-рано (преди винаги била точно навреме).</w:t>
      </w:r>
    </w:p>
    <w:p w14:paraId="7DB43167" w14:textId="77777777" w:rsidR="00156B7E" w:rsidRPr="00156B7E" w:rsidRDefault="00156B7E" w:rsidP="00156B7E">
      <w:r w:rsidRPr="00156B7E">
        <w:t>Поток яркочервен и съсирващ се; много съсиреци.</w:t>
      </w:r>
    </w:p>
    <w:p w14:paraId="04D83728" w14:textId="77777777" w:rsidR="00156B7E" w:rsidRPr="00156B7E" w:rsidRDefault="00156B7E" w:rsidP="00156B7E">
      <w:r w:rsidRPr="00156B7E">
        <w:t>Зловонен мирис; студена трупна миризма.</w:t>
      </w:r>
    </w:p>
    <w:p w14:paraId="75C89B05" w14:textId="77777777" w:rsidR="00156B7E" w:rsidRPr="00156B7E" w:rsidRDefault="00156B7E" w:rsidP="00156B7E">
      <w:r w:rsidRPr="00156B7E">
        <w:t xml:space="preserve">Преди менструацията (четири или пет дни) се наблюдава тъмно оцветена </w:t>
      </w:r>
      <w:proofErr w:type="spellStart"/>
      <w:r w:rsidRPr="00156B7E">
        <w:t>левкорея</w:t>
      </w:r>
      <w:proofErr w:type="spellEnd"/>
      <w:r w:rsidRPr="00156B7E">
        <w:t>, не много обилна, но с много неприятно усещане в таза.</w:t>
      </w:r>
    </w:p>
    <w:p w14:paraId="2BF01670" w14:textId="77777777" w:rsidR="00156B7E" w:rsidRPr="00156B7E" w:rsidRDefault="00156B7E" w:rsidP="00156B7E">
      <w:r w:rsidRPr="00156B7E">
        <w:t>Менструацията се появи много обилна, продължи десет дни, но само първите три-четири дни била много обилна, придружена от много болка и неприятно болезнено усещане (повече от обичайното), и тъпо главоболие през цялото доказване, особено в челото и очите.</w:t>
      </w:r>
    </w:p>
    <w:p w14:paraId="349997D6" w14:textId="77777777" w:rsidR="00156B7E" w:rsidRPr="00156B7E" w:rsidRDefault="00156B7E" w:rsidP="00156B7E">
      <w:proofErr w:type="spellStart"/>
      <w:r w:rsidRPr="00156B7E">
        <w:t>Катаменията</w:t>
      </w:r>
      <w:proofErr w:type="spellEnd"/>
      <w:r w:rsidRPr="00156B7E">
        <w:t xml:space="preserve"> настъпили навреме.</w:t>
      </w:r>
    </w:p>
    <w:p w14:paraId="0362BBB8" w14:textId="77777777" w:rsidR="00156B7E" w:rsidRPr="00156B7E" w:rsidRDefault="00156B7E" w:rsidP="00156B7E">
      <w:r w:rsidRPr="00156B7E">
        <w:t>Потокът лесен, обилен, безболезнен и напълно без съсиреци.</w:t>
      </w:r>
    </w:p>
    <w:p w14:paraId="7DC8468D" w14:textId="77777777" w:rsidR="00156B7E" w:rsidRPr="00156B7E" w:rsidRDefault="00156B7E" w:rsidP="00156B7E">
      <w:r w:rsidRPr="00156B7E">
        <w:t>Изхвърлена мембрана.</w:t>
      </w:r>
    </w:p>
    <w:p w14:paraId="07477EB8" w14:textId="77777777" w:rsidR="00156B7E" w:rsidRPr="00156B7E" w:rsidRDefault="00156B7E" w:rsidP="00156B7E">
      <w:r w:rsidRPr="00156B7E">
        <w:t>Периодът приключи (петия ден), напълно без дискомфорт.</w:t>
      </w:r>
    </w:p>
    <w:p w14:paraId="5CD5171C" w14:textId="77777777" w:rsidR="00156B7E" w:rsidRPr="00156B7E" w:rsidRDefault="00156B7E" w:rsidP="00156B7E">
      <w:r w:rsidRPr="00156B7E">
        <w:t>При втория период потокът бил с добър цвят, по-скоро течен, с няколко съсиреци.</w:t>
      </w:r>
    </w:p>
    <w:p w14:paraId="75E464D6" w14:textId="77777777" w:rsidR="00156B7E" w:rsidRPr="00156B7E" w:rsidRDefault="00156B7E" w:rsidP="00156B7E">
      <w:r w:rsidRPr="00156B7E">
        <w:t>Непрекъснато движение го спряло на втория ден, но не се появили болки в гърба, главоболие или други неприятни симптоми.</w:t>
      </w:r>
    </w:p>
    <w:p w14:paraId="55FD5383" w14:textId="77777777" w:rsidR="00156B7E" w:rsidRPr="00156B7E" w:rsidRDefault="00156B7E" w:rsidP="00156B7E">
      <w:r w:rsidRPr="00156B7E">
        <w:t>Следващият период се появил навреме „с малко предупредителни симптоми“, но с усещане през целия ден, сякаш трябва да стоя неподвижно, иначе потокът ще се спре.</w:t>
      </w:r>
    </w:p>
    <w:p w14:paraId="7279A679" w14:textId="77777777" w:rsidR="00156B7E" w:rsidRPr="00156B7E" w:rsidRDefault="00156B7E" w:rsidP="00156B7E">
      <w:r w:rsidRPr="00156B7E">
        <w:t>Изхвърлена мембрана.</w:t>
      </w:r>
    </w:p>
    <w:p w14:paraId="3FF460A6" w14:textId="77777777" w:rsidR="00156B7E" w:rsidRPr="00156B7E" w:rsidRDefault="00156B7E" w:rsidP="00156B7E">
      <w:r w:rsidRPr="00156B7E">
        <w:lastRenderedPageBreak/>
        <w:t>След четири дни менструацията приключила.</w:t>
      </w:r>
    </w:p>
    <w:p w14:paraId="1D2CA157" w14:textId="77777777" w:rsidR="00156B7E" w:rsidRPr="00156B7E" w:rsidRDefault="00156B7E" w:rsidP="00156B7E">
      <w:r w:rsidRPr="00156B7E">
        <w:t>(През пролетните месеци на последните две години съм изхвърляла мембрани по време на месечния период, но никога преди в последователни месеци.)</w:t>
      </w:r>
    </w:p>
    <w:p w14:paraId="543642B2" w14:textId="77777777" w:rsidR="00156B7E" w:rsidRPr="00156B7E" w:rsidRDefault="00156B7E" w:rsidP="00156B7E">
      <w:r w:rsidRPr="00156B7E">
        <w:t>Потокът обикновено е придружен от неприятни усещания и винаги е силно съсирен.</w:t>
      </w:r>
    </w:p>
    <w:p w14:paraId="40A99A6E" w14:textId="77777777" w:rsidR="00156B7E" w:rsidRPr="00156B7E" w:rsidRDefault="00156B7E" w:rsidP="00156B7E">
      <w:proofErr w:type="spellStart"/>
      <w:r w:rsidRPr="00156B7E">
        <w:t>Левкорея</w:t>
      </w:r>
      <w:proofErr w:type="spellEnd"/>
      <w:r w:rsidRPr="00156B7E">
        <w:t xml:space="preserve"> седмица преди менструацията, течение като белтък на яйце (много пъти дневно), променящо се точно преди менструацията в жълтеникаво, зловонно течение; дразнещо; облекчава се от измиване на частите със студена вода.</w:t>
      </w:r>
    </w:p>
    <w:p w14:paraId="459639CA" w14:textId="77777777" w:rsidR="00156B7E" w:rsidRPr="00156B7E" w:rsidRDefault="00156B7E" w:rsidP="00156B7E">
      <w:r w:rsidRPr="00156B7E">
        <w:t>След менструацията — остри болки в матката и тазовата област, с дърпащо, притискащо надолу усещане и болка през кръста.</w:t>
      </w:r>
    </w:p>
    <w:p w14:paraId="2F33CD54" w14:textId="77777777" w:rsidR="00156B7E" w:rsidRPr="00156B7E" w:rsidRDefault="00156B7E" w:rsidP="00156B7E">
      <w:r w:rsidRPr="00156B7E">
        <w:t>Гениталните органи се усещат сякаш пълни с гореща кръв, притиснати до краен предел.</w:t>
      </w:r>
    </w:p>
    <w:p w14:paraId="7158EC46" w14:textId="77777777" w:rsidR="00156B7E" w:rsidRPr="00156B7E" w:rsidRDefault="00156B7E" w:rsidP="00156B7E">
      <w:r w:rsidRPr="00156B7E">
        <w:t>Повърхността не гори, но се усеща сякаш кръвоносните съдове са изпълнени с гореща кръв.</w:t>
      </w:r>
    </w:p>
    <w:p w14:paraId="7B6D34AF" w14:textId="77777777" w:rsidR="00156B7E" w:rsidRPr="00156B7E" w:rsidRDefault="00156B7E" w:rsidP="00156B7E">
      <w:r w:rsidRPr="00156B7E">
        <w:t xml:space="preserve">Матката </w:t>
      </w:r>
      <w:proofErr w:type="spellStart"/>
      <w:r w:rsidRPr="00156B7E">
        <w:t>пролабирала</w:t>
      </w:r>
      <w:proofErr w:type="spellEnd"/>
      <w:r w:rsidRPr="00156B7E">
        <w:t>; областта болезнена на допир.</w:t>
      </w:r>
    </w:p>
    <w:p w14:paraId="278B1623" w14:textId="77777777" w:rsidR="00156B7E" w:rsidRPr="00156B7E" w:rsidRDefault="00156B7E" w:rsidP="00156B7E">
      <w:r w:rsidRPr="00156B7E">
        <w:t>Това състояние продължило седмици.</w:t>
      </w:r>
    </w:p>
    <w:p w14:paraId="1DDCFA3C" w14:textId="77777777" w:rsidR="00156B7E" w:rsidRPr="00156B7E" w:rsidRDefault="00156B7E" w:rsidP="00156B7E">
      <w:r w:rsidRPr="00156B7E">
        <w:t>Менструацията седмица по-рано, твърде обилна и, което е много необичайно, придружена от много притискаща, напъваща болка.</w:t>
      </w:r>
    </w:p>
    <w:p w14:paraId="41788825" w14:textId="77777777" w:rsidR="00156B7E" w:rsidRPr="00156B7E" w:rsidRDefault="00156B7E" w:rsidP="00156B7E">
      <w:r w:rsidRPr="00156B7E">
        <w:t>Втория месец — четири дни по-рано, потокът по-тъмен от обичайното и зловонен, но не съсирен; продължава два дни повече и е твърде обилен, но не отслабващ.</w:t>
      </w:r>
    </w:p>
    <w:p w14:paraId="480BBDB2" w14:textId="77777777" w:rsidR="00156B7E" w:rsidRPr="00156B7E" w:rsidRDefault="00156B7E" w:rsidP="00156B7E">
      <w:r w:rsidRPr="00156B7E">
        <w:t>Световъртеж по време на менструацията, с болка и тежест в таза седмица преди менструацията.</w:t>
      </w:r>
    </w:p>
    <w:p w14:paraId="05792FBB" w14:textId="77777777" w:rsidR="00156B7E" w:rsidRPr="00156B7E" w:rsidRDefault="00156B7E" w:rsidP="00156B7E">
      <w:r w:rsidRPr="00156B7E">
        <w:t>Необичайно количество болка и тежест в таза седмица преди менструацията.</w:t>
      </w:r>
    </w:p>
    <w:p w14:paraId="1528D926" w14:textId="77777777" w:rsidR="00156B7E" w:rsidRPr="00156B7E" w:rsidRDefault="00156B7E" w:rsidP="00156B7E">
      <w:r w:rsidRPr="00156B7E">
        <w:t>Потокът по-тъмен, много по-обилен (преди обилен само един ден), но този път продължил четири дни.</w:t>
      </w:r>
    </w:p>
    <w:p w14:paraId="5B1F53D4" w14:textId="77777777" w:rsidR="00156B7E" w:rsidRPr="00156B7E" w:rsidRDefault="00156B7E" w:rsidP="00156B7E">
      <w:r w:rsidRPr="00156B7E">
        <w:t>Значително съсирване.</w:t>
      </w:r>
    </w:p>
    <w:p w14:paraId="0288D645" w14:textId="77777777" w:rsidR="001520EC" w:rsidRDefault="001520EC" w:rsidP="00EC3A78">
      <w:pPr>
        <w:rPr>
          <w:lang w:val="en-US"/>
        </w:rPr>
      </w:pPr>
    </w:p>
    <w:p w14:paraId="1B4917EC" w14:textId="77777777" w:rsidR="00073DC3" w:rsidRPr="00073DC3" w:rsidRDefault="00073DC3" w:rsidP="00073DC3">
      <w:pPr>
        <w:rPr>
          <w:b/>
          <w:bCs/>
        </w:rPr>
      </w:pPr>
      <w:r w:rsidRPr="00073DC3">
        <w:rPr>
          <w:b/>
          <w:bCs/>
        </w:rPr>
        <w:t>Бременност. Раждане. Лактация :</w:t>
      </w:r>
    </w:p>
    <w:p w14:paraId="5E278443" w14:textId="77777777" w:rsidR="00073DC3" w:rsidRPr="00073DC3" w:rsidRDefault="00073DC3" w:rsidP="00073DC3">
      <w:r w:rsidRPr="00073DC3">
        <w:t>Задържано развитие на плода.</w:t>
      </w:r>
    </w:p>
    <w:p w14:paraId="2D09DBC7" w14:textId="77777777" w:rsidR="00073DC3" w:rsidRPr="00073DC3" w:rsidRDefault="00073DC3" w:rsidP="00073DC3">
      <w:r w:rsidRPr="00073DC3">
        <w:t>Кървене по време на бременност.</w:t>
      </w:r>
    </w:p>
    <w:p w14:paraId="6E41282C" w14:textId="77777777" w:rsidR="00073DC3" w:rsidRPr="00073DC3" w:rsidRDefault="00073DC3" w:rsidP="00073DC3">
      <w:r w:rsidRPr="00073DC3">
        <w:lastRenderedPageBreak/>
        <w:t xml:space="preserve">Заплашващ аборт: особено в третия месец; с обилен поток от черна, течна кръв; фалшиви родилни болки с кърваво течение; при слаби, </w:t>
      </w:r>
      <w:proofErr w:type="spellStart"/>
      <w:r w:rsidRPr="00073DC3">
        <w:t>кахектично</w:t>
      </w:r>
      <w:proofErr w:type="spellEnd"/>
      <w:r w:rsidRPr="00073DC3">
        <w:t xml:space="preserve"> болни жени, с бледо, тревожно лице, пулс почти изчезнал, страх от смърт; конвулсивни движения.</w:t>
      </w:r>
    </w:p>
    <w:p w14:paraId="54AF19BE" w14:textId="77777777" w:rsidR="00073DC3" w:rsidRPr="00073DC3" w:rsidRDefault="00073DC3" w:rsidP="00073DC3">
      <w:r w:rsidRPr="00073DC3">
        <w:t xml:space="preserve">Изключително силни болки, почти без прекъсване; изглежда сякаш е в последния стадий на раждане, но при преглед ос е с размер на половин долар, дебел и леко </w:t>
      </w:r>
      <w:proofErr w:type="spellStart"/>
      <w:r w:rsidRPr="00073DC3">
        <w:t>ригиден</w:t>
      </w:r>
      <w:proofErr w:type="spellEnd"/>
      <w:r w:rsidRPr="00073DC3">
        <w:t>.</w:t>
      </w:r>
    </w:p>
    <w:p w14:paraId="5C7B6E4E" w14:textId="77777777" w:rsidR="00073DC3" w:rsidRPr="00073DC3" w:rsidRDefault="00073DC3" w:rsidP="00073DC3">
      <w:r w:rsidRPr="00073DC3">
        <w:t>Изключително силни притискащи родилни болки, но ос е само колкото монета от десет цента; хистерични конвулсии.</w:t>
      </w:r>
    </w:p>
    <w:p w14:paraId="06438FD7" w14:textId="77777777" w:rsidR="00073DC3" w:rsidRPr="00073DC3" w:rsidRDefault="00073DC3" w:rsidP="00073DC3">
      <w:r w:rsidRPr="00073DC3">
        <w:t>При около седем и половина месеца бременност — родилни болки, въртящи се и неясно прекъсващи; ос отворен, колкото шилинг; тъпа болка и тежест в главата; унилост.</w:t>
      </w:r>
    </w:p>
    <w:p w14:paraId="68F1D4FD" w14:textId="77777777" w:rsidR="00073DC3" w:rsidRPr="00073DC3" w:rsidRDefault="00073DC3" w:rsidP="00073DC3">
      <w:r w:rsidRPr="00073DC3">
        <w:t>Склонност към аборт в третия месец; имала пет аборта, въпреки че оставала в леглото веднага щом забременее; някои родилни болки с кърваво течение; успяла да стигне до термин.</w:t>
      </w:r>
    </w:p>
    <w:p w14:paraId="2084DC5B" w14:textId="77777777" w:rsidR="00073DC3" w:rsidRPr="00073DC3" w:rsidRDefault="00073DC3" w:rsidP="00073DC3">
      <w:r w:rsidRPr="00073DC3">
        <w:t>След вдигане на тежък товар в шестия месец — силни болки в стомаха, корема и кръста, усещане за притискане надолу; силни движения на плода; студени крака; изтръпване и мравучкане в краката; пулс малък, слаб.</w:t>
      </w:r>
    </w:p>
    <w:p w14:paraId="24065EDC" w14:textId="77777777" w:rsidR="00073DC3" w:rsidRPr="00073DC3" w:rsidRDefault="00073DC3" w:rsidP="00073DC3">
      <w:r w:rsidRPr="00073DC3">
        <w:t>След аборт — трудна контракция на матката; тънко, черно, зловонно течение.</w:t>
      </w:r>
    </w:p>
    <w:p w14:paraId="2371E28F" w14:textId="77777777" w:rsidR="00073DC3" w:rsidRPr="00073DC3" w:rsidRDefault="00073DC3" w:rsidP="00073DC3">
      <w:r w:rsidRPr="00073DC3">
        <w:t>Задържана плацента след аборт, особено при ранни месеци; зловонни течения; пациентката студена и почти без пулс от загуба на кръв; маточните контракции много слаби или продължителни тонични.</w:t>
      </w:r>
    </w:p>
    <w:p w14:paraId="630D4A1C" w14:textId="77777777" w:rsidR="00073DC3" w:rsidRPr="00073DC3" w:rsidRDefault="00073DC3" w:rsidP="00073DC3">
      <w:r w:rsidRPr="00073DC3">
        <w:t xml:space="preserve">В осмия месец — силни конвулсии с пяна на устата, последвани от променливи спазми; безсъзнание и </w:t>
      </w:r>
      <w:proofErr w:type="spellStart"/>
      <w:r w:rsidRPr="00073DC3">
        <w:t>клонични</w:t>
      </w:r>
      <w:proofErr w:type="spellEnd"/>
      <w:r w:rsidRPr="00073DC3">
        <w:t xml:space="preserve"> спазми, &lt; при всяка болка; при връщане на съзнанието — тъпо фронтално и тилно главоболие и непрекъснати маточни болки.</w:t>
      </w:r>
    </w:p>
    <w:p w14:paraId="0FE0FCED" w14:textId="77777777" w:rsidR="00073DC3" w:rsidRPr="00073DC3" w:rsidRDefault="00073DC3" w:rsidP="00073DC3">
      <w:r w:rsidRPr="00073DC3">
        <w:t>Преждевременно раждане.</w:t>
      </w:r>
    </w:p>
    <w:p w14:paraId="4553C107" w14:textId="77777777" w:rsidR="00073DC3" w:rsidRPr="00073DC3" w:rsidRDefault="00073DC3" w:rsidP="00073DC3">
      <w:r w:rsidRPr="00073DC3">
        <w:t>По време на бременност: чести и продължителни напъващи болки, особено при тънки, недохранени жени; крампи в прасците.</w:t>
      </w:r>
    </w:p>
    <w:p w14:paraId="3920F479" w14:textId="77777777" w:rsidR="00073DC3" w:rsidRPr="00073DC3" w:rsidRDefault="00073DC3" w:rsidP="00073DC3">
      <w:r w:rsidRPr="00073DC3">
        <w:t>Маточни болки — продължителни, но неефективни.</w:t>
      </w:r>
    </w:p>
    <w:p w14:paraId="404F9202" w14:textId="77777777" w:rsidR="00073DC3" w:rsidRPr="00073DC3" w:rsidRDefault="00073DC3" w:rsidP="00073DC3">
      <w:r w:rsidRPr="00073DC3">
        <w:t>Усещане за постоянен тоничен натиск в маточната област; причинява голямо страдание; желае свеж въздух; не обича да бъде покрита.</w:t>
      </w:r>
    </w:p>
    <w:p w14:paraId="47A13E94" w14:textId="77777777" w:rsidR="00073DC3" w:rsidRPr="00073DC3" w:rsidRDefault="00073DC3" w:rsidP="00073DC3">
      <w:r w:rsidRPr="00073DC3">
        <w:t>Контракция тип „пясъчен часовник“.</w:t>
      </w:r>
    </w:p>
    <w:p w14:paraId="0FEA842B" w14:textId="77777777" w:rsidR="00073DC3" w:rsidRPr="00073DC3" w:rsidRDefault="00073DC3" w:rsidP="00073DC3">
      <w:r w:rsidRPr="00073DC3">
        <w:lastRenderedPageBreak/>
        <w:t>По време на раждане: продължителни притискащи и напъващи болки; болките нередовни; твърде слаби; отслабващи или спиращи; всичко изглежда отпуснато и отворено, без действие; припадъци.</w:t>
      </w:r>
    </w:p>
    <w:p w14:paraId="32DD1547" w14:textId="77777777" w:rsidR="00073DC3" w:rsidRPr="00073DC3" w:rsidRDefault="00073DC3" w:rsidP="00073DC3">
      <w:r w:rsidRPr="00073DC3">
        <w:t>Силата на матката отслабена от твърде ранни или неправилни усилия.</w:t>
      </w:r>
    </w:p>
    <w:p w14:paraId="66860C59" w14:textId="77777777" w:rsidR="00073DC3" w:rsidRPr="00073DC3" w:rsidRDefault="00073DC3" w:rsidP="00073DC3">
      <w:r w:rsidRPr="00073DC3">
        <w:t>Тънки, изпити жени, кожа набръчкана, суха и груба, жълтеникаво лице, слаби при раждане; болките сякаш напълно липсват; матката отпусната; притискане в сакралната област, вид продължително напъване в корема.</w:t>
      </w:r>
    </w:p>
    <w:p w14:paraId="3F949E14" w14:textId="77777777" w:rsidR="00073DC3" w:rsidRPr="00073DC3" w:rsidRDefault="00073DC3" w:rsidP="00073DC3">
      <w:r w:rsidRPr="00073DC3">
        <w:t xml:space="preserve">Докато главата преминавала през долния отвор, внезапно била нападната от силни конвулсии, продължили три-четири минути, последвани от ступор с </w:t>
      </w:r>
      <w:proofErr w:type="spellStart"/>
      <w:r w:rsidRPr="00073DC3">
        <w:t>стридорозно</w:t>
      </w:r>
      <w:proofErr w:type="spellEnd"/>
      <w:r w:rsidRPr="00073DC3">
        <w:t xml:space="preserve"> дишане и неспокойно стенание като от болка.</w:t>
      </w:r>
    </w:p>
    <w:p w14:paraId="438146BF" w14:textId="77777777" w:rsidR="00073DC3" w:rsidRPr="00073DC3" w:rsidRDefault="00073DC3" w:rsidP="00073DC3">
      <w:r w:rsidRPr="00073DC3">
        <w:t>Раждането спира, започват потрепвания или конвулсии.</w:t>
      </w:r>
    </w:p>
    <w:p w14:paraId="5183F34A" w14:textId="77777777" w:rsidR="00073DC3" w:rsidRPr="00073DC3" w:rsidRDefault="00073DC3" w:rsidP="00073DC3">
      <w:proofErr w:type="spellStart"/>
      <w:r w:rsidRPr="00073DC3">
        <w:t>Пуерпериални</w:t>
      </w:r>
      <w:proofErr w:type="spellEnd"/>
      <w:r w:rsidRPr="00073DC3">
        <w:t xml:space="preserve"> конвулсии с </w:t>
      </w:r>
      <w:proofErr w:type="spellStart"/>
      <w:r w:rsidRPr="00073DC3">
        <w:t>опистотонус</w:t>
      </w:r>
      <w:proofErr w:type="spellEnd"/>
      <w:r w:rsidRPr="00073DC3">
        <w:t>.</w:t>
      </w:r>
    </w:p>
    <w:p w14:paraId="4E1938EC" w14:textId="77777777" w:rsidR="00073DC3" w:rsidRPr="00073DC3" w:rsidRDefault="00073DC3" w:rsidP="00073DC3">
      <w:r w:rsidRPr="00073DC3">
        <w:t>Задържана плацента, с постоянно силно притискане надолу в корема или с отпуснато усещане на частите.</w:t>
      </w:r>
    </w:p>
    <w:p w14:paraId="38A983CF" w14:textId="77777777" w:rsidR="00073DC3" w:rsidRPr="00073DC3" w:rsidRDefault="00073DC3" w:rsidP="00073DC3">
      <w:r w:rsidRPr="00073DC3">
        <w:t>След раждане — бледа, слаба; матката раздута, парещи болки в нея, твърда, болезнена при най-малък допир; отделяне на черна, съсирена или кафява, водниста, зловонна кръв; пулсиращи, разкъсващи болки в бедрата, простиращи се до пръстите; болка &lt; от движение; силни пулсации в областта на пъпа, осезаеми с ръка; пулс слаб и бърз; често прозяване.</w:t>
      </w:r>
    </w:p>
    <w:p w14:paraId="5A328061" w14:textId="77777777" w:rsidR="00073DC3" w:rsidRPr="00073DC3" w:rsidRDefault="00073DC3" w:rsidP="00073DC3">
      <w:proofErr w:type="spellStart"/>
      <w:r w:rsidRPr="00073DC3">
        <w:t>Следродилно</w:t>
      </w:r>
      <w:proofErr w:type="spellEnd"/>
      <w:r w:rsidRPr="00073DC3">
        <w:t xml:space="preserve"> кръвотечение, с отпусната матка, временно облекчено от компресия; болките силни, &lt; когато детето суче.</w:t>
      </w:r>
    </w:p>
    <w:p w14:paraId="5E73DD75" w14:textId="77777777" w:rsidR="00073DC3" w:rsidRPr="00073DC3" w:rsidRDefault="00073DC3" w:rsidP="00073DC3">
      <w:proofErr w:type="spellStart"/>
      <w:r w:rsidRPr="00073DC3">
        <w:t>Следродилни</w:t>
      </w:r>
      <w:proofErr w:type="spellEnd"/>
      <w:r w:rsidRPr="00073DC3">
        <w:t xml:space="preserve"> болки — твърде дълги и твърде болезнени.</w:t>
      </w:r>
    </w:p>
    <w:p w14:paraId="1E03B1A4" w14:textId="77777777" w:rsidR="00073DC3" w:rsidRPr="00073DC3" w:rsidRDefault="00073DC3" w:rsidP="00073DC3">
      <w:r w:rsidRPr="00073DC3">
        <w:t xml:space="preserve">Силни </w:t>
      </w:r>
      <w:proofErr w:type="spellStart"/>
      <w:r w:rsidRPr="00073DC3">
        <w:t>следродилни</w:t>
      </w:r>
      <w:proofErr w:type="spellEnd"/>
      <w:r w:rsidRPr="00073DC3">
        <w:t xml:space="preserve"> болки с кръвотечение от неправилни контракции; само надлъжните влакна се свиват, оставяйки бразда по средата, сякаш матката е разцепена отгоре надолу.</w:t>
      </w:r>
    </w:p>
    <w:p w14:paraId="0EC295C8" w14:textId="77777777" w:rsidR="00073DC3" w:rsidRPr="00073DC3" w:rsidRDefault="00073DC3" w:rsidP="00073DC3">
      <w:r w:rsidRPr="00073DC3">
        <w:t xml:space="preserve">Спиране на </w:t>
      </w:r>
      <w:proofErr w:type="spellStart"/>
      <w:r w:rsidRPr="00073DC3">
        <w:t>лохиите</w:t>
      </w:r>
      <w:proofErr w:type="spellEnd"/>
      <w:r w:rsidRPr="00073DC3">
        <w:t xml:space="preserve"> с треска; възпаление на матката; по-късно абсцес, отворил се през влагалището.</w:t>
      </w:r>
    </w:p>
    <w:p w14:paraId="59F8CBC8" w14:textId="77777777" w:rsidR="00073DC3" w:rsidRPr="00073DC3" w:rsidRDefault="00073DC3" w:rsidP="00073DC3">
      <w:proofErr w:type="spellStart"/>
      <w:r w:rsidRPr="00073DC3">
        <w:t>Лохии</w:t>
      </w:r>
      <w:proofErr w:type="spellEnd"/>
      <w:r w:rsidRPr="00073DC3">
        <w:t xml:space="preserve">: тъмни, много зловонни; оскъдни или обилни; безболезнени или с продължително притискане надолу; потиснати, последвани от </w:t>
      </w:r>
      <w:proofErr w:type="spellStart"/>
      <w:r w:rsidRPr="00073DC3">
        <w:t>метрит</w:t>
      </w:r>
      <w:proofErr w:type="spellEnd"/>
      <w:r w:rsidRPr="00073DC3">
        <w:t xml:space="preserve">; внезапно променят характера си и стават </w:t>
      </w:r>
      <w:proofErr w:type="spellStart"/>
      <w:r w:rsidRPr="00073DC3">
        <w:t>мръснокафяви</w:t>
      </w:r>
      <w:proofErr w:type="spellEnd"/>
      <w:r w:rsidRPr="00073DC3">
        <w:t xml:space="preserve"> или шоколадови, със зловонна миризма; пациентката става тъжна, меланхолична и се страхува от смърт; твърде продължителни.</w:t>
      </w:r>
    </w:p>
    <w:p w14:paraId="38AEA55A" w14:textId="77777777" w:rsidR="00073DC3" w:rsidRPr="00073DC3" w:rsidRDefault="00073DC3" w:rsidP="00073DC3">
      <w:r w:rsidRPr="00073DC3">
        <w:t>Треска с чести воднисти изхождания.</w:t>
      </w:r>
    </w:p>
    <w:p w14:paraId="1F0A448A" w14:textId="77777777" w:rsidR="00073DC3" w:rsidRPr="00073DC3" w:rsidRDefault="00073DC3" w:rsidP="00073DC3">
      <w:proofErr w:type="spellStart"/>
      <w:r w:rsidRPr="00073DC3">
        <w:lastRenderedPageBreak/>
        <w:t>Пуерпериална</w:t>
      </w:r>
      <w:proofErr w:type="spellEnd"/>
      <w:r w:rsidRPr="00073DC3">
        <w:t xml:space="preserve"> треска.</w:t>
      </w:r>
    </w:p>
    <w:p w14:paraId="67F4299D" w14:textId="77777777" w:rsidR="00073DC3" w:rsidRPr="00073DC3" w:rsidRDefault="00073DC3" w:rsidP="00073DC3">
      <w:r w:rsidRPr="00073DC3">
        <w:t xml:space="preserve">Силна склонност към гнилост; отделяне на </w:t>
      </w:r>
      <w:proofErr w:type="spellStart"/>
      <w:r w:rsidRPr="00073DC3">
        <w:t>саньозна</w:t>
      </w:r>
      <w:proofErr w:type="spellEnd"/>
      <w:r w:rsidRPr="00073DC3">
        <w:t xml:space="preserve"> кръв, с мравучкане в краката и голяма </w:t>
      </w:r>
      <w:proofErr w:type="spellStart"/>
      <w:r w:rsidRPr="00073DC3">
        <w:t>прострация</w:t>
      </w:r>
      <w:proofErr w:type="spellEnd"/>
      <w:r w:rsidRPr="00073DC3">
        <w:t>; потисната урина; зловонна диария; глас кух, с трудно дишане, слаб и неясен; пареща треска, прекъсвана от треперещи студени тръпки; не желае да бъде покрита; студени крайници; студена пот по цялото тяло; гангрена.</w:t>
      </w:r>
    </w:p>
    <w:p w14:paraId="1CED50D1" w14:textId="77777777" w:rsidR="00073DC3" w:rsidRPr="00073DC3" w:rsidRDefault="00073DC3" w:rsidP="00073DC3">
      <w:r w:rsidRPr="00073DC3">
        <w:t>Потискане на млякото; млякото не потича от гърдата.</w:t>
      </w:r>
    </w:p>
    <w:p w14:paraId="5742212A" w14:textId="77777777" w:rsidR="00073DC3" w:rsidRPr="00073DC3" w:rsidRDefault="00073DC3" w:rsidP="00073DC3">
      <w:r w:rsidRPr="00073DC3">
        <w:t>Липса на мляко с много жилещи болки в гърдите.</w:t>
      </w:r>
    </w:p>
    <w:p w14:paraId="1EFF2DCA" w14:textId="77777777" w:rsidR="00073DC3" w:rsidRPr="00073DC3" w:rsidRDefault="00073DC3" w:rsidP="00073DC3">
      <w:r w:rsidRPr="00073DC3">
        <w:t>При жени силно изтощени от венозно кръвотечение; тънки, изпити жени; гърдите не се изпълват правилно.</w:t>
      </w:r>
    </w:p>
    <w:p w14:paraId="3E8C5694" w14:textId="77777777" w:rsidR="00073DC3" w:rsidRPr="00073DC3" w:rsidRDefault="00073DC3" w:rsidP="00073DC3">
      <w:r w:rsidRPr="00073DC3">
        <w:t>Тънки, изпити деца с набръчкана кожа; спазматични потрепвания, внезапни писъци, трескавост.</w:t>
      </w:r>
    </w:p>
    <w:p w14:paraId="28E24E73" w14:textId="77777777" w:rsidR="00073DC3" w:rsidRPr="00073DC3" w:rsidRDefault="00073DC3" w:rsidP="00073DC3">
      <w:r w:rsidRPr="00073DC3">
        <w:t>Отпуснат корем.</w:t>
      </w:r>
    </w:p>
    <w:p w14:paraId="0CE84DB9" w14:textId="77777777" w:rsidR="00073DC3" w:rsidRPr="00073DC3" w:rsidRDefault="00073DC3" w:rsidP="00073DC3">
      <w:r w:rsidRPr="00073DC3">
        <w:t>Подпомага изхвърлянето на чужди тела от матката.</w:t>
      </w:r>
    </w:p>
    <w:p w14:paraId="46FA71AC" w14:textId="77777777" w:rsidR="00073DC3" w:rsidRPr="00073DC3" w:rsidRDefault="00073DC3" w:rsidP="00073DC3">
      <w:r w:rsidRPr="00073DC3">
        <w:t xml:space="preserve">Омъжена жена, 25 г., със силна болка в тазовата област; силно притискане надолу; мъчителен </w:t>
      </w:r>
      <w:proofErr w:type="spellStart"/>
      <w:r w:rsidRPr="00073DC3">
        <w:t>ректален</w:t>
      </w:r>
      <w:proofErr w:type="spellEnd"/>
      <w:r w:rsidRPr="00073DC3">
        <w:t xml:space="preserve"> и </w:t>
      </w:r>
      <w:proofErr w:type="spellStart"/>
      <w:r w:rsidRPr="00073DC3">
        <w:t>везикален</w:t>
      </w:r>
      <w:proofErr w:type="spellEnd"/>
      <w:r w:rsidRPr="00073DC3">
        <w:t xml:space="preserve"> </w:t>
      </w:r>
      <w:proofErr w:type="spellStart"/>
      <w:r w:rsidRPr="00073DC3">
        <w:t>тенезъм</w:t>
      </w:r>
      <w:proofErr w:type="spellEnd"/>
      <w:r w:rsidRPr="00073DC3">
        <w:t>; неспокоен сън; висока температура; силно обложен език.</w:t>
      </w:r>
    </w:p>
    <w:p w14:paraId="10E7A78F" w14:textId="77777777" w:rsidR="00073DC3" w:rsidRPr="00073DC3" w:rsidRDefault="00073DC3" w:rsidP="00073DC3">
      <w:r w:rsidRPr="00073DC3">
        <w:t xml:space="preserve">Диагностициран </w:t>
      </w:r>
      <w:proofErr w:type="spellStart"/>
      <w:r w:rsidRPr="00073DC3">
        <w:t>субперитонеален</w:t>
      </w:r>
      <w:proofErr w:type="spellEnd"/>
      <w:r w:rsidRPr="00073DC3">
        <w:t xml:space="preserve"> </w:t>
      </w:r>
      <w:proofErr w:type="spellStart"/>
      <w:r w:rsidRPr="00073DC3">
        <w:t>хематоцеле</w:t>
      </w:r>
      <w:proofErr w:type="spellEnd"/>
      <w:r w:rsidRPr="00073DC3">
        <w:t>.</w:t>
      </w:r>
    </w:p>
    <w:p w14:paraId="2213C4C9" w14:textId="77777777" w:rsidR="00073DC3" w:rsidRPr="00073DC3" w:rsidRDefault="00073DC3" w:rsidP="00073DC3">
      <w:r w:rsidRPr="00073DC3">
        <w:t xml:space="preserve">Туморът бързо нараствал, с повишена температура; пулс 130–150; език сух, тъмнокафяв; корички по зъбите; вагинални секрети зловонни; често и силно уриниране; слузеста дизентерия с повишен </w:t>
      </w:r>
      <w:proofErr w:type="spellStart"/>
      <w:r w:rsidRPr="00073DC3">
        <w:t>тенезъм</w:t>
      </w:r>
      <w:proofErr w:type="spellEnd"/>
      <w:r w:rsidRPr="00073DC3">
        <w:t xml:space="preserve">; лице изразяващо силно страдание. Под действие на </w:t>
      </w:r>
      <w:proofErr w:type="spellStart"/>
      <w:r w:rsidRPr="00073DC3">
        <w:rPr>
          <w:b/>
          <w:bCs/>
        </w:rPr>
        <w:t>Secale</w:t>
      </w:r>
      <w:proofErr w:type="spellEnd"/>
      <w:r w:rsidRPr="00073DC3">
        <w:t xml:space="preserve"> туморът се изхвърлил през ректума — голямо количество тъмна, гъста кръв — пациентката постепенно се възстановила.</w:t>
      </w:r>
    </w:p>
    <w:p w14:paraId="4C3E9B84" w14:textId="77777777" w:rsidR="00156B7E" w:rsidRDefault="00156B7E" w:rsidP="00EC3A78">
      <w:pPr>
        <w:rPr>
          <w:lang w:val="en-US"/>
        </w:rPr>
      </w:pPr>
    </w:p>
    <w:p w14:paraId="66A4A422" w14:textId="77777777" w:rsidR="009908BB" w:rsidRPr="009908BB" w:rsidRDefault="009908BB" w:rsidP="009908BB">
      <w:pPr>
        <w:rPr>
          <w:b/>
          <w:bCs/>
        </w:rPr>
      </w:pPr>
      <w:r w:rsidRPr="009908BB">
        <w:rPr>
          <w:b/>
          <w:bCs/>
        </w:rPr>
        <w:t>Глас и ларинкс. Трахея и бронхи :</w:t>
      </w:r>
    </w:p>
    <w:p w14:paraId="5539AA01" w14:textId="77777777" w:rsidR="009908BB" w:rsidRPr="009908BB" w:rsidRDefault="009908BB" w:rsidP="009908BB">
      <w:r w:rsidRPr="009908BB">
        <w:t>Глас: кух, дрезгав, с затруднено дишане; слаб и неясен; слаб, неразбираем, заекващ.</w:t>
      </w:r>
    </w:p>
    <w:p w14:paraId="203BD9A8" w14:textId="77777777" w:rsidR="009908BB" w:rsidRPr="009908BB" w:rsidRDefault="009908BB" w:rsidP="009908BB">
      <w:r w:rsidRPr="009908BB">
        <w:t>Удебеляване на лигавицата на дихателните пътища.</w:t>
      </w:r>
    </w:p>
    <w:p w14:paraId="3319CE16" w14:textId="77777777" w:rsidR="009908BB" w:rsidRPr="009908BB" w:rsidRDefault="009908BB" w:rsidP="009908BB">
      <w:r w:rsidRPr="009908BB">
        <w:t>Белите дробове по време на студени тръпки се усещат сякаш дишането вее въздух.</w:t>
      </w:r>
    </w:p>
    <w:p w14:paraId="0003E37C" w14:textId="77777777" w:rsidR="009908BB" w:rsidRPr="009908BB" w:rsidRDefault="009908BB" w:rsidP="009908BB">
      <w:pPr>
        <w:rPr>
          <w:b/>
          <w:bCs/>
        </w:rPr>
      </w:pPr>
      <w:r w:rsidRPr="009908BB">
        <w:rPr>
          <w:b/>
          <w:bCs/>
        </w:rPr>
        <w:t>Дишане :</w:t>
      </w:r>
    </w:p>
    <w:p w14:paraId="303AB615" w14:textId="77777777" w:rsidR="009908BB" w:rsidRPr="009908BB" w:rsidRDefault="009908BB" w:rsidP="009908BB">
      <w:r w:rsidRPr="009908BB">
        <w:t>Дишане: бавно; затруднено и тревожно; потиснато; стенещо; постоянно въздишане; хълцане.</w:t>
      </w:r>
    </w:p>
    <w:p w14:paraId="576819A6" w14:textId="77777777" w:rsidR="009908BB" w:rsidRPr="009908BB" w:rsidRDefault="009908BB" w:rsidP="009908BB">
      <w:r w:rsidRPr="009908BB">
        <w:t xml:space="preserve">Понякога кръв се </w:t>
      </w:r>
      <w:proofErr w:type="spellStart"/>
      <w:r w:rsidRPr="009908BB">
        <w:t>отхрачва</w:t>
      </w:r>
      <w:proofErr w:type="spellEnd"/>
      <w:r w:rsidRPr="009908BB">
        <w:t xml:space="preserve"> при силни усилия за дишане.</w:t>
      </w:r>
    </w:p>
    <w:p w14:paraId="4FACCAAF" w14:textId="77777777" w:rsidR="009908BB" w:rsidRPr="009908BB" w:rsidRDefault="009908BB" w:rsidP="009908BB">
      <w:r w:rsidRPr="009908BB">
        <w:lastRenderedPageBreak/>
        <w:t>Белите дробове по време на студени тръпки се усещат сякаш дишането вее въздух върху напълно суха повърхност; само по време на студени тръпки.</w:t>
      </w:r>
    </w:p>
    <w:p w14:paraId="32E887C6" w14:textId="77777777" w:rsidR="009908BB" w:rsidRPr="009908BB" w:rsidRDefault="009908BB" w:rsidP="009908BB">
      <w:r w:rsidRPr="009908BB">
        <w:t>Остри болки през лявата гръдна половина, особено при ходене.</w:t>
      </w:r>
    </w:p>
    <w:p w14:paraId="1DAD757F" w14:textId="77777777" w:rsidR="009908BB" w:rsidRPr="009908BB" w:rsidRDefault="009908BB" w:rsidP="009908BB">
      <w:pPr>
        <w:rPr>
          <w:b/>
          <w:bCs/>
        </w:rPr>
      </w:pPr>
      <w:r w:rsidRPr="009908BB">
        <w:rPr>
          <w:b/>
          <w:bCs/>
        </w:rPr>
        <w:t>Кашлица :</w:t>
      </w:r>
    </w:p>
    <w:p w14:paraId="22815651" w14:textId="77777777" w:rsidR="009908BB" w:rsidRPr="009908BB" w:rsidRDefault="009908BB" w:rsidP="009908BB">
      <w:r w:rsidRPr="009908BB">
        <w:t xml:space="preserve">Твърда, дрезгава кашлица, с малко </w:t>
      </w:r>
      <w:proofErr w:type="spellStart"/>
      <w:r w:rsidRPr="009908BB">
        <w:t>експекторация</w:t>
      </w:r>
      <w:proofErr w:type="spellEnd"/>
      <w:r w:rsidRPr="009908BB">
        <w:t>.</w:t>
      </w:r>
    </w:p>
    <w:p w14:paraId="56D91859" w14:textId="77777777" w:rsidR="009908BB" w:rsidRPr="009908BB" w:rsidRDefault="009908BB" w:rsidP="009908BB">
      <w:r w:rsidRPr="009908BB">
        <w:t>Конвулсивна кашлица; обилна пот; безсънни нощи; склонност към колики; диария; подуване на корема; емфизем.</w:t>
      </w:r>
    </w:p>
    <w:p w14:paraId="6187EDA4" w14:textId="77777777" w:rsidR="009908BB" w:rsidRPr="009908BB" w:rsidRDefault="009908BB" w:rsidP="009908BB">
      <w:r w:rsidRPr="009908BB">
        <w:t>Бронхит.</w:t>
      </w:r>
    </w:p>
    <w:p w14:paraId="36B48837" w14:textId="77777777" w:rsidR="009908BB" w:rsidRPr="009908BB" w:rsidRDefault="009908BB" w:rsidP="009908BB">
      <w:r w:rsidRPr="009908BB">
        <w:t>Плюене на кръв, със или без кашлица.</w:t>
      </w:r>
    </w:p>
    <w:p w14:paraId="46DA8570" w14:textId="77777777" w:rsidR="009908BB" w:rsidRPr="009908BB" w:rsidRDefault="009908BB" w:rsidP="009908BB">
      <w:pPr>
        <w:rPr>
          <w:b/>
          <w:bCs/>
        </w:rPr>
      </w:pPr>
      <w:r w:rsidRPr="009908BB">
        <w:rPr>
          <w:b/>
          <w:bCs/>
        </w:rPr>
        <w:t>Вътрешна гръдна област и бели дробове :</w:t>
      </w:r>
    </w:p>
    <w:p w14:paraId="483E0343" w14:textId="77777777" w:rsidR="009908BB" w:rsidRPr="009908BB" w:rsidRDefault="009908BB" w:rsidP="009908BB">
      <w:proofErr w:type="spellStart"/>
      <w:r w:rsidRPr="009908BB">
        <w:t>Крамп</w:t>
      </w:r>
      <w:proofErr w:type="spellEnd"/>
      <w:r w:rsidRPr="009908BB">
        <w:t xml:space="preserve"> в гърдите.</w:t>
      </w:r>
    </w:p>
    <w:p w14:paraId="0E0FF88F" w14:textId="77777777" w:rsidR="009908BB" w:rsidRPr="009908BB" w:rsidRDefault="009908BB" w:rsidP="009908BB">
      <w:r w:rsidRPr="009908BB">
        <w:t>Болки над почти цялата предна част на гръдния кош, &lt; от кашляне и движение.</w:t>
      </w:r>
    </w:p>
    <w:p w14:paraId="15BF49E9" w14:textId="77777777" w:rsidR="009908BB" w:rsidRPr="009908BB" w:rsidRDefault="009908BB" w:rsidP="009908BB">
      <w:proofErr w:type="spellStart"/>
      <w:r w:rsidRPr="009908BB">
        <w:t>Експекторация</w:t>
      </w:r>
      <w:proofErr w:type="spellEnd"/>
      <w:r w:rsidRPr="009908BB">
        <w:t xml:space="preserve"> на тъмна, пенеста, по-скоро вискозна кръв, изкашляна с лека кашлица, достигаща до една чаена чаша за четири часа; петно с размер на монета от един шилинг вдясно от зърното, тъпо при перкусия, с бронхиално дишане и </w:t>
      </w:r>
      <w:proofErr w:type="spellStart"/>
      <w:r w:rsidRPr="009908BB">
        <w:t>мукозен</w:t>
      </w:r>
      <w:proofErr w:type="spellEnd"/>
      <w:r w:rsidRPr="009908BB">
        <w:t xml:space="preserve"> хрип над тази област.</w:t>
      </w:r>
    </w:p>
    <w:p w14:paraId="66833FD1" w14:textId="77777777" w:rsidR="009908BB" w:rsidRPr="009908BB" w:rsidRDefault="009908BB" w:rsidP="009908BB">
      <w:pPr>
        <w:rPr>
          <w:b/>
          <w:bCs/>
        </w:rPr>
      </w:pPr>
      <w:r w:rsidRPr="009908BB">
        <w:rPr>
          <w:b/>
          <w:bCs/>
        </w:rPr>
        <w:t>Сърце, пулс и циркулация :</w:t>
      </w:r>
    </w:p>
    <w:p w14:paraId="54341C67" w14:textId="77777777" w:rsidR="009908BB" w:rsidRPr="009908BB" w:rsidRDefault="009908BB" w:rsidP="009908BB">
      <w:proofErr w:type="spellStart"/>
      <w:r w:rsidRPr="009908BB">
        <w:t>Палпитация</w:t>
      </w:r>
      <w:proofErr w:type="spellEnd"/>
      <w:r w:rsidRPr="009908BB">
        <w:t>; горещо чело; склонност към сън; спазматични удари от дясната половина на гърдите към дясната ръка и крак; на пристъпи на всеки два-три часа; по-често нощем, след всяко хранене; по-малко на открит въздух; студенина и изтръпване на дясната ръка, с мравучкане в четвъртия и петия пръст; загуба на мускулна сила и усещане в ръката; след сексуален излишък.</w:t>
      </w:r>
    </w:p>
    <w:p w14:paraId="6E326F56" w14:textId="77777777" w:rsidR="009908BB" w:rsidRPr="009908BB" w:rsidRDefault="009908BB" w:rsidP="009908BB">
      <w:proofErr w:type="spellStart"/>
      <w:r w:rsidRPr="009908BB">
        <w:t>Палпитация</w:t>
      </w:r>
      <w:proofErr w:type="spellEnd"/>
      <w:r w:rsidRPr="009908BB">
        <w:t xml:space="preserve"> на сърцето; с стегнат и често </w:t>
      </w:r>
      <w:proofErr w:type="spellStart"/>
      <w:r w:rsidRPr="009908BB">
        <w:t>интермитентен</w:t>
      </w:r>
      <w:proofErr w:type="spellEnd"/>
      <w:r w:rsidRPr="009908BB">
        <w:t xml:space="preserve"> пулс.</w:t>
      </w:r>
    </w:p>
    <w:p w14:paraId="1FE620DE" w14:textId="77777777" w:rsidR="009908BB" w:rsidRPr="009908BB" w:rsidRDefault="009908BB" w:rsidP="009908BB">
      <w:r w:rsidRPr="009908BB">
        <w:t xml:space="preserve">Пулс: често непроменен дори при силни пристъпи; обикновено бавен и стегнат, понякога </w:t>
      </w:r>
      <w:proofErr w:type="spellStart"/>
      <w:r w:rsidRPr="009908BB">
        <w:t>интермитентен</w:t>
      </w:r>
      <w:proofErr w:type="spellEnd"/>
      <w:r w:rsidRPr="009908BB">
        <w:t xml:space="preserve"> или потиснат; леко ускорен при топлина; малък; празен, слаб; нишковиден при кръвотечения.</w:t>
      </w:r>
    </w:p>
    <w:p w14:paraId="5A87AA68" w14:textId="77777777" w:rsidR="009908BB" w:rsidRPr="009908BB" w:rsidRDefault="009908BB" w:rsidP="009908BB">
      <w:r w:rsidRPr="009908BB">
        <w:t xml:space="preserve">По време на цялото доказване — </w:t>
      </w:r>
      <w:proofErr w:type="spellStart"/>
      <w:r w:rsidRPr="009908BB">
        <w:t>палпитация</w:t>
      </w:r>
      <w:proofErr w:type="spellEnd"/>
      <w:r w:rsidRPr="009908BB">
        <w:t xml:space="preserve"> на сърцето (нещо, което никога преди не съм имала); усещах сърцето да трепти и да прекъсва.</w:t>
      </w:r>
    </w:p>
    <w:p w14:paraId="21A135BE" w14:textId="77777777" w:rsidR="009908BB" w:rsidRPr="009908BB" w:rsidRDefault="009908BB" w:rsidP="009908BB">
      <w:proofErr w:type="spellStart"/>
      <w:r w:rsidRPr="009908BB">
        <w:t>Палпитация</w:t>
      </w:r>
      <w:proofErr w:type="spellEnd"/>
      <w:r w:rsidRPr="009908BB">
        <w:t xml:space="preserve"> почти целия следобед.</w:t>
      </w:r>
    </w:p>
    <w:p w14:paraId="40978B52" w14:textId="77777777" w:rsidR="009908BB" w:rsidRPr="009908BB" w:rsidRDefault="009908BB" w:rsidP="009908BB">
      <w:r w:rsidRPr="009908BB">
        <w:t xml:space="preserve">Силно пулсиране на </w:t>
      </w:r>
      <w:proofErr w:type="spellStart"/>
      <w:r w:rsidRPr="009908BB">
        <w:t>каротидите</w:t>
      </w:r>
      <w:proofErr w:type="spellEnd"/>
      <w:r w:rsidRPr="009908BB">
        <w:t>; отпадналост няколко часа.</w:t>
      </w:r>
    </w:p>
    <w:p w14:paraId="10C8A5B4" w14:textId="77777777" w:rsidR="009908BB" w:rsidRPr="009908BB" w:rsidRDefault="009908BB" w:rsidP="009908BB">
      <w:r w:rsidRPr="009908BB">
        <w:t xml:space="preserve">Бях нападната по време на лекции от </w:t>
      </w:r>
      <w:proofErr w:type="spellStart"/>
      <w:r w:rsidRPr="009908BB">
        <w:t>палпитация</w:t>
      </w:r>
      <w:proofErr w:type="spellEnd"/>
      <w:r w:rsidRPr="009908BB">
        <w:t>, която продължи около осем часа.</w:t>
      </w:r>
    </w:p>
    <w:p w14:paraId="7C89A6DB" w14:textId="77777777" w:rsidR="009908BB" w:rsidRPr="009908BB" w:rsidRDefault="009908BB" w:rsidP="009908BB">
      <w:r w:rsidRPr="009908BB">
        <w:lastRenderedPageBreak/>
        <w:t>Пулс 108 и 110.</w:t>
      </w:r>
    </w:p>
    <w:p w14:paraId="78FA3D32" w14:textId="77777777" w:rsidR="00073DC3" w:rsidRDefault="00073DC3" w:rsidP="00EC3A78">
      <w:pPr>
        <w:rPr>
          <w:lang w:val="en-US"/>
        </w:rPr>
      </w:pPr>
    </w:p>
    <w:p w14:paraId="6763CB0F" w14:textId="77777777" w:rsidR="00992C94" w:rsidRPr="00992C94" w:rsidRDefault="00992C94" w:rsidP="00992C94">
      <w:pPr>
        <w:rPr>
          <w:b/>
          <w:bCs/>
        </w:rPr>
      </w:pPr>
      <w:r w:rsidRPr="00992C94">
        <w:rPr>
          <w:b/>
          <w:bCs/>
        </w:rPr>
        <w:t>Шия и гръб :</w:t>
      </w:r>
    </w:p>
    <w:p w14:paraId="7A71DD9B" w14:textId="77777777" w:rsidR="00992C94" w:rsidRPr="00992C94" w:rsidRDefault="00992C94" w:rsidP="00992C94">
      <w:r w:rsidRPr="00992C94">
        <w:t>Тумори на шията, отделящи жълт гной.</w:t>
      </w:r>
    </w:p>
    <w:p w14:paraId="7D4F82D5" w14:textId="77777777" w:rsidR="00992C94" w:rsidRPr="00992C94" w:rsidRDefault="00992C94" w:rsidP="00992C94">
      <w:r w:rsidRPr="00992C94">
        <w:t>Леко, пълзящо усещане в гърба, сякаш мек въздух преминава през него.</w:t>
      </w:r>
    </w:p>
    <w:p w14:paraId="6E5B2B93" w14:textId="77777777" w:rsidR="00992C94" w:rsidRPr="00992C94" w:rsidRDefault="00992C94" w:rsidP="00992C94">
      <w:r w:rsidRPr="00992C94">
        <w:t>Мравучкане в гърба, простиращо се към пръстите на ръцете и краката.</w:t>
      </w:r>
    </w:p>
    <w:p w14:paraId="3AA38C88" w14:textId="77777777" w:rsidR="00992C94" w:rsidRPr="00992C94" w:rsidRDefault="00992C94" w:rsidP="00992C94">
      <w:r w:rsidRPr="00992C94">
        <w:t>Болка в кръста.</w:t>
      </w:r>
    </w:p>
    <w:p w14:paraId="2F530710" w14:textId="77777777" w:rsidR="00992C94" w:rsidRPr="00992C94" w:rsidRDefault="00992C94" w:rsidP="00992C94">
      <w:r w:rsidRPr="00992C94">
        <w:t>Бодеж в гърба.</w:t>
      </w:r>
    </w:p>
    <w:p w14:paraId="1F42B97F" w14:textId="77777777" w:rsidR="00992C94" w:rsidRPr="00992C94" w:rsidRDefault="00992C94" w:rsidP="00992C94">
      <w:r w:rsidRPr="00992C94">
        <w:t>Внезапно „заклещване“ или „изкривяване“ в гърба.</w:t>
      </w:r>
    </w:p>
    <w:p w14:paraId="5DD2F7F4" w14:textId="77777777" w:rsidR="00992C94" w:rsidRPr="00992C94" w:rsidRDefault="00992C94" w:rsidP="00992C94">
      <w:r w:rsidRPr="00992C94">
        <w:t xml:space="preserve">Болки в </w:t>
      </w:r>
      <w:proofErr w:type="spellStart"/>
      <w:r w:rsidRPr="00992C94">
        <w:t>сакрума</w:t>
      </w:r>
      <w:proofErr w:type="spellEnd"/>
      <w:r w:rsidRPr="00992C94">
        <w:t xml:space="preserve"> с притискане надолу, сякаш част ще бъде изтласкана навън, &lt; при движение.</w:t>
      </w:r>
    </w:p>
    <w:p w14:paraId="017F3C0A" w14:textId="77777777" w:rsidR="00992C94" w:rsidRPr="00992C94" w:rsidRDefault="00992C94" w:rsidP="00992C94">
      <w:r w:rsidRPr="00992C94">
        <w:t xml:space="preserve">Твърда, дрезгава кашлица, с малко </w:t>
      </w:r>
      <w:proofErr w:type="spellStart"/>
      <w:r w:rsidRPr="00992C94">
        <w:t>експекторация</w:t>
      </w:r>
      <w:proofErr w:type="spellEnd"/>
      <w:r w:rsidRPr="00992C94">
        <w:t xml:space="preserve">; болки почти по цялата предна част на гърдите, &lt; от кашляне и движение; от няколко години — чувствителност на долните </w:t>
      </w:r>
      <w:proofErr w:type="spellStart"/>
      <w:r w:rsidRPr="00992C94">
        <w:t>шийни</w:t>
      </w:r>
      <w:proofErr w:type="spellEnd"/>
      <w:r w:rsidRPr="00992C94">
        <w:t xml:space="preserve"> и горните гръдни израстъци, със скованост на шията; &lt; от всяко усилие или напрежение върху гръбнака; натиск върху болната част на гръбнака причинява болка там, както и през гърдите, с дразнене за кашлица.</w:t>
      </w:r>
    </w:p>
    <w:p w14:paraId="092EEA6F" w14:textId="77777777" w:rsidR="00992C94" w:rsidRPr="00992C94" w:rsidRDefault="00992C94" w:rsidP="00992C94">
      <w:r w:rsidRPr="00992C94">
        <w:t xml:space="preserve">Бодежи в горните гръдни прешлени (между раменете), постоянни при седене, прекъсващи при стоене, понякога простиращи се към ръцете, &lt; от натиск върху прешлените; често мравучкане през всички крайници; понякога </w:t>
      </w:r>
      <w:proofErr w:type="spellStart"/>
      <w:r w:rsidRPr="00992C94">
        <w:t>ригидност</w:t>
      </w:r>
      <w:proofErr w:type="spellEnd"/>
      <w:r w:rsidRPr="00992C94">
        <w:t xml:space="preserve"> и спазматично изпъване на пръстите, така че за няколко минути не може да шие; често натиск и подуване под </w:t>
      </w:r>
      <w:proofErr w:type="spellStart"/>
      <w:r w:rsidRPr="00992C94">
        <w:t>епигастриума</w:t>
      </w:r>
      <w:proofErr w:type="spellEnd"/>
      <w:r w:rsidRPr="00992C94">
        <w:t>; болка в гърба &lt; при шиене.</w:t>
      </w:r>
    </w:p>
    <w:p w14:paraId="67E44A89" w14:textId="77777777" w:rsidR="00992C94" w:rsidRPr="00992C94" w:rsidRDefault="00992C94" w:rsidP="00992C94">
      <w:r w:rsidRPr="00992C94">
        <w:t xml:space="preserve">Силна болка в гърба, особено в сакралната област; анестезия и парализа на крайниците; конвулсивни потрепвания и удари в парализираните крайници; болезнена контракция на </w:t>
      </w:r>
      <w:proofErr w:type="spellStart"/>
      <w:r w:rsidRPr="00992C94">
        <w:t>флексорните</w:t>
      </w:r>
      <w:proofErr w:type="spellEnd"/>
      <w:r w:rsidRPr="00992C94">
        <w:t xml:space="preserve"> мускули; парализа на пикочния мехур и ректума.</w:t>
      </w:r>
    </w:p>
    <w:p w14:paraId="3C0C678A" w14:textId="77777777" w:rsidR="00992C94" w:rsidRPr="00992C94" w:rsidRDefault="00992C94" w:rsidP="00992C94">
      <w:proofErr w:type="spellStart"/>
      <w:r w:rsidRPr="00992C94">
        <w:t>Миелит</w:t>
      </w:r>
      <w:proofErr w:type="spellEnd"/>
      <w:r w:rsidRPr="00992C94">
        <w:t>.</w:t>
      </w:r>
    </w:p>
    <w:p w14:paraId="42ECDB5F" w14:textId="77777777" w:rsidR="00992C94" w:rsidRPr="00992C94" w:rsidRDefault="00992C94" w:rsidP="00992C94">
      <w:proofErr w:type="spellStart"/>
      <w:r w:rsidRPr="00992C94">
        <w:t>Миелитис</w:t>
      </w:r>
      <w:proofErr w:type="spellEnd"/>
      <w:r w:rsidRPr="00992C94">
        <w:t xml:space="preserve"> </w:t>
      </w:r>
      <w:proofErr w:type="spellStart"/>
      <w:r w:rsidRPr="00992C94">
        <w:t>дифуса</w:t>
      </w:r>
      <w:proofErr w:type="spellEnd"/>
      <w:r w:rsidRPr="00992C94">
        <w:t>.</w:t>
      </w:r>
    </w:p>
    <w:p w14:paraId="13A894DF" w14:textId="77777777" w:rsidR="00992C94" w:rsidRPr="00992C94" w:rsidRDefault="00992C94" w:rsidP="00992C94">
      <w:proofErr w:type="spellStart"/>
      <w:r w:rsidRPr="00992C94">
        <w:t>Параплегия</w:t>
      </w:r>
      <w:proofErr w:type="spellEnd"/>
      <w:r w:rsidRPr="00992C94">
        <w:t>, предшествана от крампи и мускулни болки.</w:t>
      </w:r>
    </w:p>
    <w:p w14:paraId="4563DBD2" w14:textId="77777777" w:rsidR="00992C94" w:rsidRPr="00992C94" w:rsidRDefault="00992C94" w:rsidP="00992C94">
      <w:r w:rsidRPr="00992C94">
        <w:t xml:space="preserve">Трудна, залитаща походка; пълна неспособност за ходене, не поради липса на сила, а поради особена неспособност за извършване на леки движения с крайниците и ръцете; контракция на долните крайници, поради която пациентът залита; треперене </w:t>
      </w:r>
      <w:r w:rsidRPr="00992C94">
        <w:lastRenderedPageBreak/>
        <w:t>на крайниците, понякога придружено от болки; мравучкане на ръцете и краката; прекомерно усещане за топлина, с отвращение към топлина или покриване.</w:t>
      </w:r>
    </w:p>
    <w:p w14:paraId="22F4D298" w14:textId="77777777" w:rsidR="00992C94" w:rsidRPr="00992C94" w:rsidRDefault="00992C94" w:rsidP="00992C94">
      <w:r w:rsidRPr="00992C94">
        <w:t xml:space="preserve">Болест на гръбнака с </w:t>
      </w:r>
      <w:proofErr w:type="spellStart"/>
      <w:r w:rsidRPr="00992C94">
        <w:rPr>
          <w:i/>
          <w:iCs/>
        </w:rPr>
        <w:t>gressus</w:t>
      </w:r>
      <w:proofErr w:type="spellEnd"/>
      <w:r w:rsidRPr="00992C94">
        <w:rPr>
          <w:i/>
          <w:iCs/>
        </w:rPr>
        <w:t xml:space="preserve"> </w:t>
      </w:r>
      <w:proofErr w:type="spellStart"/>
      <w:r w:rsidRPr="00992C94">
        <w:rPr>
          <w:i/>
          <w:iCs/>
        </w:rPr>
        <w:t>vaccinus</w:t>
      </w:r>
      <w:proofErr w:type="spellEnd"/>
      <w:r w:rsidRPr="00992C94">
        <w:t>.</w:t>
      </w:r>
    </w:p>
    <w:p w14:paraId="253FD9C0" w14:textId="77777777" w:rsidR="00992C94" w:rsidRPr="00992C94" w:rsidRDefault="00992C94" w:rsidP="00992C94">
      <w:r w:rsidRPr="00992C94">
        <w:t>Мускулите на шията сковани, болезнени.</w:t>
      </w:r>
    </w:p>
    <w:p w14:paraId="1D916DFF" w14:textId="77777777" w:rsidR="00992C94" w:rsidRPr="00992C94" w:rsidRDefault="00992C94" w:rsidP="00992C94">
      <w:r w:rsidRPr="00992C94">
        <w:t>Раменните лопатки и ключицата болезнени, сякаш изкълчени или извити.</w:t>
      </w:r>
    </w:p>
    <w:p w14:paraId="6F35A1E8" w14:textId="77777777" w:rsidR="00992C94" w:rsidRPr="00992C94" w:rsidRDefault="00992C94" w:rsidP="00992C94">
      <w:r w:rsidRPr="00992C94">
        <w:t xml:space="preserve">Гърбът боли; усеща се слаб, особено в </w:t>
      </w:r>
      <w:proofErr w:type="spellStart"/>
      <w:r w:rsidRPr="00992C94">
        <w:t>сакрума</w:t>
      </w:r>
      <w:proofErr w:type="spellEnd"/>
      <w:r w:rsidRPr="00992C94">
        <w:t>.</w:t>
      </w:r>
    </w:p>
    <w:p w14:paraId="77912C0D" w14:textId="77777777" w:rsidR="00992C94" w:rsidRPr="00992C94" w:rsidRDefault="00992C94" w:rsidP="00992C94">
      <w:r w:rsidRPr="00992C94">
        <w:t>Остри, променливи болки във всички части на тялото.</w:t>
      </w:r>
    </w:p>
    <w:p w14:paraId="1753E8C9" w14:textId="77777777" w:rsidR="00992C94" w:rsidRPr="00992C94" w:rsidRDefault="00992C94" w:rsidP="00992C94">
      <w:pPr>
        <w:rPr>
          <w:b/>
          <w:bCs/>
        </w:rPr>
      </w:pPr>
      <w:r w:rsidRPr="00992C94">
        <w:rPr>
          <w:b/>
          <w:bCs/>
        </w:rPr>
        <w:t>Горни крайници :</w:t>
      </w:r>
    </w:p>
    <w:p w14:paraId="09161674" w14:textId="77777777" w:rsidR="00992C94" w:rsidRPr="00992C94" w:rsidRDefault="00992C94" w:rsidP="00992C94">
      <w:r w:rsidRPr="00992C94">
        <w:t>Ръцете изтръпват.</w:t>
      </w:r>
    </w:p>
    <w:p w14:paraId="2F6812CB" w14:textId="77777777" w:rsidR="00992C94" w:rsidRPr="00992C94" w:rsidRDefault="00992C94" w:rsidP="00992C94">
      <w:r w:rsidRPr="00992C94">
        <w:t>Груб обрив по цялата ръка.</w:t>
      </w:r>
    </w:p>
    <w:p w14:paraId="46A5C77E" w14:textId="77777777" w:rsidR="00992C94" w:rsidRPr="00992C94" w:rsidRDefault="00992C94" w:rsidP="00992C94">
      <w:r w:rsidRPr="00992C94">
        <w:t xml:space="preserve">Спазматични потрепвания на ръката, с флексия на ръката в китката или на </w:t>
      </w:r>
      <w:proofErr w:type="spellStart"/>
      <w:r w:rsidRPr="00992C94">
        <w:t>предмишницата</w:t>
      </w:r>
      <w:proofErr w:type="spellEnd"/>
      <w:r w:rsidRPr="00992C94">
        <w:t>.</w:t>
      </w:r>
    </w:p>
    <w:p w14:paraId="60E30D21" w14:textId="77777777" w:rsidR="00992C94" w:rsidRPr="00992C94" w:rsidRDefault="00992C94" w:rsidP="00992C94">
      <w:r w:rsidRPr="00992C94">
        <w:t>Изтръпване и нечувствителност на ръцете и ръцете.</w:t>
      </w:r>
    </w:p>
    <w:p w14:paraId="017B9B76" w14:textId="77777777" w:rsidR="00992C94" w:rsidRPr="00992C94" w:rsidRDefault="00992C94" w:rsidP="00992C94">
      <w:r w:rsidRPr="00992C94">
        <w:t>Парене в ръцете.</w:t>
      </w:r>
    </w:p>
    <w:p w14:paraId="7E07A3A1" w14:textId="77777777" w:rsidR="00992C94" w:rsidRPr="00992C94" w:rsidRDefault="00992C94" w:rsidP="00992C94">
      <w:r w:rsidRPr="00992C94">
        <w:t>Ръцете смъртно бледи.</w:t>
      </w:r>
    </w:p>
    <w:p w14:paraId="061D4650" w14:textId="77777777" w:rsidR="00992C94" w:rsidRPr="00992C94" w:rsidRDefault="00992C94" w:rsidP="00992C94">
      <w:r w:rsidRPr="00992C94">
        <w:t>Студенина и изтръпване на дясната ръка с мравучкане на безименния и малкия пръст.</w:t>
      </w:r>
    </w:p>
    <w:p w14:paraId="2C1F1C97" w14:textId="77777777" w:rsidR="00992C94" w:rsidRPr="00992C94" w:rsidRDefault="00992C94" w:rsidP="00992C94">
      <w:r w:rsidRPr="00992C94">
        <w:t>Загуба на усещане по гърба на пръстите.</w:t>
      </w:r>
    </w:p>
    <w:p w14:paraId="4098A92B" w14:textId="77777777" w:rsidR="00992C94" w:rsidRPr="00992C94" w:rsidRDefault="00992C94" w:rsidP="00992C94">
      <w:r w:rsidRPr="00992C94">
        <w:t>Загуба на мускулна сила и усещане в ръката.</w:t>
      </w:r>
    </w:p>
    <w:p w14:paraId="3B9EA812" w14:textId="77777777" w:rsidR="00992C94" w:rsidRPr="00992C94" w:rsidRDefault="00992C94" w:rsidP="00992C94">
      <w:r w:rsidRPr="00992C94">
        <w:t>Пръстите конвулсивно извити към дланта, обхващайки палеца.</w:t>
      </w:r>
    </w:p>
    <w:p w14:paraId="50A27F06" w14:textId="77777777" w:rsidR="00992C94" w:rsidRPr="00992C94" w:rsidRDefault="00992C94" w:rsidP="00992C94">
      <w:r w:rsidRPr="00992C94">
        <w:t>Контракция на пръстите.</w:t>
      </w:r>
    </w:p>
    <w:p w14:paraId="04EFE3C6" w14:textId="77777777" w:rsidR="00992C94" w:rsidRPr="00992C94" w:rsidRDefault="00992C94" w:rsidP="00992C94">
      <w:r w:rsidRPr="00992C94">
        <w:t xml:space="preserve">Пръстите извити назад или спазматично </w:t>
      </w:r>
      <w:proofErr w:type="spellStart"/>
      <w:r w:rsidRPr="00992C94">
        <w:t>абдуцирани</w:t>
      </w:r>
      <w:proofErr w:type="spellEnd"/>
      <w:r w:rsidRPr="00992C94">
        <w:t>.</w:t>
      </w:r>
    </w:p>
    <w:p w14:paraId="0201C733" w14:textId="77777777" w:rsidR="00992C94" w:rsidRPr="00992C94" w:rsidRDefault="00992C94" w:rsidP="00992C94">
      <w:r w:rsidRPr="00992C94">
        <w:t>Левият палец спазматично изтеглен към гърба на ръката, последван след няколко минути от крампи и флексия на останалите пръсти към дланта; ръцете се усещат изтръпнали като кадифе; на следващия ден и двете ръце били засегнати и след няколко дни се появило мравучкане и бодежи в краката, последвани от тежест в тях, &lt; след ходене, обикновено появяващо се при седене, докато крампите в ръцете винаги се появяват след употребата им.</w:t>
      </w:r>
    </w:p>
    <w:p w14:paraId="19439FB5" w14:textId="77777777" w:rsidR="00992C94" w:rsidRPr="00992C94" w:rsidRDefault="00992C94" w:rsidP="00992C94">
      <w:r w:rsidRPr="00992C94">
        <w:t>Загуба на усещане в върховете на пръстите.</w:t>
      </w:r>
    </w:p>
    <w:p w14:paraId="5252B4BA" w14:textId="77777777" w:rsidR="00992C94" w:rsidRPr="00992C94" w:rsidRDefault="00992C94" w:rsidP="00992C94">
      <w:r w:rsidRPr="00992C94">
        <w:t>Изтръпване на върховете на пръстите.</w:t>
      </w:r>
    </w:p>
    <w:p w14:paraId="49EC2979" w14:textId="77777777" w:rsidR="00992C94" w:rsidRPr="00992C94" w:rsidRDefault="00992C94" w:rsidP="00992C94">
      <w:r w:rsidRPr="00992C94">
        <w:lastRenderedPageBreak/>
        <w:t>Пълзящо усещане в върховете на пръстите, сякаш нещо живо се движи под кожата или сякаш пръстите са изтръпнали, като от натиск върху ръката.</w:t>
      </w:r>
    </w:p>
    <w:p w14:paraId="03FFE200" w14:textId="77777777" w:rsidR="00992C94" w:rsidRPr="00992C94" w:rsidRDefault="00992C94" w:rsidP="00992C94">
      <w:r w:rsidRPr="00992C94">
        <w:t>Особено жилещо усещане в върховете на пръстите; чувствителни към студ.</w:t>
      </w:r>
    </w:p>
    <w:p w14:paraId="0A8DC1B7" w14:textId="77777777" w:rsidR="00992C94" w:rsidRPr="00992C94" w:rsidRDefault="00992C94" w:rsidP="00992C94">
      <w:r w:rsidRPr="00992C94">
        <w:t>Болезнено подуване на пръстите.</w:t>
      </w:r>
    </w:p>
    <w:p w14:paraId="7B4D474B" w14:textId="77777777" w:rsidR="00992C94" w:rsidRPr="00992C94" w:rsidRDefault="00992C94" w:rsidP="00992C94">
      <w:r w:rsidRPr="00992C94">
        <w:t>Силни болки в върховете на пръстите.</w:t>
      </w:r>
    </w:p>
    <w:p w14:paraId="5EB502D4" w14:textId="77777777" w:rsidR="00992C94" w:rsidRPr="00992C94" w:rsidRDefault="00992C94" w:rsidP="00992C94">
      <w:r w:rsidRPr="00992C94">
        <w:t>Гангрена на пръстите; сенилна гангрена.</w:t>
      </w:r>
    </w:p>
    <w:p w14:paraId="613A5F26" w14:textId="77777777" w:rsidR="00992C94" w:rsidRPr="00992C94" w:rsidRDefault="00992C94" w:rsidP="00992C94">
      <w:r w:rsidRPr="00992C94">
        <w:t>Променливи болки, първо през ръцете от един пръст към друг, после през китката.</w:t>
      </w:r>
    </w:p>
    <w:p w14:paraId="1761105F" w14:textId="77777777" w:rsidR="00992C94" w:rsidRPr="00992C94" w:rsidRDefault="00992C94" w:rsidP="00992C94">
      <w:r w:rsidRPr="00992C94">
        <w:t>Китката отслабена, така че било болезнено да се вдигат тежести.</w:t>
      </w:r>
    </w:p>
    <w:p w14:paraId="01BDBEA5" w14:textId="77777777" w:rsidR="00992C94" w:rsidRPr="00992C94" w:rsidRDefault="00992C94" w:rsidP="00992C94">
      <w:r w:rsidRPr="00992C94">
        <w:t xml:space="preserve">Усещане за парене на лявата ръка, сякаш раздразнена с </w:t>
      </w:r>
      <w:proofErr w:type="spellStart"/>
      <w:r w:rsidRPr="00992C94">
        <w:t>кайенски</w:t>
      </w:r>
      <w:proofErr w:type="spellEnd"/>
      <w:r w:rsidRPr="00992C94">
        <w:t xml:space="preserve"> пипер; топла след разтриване.</w:t>
      </w:r>
    </w:p>
    <w:p w14:paraId="674760E8" w14:textId="77777777" w:rsidR="00992C94" w:rsidRPr="00992C94" w:rsidRDefault="00992C94" w:rsidP="00992C94">
      <w:r w:rsidRPr="00992C94">
        <w:t xml:space="preserve">Тъпа, спазматична болка от рамото към лакътя по </w:t>
      </w:r>
      <w:proofErr w:type="spellStart"/>
      <w:r w:rsidRPr="00992C94">
        <w:t>медианния</w:t>
      </w:r>
      <w:proofErr w:type="spellEnd"/>
      <w:r w:rsidRPr="00992C94">
        <w:t xml:space="preserve"> нерв, по-лошо отдясно и сутрин.</w:t>
      </w:r>
    </w:p>
    <w:p w14:paraId="4FF2EC02" w14:textId="77777777" w:rsidR="009908BB" w:rsidRDefault="009908BB" w:rsidP="00EC3A78">
      <w:pPr>
        <w:rPr>
          <w:lang w:val="en-US"/>
        </w:rPr>
      </w:pPr>
    </w:p>
    <w:p w14:paraId="31605D8D" w14:textId="77777777" w:rsidR="00C22B88" w:rsidRPr="00C22B88" w:rsidRDefault="00C22B88" w:rsidP="00C22B88">
      <w:pPr>
        <w:rPr>
          <w:b/>
          <w:bCs/>
        </w:rPr>
      </w:pPr>
      <w:r w:rsidRPr="00C22B88">
        <w:rPr>
          <w:b/>
          <w:bCs/>
        </w:rPr>
        <w:t>Долни крайници :</w:t>
      </w:r>
    </w:p>
    <w:p w14:paraId="58F1AEC8" w14:textId="77777777" w:rsidR="00C22B88" w:rsidRPr="00C22B88" w:rsidRDefault="00C22B88" w:rsidP="00C22B88">
      <w:r w:rsidRPr="00C22B88">
        <w:t>Чукаща, разкъсваща болка в двата бедра, усилваща се при движение.</w:t>
      </w:r>
    </w:p>
    <w:p w14:paraId="4ACB1036" w14:textId="77777777" w:rsidR="00C22B88" w:rsidRPr="00C22B88" w:rsidRDefault="00C22B88" w:rsidP="00C22B88">
      <w:r w:rsidRPr="00C22B88">
        <w:t>Краката тежки и уморени.</w:t>
      </w:r>
    </w:p>
    <w:p w14:paraId="6B39D47C" w14:textId="77777777" w:rsidR="00C22B88" w:rsidRPr="00C22B88" w:rsidRDefault="00C22B88" w:rsidP="00C22B88">
      <w:r w:rsidRPr="00C22B88">
        <w:t>Мравучкане в краката.</w:t>
      </w:r>
    </w:p>
    <w:p w14:paraId="24999654" w14:textId="77777777" w:rsidR="00C22B88" w:rsidRPr="00C22B88" w:rsidRDefault="00C22B88" w:rsidP="00C22B88">
      <w:r w:rsidRPr="00C22B88">
        <w:t xml:space="preserve">Пълзящо усещане в предната бедрена и задната </w:t>
      </w:r>
      <w:proofErr w:type="spellStart"/>
      <w:r w:rsidRPr="00C22B88">
        <w:t>тибиална</w:t>
      </w:r>
      <w:proofErr w:type="spellEnd"/>
      <w:r w:rsidRPr="00C22B88">
        <w:t xml:space="preserve"> област.</w:t>
      </w:r>
    </w:p>
    <w:p w14:paraId="3328E2F7" w14:textId="77777777" w:rsidR="00C22B88" w:rsidRPr="00C22B88" w:rsidRDefault="00C22B88" w:rsidP="00C22B88">
      <w:r w:rsidRPr="00C22B88">
        <w:t>Влачене на краката при ходене, сякаш стъпалата се влачат по земята.</w:t>
      </w:r>
    </w:p>
    <w:p w14:paraId="4297FE63" w14:textId="77777777" w:rsidR="00C22B88" w:rsidRPr="00C22B88" w:rsidRDefault="00C22B88" w:rsidP="00C22B88">
      <w:r w:rsidRPr="00C22B88">
        <w:t>Ревматични болки в ставите.</w:t>
      </w:r>
    </w:p>
    <w:p w14:paraId="5C0701F1" w14:textId="77777777" w:rsidR="00C22B88" w:rsidRPr="00C22B88" w:rsidRDefault="00C22B88" w:rsidP="00C22B88">
      <w:r w:rsidRPr="00C22B88">
        <w:t>Крампи в прасците и ходилата, нарушаващи съня нощем и затрудняващи ходенето при бременни жени.</w:t>
      </w:r>
    </w:p>
    <w:p w14:paraId="13E25C8F" w14:textId="77777777" w:rsidR="00C22B88" w:rsidRPr="00C22B88" w:rsidRDefault="00C22B88" w:rsidP="00C22B88">
      <w:r w:rsidRPr="00C22B88">
        <w:t>След пристъп от холера — крампи в прасците и усещане за изтръпване и мравучкане в пръстите на краката.</w:t>
      </w:r>
    </w:p>
    <w:p w14:paraId="6E05A3E7" w14:textId="77777777" w:rsidR="00C22B88" w:rsidRPr="00C22B88" w:rsidRDefault="00C22B88" w:rsidP="00C22B88">
      <w:proofErr w:type="spellStart"/>
      <w:r w:rsidRPr="00C22B88">
        <w:t>Крамп</w:t>
      </w:r>
      <w:proofErr w:type="spellEnd"/>
      <w:r w:rsidRPr="00C22B88">
        <w:t xml:space="preserve"> в прасците.</w:t>
      </w:r>
    </w:p>
    <w:p w14:paraId="696DB978" w14:textId="77777777" w:rsidR="00C22B88" w:rsidRPr="00C22B88" w:rsidRDefault="00C22B88" w:rsidP="00C22B88">
      <w:r w:rsidRPr="00C22B88">
        <w:t>Парене в ходилата.</w:t>
      </w:r>
    </w:p>
    <w:p w14:paraId="317127CE" w14:textId="77777777" w:rsidR="00C22B88" w:rsidRPr="00C22B88" w:rsidRDefault="00C22B88" w:rsidP="00C22B88">
      <w:r w:rsidRPr="00C22B88">
        <w:t>Краката сякаш са заспали и сковани.</w:t>
      </w:r>
    </w:p>
    <w:p w14:paraId="5D10E34D" w14:textId="77777777" w:rsidR="00C22B88" w:rsidRPr="00C22B88" w:rsidRDefault="00C22B88" w:rsidP="00C22B88">
      <w:r w:rsidRPr="00C22B88">
        <w:t xml:space="preserve">Пръстите на десния крак спазматично извити нагоре, непрекъснато през деня и понякога нощем, причинявайки особена накуцваща походка; този </w:t>
      </w:r>
      <w:proofErr w:type="spellStart"/>
      <w:r w:rsidRPr="00C22B88">
        <w:t>крамп</w:t>
      </w:r>
      <w:proofErr w:type="spellEnd"/>
      <w:r w:rsidRPr="00C22B88">
        <w:t xml:space="preserve"> не е придружен от болка, а от много уморително усещане, правещо ходенето, особено </w:t>
      </w:r>
      <w:r w:rsidRPr="00C22B88">
        <w:lastRenderedPageBreak/>
        <w:t>качването и слизането по стълби, много трудно; сухожилията по гърба на ходилото към пръстите напрегнати като жици, а съответните мускули на крака — по-големи и по-твърди от нормалното; понякога леко усещане за студ в гърба и особено бръмчащо (</w:t>
      </w:r>
      <w:proofErr w:type="spellStart"/>
      <w:r w:rsidRPr="00C22B88">
        <w:t>формикационно</w:t>
      </w:r>
      <w:proofErr w:type="spellEnd"/>
      <w:r w:rsidRPr="00C22B88">
        <w:t>) усещане в гръбнака.</w:t>
      </w:r>
    </w:p>
    <w:p w14:paraId="6BECD62A" w14:textId="77777777" w:rsidR="00C22B88" w:rsidRPr="00C22B88" w:rsidRDefault="00C22B88" w:rsidP="00C22B88">
      <w:r w:rsidRPr="00C22B88">
        <w:t>Подуване на краката с черни петна.</w:t>
      </w:r>
    </w:p>
    <w:p w14:paraId="77E0F740" w14:textId="77777777" w:rsidR="00C22B88" w:rsidRPr="00C22B88" w:rsidRDefault="00C22B88" w:rsidP="00C22B88">
      <w:r w:rsidRPr="00C22B88">
        <w:t xml:space="preserve">Начало на сенилна гангрена; подуване и </w:t>
      </w:r>
      <w:proofErr w:type="spellStart"/>
      <w:r w:rsidRPr="00C22B88">
        <w:t>ливиден</w:t>
      </w:r>
      <w:proofErr w:type="spellEnd"/>
      <w:r w:rsidRPr="00C22B88">
        <w:t xml:space="preserve"> цвят на десния крак, простиращ се до </w:t>
      </w:r>
      <w:proofErr w:type="spellStart"/>
      <w:r w:rsidRPr="00C22B88">
        <w:t>малеолите</w:t>
      </w:r>
      <w:proofErr w:type="spellEnd"/>
      <w:r w:rsidRPr="00C22B88">
        <w:t>; кракът студен; силни, неописуеми болки.</w:t>
      </w:r>
    </w:p>
    <w:p w14:paraId="0C7A44F8" w14:textId="77777777" w:rsidR="00C22B88" w:rsidRPr="00C22B88" w:rsidRDefault="00C22B88" w:rsidP="00C22B88">
      <w:r w:rsidRPr="00C22B88">
        <w:t xml:space="preserve">Сенилна гангрена започваща в големия пръст на десния крак и бавно разпространяваща се; кракът </w:t>
      </w:r>
      <w:proofErr w:type="spellStart"/>
      <w:r w:rsidRPr="00C22B88">
        <w:t>ливиден</w:t>
      </w:r>
      <w:proofErr w:type="spellEnd"/>
      <w:r w:rsidRPr="00C22B88">
        <w:t xml:space="preserve"> и подут; всички симптоми сочат към пълната му загуба.</w:t>
      </w:r>
    </w:p>
    <w:p w14:paraId="49B4952A" w14:textId="77777777" w:rsidR="00C22B88" w:rsidRPr="00C22B88" w:rsidRDefault="00C22B88" w:rsidP="00C22B88">
      <w:r w:rsidRPr="00C22B88">
        <w:t>Суха гангрена на крака с постоянни силни, парещи, разкъсващи болки.</w:t>
      </w:r>
    </w:p>
    <w:p w14:paraId="2FCB5981" w14:textId="77777777" w:rsidR="00C22B88" w:rsidRPr="00C22B88" w:rsidRDefault="00C22B88" w:rsidP="00C22B88">
      <w:r w:rsidRPr="00C22B88">
        <w:t xml:space="preserve">Силни болки в ходилата и пръстите; черно петно на </w:t>
      </w:r>
      <w:proofErr w:type="spellStart"/>
      <w:r w:rsidRPr="00C22B88">
        <w:t>плантарната</w:t>
      </w:r>
      <w:proofErr w:type="spellEnd"/>
      <w:r w:rsidRPr="00C22B88">
        <w:t xml:space="preserve"> повърхност на петата; пръстите </w:t>
      </w:r>
      <w:proofErr w:type="spellStart"/>
      <w:r w:rsidRPr="00C22B88">
        <w:t>ливидни</w:t>
      </w:r>
      <w:proofErr w:type="spellEnd"/>
      <w:r w:rsidRPr="00C22B88">
        <w:t>, сини, студени; парещи болки; кракът подут; ходенето невъзможно.</w:t>
      </w:r>
    </w:p>
    <w:p w14:paraId="27357D43" w14:textId="77777777" w:rsidR="00C22B88" w:rsidRPr="00C22B88" w:rsidRDefault="00C22B88" w:rsidP="00C22B88">
      <w:r w:rsidRPr="00C22B88">
        <w:t>Сенилна гангрена.</w:t>
      </w:r>
    </w:p>
    <w:p w14:paraId="4A132D2F" w14:textId="77777777" w:rsidR="00C22B88" w:rsidRPr="00C22B88" w:rsidRDefault="00C22B88" w:rsidP="00C22B88">
      <w:r w:rsidRPr="00C22B88">
        <w:t>Обилна, зловонна и корозивна пот на краката, омекотяваща и избелваща ходилата и бързо разрушаваща чорапи и обувки; продължаваща два месеца при момиче на осемнадесет години.</w:t>
      </w:r>
    </w:p>
    <w:p w14:paraId="5CB9469A" w14:textId="77777777" w:rsidR="00C22B88" w:rsidRPr="00C22B88" w:rsidRDefault="00C22B88" w:rsidP="00C22B88">
      <w:r w:rsidRPr="00C22B88">
        <w:t>Мравучкане в пръстите на краката.</w:t>
      </w:r>
    </w:p>
    <w:p w14:paraId="4AD67CAD" w14:textId="77777777" w:rsidR="00C22B88" w:rsidRPr="00C22B88" w:rsidRDefault="00C22B88" w:rsidP="00C22B88">
      <w:r w:rsidRPr="00C22B88">
        <w:t>Гангрена на пръстите.</w:t>
      </w:r>
    </w:p>
    <w:p w14:paraId="2179E6EB" w14:textId="77777777" w:rsidR="00C22B88" w:rsidRPr="00C22B88" w:rsidRDefault="00C22B88" w:rsidP="00C22B88">
      <w:r w:rsidRPr="00C22B88">
        <w:t>Променливи болки през глезените и коленете.</w:t>
      </w:r>
    </w:p>
    <w:p w14:paraId="5C9C98B1" w14:textId="77777777" w:rsidR="00C22B88" w:rsidRPr="00C22B88" w:rsidRDefault="00C22B88" w:rsidP="00C22B88">
      <w:r w:rsidRPr="00C22B88">
        <w:t>Краката толкова слаби, че отказват при ходене.</w:t>
      </w:r>
    </w:p>
    <w:p w14:paraId="7E9A9789" w14:textId="77777777" w:rsidR="00C22B88" w:rsidRPr="00C22B88" w:rsidRDefault="00C22B88" w:rsidP="00C22B88">
      <w:r w:rsidRPr="00C22B88">
        <w:t>Коленете толкова слаби, че едва достига върха на стълбите.</w:t>
      </w:r>
    </w:p>
    <w:p w14:paraId="0BB46FCA" w14:textId="77777777" w:rsidR="00C22B88" w:rsidRPr="00C22B88" w:rsidRDefault="00C22B88" w:rsidP="00C22B88">
      <w:r w:rsidRPr="00C22B88">
        <w:t>Краката внезапно „отказват“.</w:t>
      </w:r>
    </w:p>
    <w:p w14:paraId="2431462B" w14:textId="77777777" w:rsidR="00C22B88" w:rsidRPr="00C22B88" w:rsidRDefault="00C22B88" w:rsidP="00C22B88">
      <w:r w:rsidRPr="00C22B88">
        <w:t>Отпадналост, слабост, тежест, треперене на крайниците.</w:t>
      </w:r>
    </w:p>
    <w:p w14:paraId="115D926D" w14:textId="77777777" w:rsidR="00C22B88" w:rsidRPr="00C22B88" w:rsidRDefault="00C22B88" w:rsidP="00C22B88">
      <w:r w:rsidRPr="00C22B88">
        <w:t>Крайниците студени; покрити със студена пот.</w:t>
      </w:r>
    </w:p>
    <w:p w14:paraId="4DC718EB" w14:textId="77777777" w:rsidR="00C22B88" w:rsidRPr="00C22B88" w:rsidRDefault="00C22B88" w:rsidP="00C22B88">
      <w:proofErr w:type="spellStart"/>
      <w:r w:rsidRPr="00C22B88">
        <w:t>Формикация</w:t>
      </w:r>
      <w:proofErr w:type="spellEnd"/>
      <w:r w:rsidRPr="00C22B88">
        <w:t>; бодежи; мравучкане; изтръпване; нечувствителност на крайниците.</w:t>
      </w:r>
    </w:p>
    <w:p w14:paraId="6A13C77C" w14:textId="77777777" w:rsidR="00C22B88" w:rsidRPr="00C22B88" w:rsidRDefault="00C22B88" w:rsidP="00C22B88">
      <w:r w:rsidRPr="00C22B88">
        <w:t>Спазматични болки; дърпане и пълзене в крайниците.</w:t>
      </w:r>
    </w:p>
    <w:p w14:paraId="13D8D144" w14:textId="77777777" w:rsidR="00C22B88" w:rsidRPr="00C22B88" w:rsidRDefault="00C22B88" w:rsidP="00C22B88">
      <w:r w:rsidRPr="00C22B88">
        <w:t>Парене в ръцете и краката.</w:t>
      </w:r>
    </w:p>
    <w:p w14:paraId="7FE0E2C9" w14:textId="77777777" w:rsidR="00C22B88" w:rsidRPr="00C22B88" w:rsidRDefault="00C22B88" w:rsidP="00C22B88">
      <w:r w:rsidRPr="00C22B88">
        <w:t>Мъхесто усещане в крайниците.</w:t>
      </w:r>
    </w:p>
    <w:p w14:paraId="716924FD" w14:textId="77777777" w:rsidR="00C22B88" w:rsidRPr="00C22B88" w:rsidRDefault="00C22B88" w:rsidP="00C22B88">
      <w:r w:rsidRPr="00C22B88">
        <w:t>Крампи в ръката и пръстите на краката.</w:t>
      </w:r>
    </w:p>
    <w:p w14:paraId="69BCF45F" w14:textId="77777777" w:rsidR="00C22B88" w:rsidRPr="00C22B88" w:rsidRDefault="00C22B88" w:rsidP="00C22B88">
      <w:r w:rsidRPr="00C22B88">
        <w:lastRenderedPageBreak/>
        <w:t>Болезнени потрепвания в крайниците нощем.</w:t>
      </w:r>
    </w:p>
    <w:p w14:paraId="10F7C119" w14:textId="77777777" w:rsidR="00C22B88" w:rsidRPr="00C22B88" w:rsidRDefault="00C22B88" w:rsidP="00C22B88">
      <w:r w:rsidRPr="00C22B88">
        <w:t xml:space="preserve">Най-силни конвулсивни движения на крайниците, появяващи се няколко пъти дневно; между пристъпите пръстите изтръпнали и често </w:t>
      </w:r>
      <w:proofErr w:type="spellStart"/>
      <w:r w:rsidRPr="00C22B88">
        <w:t>контрактурирани</w:t>
      </w:r>
      <w:proofErr w:type="spellEnd"/>
      <w:r w:rsidRPr="00C22B88">
        <w:t>.</w:t>
      </w:r>
    </w:p>
    <w:p w14:paraId="0BB794BB" w14:textId="77777777" w:rsidR="00C22B88" w:rsidRPr="00C22B88" w:rsidRDefault="00C22B88" w:rsidP="00C22B88">
      <w:r w:rsidRPr="00C22B88">
        <w:t>Внезапни периодични контракции на крайниците, с напрегната болка.</w:t>
      </w:r>
    </w:p>
    <w:p w14:paraId="1CD189B3" w14:textId="77777777" w:rsidR="00C22B88" w:rsidRPr="00C22B88" w:rsidRDefault="00C22B88" w:rsidP="00C22B88">
      <w:r w:rsidRPr="00C22B88">
        <w:t>Контракции на ръце, крака, пръсти и пръсти на краката.</w:t>
      </w:r>
    </w:p>
    <w:p w14:paraId="2D9C619C" w14:textId="77777777" w:rsidR="00C22B88" w:rsidRPr="00C22B88" w:rsidRDefault="00C22B88" w:rsidP="00C22B88">
      <w:r w:rsidRPr="00C22B88">
        <w:t xml:space="preserve">Гангрена на крайниците; крайниците внезапно стават студени, </w:t>
      </w:r>
      <w:proofErr w:type="spellStart"/>
      <w:r w:rsidRPr="00C22B88">
        <w:t>оловносиви</w:t>
      </w:r>
      <w:proofErr w:type="spellEnd"/>
      <w:r w:rsidRPr="00C22B88">
        <w:t xml:space="preserve"> и губят всякакво усещане.</w:t>
      </w:r>
    </w:p>
    <w:p w14:paraId="63595F62" w14:textId="77777777" w:rsidR="00C22B88" w:rsidRPr="00C22B88" w:rsidRDefault="00C22B88" w:rsidP="00C22B88">
      <w:proofErr w:type="spellStart"/>
      <w:r w:rsidRPr="00C22B88">
        <w:t>Параплегия</w:t>
      </w:r>
      <w:proofErr w:type="spellEnd"/>
      <w:r w:rsidRPr="00C22B88">
        <w:t>.</w:t>
      </w:r>
    </w:p>
    <w:p w14:paraId="76AD17E7" w14:textId="77777777" w:rsidR="00C22B88" w:rsidRPr="00C22B88" w:rsidRDefault="00C22B88" w:rsidP="00C22B88">
      <w:r w:rsidRPr="00C22B88">
        <w:t>Вътрешната болка много &lt; от топлина, било на леглото или на въздуха; малко &gt; при излагане на по-хладна атмосфера, макар и тогава едва поносима; болката постепенно се разпространява от пръстите към краката и бедрата, и от пръстите към ръцете и раменете; настъпва гангрена.</w:t>
      </w:r>
    </w:p>
    <w:p w14:paraId="697AE8EF" w14:textId="77777777" w:rsidR="00C22B88" w:rsidRPr="00C22B88" w:rsidRDefault="00C22B88" w:rsidP="00C22B88">
      <w:r w:rsidRPr="00C22B88">
        <w:t>Най-малката болка липсва в гангренозния крайник при убождане или рязане, макар движението често да не е напълно загубено.</w:t>
      </w:r>
    </w:p>
    <w:p w14:paraId="2B4707F2" w14:textId="77777777" w:rsidR="00C22B88" w:rsidRPr="00C22B88" w:rsidRDefault="00C22B88" w:rsidP="00C22B88">
      <w:r w:rsidRPr="00C22B88">
        <w:t>Пълна нечувствителност на върховете на пръстите на ръцете и краката.</w:t>
      </w:r>
    </w:p>
    <w:p w14:paraId="5F0890B3" w14:textId="77777777" w:rsidR="00C22B88" w:rsidRPr="00C22B88" w:rsidRDefault="00C22B88" w:rsidP="00C22B88">
      <w:r w:rsidRPr="00C22B88">
        <w:t>Студена гангрена на крайниците.</w:t>
      </w:r>
    </w:p>
    <w:p w14:paraId="66A40F4C" w14:textId="77777777" w:rsidR="00C22B88" w:rsidRPr="00C22B88" w:rsidRDefault="00C22B88" w:rsidP="00C22B88">
      <w:r w:rsidRPr="00C22B88">
        <w:t>Истински антракс, бързо преминаващ в гангрена.</w:t>
      </w:r>
    </w:p>
    <w:p w14:paraId="3EEBC282" w14:textId="77777777" w:rsidR="00C22B88" w:rsidRPr="00C22B88" w:rsidRDefault="00C22B88" w:rsidP="00C22B88">
      <w:r w:rsidRPr="00C22B88">
        <w:t xml:space="preserve">Ръцете и краката подути с гангренозен, черен и </w:t>
      </w:r>
      <w:proofErr w:type="spellStart"/>
      <w:r w:rsidRPr="00C22B88">
        <w:t>супуриращ</w:t>
      </w:r>
      <w:proofErr w:type="spellEnd"/>
      <w:r w:rsidRPr="00C22B88">
        <w:t xml:space="preserve"> обрив.</w:t>
      </w:r>
    </w:p>
    <w:p w14:paraId="7591BE47" w14:textId="77777777" w:rsidR="00C22B88" w:rsidRPr="00C22B88" w:rsidRDefault="00C22B88" w:rsidP="00C22B88">
      <w:r w:rsidRPr="00C22B88">
        <w:t>Болка с известно подуване без възпаление, последвана от студенина, син цвят, студена гангрена и смърт на крайника.</w:t>
      </w:r>
    </w:p>
    <w:p w14:paraId="733DADD0" w14:textId="77777777" w:rsidR="00C22B88" w:rsidRPr="00C22B88" w:rsidRDefault="00C22B88" w:rsidP="00C22B88">
      <w:r w:rsidRPr="00C22B88">
        <w:t>Крайниците стават студени, бледи и набръчкани, сякаш са били дълго време в гореща вода.</w:t>
      </w:r>
    </w:p>
    <w:p w14:paraId="204206DD" w14:textId="77777777" w:rsidR="00C22B88" w:rsidRPr="00C22B88" w:rsidRDefault="00C22B88" w:rsidP="00C22B88">
      <w:r w:rsidRPr="00C22B88">
        <w:t>Болели са ме много.</w:t>
      </w:r>
    </w:p>
    <w:p w14:paraId="200E2155" w14:textId="77777777" w:rsidR="00C22B88" w:rsidRPr="00C22B88" w:rsidRDefault="00C22B88" w:rsidP="00C22B88">
      <w:r w:rsidRPr="00C22B88">
        <w:t>Няма сила в крайниците или между раменете.</w:t>
      </w:r>
    </w:p>
    <w:p w14:paraId="59217393" w14:textId="77777777" w:rsidR="00C22B88" w:rsidRPr="00C22B88" w:rsidRDefault="00C22B88" w:rsidP="00C22B88">
      <w:r w:rsidRPr="00C22B88">
        <w:t>Радвам се да седна; твърде слаба да говоря; уморена.</w:t>
      </w:r>
    </w:p>
    <w:p w14:paraId="2BC0BA1E" w14:textId="77777777" w:rsidR="00992C94" w:rsidRDefault="00992C94" w:rsidP="00EC3A78">
      <w:pPr>
        <w:rPr>
          <w:lang w:val="en-US"/>
        </w:rPr>
      </w:pPr>
    </w:p>
    <w:p w14:paraId="5272153A" w14:textId="77777777" w:rsidR="00D271B5" w:rsidRPr="00D271B5" w:rsidRDefault="00D271B5" w:rsidP="00D271B5">
      <w:pPr>
        <w:rPr>
          <w:b/>
          <w:bCs/>
        </w:rPr>
      </w:pPr>
      <w:r w:rsidRPr="00D271B5">
        <w:rPr>
          <w:b/>
          <w:bCs/>
        </w:rPr>
        <w:t>Покой. Положение. Движение :</w:t>
      </w:r>
    </w:p>
    <w:p w14:paraId="7DA5326D" w14:textId="77777777" w:rsidR="00D271B5" w:rsidRPr="00D271B5" w:rsidRDefault="00D271B5" w:rsidP="00D271B5">
      <w:r w:rsidRPr="00D271B5">
        <w:t>Трябва да лежи свит на две в леглото; болка в корема.</w:t>
      </w:r>
    </w:p>
    <w:p w14:paraId="458C7011" w14:textId="77777777" w:rsidR="00D271B5" w:rsidRPr="00D271B5" w:rsidRDefault="00D271B5" w:rsidP="00D271B5">
      <w:r w:rsidRPr="00D271B5">
        <w:t>При седене: бодежи в прешлените, постоянни; не може да се навежда напред или назад без да губи равновесие.</w:t>
      </w:r>
    </w:p>
    <w:p w14:paraId="37B40861" w14:textId="77777777" w:rsidR="00D271B5" w:rsidRPr="00D271B5" w:rsidRDefault="00D271B5" w:rsidP="00D271B5">
      <w:r w:rsidRPr="00D271B5">
        <w:lastRenderedPageBreak/>
        <w:t>Държи ръцете с широко разперени пръсти.</w:t>
      </w:r>
    </w:p>
    <w:p w14:paraId="10B240AA" w14:textId="77777777" w:rsidR="00D271B5" w:rsidRPr="00D271B5" w:rsidRDefault="00D271B5" w:rsidP="00D271B5">
      <w:r w:rsidRPr="00D271B5">
        <w:t>При стоене: бодежите в прешлените прекъсващи.</w:t>
      </w:r>
    </w:p>
    <w:p w14:paraId="216781EA" w14:textId="77777777" w:rsidR="00D271B5" w:rsidRPr="00D271B5" w:rsidRDefault="00D271B5" w:rsidP="00D271B5">
      <w:r w:rsidRPr="00D271B5">
        <w:t>Неспособност да стои изправен: световъртеж.</w:t>
      </w:r>
    </w:p>
    <w:p w14:paraId="1AEFC4C7" w14:textId="77777777" w:rsidR="00D271B5" w:rsidRPr="00D271B5" w:rsidRDefault="00D271B5" w:rsidP="00D271B5">
      <w:r w:rsidRPr="00D271B5">
        <w:t xml:space="preserve">Всяко усилие: чувствителността на </w:t>
      </w:r>
      <w:proofErr w:type="spellStart"/>
      <w:r w:rsidRPr="00D271B5">
        <w:t>шийния</w:t>
      </w:r>
      <w:proofErr w:type="spellEnd"/>
      <w:r w:rsidRPr="00D271B5">
        <w:t xml:space="preserve"> израстък &lt;.</w:t>
      </w:r>
    </w:p>
    <w:p w14:paraId="7B5CC6CE" w14:textId="77777777" w:rsidR="00D271B5" w:rsidRPr="00D271B5" w:rsidRDefault="00D271B5" w:rsidP="00D271B5">
      <w:r w:rsidRPr="00D271B5">
        <w:t xml:space="preserve">Движение: кръвотечение &lt;; световъртеж; след родилни болки &lt;; болки в гърдите &lt;; болки в </w:t>
      </w:r>
      <w:proofErr w:type="spellStart"/>
      <w:r w:rsidRPr="00D271B5">
        <w:t>сакрума</w:t>
      </w:r>
      <w:proofErr w:type="spellEnd"/>
      <w:r w:rsidRPr="00D271B5">
        <w:t xml:space="preserve"> &lt;; разкъсване в бедрата &lt;.</w:t>
      </w:r>
    </w:p>
    <w:p w14:paraId="3143B5BD" w14:textId="77777777" w:rsidR="00D271B5" w:rsidRPr="00D271B5" w:rsidRDefault="00D271B5" w:rsidP="00D271B5">
      <w:r w:rsidRPr="00D271B5">
        <w:t>При ходене: тежест в краката &gt;; невъзможно при гангрена.</w:t>
      </w:r>
    </w:p>
    <w:p w14:paraId="0D9FD287" w14:textId="77777777" w:rsidR="00D271B5" w:rsidRPr="00D271B5" w:rsidRDefault="00D271B5" w:rsidP="00D271B5">
      <w:r w:rsidRPr="00D271B5">
        <w:t>При всеки опит да ходи — коленете се подгъват под него.</w:t>
      </w:r>
    </w:p>
    <w:p w14:paraId="475C47BB" w14:textId="77777777" w:rsidR="00D271B5" w:rsidRPr="00D271B5" w:rsidRDefault="00D271B5" w:rsidP="00D271B5">
      <w:r w:rsidRPr="00D271B5">
        <w:t>Не може да ходи; световъртеж.</w:t>
      </w:r>
    </w:p>
    <w:p w14:paraId="3A389DBC" w14:textId="77777777" w:rsidR="00D271B5" w:rsidRPr="00D271B5" w:rsidRDefault="00D271B5" w:rsidP="00D271B5">
      <w:pPr>
        <w:rPr>
          <w:b/>
          <w:bCs/>
        </w:rPr>
      </w:pPr>
      <w:r w:rsidRPr="00D271B5">
        <w:rPr>
          <w:b/>
          <w:bCs/>
        </w:rPr>
        <w:t>Нерви :</w:t>
      </w:r>
    </w:p>
    <w:p w14:paraId="2908161B" w14:textId="77777777" w:rsidR="00D271B5" w:rsidRPr="00D271B5" w:rsidRDefault="00D271B5" w:rsidP="00D271B5">
      <w:proofErr w:type="spellStart"/>
      <w:r w:rsidRPr="00D271B5">
        <w:t>Хиперестезия</w:t>
      </w:r>
      <w:proofErr w:type="spellEnd"/>
      <w:r w:rsidRPr="00D271B5">
        <w:t xml:space="preserve"> на кожните нерви, особено на гръбнака.</w:t>
      </w:r>
    </w:p>
    <w:p w14:paraId="3644D75C" w14:textId="77777777" w:rsidR="00D271B5" w:rsidRPr="00D271B5" w:rsidRDefault="00D271B5" w:rsidP="00D271B5">
      <w:r w:rsidRPr="00D271B5">
        <w:t>Усещане за болезненост в корема; образуване на големи бучки и подувания в корема; дясната ръка много слаба, особено пръстите, така че не може да държи нищо; не може да шие с тази ръка; при поставяне на отворена ръка до тялото и отдръпването ѝ настъпва спазъм — пръстите се разперват и не може да затвори ръката; бързи редувания на топлина и студ в ръцете и краката; крампи в краката; ледена студенина на коленете; треперене на дясната ръка и ръката при хранене, трябва да използва лявата; усещане за студ в стомаха, &gt; за кратко от топли напитки; хроничен запек.</w:t>
      </w:r>
    </w:p>
    <w:p w14:paraId="0A06BE31" w14:textId="77777777" w:rsidR="00D271B5" w:rsidRPr="00D271B5" w:rsidRDefault="00D271B5" w:rsidP="00D271B5">
      <w:r w:rsidRPr="00D271B5">
        <w:t>Парене: във всички части на тялото, сякаш искри от огън падат върху тях.</w:t>
      </w:r>
    </w:p>
    <w:p w14:paraId="3FBB0224" w14:textId="77777777" w:rsidR="00D271B5" w:rsidRPr="00D271B5" w:rsidRDefault="00D271B5" w:rsidP="00D271B5">
      <w:r w:rsidRPr="00D271B5">
        <w:t>Невралгия, причинена от натиск на раздути вени върху нервен ствол.</w:t>
      </w:r>
    </w:p>
    <w:p w14:paraId="044DFC98" w14:textId="77777777" w:rsidR="00D271B5" w:rsidRPr="00D271B5" w:rsidRDefault="00D271B5" w:rsidP="00D271B5">
      <w:r w:rsidRPr="00D271B5">
        <w:t>Спазматични потрепвания.</w:t>
      </w:r>
    </w:p>
    <w:p w14:paraId="3EDFFAB5" w14:textId="77777777" w:rsidR="00D271B5" w:rsidRPr="00D271B5" w:rsidRDefault="00D271B5" w:rsidP="00D271B5">
      <w:r w:rsidRPr="00D271B5">
        <w:t>Нередовни движения на цялото тяло.</w:t>
      </w:r>
    </w:p>
    <w:p w14:paraId="31A1C107" w14:textId="77777777" w:rsidR="00D271B5" w:rsidRPr="00D271B5" w:rsidRDefault="00D271B5" w:rsidP="00D271B5">
      <w:r w:rsidRPr="00D271B5">
        <w:t>Спазматично изкривяване на крайниците, облекчено от изпъване.</w:t>
      </w:r>
    </w:p>
    <w:p w14:paraId="25770A21" w14:textId="77777777" w:rsidR="00D271B5" w:rsidRPr="00D271B5" w:rsidRDefault="00D271B5" w:rsidP="00D271B5">
      <w:r w:rsidRPr="00D271B5">
        <w:t>Изражението на лицето се променя всяка секунда от непрекъсната игра на мускулите; очите се въртят, зениците разширени, езикът се изтласква, главата се движи от страна на страна; ръцете в непрекъснато движение с най-различни жестове; грабва предмети вместо да ги взема, не може да държи нищо сигурно; торсът също в непрекъснато движение; урината не може да се задържи; пулс малък, слаб, бърз; сърцето бие бурно; апетит слаб; червата лениви; болка в тилната област; усещане за мравучкане в крайниците; отслабена памет; речта трудна, прибързана; без облекчение нощем; залита из къщата почти цяла нощ.</w:t>
      </w:r>
    </w:p>
    <w:p w14:paraId="62CC4CA2" w14:textId="77777777" w:rsidR="00D271B5" w:rsidRPr="00D271B5" w:rsidRDefault="00D271B5" w:rsidP="00D271B5">
      <w:r w:rsidRPr="00D271B5">
        <w:t>Хорея, свързана с менструални нарушения.</w:t>
      </w:r>
    </w:p>
    <w:p w14:paraId="52A4C8FA" w14:textId="77777777" w:rsidR="00D271B5" w:rsidRPr="00D271B5" w:rsidRDefault="00D271B5" w:rsidP="00D271B5">
      <w:r w:rsidRPr="00D271B5">
        <w:lastRenderedPageBreak/>
        <w:t>Мускулните потрепвания обикновено започват в лицето и се разпространяват по цялото тяло, понякога се усилват до танцуване и подскачане.</w:t>
      </w:r>
    </w:p>
    <w:p w14:paraId="16BF0EC4" w14:textId="77777777" w:rsidR="00D271B5" w:rsidRPr="00D271B5" w:rsidRDefault="00D271B5" w:rsidP="00D271B5">
      <w:r w:rsidRPr="00D271B5">
        <w:t>Спазми с разперени пръсти.</w:t>
      </w:r>
    </w:p>
    <w:p w14:paraId="3AA636EA" w14:textId="77777777" w:rsidR="00D271B5" w:rsidRPr="00D271B5" w:rsidRDefault="00D271B5" w:rsidP="00D271B5">
      <w:r w:rsidRPr="00D271B5">
        <w:t>Конвулсивни удари и потрепвания в парализирани крайници.</w:t>
      </w:r>
    </w:p>
    <w:p w14:paraId="15959450" w14:textId="77777777" w:rsidR="00D271B5" w:rsidRPr="00D271B5" w:rsidRDefault="00D271B5" w:rsidP="00D271B5">
      <w:r w:rsidRPr="00D271B5">
        <w:t xml:space="preserve">Болезнени контракции на </w:t>
      </w:r>
      <w:proofErr w:type="spellStart"/>
      <w:r w:rsidRPr="00D271B5">
        <w:t>флексорните</w:t>
      </w:r>
      <w:proofErr w:type="spellEnd"/>
      <w:r w:rsidRPr="00D271B5">
        <w:t xml:space="preserve"> мускули.</w:t>
      </w:r>
    </w:p>
    <w:p w14:paraId="26678AB8" w14:textId="77777777" w:rsidR="00D271B5" w:rsidRPr="00D271B5" w:rsidRDefault="00D271B5" w:rsidP="00D271B5">
      <w:proofErr w:type="spellStart"/>
      <w:r w:rsidRPr="00D271B5">
        <w:t>Тетанични</w:t>
      </w:r>
      <w:proofErr w:type="spellEnd"/>
      <w:r w:rsidRPr="00D271B5">
        <w:t xml:space="preserve"> спазми, с пълно съзнание, последвани от голяма отпадналост.</w:t>
      </w:r>
    </w:p>
    <w:p w14:paraId="6D417D86" w14:textId="77777777" w:rsidR="00D271B5" w:rsidRPr="00D271B5" w:rsidRDefault="00D271B5" w:rsidP="00D271B5">
      <w:r w:rsidRPr="00D271B5">
        <w:t>Конвулсии.</w:t>
      </w:r>
    </w:p>
    <w:p w14:paraId="04795EDE" w14:textId="77777777" w:rsidR="00D271B5" w:rsidRPr="00D271B5" w:rsidRDefault="00D271B5" w:rsidP="00D271B5">
      <w:r w:rsidRPr="00D271B5">
        <w:t>Тонични спазми.</w:t>
      </w:r>
    </w:p>
    <w:p w14:paraId="3F390E64" w14:textId="77777777" w:rsidR="00D271B5" w:rsidRPr="00D271B5" w:rsidRDefault="00D271B5" w:rsidP="00D271B5">
      <w:proofErr w:type="spellStart"/>
      <w:r w:rsidRPr="00D271B5">
        <w:t>Епилептиформени</w:t>
      </w:r>
      <w:proofErr w:type="spellEnd"/>
      <w:r w:rsidRPr="00D271B5">
        <w:t xml:space="preserve"> спазми; епилепсия.</w:t>
      </w:r>
    </w:p>
    <w:p w14:paraId="0AE9DE75" w14:textId="77777777" w:rsidR="00D271B5" w:rsidRPr="00D271B5" w:rsidRDefault="00D271B5" w:rsidP="00D271B5">
      <w:r w:rsidRPr="00D271B5">
        <w:t xml:space="preserve">Оплаква се от голяма слабост, запек, тежест в </w:t>
      </w:r>
      <w:proofErr w:type="spellStart"/>
      <w:r w:rsidRPr="00D271B5">
        <w:t>епигастриума</w:t>
      </w:r>
      <w:proofErr w:type="spellEnd"/>
      <w:r w:rsidRPr="00D271B5">
        <w:t xml:space="preserve">, мравучкане в краката и крампи; нощем, докато спи, получава </w:t>
      </w:r>
      <w:proofErr w:type="spellStart"/>
      <w:r w:rsidRPr="00D271B5">
        <w:t>епилептиформени</w:t>
      </w:r>
      <w:proofErr w:type="spellEnd"/>
      <w:r w:rsidRPr="00D271B5">
        <w:t xml:space="preserve"> пристъпи, за които не знае нищо на следващата сутрин, освен че се чувства много изтощена и има постоянна тежест в главата.</w:t>
      </w:r>
    </w:p>
    <w:p w14:paraId="4907F6F6" w14:textId="77777777" w:rsidR="00D271B5" w:rsidRPr="00D271B5" w:rsidRDefault="00D271B5" w:rsidP="00D271B5">
      <w:r w:rsidRPr="00D271B5">
        <w:t>След аборт — спазми с пълно съзнание, след това голяма отпадналост; тежест в главата и мравучкане в краката.</w:t>
      </w:r>
    </w:p>
    <w:p w14:paraId="519A07A5" w14:textId="77777777" w:rsidR="00D271B5" w:rsidRPr="00D271B5" w:rsidRDefault="00D271B5" w:rsidP="00D271B5">
      <w:r w:rsidRPr="00D271B5">
        <w:t>Конвулсии, появили се първо след уплаха като малко момиче, връщащи се след всяко раждане.</w:t>
      </w:r>
    </w:p>
    <w:p w14:paraId="1D241B56" w14:textId="77777777" w:rsidR="00D271B5" w:rsidRPr="00D271B5" w:rsidRDefault="00D271B5" w:rsidP="00D271B5">
      <w:r w:rsidRPr="00D271B5">
        <w:t>Потрепване на отделни мускули, въртене на главата напред-назад; изкривяване на ръцете и краката; затруднено и тревожно дишане.</w:t>
      </w:r>
    </w:p>
    <w:p w14:paraId="0D397648" w14:textId="77777777" w:rsidR="00D271B5" w:rsidRPr="00D271B5" w:rsidRDefault="00D271B5" w:rsidP="00D271B5">
      <w:r w:rsidRPr="00D271B5">
        <w:t>Изтръпване на крайниците; парализа на някои части; болезнено мравучкане (като пълзене на мравки) на езика.</w:t>
      </w:r>
    </w:p>
    <w:p w14:paraId="707B58EF" w14:textId="77777777" w:rsidR="00D271B5" w:rsidRPr="00D271B5" w:rsidRDefault="00D271B5" w:rsidP="00D271B5">
      <w:r w:rsidRPr="00D271B5">
        <w:t>Парализа след спазъм и апоплексия, с бързо отслабване на засегнатите части и неволни изхождания от червата и пикочния мехур.</w:t>
      </w:r>
    </w:p>
    <w:p w14:paraId="470FAC2E" w14:textId="77777777" w:rsidR="00D271B5" w:rsidRPr="00D271B5" w:rsidRDefault="00D271B5" w:rsidP="00D271B5">
      <w:r w:rsidRPr="00D271B5">
        <w:t>Внезапно паднал на земята, но без загуба на съзнание; при всеки опит да ходи коленете се подгъват; особено десните; при седене не може да се навежда напред или назад без да губи равновесие; ръцете леко слаби, усещането за допир не е засегнато; обща отпадналост; трудна реч; склонност към плач; оплаквания от главоболие и болка в лумбалната област; лош сън; урината и изпражненията изтичат неволно; няма изхождане няколко дни; понякога затруднено дишане.</w:t>
      </w:r>
    </w:p>
    <w:p w14:paraId="3F4D3528" w14:textId="77777777" w:rsidR="00D271B5" w:rsidRPr="00D271B5" w:rsidRDefault="00D271B5" w:rsidP="00D271B5">
      <w:r w:rsidRPr="00D271B5">
        <w:t xml:space="preserve">Парализа на долните крайници при жена след климактериума; твърд, чувствителен тумор в една от гърдите се развивал няколко години, но последните една-две години бързо нараснал и станал много болезнен; след продължително приложение на </w:t>
      </w:r>
      <w:r w:rsidRPr="00D271B5">
        <w:lastRenderedPageBreak/>
        <w:t>жълтеникав мехлем туморът бил отстранен; около месец след спиране на мехлема се появило особено изтръпване в големите пръсти, което се разпространило към целия крак и глезена; краката изглеждали големи и тежки и можели да се движат само чрез движение на целия крайник; походката влачеща, сякаш краката се влачат при повдигане; леко изтръпване в ръцете.</w:t>
      </w:r>
    </w:p>
    <w:p w14:paraId="0FFD0E36" w14:textId="77777777" w:rsidR="00D271B5" w:rsidRPr="00D271B5" w:rsidRDefault="00D271B5" w:rsidP="00D271B5">
      <w:r w:rsidRPr="00D271B5">
        <w:t xml:space="preserve">Парализа с бързо отслабване, с отпускане на </w:t>
      </w:r>
      <w:proofErr w:type="spellStart"/>
      <w:r w:rsidRPr="00D271B5">
        <w:t>сфинктерите</w:t>
      </w:r>
      <w:proofErr w:type="spellEnd"/>
      <w:r w:rsidRPr="00D271B5">
        <w:t>.</w:t>
      </w:r>
    </w:p>
    <w:p w14:paraId="7A16D673" w14:textId="77777777" w:rsidR="00D271B5" w:rsidRPr="00D271B5" w:rsidRDefault="00D271B5" w:rsidP="00D271B5">
      <w:proofErr w:type="spellStart"/>
      <w:r w:rsidRPr="00D271B5">
        <w:t>Миелит</w:t>
      </w:r>
      <w:proofErr w:type="spellEnd"/>
      <w:r w:rsidRPr="00D271B5">
        <w:t xml:space="preserve"> и омекване на гръбначния мозък.</w:t>
      </w:r>
    </w:p>
    <w:p w14:paraId="592DF9C1" w14:textId="77777777" w:rsidR="00D271B5" w:rsidRPr="00D271B5" w:rsidRDefault="00D271B5" w:rsidP="00D271B5">
      <w:r w:rsidRPr="00D271B5">
        <w:t>Треперене; нестабилност на цялото тяло.</w:t>
      </w:r>
    </w:p>
    <w:p w14:paraId="53D3443E" w14:textId="77777777" w:rsidR="00D271B5" w:rsidRPr="00D271B5" w:rsidRDefault="00D271B5" w:rsidP="00D271B5">
      <w:proofErr w:type="spellStart"/>
      <w:r w:rsidRPr="00D271B5">
        <w:t>Неспокойност</w:t>
      </w:r>
      <w:proofErr w:type="spellEnd"/>
      <w:r w:rsidRPr="00D271B5">
        <w:t xml:space="preserve">; крайна слабост и </w:t>
      </w:r>
      <w:proofErr w:type="spellStart"/>
      <w:r w:rsidRPr="00D271B5">
        <w:t>прострация</w:t>
      </w:r>
      <w:proofErr w:type="spellEnd"/>
      <w:r w:rsidRPr="00D271B5">
        <w:t>.</w:t>
      </w:r>
    </w:p>
    <w:p w14:paraId="6AEDE446" w14:textId="77777777" w:rsidR="00D271B5" w:rsidRPr="00D271B5" w:rsidRDefault="00D271B5" w:rsidP="00D271B5">
      <w:r w:rsidRPr="00D271B5">
        <w:t>Загуба на способността за волево движение.</w:t>
      </w:r>
    </w:p>
    <w:p w14:paraId="435B44E5" w14:textId="77777777" w:rsidR="00D271B5" w:rsidRPr="00D271B5" w:rsidRDefault="00D271B5" w:rsidP="00D271B5">
      <w:r w:rsidRPr="00D271B5">
        <w:t>Припадъци от диария, в 3 сутринта.</w:t>
      </w:r>
    </w:p>
    <w:p w14:paraId="1F6EDB96" w14:textId="77777777" w:rsidR="00D271B5" w:rsidRPr="00D271B5" w:rsidRDefault="00D271B5" w:rsidP="00D271B5">
      <w:r w:rsidRPr="00D271B5">
        <w:t xml:space="preserve">Колапс от </w:t>
      </w:r>
      <w:proofErr w:type="spellStart"/>
      <w:r w:rsidRPr="00D271B5">
        <w:t>холероподобни</w:t>
      </w:r>
      <w:proofErr w:type="spellEnd"/>
      <w:r w:rsidRPr="00D271B5">
        <w:t xml:space="preserve"> заболявания, със студена кожа, но неспособност да понесе топлина.</w:t>
      </w:r>
    </w:p>
    <w:p w14:paraId="2FEBFCD1" w14:textId="77777777" w:rsidR="00C22B88" w:rsidRDefault="00C22B88" w:rsidP="00EC3A78">
      <w:pPr>
        <w:rPr>
          <w:lang w:val="en-US"/>
        </w:rPr>
      </w:pPr>
    </w:p>
    <w:p w14:paraId="6B360117" w14:textId="77777777" w:rsidR="00B05B55" w:rsidRPr="00B05B55" w:rsidRDefault="00B05B55" w:rsidP="00B05B55">
      <w:pPr>
        <w:rPr>
          <w:b/>
          <w:bCs/>
        </w:rPr>
      </w:pPr>
      <w:r w:rsidRPr="00B05B55">
        <w:rPr>
          <w:b/>
          <w:bCs/>
        </w:rPr>
        <w:t>Сън :</w:t>
      </w:r>
    </w:p>
    <w:p w14:paraId="11D4BEA1" w14:textId="77777777" w:rsidR="00B05B55" w:rsidRPr="00B05B55" w:rsidRDefault="00B05B55" w:rsidP="00B05B55">
      <w:r w:rsidRPr="00B05B55">
        <w:t>Често прозяване.</w:t>
      </w:r>
    </w:p>
    <w:p w14:paraId="29A1CFED" w14:textId="77777777" w:rsidR="00B05B55" w:rsidRPr="00B05B55" w:rsidRDefault="00B05B55" w:rsidP="00B05B55">
      <w:r w:rsidRPr="00B05B55">
        <w:t>Склонност към сън; сънливост; дълбок, тежък сън, ступор.</w:t>
      </w:r>
    </w:p>
    <w:p w14:paraId="3FB27BBB" w14:textId="77777777" w:rsidR="00B05B55" w:rsidRPr="00B05B55" w:rsidRDefault="00B05B55" w:rsidP="00B05B55">
      <w:r w:rsidRPr="00B05B55">
        <w:t>Сънят нощем нарушен от ужасни сънища.</w:t>
      </w:r>
    </w:p>
    <w:p w14:paraId="3D419D76" w14:textId="77777777" w:rsidR="00B05B55" w:rsidRPr="00B05B55" w:rsidRDefault="00B05B55" w:rsidP="00B05B55">
      <w:r w:rsidRPr="00B05B55">
        <w:t>Неспокойна и безсънна.</w:t>
      </w:r>
    </w:p>
    <w:p w14:paraId="19427A42" w14:textId="77777777" w:rsidR="00B05B55" w:rsidRPr="00B05B55" w:rsidRDefault="00B05B55" w:rsidP="00B05B55">
      <w:r w:rsidRPr="00B05B55">
        <w:t>Нарушен от мъчителни сънища.</w:t>
      </w:r>
    </w:p>
    <w:p w14:paraId="2658E6E8" w14:textId="77777777" w:rsidR="00B05B55" w:rsidRPr="00B05B55" w:rsidRDefault="00B05B55" w:rsidP="00B05B55">
      <w:r w:rsidRPr="00B05B55">
        <w:t>Заобиколена от опасности, постоянно опитва да избяга от злини.</w:t>
      </w:r>
    </w:p>
    <w:p w14:paraId="3B9F1D36" w14:textId="77777777" w:rsidR="00B05B55" w:rsidRPr="00B05B55" w:rsidRDefault="00B05B55" w:rsidP="00B05B55">
      <w:r w:rsidRPr="00B05B55">
        <w:t>Понякога семейството ми беше болно до смърт, или къщата в пламъци; друг път наливах вода от едно ведро в друго, за да го освободя от гущери и влечуги, които пълзяха по стените на съда и застрашаваха децата ми.</w:t>
      </w:r>
    </w:p>
    <w:p w14:paraId="62306CAB" w14:textId="77777777" w:rsidR="00B05B55" w:rsidRPr="00B05B55" w:rsidRDefault="00B05B55" w:rsidP="00B05B55">
      <w:r w:rsidRPr="00B05B55">
        <w:t>Нощ след нощ сънищата ми продължаваха в този характер.</w:t>
      </w:r>
    </w:p>
    <w:p w14:paraId="76C5C3F8" w14:textId="77777777" w:rsidR="00B05B55" w:rsidRPr="00B05B55" w:rsidRDefault="00B05B55" w:rsidP="00B05B55">
      <w:r w:rsidRPr="00B05B55">
        <w:t>Събуждах се, главата ми беше в такова страдание, не от болка, а от потиснатост.</w:t>
      </w:r>
    </w:p>
    <w:p w14:paraId="1BFBF7DC" w14:textId="77777777" w:rsidR="00B05B55" w:rsidRPr="00B05B55" w:rsidRDefault="00B05B55" w:rsidP="00B05B55">
      <w:r w:rsidRPr="00B05B55">
        <w:t>Обръщах възглавницата и сменях положението си, за да се опитам да забравя сънищата, и след известно време отново заспивах, за да бъда събудена от друг, също толкова неприятен сън.</w:t>
      </w:r>
    </w:p>
    <w:p w14:paraId="2C6062A7" w14:textId="77777777" w:rsidR="00B05B55" w:rsidRPr="00B05B55" w:rsidRDefault="00B05B55" w:rsidP="00B05B55">
      <w:r w:rsidRPr="00B05B55">
        <w:lastRenderedPageBreak/>
        <w:t>Това състояние на главата и съня продължи шест или седем седмици. (17 ноември до 5 януари).</w:t>
      </w:r>
    </w:p>
    <w:p w14:paraId="08B56F32" w14:textId="77777777" w:rsidR="00B05B55" w:rsidRPr="00B05B55" w:rsidRDefault="00B05B55" w:rsidP="00B05B55">
      <w:pPr>
        <w:rPr>
          <w:b/>
          <w:bCs/>
        </w:rPr>
      </w:pPr>
      <w:r w:rsidRPr="00B05B55">
        <w:rPr>
          <w:b/>
          <w:bCs/>
        </w:rPr>
        <w:t>Време :</w:t>
      </w:r>
    </w:p>
    <w:p w14:paraId="3377926D" w14:textId="77777777" w:rsidR="00B05B55" w:rsidRPr="00B05B55" w:rsidRDefault="00B05B55" w:rsidP="00B05B55">
      <w:r w:rsidRPr="00B05B55">
        <w:t>В 3 сутринта: пристъпи на отпадналост.</w:t>
      </w:r>
    </w:p>
    <w:p w14:paraId="0D394175" w14:textId="77777777" w:rsidR="00B05B55" w:rsidRPr="00B05B55" w:rsidRDefault="00B05B55" w:rsidP="00B05B55">
      <w:r w:rsidRPr="00B05B55">
        <w:t>На разсъмване: диария.</w:t>
      </w:r>
    </w:p>
    <w:p w14:paraId="6890E185" w14:textId="77777777" w:rsidR="00B05B55" w:rsidRPr="00B05B55" w:rsidRDefault="00B05B55" w:rsidP="00B05B55">
      <w:r w:rsidRPr="00B05B55">
        <w:t>Сутрин: чести кратки изхождания.</w:t>
      </w:r>
    </w:p>
    <w:p w14:paraId="1928981D" w14:textId="77777777" w:rsidR="00B05B55" w:rsidRPr="00B05B55" w:rsidRDefault="00B05B55" w:rsidP="00B05B55">
      <w:r w:rsidRPr="00B05B55">
        <w:t>През деня: топлина на езика; необичайна сънливост; пръстите на краката извити нагоре непрекъснато.</w:t>
      </w:r>
    </w:p>
    <w:p w14:paraId="4560607C" w14:textId="77777777" w:rsidR="00B05B55" w:rsidRPr="00B05B55" w:rsidRDefault="00B05B55" w:rsidP="00B05B55">
      <w:r w:rsidRPr="00B05B55">
        <w:t xml:space="preserve">През нощта: анусът плътно затворен; крампи в прасците и потрепвания на крайниците; сънувала, че се качва по стълби; </w:t>
      </w:r>
      <w:proofErr w:type="spellStart"/>
      <w:r w:rsidRPr="00B05B55">
        <w:t>палпитация</w:t>
      </w:r>
      <w:proofErr w:type="spellEnd"/>
      <w:r w:rsidRPr="00B05B55">
        <w:t>; пръстите на краката понякога извити нагоре.</w:t>
      </w:r>
    </w:p>
    <w:p w14:paraId="1D62479F" w14:textId="77777777" w:rsidR="00B05B55" w:rsidRPr="00B05B55" w:rsidRDefault="00B05B55" w:rsidP="00B05B55">
      <w:r w:rsidRPr="00B05B55">
        <w:t>Потрепвания в крайниците; залитане из къщата с хорея; язви &lt;.</w:t>
      </w:r>
    </w:p>
    <w:p w14:paraId="5E6258AE" w14:textId="77777777" w:rsidR="00B05B55" w:rsidRPr="00B05B55" w:rsidRDefault="00B05B55" w:rsidP="00B05B55">
      <w:pPr>
        <w:rPr>
          <w:b/>
          <w:bCs/>
        </w:rPr>
      </w:pPr>
      <w:r w:rsidRPr="00B05B55">
        <w:rPr>
          <w:b/>
          <w:bCs/>
        </w:rPr>
        <w:t>Температура и време :</w:t>
      </w:r>
    </w:p>
    <w:p w14:paraId="7DF0F4B5" w14:textId="77777777" w:rsidR="00B05B55" w:rsidRPr="00B05B55" w:rsidRDefault="00B05B55" w:rsidP="00B05B55">
      <w:r w:rsidRPr="00B05B55">
        <w:t xml:space="preserve">Открит въздух: </w:t>
      </w:r>
      <w:proofErr w:type="spellStart"/>
      <w:r w:rsidRPr="00B05B55">
        <w:t>палпитацията</w:t>
      </w:r>
      <w:proofErr w:type="spellEnd"/>
      <w:r w:rsidRPr="00B05B55">
        <w:t xml:space="preserve"> по-малка.</w:t>
      </w:r>
    </w:p>
    <w:p w14:paraId="1FE8BA5E" w14:textId="77777777" w:rsidR="00B05B55" w:rsidRPr="00B05B55" w:rsidRDefault="00B05B55" w:rsidP="00B05B55">
      <w:r w:rsidRPr="00B05B55">
        <w:t xml:space="preserve">Иска да бъде на въздух или да бъде </w:t>
      </w:r>
      <w:proofErr w:type="spellStart"/>
      <w:r w:rsidRPr="00B05B55">
        <w:t>ветряна</w:t>
      </w:r>
      <w:proofErr w:type="spellEnd"/>
      <w:r w:rsidRPr="00B05B55">
        <w:t>: при диария.</w:t>
      </w:r>
    </w:p>
    <w:p w14:paraId="3E42704E" w14:textId="77777777" w:rsidR="00B05B55" w:rsidRPr="00B05B55" w:rsidRDefault="00B05B55" w:rsidP="00B05B55">
      <w:r w:rsidRPr="00B05B55">
        <w:t xml:space="preserve">Топли апликации: </w:t>
      </w:r>
      <w:proofErr w:type="spellStart"/>
      <w:r w:rsidRPr="00B05B55">
        <w:t>супурация</w:t>
      </w:r>
      <w:proofErr w:type="spellEnd"/>
      <w:r w:rsidRPr="00B05B55">
        <w:t xml:space="preserve"> на роговицата &lt;; язви &lt;.</w:t>
      </w:r>
    </w:p>
    <w:p w14:paraId="15DB371B" w14:textId="77777777" w:rsidR="00B05B55" w:rsidRPr="00B05B55" w:rsidRDefault="00B05B55" w:rsidP="00B05B55">
      <w:r w:rsidRPr="00B05B55">
        <w:t>Топли напитки: студът в стомаха &lt;.</w:t>
      </w:r>
    </w:p>
    <w:p w14:paraId="15DDC753" w14:textId="77777777" w:rsidR="00B05B55" w:rsidRPr="00B05B55" w:rsidRDefault="00B05B55" w:rsidP="00B05B55">
      <w:r w:rsidRPr="00B05B55">
        <w:t>Не желае да бъде покрита: при диария; при маточно кръвотечение.</w:t>
      </w:r>
    </w:p>
    <w:p w14:paraId="78347DB0" w14:textId="77777777" w:rsidR="00B05B55" w:rsidRPr="00B05B55" w:rsidRDefault="00B05B55" w:rsidP="00B05B55">
      <w:r w:rsidRPr="00B05B55">
        <w:t xml:space="preserve">Топлина: не може да я понесе и отхвърля всички покривки при </w:t>
      </w:r>
      <w:proofErr w:type="spellStart"/>
      <w:r w:rsidRPr="00B05B55">
        <w:t>следдифтеритна</w:t>
      </w:r>
      <w:proofErr w:type="spellEnd"/>
      <w:r w:rsidRPr="00B05B55">
        <w:t xml:space="preserve"> парализа; при диария не желае да бъде близо до топлина; отвращение към топлина при холера; вътрешната болка много &lt;; гангрена &lt;.</w:t>
      </w:r>
    </w:p>
    <w:p w14:paraId="10C6AE2B" w14:textId="77777777" w:rsidR="00B05B55" w:rsidRPr="00B05B55" w:rsidRDefault="00B05B55" w:rsidP="00B05B55">
      <w:r w:rsidRPr="00B05B55">
        <w:t>Мокри превръзки: &gt; родилни болки.</w:t>
      </w:r>
    </w:p>
    <w:p w14:paraId="31146A62" w14:textId="77777777" w:rsidR="00B05B55" w:rsidRPr="00B05B55" w:rsidRDefault="00B05B55" w:rsidP="00B05B55">
      <w:r w:rsidRPr="00B05B55">
        <w:t>Студ: язви &gt;; гангрена &gt;.</w:t>
      </w:r>
    </w:p>
    <w:p w14:paraId="7742055E" w14:textId="77777777" w:rsidR="00B05B55" w:rsidRPr="00B05B55" w:rsidRDefault="00B05B55" w:rsidP="00B05B55">
      <w:pPr>
        <w:rPr>
          <w:b/>
          <w:bCs/>
        </w:rPr>
      </w:pPr>
      <w:r w:rsidRPr="00B05B55">
        <w:rPr>
          <w:b/>
          <w:bCs/>
        </w:rPr>
        <w:t>Треска :</w:t>
      </w:r>
    </w:p>
    <w:p w14:paraId="3AD4EA33" w14:textId="77777777" w:rsidR="00B05B55" w:rsidRPr="00B05B55" w:rsidRDefault="00B05B55" w:rsidP="00B05B55">
      <w:r w:rsidRPr="00B05B55">
        <w:t>Неприятно усещане за студ в гърба, корема и крайниците.</w:t>
      </w:r>
    </w:p>
    <w:p w14:paraId="15297488" w14:textId="77777777" w:rsidR="00B05B55" w:rsidRPr="00B05B55" w:rsidRDefault="00B05B55" w:rsidP="00B05B55">
      <w:r w:rsidRPr="00B05B55">
        <w:t>Кожа студена, с треперене.</w:t>
      </w:r>
    </w:p>
    <w:p w14:paraId="72683C40" w14:textId="77777777" w:rsidR="00B05B55" w:rsidRPr="00B05B55" w:rsidRDefault="00B05B55" w:rsidP="00B05B55">
      <w:r w:rsidRPr="00B05B55">
        <w:t>Студена повърхност на тялото, особено крайниците.</w:t>
      </w:r>
    </w:p>
    <w:p w14:paraId="23DC61F5" w14:textId="77777777" w:rsidR="00B05B55" w:rsidRPr="00B05B55" w:rsidRDefault="00B05B55" w:rsidP="00B05B55">
      <w:r w:rsidRPr="00B05B55">
        <w:t>Силна, но кратка студена тръпка; скоро последвана от вътрешна пареща топлина, с голяма жажда.</w:t>
      </w:r>
    </w:p>
    <w:p w14:paraId="58A6AD79" w14:textId="77777777" w:rsidR="00B05B55" w:rsidRPr="00B05B55" w:rsidRDefault="00B05B55" w:rsidP="00B05B55">
      <w:r w:rsidRPr="00B05B55">
        <w:t>Студенина с жажда.</w:t>
      </w:r>
    </w:p>
    <w:p w14:paraId="0D59E103" w14:textId="77777777" w:rsidR="00B05B55" w:rsidRPr="00B05B55" w:rsidRDefault="00B05B55" w:rsidP="00B05B55">
      <w:r w:rsidRPr="00B05B55">
        <w:lastRenderedPageBreak/>
        <w:t xml:space="preserve">Силно треперене, последвано от силна топлина, с тревога, </w:t>
      </w:r>
      <w:proofErr w:type="spellStart"/>
      <w:r w:rsidRPr="00B05B55">
        <w:t>делир</w:t>
      </w:r>
      <w:proofErr w:type="spellEnd"/>
      <w:r w:rsidRPr="00B05B55">
        <w:t xml:space="preserve"> и почти неутолима жажда.</w:t>
      </w:r>
    </w:p>
    <w:p w14:paraId="4C19F2B3" w14:textId="77777777" w:rsidR="00B05B55" w:rsidRPr="00B05B55" w:rsidRDefault="00B05B55" w:rsidP="00B05B55">
      <w:r w:rsidRPr="00B05B55">
        <w:t>Интензивна, ледена студенина на кожата, с треперене; бледо, хлътнало лице.</w:t>
      </w:r>
    </w:p>
    <w:p w14:paraId="1A80A93A" w14:textId="77777777" w:rsidR="00B05B55" w:rsidRPr="00B05B55" w:rsidRDefault="00B05B55" w:rsidP="00B05B55">
      <w:r w:rsidRPr="00B05B55">
        <w:t>Студени крайници, студена пот, слабост.</w:t>
      </w:r>
    </w:p>
    <w:p w14:paraId="54E8D4A2" w14:textId="77777777" w:rsidR="00B05B55" w:rsidRPr="00B05B55" w:rsidRDefault="00B05B55" w:rsidP="00B05B55">
      <w:r w:rsidRPr="00B05B55">
        <w:t>Студеният стадий предшестван от повръщане, последван от умерено изпотяване.</w:t>
      </w:r>
    </w:p>
    <w:p w14:paraId="03323E65" w14:textId="77777777" w:rsidR="00B05B55" w:rsidRPr="00B05B55" w:rsidRDefault="00B05B55" w:rsidP="00B05B55">
      <w:r w:rsidRPr="00B05B55">
        <w:t xml:space="preserve">Силна и продължителна суха топлина, с голяма </w:t>
      </w:r>
      <w:proofErr w:type="spellStart"/>
      <w:r w:rsidRPr="00B05B55">
        <w:t>неспокойност</w:t>
      </w:r>
      <w:proofErr w:type="spellEnd"/>
      <w:r w:rsidRPr="00B05B55">
        <w:t xml:space="preserve"> и силна жажда.</w:t>
      </w:r>
    </w:p>
    <w:p w14:paraId="39905F9D" w14:textId="77777777" w:rsidR="00B05B55" w:rsidRPr="00B05B55" w:rsidRDefault="00B05B55" w:rsidP="00B05B55">
      <w:r w:rsidRPr="00B05B55">
        <w:t>Топлина с жажда и гореща кожа.</w:t>
      </w:r>
    </w:p>
    <w:p w14:paraId="72B0E958" w14:textId="77777777" w:rsidR="00B05B55" w:rsidRPr="00B05B55" w:rsidRDefault="00B05B55" w:rsidP="00B05B55">
      <w:r w:rsidRPr="00B05B55">
        <w:t>Пареща топлина, прекъсвана от треперещи студени тръпки, след това вътрешна пареща топлина, с голяма жажда.</w:t>
      </w:r>
    </w:p>
    <w:p w14:paraId="07F4C79D" w14:textId="77777777" w:rsidR="00B05B55" w:rsidRPr="00B05B55" w:rsidRDefault="00B05B55" w:rsidP="00B05B55">
      <w:r w:rsidRPr="00B05B55">
        <w:t xml:space="preserve">Пот: по цялото тяло, освен лицето; обилна студена; студени крайници; от главата до ямката на стомаха; особено по горната част на тялото; студена, лепкава по цялото тяло; </w:t>
      </w:r>
      <w:proofErr w:type="spellStart"/>
      <w:r w:rsidRPr="00B05B55">
        <w:t>коликвативна</w:t>
      </w:r>
      <w:proofErr w:type="spellEnd"/>
      <w:r w:rsidRPr="00B05B55">
        <w:t>.</w:t>
      </w:r>
    </w:p>
    <w:p w14:paraId="549A8237" w14:textId="77777777" w:rsidR="00B05B55" w:rsidRPr="00B05B55" w:rsidRDefault="00B05B55" w:rsidP="00B05B55">
      <w:r w:rsidRPr="00B05B55">
        <w:t>Изтощаваща пот, придружена от вечерна треска и тревожна кашлица.</w:t>
      </w:r>
    </w:p>
    <w:p w14:paraId="468249F4" w14:textId="77777777" w:rsidR="00B05B55" w:rsidRPr="00B05B55" w:rsidRDefault="00B05B55" w:rsidP="00B05B55">
      <w:r w:rsidRPr="00B05B55">
        <w:t xml:space="preserve">Студена повърхност; хлътнало бледо лице и сини устни; не желае да бъде покрита; мравучкане в крайниците; държи ръцете с широко разперени пръсти; студена, лепкава пот; речта слаба, заекваща. </w:t>
      </w:r>
      <w:proofErr w:type="spellStart"/>
      <w:r w:rsidRPr="00B05B55">
        <w:rPr>
          <w:i/>
          <w:iCs/>
        </w:rPr>
        <w:t>Агюе</w:t>
      </w:r>
      <w:proofErr w:type="spellEnd"/>
      <w:r w:rsidRPr="00B05B55">
        <w:rPr>
          <w:i/>
          <w:iCs/>
        </w:rPr>
        <w:t>.</w:t>
      </w:r>
    </w:p>
    <w:p w14:paraId="0F5BE48B" w14:textId="77777777" w:rsidR="00B05B55" w:rsidRPr="00B05B55" w:rsidRDefault="00B05B55" w:rsidP="00B05B55">
      <w:r w:rsidRPr="00B05B55">
        <w:t>Отвращение към топлина или покриване; може да се чувства студена, но не желае да бъде покрита.</w:t>
      </w:r>
    </w:p>
    <w:p w14:paraId="535B663C" w14:textId="77777777" w:rsidR="00B05B55" w:rsidRPr="00B05B55" w:rsidRDefault="00B05B55" w:rsidP="00B05B55">
      <w:r w:rsidRPr="00B05B55">
        <w:t xml:space="preserve">Голяма склонност към </w:t>
      </w:r>
      <w:proofErr w:type="spellStart"/>
      <w:r w:rsidRPr="00B05B55">
        <w:t>тифоидни</w:t>
      </w:r>
      <w:proofErr w:type="spellEnd"/>
      <w:r w:rsidRPr="00B05B55">
        <w:t xml:space="preserve"> състояния.</w:t>
      </w:r>
    </w:p>
    <w:p w14:paraId="746DFF69" w14:textId="77777777" w:rsidR="00B05B55" w:rsidRPr="00B05B55" w:rsidRDefault="00B05B55" w:rsidP="00B05B55">
      <w:proofErr w:type="spellStart"/>
      <w:r w:rsidRPr="00B05B55">
        <w:t>Интермитентна</w:t>
      </w:r>
      <w:proofErr w:type="spellEnd"/>
      <w:r w:rsidRPr="00B05B55">
        <w:t>.</w:t>
      </w:r>
    </w:p>
    <w:p w14:paraId="3AEC4366" w14:textId="77777777" w:rsidR="00B05B55" w:rsidRPr="00B05B55" w:rsidRDefault="00B05B55" w:rsidP="00B05B55">
      <w:r w:rsidRPr="00B05B55">
        <w:t>Студено усещане от най-малко движение в леглото нощем, не &gt; от покриване.</w:t>
      </w:r>
    </w:p>
    <w:p w14:paraId="14E27B65" w14:textId="77777777" w:rsidR="00B05B55" w:rsidRPr="00B05B55" w:rsidRDefault="00B05B55" w:rsidP="00B05B55">
      <w:r w:rsidRPr="00B05B55">
        <w:t>Студенина по цялото тяло, особено раменете и гърба, но без треперене.</w:t>
      </w:r>
    </w:p>
    <w:p w14:paraId="4FA49547" w14:textId="77777777" w:rsidR="00B05B55" w:rsidRPr="00B05B55" w:rsidRDefault="00B05B55" w:rsidP="00B05B55">
      <w:r w:rsidRPr="00B05B55">
        <w:t>Държи крайниците свити близо до тялото, твърде студени, за да бъдат изпънати; болят, но са твърде студени, за да бъдат изпънати.</w:t>
      </w:r>
    </w:p>
    <w:p w14:paraId="77FF987C" w14:textId="77777777" w:rsidR="00B05B55" w:rsidRPr="00B05B55" w:rsidRDefault="00B05B55" w:rsidP="00B05B55">
      <w:r w:rsidRPr="00B05B55">
        <w:t>Крайниците и цялото тяло болят сякаш са уморени и схванати, особено бедрата и коленете.</w:t>
      </w:r>
    </w:p>
    <w:p w14:paraId="2389C921" w14:textId="77777777" w:rsidR="00B05B55" w:rsidRPr="00B05B55" w:rsidRDefault="00B05B55" w:rsidP="00B05B55">
      <w:r w:rsidRPr="00B05B55">
        <w:t>Затопля се около 5 сутринта, тогава ръцете, гърдите и гърбът влажни от пот.</w:t>
      </w:r>
    </w:p>
    <w:p w14:paraId="77F5C908" w14:textId="77777777" w:rsidR="00B05B55" w:rsidRPr="00B05B55" w:rsidRDefault="00B05B55" w:rsidP="00B05B55">
      <w:r w:rsidRPr="00B05B55">
        <w:t>Студена тръпка в 11 сутринта, продължаваща три часа.</w:t>
      </w:r>
    </w:p>
    <w:p w14:paraId="2B2E3424" w14:textId="77777777" w:rsidR="00B05B55" w:rsidRPr="00B05B55" w:rsidRDefault="00B05B55" w:rsidP="00B05B55">
      <w:r w:rsidRPr="00B05B55">
        <w:t>Студени тръпки пълзят нагоре и надолу по гърба между раменете, разпространявайки се към крайниците.</w:t>
      </w:r>
    </w:p>
    <w:p w14:paraId="269302DA" w14:textId="77777777" w:rsidR="00B05B55" w:rsidRPr="00B05B55" w:rsidRDefault="00B05B55" w:rsidP="00B05B55">
      <w:r w:rsidRPr="00B05B55">
        <w:lastRenderedPageBreak/>
        <w:t>Студени тръпки в гърба нагоре и надолу по гръбнака.</w:t>
      </w:r>
    </w:p>
    <w:p w14:paraId="70E11A64" w14:textId="77777777" w:rsidR="00B05B55" w:rsidRPr="00B05B55" w:rsidRDefault="00B05B55" w:rsidP="00B05B55">
      <w:r w:rsidRPr="00B05B55">
        <w:t>Треската последвана от голяма потиснатост на лицето и главата.</w:t>
      </w:r>
    </w:p>
    <w:p w14:paraId="06BE6D30" w14:textId="77777777" w:rsidR="00B05B55" w:rsidRPr="00B05B55" w:rsidRDefault="00B05B55" w:rsidP="00B05B55">
      <w:r w:rsidRPr="00B05B55">
        <w:t>Постоянно желание за свеж въздух, макар ходенето да влошава главоболието, особено над очите и през челото.</w:t>
      </w:r>
    </w:p>
    <w:p w14:paraId="526F6B7B" w14:textId="77777777" w:rsidR="00B05B55" w:rsidRPr="00B05B55" w:rsidRDefault="00B05B55" w:rsidP="00B05B55">
      <w:r w:rsidRPr="00B05B55">
        <w:t>Лека сутрин.</w:t>
      </w:r>
    </w:p>
    <w:p w14:paraId="177B2B7F" w14:textId="77777777" w:rsidR="00B05B55" w:rsidRPr="00B05B55" w:rsidRDefault="00B05B55" w:rsidP="00B05B55">
      <w:r w:rsidRPr="00B05B55">
        <w:t>Ръцете, гърбът и гърдите влажни от пот около 5 сутринта.</w:t>
      </w:r>
    </w:p>
    <w:p w14:paraId="6B406A7F" w14:textId="77777777" w:rsidR="00B05B55" w:rsidRPr="00B05B55" w:rsidRDefault="00B05B55" w:rsidP="00B05B55">
      <w:r w:rsidRPr="00B05B55">
        <w:t>Силна студена тръпка от 4 сутринта до 10 сутринта, в кръста, по гръбнака; по време на студената тръпка — стрелкащи болки главно в краката и ръцете; много жажда по време на студената тръпка, малко жажда по време или след треската; лека пот; сухота в устата; постоянно желание за пиене; силно гадене; повръщане на голямо количество жлъчка; повърхностна конгестия; вените на крайниците много пълни.</w:t>
      </w:r>
    </w:p>
    <w:p w14:paraId="21426F4B" w14:textId="77777777" w:rsidR="00B05B55" w:rsidRPr="00B05B55" w:rsidRDefault="00B05B55" w:rsidP="00B05B55">
      <w:r w:rsidRPr="00B05B55">
        <w:t>Мъж, 67 г., страда от емфизем и астма; сърдечни усложнения с хипертрофия и слаб, бърз, неравномерен пулс; &lt; при качване по стълби и ходене.</w:t>
      </w:r>
    </w:p>
    <w:p w14:paraId="0CB44C1E" w14:textId="77777777" w:rsidR="00B05B55" w:rsidRPr="00B05B55" w:rsidRDefault="00B05B55" w:rsidP="00B05B55">
      <w:r w:rsidRPr="00B05B55">
        <w:t>От две-три години — пристъпи на силна студенина, появяващи се нередовно, последвани от голяма умора два дни.</w:t>
      </w:r>
    </w:p>
    <w:p w14:paraId="7BD8D364" w14:textId="77777777" w:rsidR="00B05B55" w:rsidRPr="00B05B55" w:rsidRDefault="00B05B55" w:rsidP="00B05B55">
      <w:r w:rsidRPr="00B05B55">
        <w:t>Ръцете и краката ставали бледи и студени, с интензивно усещане за умора; известно пулсиране в главата, която изглеждала топла; след няколко часа крайниците отново се затопляли, оставайки само умора.</w:t>
      </w:r>
    </w:p>
    <w:p w14:paraId="4832A1E2" w14:textId="77777777" w:rsidR="00B05B55" w:rsidRPr="00B05B55" w:rsidRDefault="00B05B55" w:rsidP="00B05B55">
      <w:r w:rsidRPr="00B05B55">
        <w:t>Температурата нормална по време на пристъпите; артериосклерозата вероятно поради напрежение на артериите и последваща анемия.</w:t>
      </w:r>
    </w:p>
    <w:p w14:paraId="59792CFF" w14:textId="77777777" w:rsidR="00B05B55" w:rsidRPr="00B05B55" w:rsidRDefault="00B05B55" w:rsidP="00B05B55">
      <w:proofErr w:type="spellStart"/>
      <w:r w:rsidRPr="00B05B55">
        <w:rPr>
          <w:b/>
          <w:bCs/>
        </w:rPr>
        <w:t>Aconite</w:t>
      </w:r>
      <w:proofErr w:type="spellEnd"/>
      <w:r w:rsidRPr="00B05B55">
        <w:t xml:space="preserve">, </w:t>
      </w:r>
      <w:proofErr w:type="spellStart"/>
      <w:r w:rsidRPr="00B05B55">
        <w:rPr>
          <w:b/>
          <w:bCs/>
        </w:rPr>
        <w:t>Arsenic</w:t>
      </w:r>
      <w:proofErr w:type="spellEnd"/>
      <w:r w:rsidRPr="00B05B55">
        <w:t xml:space="preserve">, </w:t>
      </w:r>
      <w:proofErr w:type="spellStart"/>
      <w:r w:rsidRPr="00B05B55">
        <w:rPr>
          <w:b/>
          <w:bCs/>
        </w:rPr>
        <w:t>Cedron</w:t>
      </w:r>
      <w:proofErr w:type="spellEnd"/>
      <w:r w:rsidRPr="00B05B55">
        <w:t xml:space="preserve">, </w:t>
      </w:r>
      <w:proofErr w:type="spellStart"/>
      <w:r w:rsidRPr="00B05B55">
        <w:rPr>
          <w:b/>
          <w:bCs/>
        </w:rPr>
        <w:t>Chin</w:t>
      </w:r>
      <w:proofErr w:type="spellEnd"/>
      <w:r w:rsidRPr="00B05B55">
        <w:rPr>
          <w:b/>
          <w:bCs/>
        </w:rPr>
        <w:t xml:space="preserve">. </w:t>
      </w:r>
      <w:proofErr w:type="spellStart"/>
      <w:r w:rsidRPr="00B05B55">
        <w:rPr>
          <w:b/>
          <w:bCs/>
        </w:rPr>
        <w:t>sulf</w:t>
      </w:r>
      <w:proofErr w:type="spellEnd"/>
      <w:r w:rsidRPr="00B05B55">
        <w:rPr>
          <w:b/>
          <w:bCs/>
        </w:rPr>
        <w:t>.</w:t>
      </w:r>
      <w:r w:rsidRPr="00B05B55">
        <w:t xml:space="preserve"> давали само временно облекчение; </w:t>
      </w:r>
      <w:proofErr w:type="spellStart"/>
      <w:r w:rsidRPr="00B05B55">
        <w:rPr>
          <w:b/>
          <w:bCs/>
        </w:rPr>
        <w:t>Secale</w:t>
      </w:r>
      <w:proofErr w:type="spellEnd"/>
      <w:r w:rsidRPr="00B05B55">
        <w:t xml:space="preserve"> излекувало. — </w:t>
      </w:r>
      <w:proofErr w:type="spellStart"/>
      <w:r w:rsidRPr="00B05B55">
        <w:t>Tessier</w:t>
      </w:r>
      <w:proofErr w:type="spellEnd"/>
      <w:r w:rsidRPr="00B05B55">
        <w:t>.</w:t>
      </w:r>
    </w:p>
    <w:p w14:paraId="74FB62A1" w14:textId="77777777" w:rsidR="00D271B5" w:rsidRDefault="00D271B5" w:rsidP="00EC3A78">
      <w:pPr>
        <w:rPr>
          <w:lang w:val="en-US"/>
        </w:rPr>
      </w:pPr>
    </w:p>
    <w:p w14:paraId="576B4B92" w14:textId="77777777" w:rsidR="00DF6705" w:rsidRPr="00DF6705" w:rsidRDefault="00DF6705" w:rsidP="00DF6705">
      <w:pPr>
        <w:rPr>
          <w:b/>
          <w:bCs/>
        </w:rPr>
      </w:pPr>
      <w:r w:rsidRPr="00DF6705">
        <w:rPr>
          <w:b/>
          <w:bCs/>
        </w:rPr>
        <w:t>Пристъпи. Периодичност :</w:t>
      </w:r>
    </w:p>
    <w:p w14:paraId="4A3F020C" w14:textId="77777777" w:rsidR="00DF6705" w:rsidRPr="00DF6705" w:rsidRDefault="00DF6705" w:rsidP="00DF6705">
      <w:r w:rsidRPr="00DF6705">
        <w:t>Внезапни пристъпи: диария.</w:t>
      </w:r>
    </w:p>
    <w:p w14:paraId="6E3E5050" w14:textId="77777777" w:rsidR="00DF6705" w:rsidRPr="00DF6705" w:rsidRDefault="00DF6705" w:rsidP="00DF6705">
      <w:r w:rsidRPr="00DF6705">
        <w:t>Редуване: топлина и студ в ръцете и краката.</w:t>
      </w:r>
    </w:p>
    <w:p w14:paraId="679BF19D" w14:textId="77777777" w:rsidR="00DF6705" w:rsidRPr="00DF6705" w:rsidRDefault="00DF6705" w:rsidP="00DF6705">
      <w:r w:rsidRPr="00DF6705">
        <w:t>Пет до десет минути след приемане на най-малкото количество храна — силна колика.</w:t>
      </w:r>
    </w:p>
    <w:p w14:paraId="64910B3F" w14:textId="77777777" w:rsidR="00DF6705" w:rsidRPr="00DF6705" w:rsidRDefault="00DF6705" w:rsidP="00DF6705">
      <w:r w:rsidRPr="00DF6705">
        <w:t xml:space="preserve">На всеки два или три часа: пристъпи на </w:t>
      </w:r>
      <w:proofErr w:type="spellStart"/>
      <w:r w:rsidRPr="00DF6705">
        <w:t>палпитация</w:t>
      </w:r>
      <w:proofErr w:type="spellEnd"/>
      <w:r w:rsidRPr="00DF6705">
        <w:t>.</w:t>
      </w:r>
    </w:p>
    <w:p w14:paraId="2B69495A" w14:textId="77777777" w:rsidR="00DF6705" w:rsidRPr="00DF6705" w:rsidRDefault="00DF6705" w:rsidP="00DF6705">
      <w:r w:rsidRPr="00DF6705">
        <w:t>Няколко пъти дневно: конвулсивни движения на крайниците.</w:t>
      </w:r>
    </w:p>
    <w:p w14:paraId="012FD6E5" w14:textId="77777777" w:rsidR="00DF6705" w:rsidRPr="00DF6705" w:rsidRDefault="00DF6705" w:rsidP="00DF6705">
      <w:r w:rsidRPr="00DF6705">
        <w:t>В продължение на няколко седмици: мравучкане в върховете на пръстите.</w:t>
      </w:r>
    </w:p>
    <w:p w14:paraId="2353B076" w14:textId="77777777" w:rsidR="00DF6705" w:rsidRPr="00DF6705" w:rsidRDefault="00DF6705" w:rsidP="00DF6705">
      <w:r w:rsidRPr="00DF6705">
        <w:lastRenderedPageBreak/>
        <w:t>На всеки две седмици: прекомерно менструално течение; продължаващо седем до девет дни.</w:t>
      </w:r>
    </w:p>
    <w:p w14:paraId="5CA56B38" w14:textId="77777777" w:rsidR="00DF6705" w:rsidRPr="00DF6705" w:rsidRDefault="00DF6705" w:rsidP="00DF6705">
      <w:r w:rsidRPr="00DF6705">
        <w:t>В продължение на две седмици: обилна корозивна пот на краката.</w:t>
      </w:r>
    </w:p>
    <w:p w14:paraId="510F2C35" w14:textId="77777777" w:rsidR="00DF6705" w:rsidRPr="00DF6705" w:rsidRDefault="00DF6705" w:rsidP="00DF6705">
      <w:r w:rsidRPr="00DF6705">
        <w:t>В продължение на четири седмици: потокът е непрекъснат.</w:t>
      </w:r>
    </w:p>
    <w:p w14:paraId="4E1FBBC7" w14:textId="77777777" w:rsidR="00DF6705" w:rsidRPr="00DF6705" w:rsidRDefault="00DF6705" w:rsidP="00DF6705">
      <w:r w:rsidRPr="00DF6705">
        <w:t>През август: диария.</w:t>
      </w:r>
    </w:p>
    <w:p w14:paraId="3273A8EC" w14:textId="77777777" w:rsidR="00DF6705" w:rsidRPr="00DF6705" w:rsidRDefault="00DF6705" w:rsidP="00DF6705">
      <w:r w:rsidRPr="00DF6705">
        <w:t>През лятото: безкрайна диария.</w:t>
      </w:r>
    </w:p>
    <w:p w14:paraId="1A24213B" w14:textId="77777777" w:rsidR="00DF6705" w:rsidRPr="00DF6705" w:rsidRDefault="00DF6705" w:rsidP="00DF6705">
      <w:r w:rsidRPr="00DF6705">
        <w:t xml:space="preserve">В продължение на няколко години: чувствителност на </w:t>
      </w:r>
      <w:proofErr w:type="spellStart"/>
      <w:r w:rsidRPr="00DF6705">
        <w:t>шийния</w:t>
      </w:r>
      <w:proofErr w:type="spellEnd"/>
      <w:r w:rsidRPr="00DF6705">
        <w:t xml:space="preserve"> израстък.</w:t>
      </w:r>
    </w:p>
    <w:p w14:paraId="771B9073" w14:textId="77777777" w:rsidR="00DF6705" w:rsidRPr="00DF6705" w:rsidRDefault="00DF6705" w:rsidP="00DF6705">
      <w:pPr>
        <w:rPr>
          <w:b/>
          <w:bCs/>
        </w:rPr>
      </w:pPr>
      <w:r w:rsidRPr="00DF6705">
        <w:rPr>
          <w:b/>
          <w:bCs/>
        </w:rPr>
        <w:t>Локализация и посока :</w:t>
      </w:r>
    </w:p>
    <w:p w14:paraId="77817892" w14:textId="77777777" w:rsidR="00DF6705" w:rsidRPr="00DF6705" w:rsidRDefault="00DF6705" w:rsidP="00DF6705">
      <w:r w:rsidRPr="00DF6705">
        <w:t xml:space="preserve">Дясно: яйчник </w:t>
      </w:r>
      <w:proofErr w:type="spellStart"/>
      <w:r w:rsidRPr="00DF6705">
        <w:t>конгестиран</w:t>
      </w:r>
      <w:proofErr w:type="spellEnd"/>
      <w:r w:rsidRPr="00DF6705">
        <w:t xml:space="preserve">; петно на гръдната страна тъпо при перкусия; спазматични удари от половината гръден кош към ръката и крака; студенина на ръката; пръстите на крака извити нагоре; подуване и </w:t>
      </w:r>
      <w:proofErr w:type="spellStart"/>
      <w:r w:rsidRPr="00DF6705">
        <w:t>ливиден</w:t>
      </w:r>
      <w:proofErr w:type="spellEnd"/>
      <w:r w:rsidRPr="00DF6705">
        <w:t xml:space="preserve"> цвят на крака; гангрена в големия пръст; ръката много слаба; треперене на ръката и ръката.</w:t>
      </w:r>
    </w:p>
    <w:p w14:paraId="3CFB6F5A" w14:textId="77777777" w:rsidR="00DF6705" w:rsidRPr="00DF6705" w:rsidRDefault="00DF6705" w:rsidP="00DF6705">
      <w:r w:rsidRPr="00DF6705">
        <w:t xml:space="preserve">Ляво: </w:t>
      </w:r>
      <w:proofErr w:type="spellStart"/>
      <w:r w:rsidRPr="00DF6705">
        <w:t>хемикрания</w:t>
      </w:r>
      <w:proofErr w:type="spellEnd"/>
      <w:r w:rsidRPr="00DF6705">
        <w:t xml:space="preserve">; носът запушен; гърлото болезнено; изпъкване в </w:t>
      </w:r>
      <w:proofErr w:type="spellStart"/>
      <w:r w:rsidRPr="00DF6705">
        <w:t>хипохондриума</w:t>
      </w:r>
      <w:proofErr w:type="spellEnd"/>
      <w:r w:rsidRPr="00DF6705">
        <w:t>; палецът спазматично изтеглен към гърба на ръката.</w:t>
      </w:r>
    </w:p>
    <w:p w14:paraId="14EBA258" w14:textId="77777777" w:rsidR="00DF6705" w:rsidRPr="00DF6705" w:rsidRDefault="00DF6705" w:rsidP="00DF6705">
      <w:pPr>
        <w:rPr>
          <w:b/>
          <w:bCs/>
        </w:rPr>
      </w:pPr>
      <w:r w:rsidRPr="00DF6705">
        <w:rPr>
          <w:b/>
          <w:bCs/>
        </w:rPr>
        <w:t>Усещания :</w:t>
      </w:r>
    </w:p>
    <w:p w14:paraId="2EBFCADC" w14:textId="77777777" w:rsidR="00DF6705" w:rsidRPr="00DF6705" w:rsidRDefault="00DF6705" w:rsidP="00DF6705">
      <w:r w:rsidRPr="00DF6705">
        <w:t xml:space="preserve">Сякаш опиянена при събличане; сякаш очите се въртят спазматично; сякаш твърд </w:t>
      </w:r>
      <w:proofErr w:type="spellStart"/>
      <w:r w:rsidRPr="00DF6705">
        <w:t>тап</w:t>
      </w:r>
      <w:proofErr w:type="spellEnd"/>
      <w:r w:rsidRPr="00DF6705">
        <w:t xml:space="preserve"> в носа; сякаш езикът е парализиран; сякаш има съпротивление при говорене; сякаш тежест в стомаха; областта на стомаха сякаш свита; анусът сякаш заключен; сякаш тестисите се изтеглят към </w:t>
      </w:r>
      <w:proofErr w:type="spellStart"/>
      <w:r w:rsidRPr="00DF6705">
        <w:t>ингвиналния</w:t>
      </w:r>
      <w:proofErr w:type="spellEnd"/>
      <w:r w:rsidRPr="00DF6705">
        <w:t xml:space="preserve"> пръстен; матката сякаш изгорена; сякаш съдържанието на матката ще падне напред; сякаш мек въздух пълзи през гърба; </w:t>
      </w:r>
      <w:proofErr w:type="spellStart"/>
      <w:r w:rsidRPr="00DF6705">
        <w:t>сакрумът</w:t>
      </w:r>
      <w:proofErr w:type="spellEnd"/>
      <w:r w:rsidRPr="00DF6705">
        <w:t xml:space="preserve"> сякаш ще бъде изтласкан; сякаш нещо живо пълзи под кожата; сякаш пръстите са заспали; сякаш крайниците са били дълго време в гореща вода; сякаш искри от огън падат върху различни части на тялото; в лумбалната област; сякаш мишки пълзят под кожата.</w:t>
      </w:r>
    </w:p>
    <w:p w14:paraId="0ED618F1" w14:textId="77777777" w:rsidR="00DF6705" w:rsidRPr="00DF6705" w:rsidRDefault="00DF6705" w:rsidP="00DF6705">
      <w:r w:rsidRPr="00DF6705">
        <w:t xml:space="preserve">Болка: в тилната област; в очите; в ямката на стомаха; в </w:t>
      </w:r>
      <w:proofErr w:type="spellStart"/>
      <w:r w:rsidRPr="00DF6705">
        <w:t>епигастриума</w:t>
      </w:r>
      <w:proofErr w:type="spellEnd"/>
      <w:r w:rsidRPr="00DF6705">
        <w:t xml:space="preserve">; в долната част на корема; в корема; в </w:t>
      </w:r>
      <w:proofErr w:type="spellStart"/>
      <w:r w:rsidRPr="00DF6705">
        <w:t>хипогастралната</w:t>
      </w:r>
      <w:proofErr w:type="spellEnd"/>
      <w:r w:rsidRPr="00DF6705">
        <w:t xml:space="preserve"> област; в кръста; в яйчниците и матката; в </w:t>
      </w:r>
      <w:proofErr w:type="spellStart"/>
      <w:r w:rsidRPr="00DF6705">
        <w:t>сакрума</w:t>
      </w:r>
      <w:proofErr w:type="spellEnd"/>
      <w:r w:rsidRPr="00DF6705">
        <w:t xml:space="preserve">, надолу по бедрата и в долната част на корема; над предната част на гърдите; в кръста; в </w:t>
      </w:r>
      <w:proofErr w:type="spellStart"/>
      <w:r w:rsidRPr="00DF6705">
        <w:t>сакрума</w:t>
      </w:r>
      <w:proofErr w:type="spellEnd"/>
      <w:r w:rsidRPr="00DF6705">
        <w:t>.</w:t>
      </w:r>
    </w:p>
    <w:p w14:paraId="46877FCF" w14:textId="77777777" w:rsidR="00DF6705" w:rsidRPr="00DF6705" w:rsidRDefault="00DF6705" w:rsidP="00DF6705">
      <w:r w:rsidRPr="00DF6705">
        <w:t>Мъчителни болки: в гръбнака.</w:t>
      </w:r>
    </w:p>
    <w:p w14:paraId="573F131F" w14:textId="77777777" w:rsidR="00DF6705" w:rsidRPr="00DF6705" w:rsidRDefault="00DF6705" w:rsidP="00DF6705">
      <w:r w:rsidRPr="00DF6705">
        <w:t>Силни болки: в гърба; в върховете на пръстите.</w:t>
      </w:r>
    </w:p>
    <w:p w14:paraId="29CD6DD2" w14:textId="77777777" w:rsidR="00DF6705" w:rsidRPr="00DF6705" w:rsidRDefault="00DF6705" w:rsidP="00DF6705">
      <w:r w:rsidRPr="00DF6705">
        <w:t>Остра болка: в чернодробната област.</w:t>
      </w:r>
    </w:p>
    <w:p w14:paraId="48FAD7CC" w14:textId="77777777" w:rsidR="00DF6705" w:rsidRPr="00DF6705" w:rsidRDefault="00DF6705" w:rsidP="00DF6705">
      <w:r w:rsidRPr="00DF6705">
        <w:t>Силни болки: в стомаха; в корема и кръста; в ходилото и пръстите.</w:t>
      </w:r>
    </w:p>
    <w:p w14:paraId="5A358406" w14:textId="77777777" w:rsidR="00DF6705" w:rsidRPr="00DF6705" w:rsidRDefault="00DF6705" w:rsidP="00DF6705">
      <w:r w:rsidRPr="00DF6705">
        <w:lastRenderedPageBreak/>
        <w:t>Режещи: в корема.</w:t>
      </w:r>
    </w:p>
    <w:p w14:paraId="5216CEFE" w14:textId="77777777" w:rsidR="00DF6705" w:rsidRPr="00DF6705" w:rsidRDefault="00DF6705" w:rsidP="00DF6705">
      <w:r w:rsidRPr="00DF6705">
        <w:t>Разкъсващи болки: в двата бедра; в ходилото.</w:t>
      </w:r>
    </w:p>
    <w:p w14:paraId="500FC6EE" w14:textId="77777777" w:rsidR="00DF6705" w:rsidRPr="00DF6705" w:rsidRDefault="00DF6705" w:rsidP="00DF6705">
      <w:r w:rsidRPr="00DF6705">
        <w:t>Пулсиращи, разкъсващи болки: в бедрата.</w:t>
      </w:r>
    </w:p>
    <w:p w14:paraId="084F7E71" w14:textId="77777777" w:rsidR="00DF6705" w:rsidRPr="00DF6705" w:rsidRDefault="00DF6705" w:rsidP="00DF6705">
      <w:r w:rsidRPr="00DF6705">
        <w:t>Разкъсващи, жилещи болки: в крайниците.</w:t>
      </w:r>
    </w:p>
    <w:p w14:paraId="6CB270B1" w14:textId="77777777" w:rsidR="00DF6705" w:rsidRPr="00DF6705" w:rsidRDefault="00DF6705" w:rsidP="00DF6705">
      <w:r w:rsidRPr="00DF6705">
        <w:t>Щипещи болки: в корема.</w:t>
      </w:r>
    </w:p>
    <w:p w14:paraId="149A269F" w14:textId="77777777" w:rsidR="00DF6705" w:rsidRPr="00DF6705" w:rsidRDefault="00DF6705" w:rsidP="00DF6705">
      <w:r w:rsidRPr="00DF6705">
        <w:t>Напъваща болка: в матката.</w:t>
      </w:r>
    </w:p>
    <w:p w14:paraId="78C86006" w14:textId="77777777" w:rsidR="00DF6705" w:rsidRPr="00DF6705" w:rsidRDefault="00DF6705" w:rsidP="00DF6705">
      <w:r w:rsidRPr="00DF6705">
        <w:t>Бодежи: в горните гръдни прешлени.</w:t>
      </w:r>
    </w:p>
    <w:p w14:paraId="3A18C436" w14:textId="77777777" w:rsidR="00DF6705" w:rsidRPr="00DF6705" w:rsidRDefault="00DF6705" w:rsidP="00DF6705">
      <w:r w:rsidRPr="00DF6705">
        <w:t>Бодежи: в очите; в краката.</w:t>
      </w:r>
    </w:p>
    <w:p w14:paraId="632C132C" w14:textId="77777777" w:rsidR="00DF6705" w:rsidRPr="00DF6705" w:rsidRDefault="00DF6705" w:rsidP="00DF6705">
      <w:r w:rsidRPr="00DF6705">
        <w:t>Бодеж: в гърба.</w:t>
      </w:r>
    </w:p>
    <w:p w14:paraId="2CE86ABC" w14:textId="77777777" w:rsidR="00DF6705" w:rsidRPr="00DF6705" w:rsidRDefault="00DF6705" w:rsidP="00DF6705">
      <w:r w:rsidRPr="00DF6705">
        <w:t>Внезапно заклещване: в гърба.</w:t>
      </w:r>
    </w:p>
    <w:p w14:paraId="6B53696A" w14:textId="77777777" w:rsidR="00DF6705" w:rsidRPr="00DF6705" w:rsidRDefault="00DF6705" w:rsidP="00DF6705">
      <w:r w:rsidRPr="00DF6705">
        <w:t>Пулсации: в слепоочията.</w:t>
      </w:r>
    </w:p>
    <w:p w14:paraId="79FFED68" w14:textId="77777777" w:rsidR="00DF6705" w:rsidRPr="00DF6705" w:rsidRDefault="00DF6705" w:rsidP="00DF6705">
      <w:r w:rsidRPr="00DF6705">
        <w:t>Крампи: в прасците; в краката, пръстите, ръката и пръстите; в гърдите.</w:t>
      </w:r>
    </w:p>
    <w:p w14:paraId="6A43B02E" w14:textId="77777777" w:rsidR="00DF6705" w:rsidRPr="00DF6705" w:rsidRDefault="00DF6705" w:rsidP="00DF6705">
      <w:r w:rsidRPr="00DF6705">
        <w:t>Крампи: в стомаха.</w:t>
      </w:r>
    </w:p>
    <w:p w14:paraId="41CAC93A" w14:textId="77777777" w:rsidR="00DF6705" w:rsidRPr="00DF6705" w:rsidRDefault="00DF6705" w:rsidP="00DF6705">
      <w:r w:rsidRPr="00DF6705">
        <w:t>Крампи, натиск: в стомаха.</w:t>
      </w:r>
    </w:p>
    <w:p w14:paraId="1B967ADB" w14:textId="77777777" w:rsidR="00DF6705" w:rsidRPr="00DF6705" w:rsidRDefault="00DF6705" w:rsidP="00DF6705">
      <w:r w:rsidRPr="00DF6705">
        <w:t>Ревматични болки: в ставите.</w:t>
      </w:r>
    </w:p>
    <w:p w14:paraId="76F3F3A7" w14:textId="77777777" w:rsidR="00DF6705" w:rsidRPr="00DF6705" w:rsidRDefault="00DF6705" w:rsidP="00DF6705">
      <w:r w:rsidRPr="00DF6705">
        <w:t>Напрегната болка: в крайниците.</w:t>
      </w:r>
    </w:p>
    <w:p w14:paraId="07D7548B" w14:textId="77777777" w:rsidR="00DF6705" w:rsidRPr="00DF6705" w:rsidRDefault="00DF6705" w:rsidP="00DF6705">
      <w:r w:rsidRPr="00DF6705">
        <w:t>Дърпащи болки: в прасците.</w:t>
      </w:r>
    </w:p>
    <w:p w14:paraId="6AD30A2C" w14:textId="77777777" w:rsidR="00DF6705" w:rsidRPr="00DF6705" w:rsidRDefault="00DF6705" w:rsidP="00DF6705">
      <w:r w:rsidRPr="00DF6705">
        <w:t>Дърпане: в крайниците.</w:t>
      </w:r>
    </w:p>
    <w:p w14:paraId="3D3A243C" w14:textId="77777777" w:rsidR="00DF6705" w:rsidRPr="00DF6705" w:rsidRDefault="00DF6705" w:rsidP="00DF6705">
      <w:r w:rsidRPr="00DF6705">
        <w:t>Дърпане: силно в семенната връв; в корема.</w:t>
      </w:r>
    </w:p>
    <w:p w14:paraId="7A8CDB26" w14:textId="77777777" w:rsidR="00DF6705" w:rsidRPr="00DF6705" w:rsidRDefault="00DF6705" w:rsidP="00DF6705">
      <w:r w:rsidRPr="00DF6705">
        <w:t>Жилене: в гърдите.</w:t>
      </w:r>
    </w:p>
    <w:p w14:paraId="08C03A58" w14:textId="77777777" w:rsidR="00DF6705" w:rsidRPr="00DF6705" w:rsidRDefault="00DF6705" w:rsidP="00DF6705">
      <w:r w:rsidRPr="00DF6705">
        <w:t xml:space="preserve">Парене: в гърлото; на езика; в ямката на стомаха; в </w:t>
      </w:r>
      <w:proofErr w:type="spellStart"/>
      <w:r w:rsidRPr="00DF6705">
        <w:t>слезката</w:t>
      </w:r>
      <w:proofErr w:type="spellEnd"/>
      <w:r w:rsidRPr="00DF6705">
        <w:t>; в корема; в матката; в ръцете; в краката.</w:t>
      </w:r>
    </w:p>
    <w:p w14:paraId="518AE70F" w14:textId="77777777" w:rsidR="00DF6705" w:rsidRPr="00DF6705" w:rsidRDefault="00DF6705" w:rsidP="00DF6705">
      <w:r w:rsidRPr="00DF6705">
        <w:t>Болезненост: на гърлото; в корема.</w:t>
      </w:r>
    </w:p>
    <w:p w14:paraId="58CF00EA" w14:textId="77777777" w:rsidR="00DF6705" w:rsidRPr="00DF6705" w:rsidRDefault="00DF6705" w:rsidP="00DF6705">
      <w:r w:rsidRPr="00DF6705">
        <w:t xml:space="preserve">Чувствителност: на </w:t>
      </w:r>
      <w:proofErr w:type="spellStart"/>
      <w:r w:rsidRPr="00DF6705">
        <w:t>епигастриума</w:t>
      </w:r>
      <w:proofErr w:type="spellEnd"/>
      <w:r w:rsidRPr="00DF6705">
        <w:t xml:space="preserve">; на долните </w:t>
      </w:r>
      <w:proofErr w:type="spellStart"/>
      <w:r w:rsidRPr="00DF6705">
        <w:t>шийни</w:t>
      </w:r>
      <w:proofErr w:type="spellEnd"/>
      <w:r w:rsidRPr="00DF6705">
        <w:t xml:space="preserve"> и горните гръдни израстъци.</w:t>
      </w:r>
    </w:p>
    <w:p w14:paraId="18630261" w14:textId="77777777" w:rsidR="00DF6705" w:rsidRPr="00DF6705" w:rsidRDefault="00DF6705" w:rsidP="00DF6705">
      <w:r w:rsidRPr="00DF6705">
        <w:t>Потиснатост: на стомаха.</w:t>
      </w:r>
    </w:p>
    <w:p w14:paraId="295EEFE6" w14:textId="77777777" w:rsidR="00DF6705" w:rsidRPr="00DF6705" w:rsidRDefault="00DF6705" w:rsidP="00DF6705">
      <w:r w:rsidRPr="00DF6705">
        <w:t xml:space="preserve">Болезнено стягане: на </w:t>
      </w:r>
      <w:proofErr w:type="spellStart"/>
      <w:r w:rsidRPr="00DF6705">
        <w:t>епигастриума</w:t>
      </w:r>
      <w:proofErr w:type="spellEnd"/>
      <w:r w:rsidRPr="00DF6705">
        <w:t>.</w:t>
      </w:r>
    </w:p>
    <w:p w14:paraId="3A2607EC" w14:textId="77777777" w:rsidR="00DF6705" w:rsidRPr="00DF6705" w:rsidRDefault="00DF6705" w:rsidP="00DF6705">
      <w:r w:rsidRPr="00DF6705">
        <w:t>Болезнени потрепвания: в крайниците.</w:t>
      </w:r>
    </w:p>
    <w:p w14:paraId="600AB981" w14:textId="77777777" w:rsidR="00DF6705" w:rsidRPr="00DF6705" w:rsidRDefault="00DF6705" w:rsidP="00DF6705">
      <w:r w:rsidRPr="00DF6705">
        <w:t>Потрепване: под кожата.</w:t>
      </w:r>
    </w:p>
    <w:p w14:paraId="167B82BA" w14:textId="77777777" w:rsidR="00DF6705" w:rsidRPr="00DF6705" w:rsidRDefault="00DF6705" w:rsidP="00DF6705">
      <w:r w:rsidRPr="00DF6705">
        <w:lastRenderedPageBreak/>
        <w:t>Пулсации: в главата.</w:t>
      </w:r>
    </w:p>
    <w:p w14:paraId="1B52CC86" w14:textId="77777777" w:rsidR="00DF6705" w:rsidRPr="00DF6705" w:rsidRDefault="00DF6705" w:rsidP="00DF6705">
      <w:r w:rsidRPr="00DF6705">
        <w:t>Натиск: в очните ябълки; в ямката на стомаха; в тилната област; в маточната област.</w:t>
      </w:r>
    </w:p>
    <w:p w14:paraId="527CF7F0" w14:textId="77777777" w:rsidR="00DF6705" w:rsidRPr="00DF6705" w:rsidRDefault="00DF6705" w:rsidP="00DF6705">
      <w:r w:rsidRPr="00DF6705">
        <w:t xml:space="preserve">Тежест: в главата; в </w:t>
      </w:r>
      <w:proofErr w:type="spellStart"/>
      <w:r w:rsidRPr="00DF6705">
        <w:t>епигастриума</w:t>
      </w:r>
      <w:proofErr w:type="spellEnd"/>
      <w:r w:rsidRPr="00DF6705">
        <w:t>.</w:t>
      </w:r>
    </w:p>
    <w:p w14:paraId="1F408210" w14:textId="77777777" w:rsidR="00DF6705" w:rsidRPr="00DF6705" w:rsidRDefault="00DF6705" w:rsidP="00DF6705">
      <w:r w:rsidRPr="00DF6705">
        <w:t>Лекота: в главата.</w:t>
      </w:r>
    </w:p>
    <w:p w14:paraId="08CA6B6B" w14:textId="77777777" w:rsidR="00DF6705" w:rsidRPr="00DF6705" w:rsidRDefault="00DF6705" w:rsidP="00DF6705">
      <w:r w:rsidRPr="00DF6705">
        <w:t>Особено жилещо усещане: в върховете на пръстите.</w:t>
      </w:r>
    </w:p>
    <w:p w14:paraId="5887A5E9" w14:textId="77777777" w:rsidR="00DF6705" w:rsidRPr="00DF6705" w:rsidRDefault="00DF6705" w:rsidP="00DF6705">
      <w:r w:rsidRPr="00DF6705">
        <w:t>Мравучкане: в лицето; в гърлото и езика; в краката; на езика; в крайниците; по цялото тяло; в четвъртия и петия пръст; в гърба; в пръстите на краката.</w:t>
      </w:r>
    </w:p>
    <w:p w14:paraId="66F4C4C4" w14:textId="77777777" w:rsidR="00DF6705" w:rsidRPr="00DF6705" w:rsidRDefault="00DF6705" w:rsidP="00DF6705">
      <w:r w:rsidRPr="00DF6705">
        <w:t>Пълзене: на езика; в върховете на пръстите; в крайниците; по цялото тяло; между кожата и плътта; в горната устна; около устата.</w:t>
      </w:r>
    </w:p>
    <w:p w14:paraId="572D8D56" w14:textId="77777777" w:rsidR="00DF6705" w:rsidRPr="00DF6705" w:rsidRDefault="00DF6705" w:rsidP="00DF6705">
      <w:proofErr w:type="spellStart"/>
      <w:r w:rsidRPr="00DF6705">
        <w:t>Формикация</w:t>
      </w:r>
      <w:proofErr w:type="spellEnd"/>
      <w:r w:rsidRPr="00DF6705">
        <w:t>: в лицето; в венците; в крайниците; в върховете на пръстите; по цялото тяло.</w:t>
      </w:r>
    </w:p>
    <w:p w14:paraId="0993F8EF" w14:textId="77777777" w:rsidR="00DF6705" w:rsidRPr="00DF6705" w:rsidRDefault="00DF6705" w:rsidP="00DF6705">
      <w:r w:rsidRPr="00DF6705">
        <w:t>Леко пълзящо усещане: в гърба.</w:t>
      </w:r>
    </w:p>
    <w:p w14:paraId="0CC19064" w14:textId="77777777" w:rsidR="00DF6705" w:rsidRPr="00DF6705" w:rsidRDefault="00DF6705" w:rsidP="00DF6705">
      <w:r w:rsidRPr="00DF6705">
        <w:t>Мъхесто усещане: в крайниците.</w:t>
      </w:r>
    </w:p>
    <w:p w14:paraId="78CCFC34" w14:textId="77777777" w:rsidR="00DF6705" w:rsidRPr="00DF6705" w:rsidRDefault="00DF6705" w:rsidP="00DF6705">
      <w:r w:rsidRPr="00DF6705">
        <w:t>Сухота: на мекото небце, гърлото и хранопровода; на устата.</w:t>
      </w:r>
    </w:p>
    <w:p w14:paraId="6AF459B7" w14:textId="77777777" w:rsidR="00DF6705" w:rsidRPr="00DF6705" w:rsidRDefault="00DF6705" w:rsidP="00DF6705">
      <w:r w:rsidRPr="00DF6705">
        <w:t>Изтръпване: в крайниците; на краката; на дясната ръка; на върховете на пръстите.</w:t>
      </w:r>
    </w:p>
    <w:p w14:paraId="3B22A104" w14:textId="77777777" w:rsidR="00DF6705" w:rsidRPr="00DF6705" w:rsidRDefault="00DF6705" w:rsidP="00DF6705">
      <w:r w:rsidRPr="00DF6705">
        <w:t>Студено усещане: в корема и гърба; в крайниците; на тялото; на дясната ръка; в стомаха.</w:t>
      </w:r>
    </w:p>
    <w:p w14:paraId="3A87E0B5" w14:textId="77777777" w:rsidR="00DF6705" w:rsidRPr="00DF6705" w:rsidRDefault="00DF6705" w:rsidP="00DF6705">
      <w:pPr>
        <w:rPr>
          <w:b/>
          <w:bCs/>
        </w:rPr>
      </w:pPr>
      <w:r w:rsidRPr="00DF6705">
        <w:rPr>
          <w:b/>
          <w:bCs/>
        </w:rPr>
        <w:t>Тъкани :</w:t>
      </w:r>
    </w:p>
    <w:p w14:paraId="09C459D2" w14:textId="77777777" w:rsidR="00DF6705" w:rsidRPr="00DF6705" w:rsidRDefault="00DF6705" w:rsidP="00DF6705">
      <w:r w:rsidRPr="00DF6705">
        <w:t xml:space="preserve">Разрушава активността на гръбначния мозък; конвулсивни потрепвания и удари, болезнени контракции, </w:t>
      </w:r>
      <w:proofErr w:type="spellStart"/>
      <w:r w:rsidRPr="00DF6705">
        <w:t>тетанични</w:t>
      </w:r>
      <w:proofErr w:type="spellEnd"/>
      <w:r w:rsidRPr="00DF6705">
        <w:t xml:space="preserve"> прояви; пълна парализа, с повишена рефлексна активност; най-мъчителни гръбначни болки; особено в сакралната област; парализа на пикочния мехур и ректума; склонност към гангрена; бързо отслабване.</w:t>
      </w:r>
    </w:p>
    <w:p w14:paraId="4CB68D81" w14:textId="77777777" w:rsidR="00DF6705" w:rsidRPr="00DF6705" w:rsidRDefault="00DF6705" w:rsidP="00DF6705">
      <w:r w:rsidRPr="00DF6705">
        <w:t>Разтваряне на кръвните клетки; кръвта тънка; пасивни кръвотечения.</w:t>
      </w:r>
    </w:p>
    <w:p w14:paraId="125F5AE5" w14:textId="77777777" w:rsidR="00DF6705" w:rsidRPr="00DF6705" w:rsidRDefault="00DF6705" w:rsidP="00DF6705">
      <w:r w:rsidRPr="00DF6705">
        <w:t>Анемично състояние, от изтощителни болести или изкуствено обедняване; кръвта е тънка и не се съсирва.</w:t>
      </w:r>
    </w:p>
    <w:p w14:paraId="6F2EAC2D" w14:textId="77777777" w:rsidR="00DF6705" w:rsidRPr="00DF6705" w:rsidRDefault="00DF6705" w:rsidP="00DF6705">
      <w:r w:rsidRPr="00DF6705">
        <w:t>Тромбоза на коремните съдове.</w:t>
      </w:r>
    </w:p>
    <w:p w14:paraId="6C9021E5" w14:textId="77777777" w:rsidR="00DF6705" w:rsidRPr="00DF6705" w:rsidRDefault="00DF6705" w:rsidP="00DF6705">
      <w:r w:rsidRPr="00DF6705">
        <w:t>Невралгия, причинена от натиск върху нерви от раздута вена.</w:t>
      </w:r>
    </w:p>
    <w:p w14:paraId="70714F97" w14:textId="77777777" w:rsidR="00DF6705" w:rsidRPr="00DF6705" w:rsidRDefault="00DF6705" w:rsidP="00DF6705">
      <w:proofErr w:type="spellStart"/>
      <w:r w:rsidRPr="00DF6705">
        <w:t>Тумефакция</w:t>
      </w:r>
      <w:proofErr w:type="spellEnd"/>
      <w:r w:rsidRPr="00DF6705">
        <w:t xml:space="preserve"> на жлезите.</w:t>
      </w:r>
    </w:p>
    <w:p w14:paraId="4607485E" w14:textId="77777777" w:rsidR="00DF6705" w:rsidRPr="00DF6705" w:rsidRDefault="00DF6705" w:rsidP="00DF6705">
      <w:r w:rsidRPr="00DF6705">
        <w:t>Лимфни тумори.</w:t>
      </w:r>
    </w:p>
    <w:p w14:paraId="20702960" w14:textId="77777777" w:rsidR="00DF6705" w:rsidRPr="00DF6705" w:rsidRDefault="00DF6705" w:rsidP="00DF6705">
      <w:r w:rsidRPr="00DF6705">
        <w:t xml:space="preserve">Колапс от </w:t>
      </w:r>
      <w:proofErr w:type="spellStart"/>
      <w:r w:rsidRPr="00DF6705">
        <w:t>холероподобни</w:t>
      </w:r>
      <w:proofErr w:type="spellEnd"/>
      <w:r w:rsidRPr="00DF6705">
        <w:t xml:space="preserve"> заболявания.</w:t>
      </w:r>
    </w:p>
    <w:p w14:paraId="09EFF895" w14:textId="77777777" w:rsidR="00DF6705" w:rsidRPr="00DF6705" w:rsidRDefault="00DF6705" w:rsidP="00DF6705">
      <w:r w:rsidRPr="00DF6705">
        <w:lastRenderedPageBreak/>
        <w:t>Бързо отслабване на парализирани части.</w:t>
      </w:r>
    </w:p>
    <w:p w14:paraId="56202227" w14:textId="77777777" w:rsidR="00DF6705" w:rsidRPr="00DF6705" w:rsidRDefault="00DF6705" w:rsidP="00DF6705">
      <w:r w:rsidRPr="00DF6705">
        <w:t xml:space="preserve">Злокачествен </w:t>
      </w:r>
      <w:proofErr w:type="spellStart"/>
      <w:r w:rsidRPr="00DF6705">
        <w:t>пустул</w:t>
      </w:r>
      <w:proofErr w:type="spellEnd"/>
      <w:r w:rsidRPr="00DF6705">
        <w:t>.</w:t>
      </w:r>
    </w:p>
    <w:p w14:paraId="29CB0A96" w14:textId="77777777" w:rsidR="00DF6705" w:rsidRPr="00DF6705" w:rsidRDefault="00DF6705" w:rsidP="00DF6705">
      <w:proofErr w:type="spellStart"/>
      <w:r w:rsidRPr="00DF6705">
        <w:t>Емфизематозни</w:t>
      </w:r>
      <w:proofErr w:type="spellEnd"/>
      <w:r w:rsidRPr="00DF6705">
        <w:t xml:space="preserve"> подувания.</w:t>
      </w:r>
    </w:p>
    <w:p w14:paraId="6D61DCDA" w14:textId="77777777" w:rsidR="00DF6705" w:rsidRPr="00DF6705" w:rsidRDefault="00DF6705" w:rsidP="00DF6705">
      <w:r w:rsidRPr="00DF6705">
        <w:t xml:space="preserve">Пасивно кръвотечение; кръв тъмна и червена, при слаби и </w:t>
      </w:r>
      <w:proofErr w:type="spellStart"/>
      <w:r w:rsidRPr="00DF6705">
        <w:t>кахектично</w:t>
      </w:r>
      <w:proofErr w:type="spellEnd"/>
      <w:r w:rsidRPr="00DF6705">
        <w:t xml:space="preserve"> болни, придружена от мравучкане в крайниците и </w:t>
      </w:r>
      <w:proofErr w:type="spellStart"/>
      <w:r w:rsidRPr="00DF6705">
        <w:t>прострация</w:t>
      </w:r>
      <w:proofErr w:type="spellEnd"/>
      <w:r w:rsidRPr="00DF6705">
        <w:t>; желание за въздух; не желае да бъде покрита; желае крайниците да бъдат изпънати; кожа студена.</w:t>
      </w:r>
    </w:p>
    <w:p w14:paraId="5E629885" w14:textId="77777777" w:rsidR="00DF6705" w:rsidRPr="00DF6705" w:rsidRDefault="00DF6705" w:rsidP="00DF6705">
      <w:r w:rsidRPr="00DF6705">
        <w:t>Ревматизъм (</w:t>
      </w:r>
      <w:proofErr w:type="spellStart"/>
      <w:r w:rsidRPr="00DF6705">
        <w:t>peliosis</w:t>
      </w:r>
      <w:proofErr w:type="spellEnd"/>
      <w:r w:rsidRPr="00DF6705">
        <w:t xml:space="preserve"> </w:t>
      </w:r>
      <w:proofErr w:type="spellStart"/>
      <w:r w:rsidRPr="00DF6705">
        <w:t>rheumatica</w:t>
      </w:r>
      <w:proofErr w:type="spellEnd"/>
      <w:r w:rsidRPr="00DF6705">
        <w:t xml:space="preserve"> на </w:t>
      </w:r>
      <w:proofErr w:type="spellStart"/>
      <w:r w:rsidRPr="00DF6705">
        <w:t>Schoenlein</w:t>
      </w:r>
      <w:proofErr w:type="spellEnd"/>
      <w:r w:rsidRPr="00DF6705">
        <w:t xml:space="preserve">) обикновено при </w:t>
      </w:r>
      <w:proofErr w:type="spellStart"/>
      <w:r w:rsidRPr="00DF6705">
        <w:t>кахектично</w:t>
      </w:r>
      <w:proofErr w:type="spellEnd"/>
      <w:r w:rsidRPr="00DF6705">
        <w:t xml:space="preserve"> болни, с пурпура; засяга ставите, особено на долните крайници; тромбоза на коремните съдове.</w:t>
      </w:r>
    </w:p>
    <w:p w14:paraId="078213F1" w14:textId="77777777" w:rsidR="00DF6705" w:rsidRPr="00DF6705" w:rsidRDefault="00DF6705" w:rsidP="00DF6705">
      <w:r w:rsidRPr="00DF6705">
        <w:t>Язви: кървящи; почерняващи; усещащи се като изгорени; безболезнени; жилещи; причиняващи сърбеж; гной зловонен; &lt; нощем, при допир, от външна топлина; &gt; от студ.</w:t>
      </w:r>
    </w:p>
    <w:p w14:paraId="2443AE10" w14:textId="77777777" w:rsidR="00DF6705" w:rsidRPr="00DF6705" w:rsidRDefault="00DF6705" w:rsidP="00DF6705">
      <w:r w:rsidRPr="00DF6705">
        <w:t>Гангрена: от анемия; външни травми, приложение на пиявици или горчица; &gt; от студ, &lt; от топлина; суха, при стари хора.</w:t>
      </w:r>
    </w:p>
    <w:p w14:paraId="5379676A" w14:textId="77777777" w:rsidR="00DF6705" w:rsidRPr="00DF6705" w:rsidRDefault="00DF6705" w:rsidP="00DF6705">
      <w:r w:rsidRPr="00DF6705">
        <w:t xml:space="preserve">Суха гангрена на крайниците, частите са сухи, студени, твърди и нечувствителни, с равномерен черен цвят и без зловоние; големи </w:t>
      </w:r>
      <w:proofErr w:type="spellStart"/>
      <w:r w:rsidRPr="00DF6705">
        <w:t>екхимози</w:t>
      </w:r>
      <w:proofErr w:type="spellEnd"/>
      <w:r w:rsidRPr="00DF6705">
        <w:t xml:space="preserve">, кръвни мехури по крайниците, ставащи гангренозни, черни </w:t>
      </w:r>
      <w:proofErr w:type="spellStart"/>
      <w:r w:rsidRPr="00DF6705">
        <w:t>супуриращи</w:t>
      </w:r>
      <w:proofErr w:type="spellEnd"/>
      <w:r w:rsidRPr="00DF6705">
        <w:t xml:space="preserve"> мехури; крайниците стават бледи, студени, набръчкани или </w:t>
      </w:r>
      <w:proofErr w:type="spellStart"/>
      <w:r w:rsidRPr="00DF6705">
        <w:t>оловносиви</w:t>
      </w:r>
      <w:proofErr w:type="spellEnd"/>
      <w:r w:rsidRPr="00DF6705">
        <w:t>, губят всякаква чувствителност.</w:t>
      </w:r>
    </w:p>
    <w:p w14:paraId="738131E9" w14:textId="77777777" w:rsidR="00DF6705" w:rsidRPr="00DF6705" w:rsidRDefault="00DF6705" w:rsidP="00DF6705">
      <w:pPr>
        <w:rPr>
          <w:b/>
          <w:bCs/>
        </w:rPr>
      </w:pPr>
      <w:r w:rsidRPr="00DF6705">
        <w:rPr>
          <w:b/>
          <w:bCs/>
        </w:rPr>
        <w:t>Допир. Пасивно движение. Травми :</w:t>
      </w:r>
    </w:p>
    <w:p w14:paraId="3E64A0C5" w14:textId="77777777" w:rsidR="00DF6705" w:rsidRPr="00DF6705" w:rsidRDefault="00DF6705" w:rsidP="00DF6705">
      <w:r w:rsidRPr="00DF6705">
        <w:t>Допир: ямката на стомаха много чувствителна; десният яйчник чувствителен; матката болезнена; язви &lt;.</w:t>
      </w:r>
    </w:p>
    <w:p w14:paraId="3578796A" w14:textId="77777777" w:rsidR="00DF6705" w:rsidRPr="00DF6705" w:rsidRDefault="00DF6705" w:rsidP="00DF6705">
      <w:r w:rsidRPr="00DF6705">
        <w:t>Натиск: върху корема &gt; родилни болки; върху прешлените — бодежите &lt;.</w:t>
      </w:r>
    </w:p>
    <w:p w14:paraId="69D694CC" w14:textId="77777777" w:rsidR="00DF6705" w:rsidRPr="00DF6705" w:rsidRDefault="00DF6705" w:rsidP="00DF6705">
      <w:r w:rsidRPr="00DF6705">
        <w:t>След вдигане на тежък товар: по време на шестия месец от бременността — силна болка в стомаха, корема и кръста.</w:t>
      </w:r>
    </w:p>
    <w:p w14:paraId="68174646" w14:textId="77777777" w:rsidR="00DF6705" w:rsidRPr="00DF6705" w:rsidRDefault="00DF6705" w:rsidP="00DF6705">
      <w:r w:rsidRPr="00DF6705">
        <w:t>Външни травми: гангрена.</w:t>
      </w:r>
    </w:p>
    <w:p w14:paraId="6F0B1168" w14:textId="77777777" w:rsidR="00B05B55" w:rsidRDefault="00B05B55" w:rsidP="00EC3A78">
      <w:pPr>
        <w:rPr>
          <w:lang w:val="en-US"/>
        </w:rPr>
      </w:pPr>
    </w:p>
    <w:p w14:paraId="306A0FC0" w14:textId="77777777" w:rsidR="006E77E2" w:rsidRPr="006E77E2" w:rsidRDefault="006E77E2" w:rsidP="006E77E2">
      <w:pPr>
        <w:rPr>
          <w:b/>
          <w:bCs/>
        </w:rPr>
      </w:pPr>
      <w:r w:rsidRPr="006E77E2">
        <w:rPr>
          <w:b/>
          <w:bCs/>
        </w:rPr>
        <w:t>Кожа :</w:t>
      </w:r>
    </w:p>
    <w:p w14:paraId="6FEAF6F0" w14:textId="77777777" w:rsidR="006E77E2" w:rsidRPr="006E77E2" w:rsidRDefault="006E77E2" w:rsidP="006E77E2">
      <w:r w:rsidRPr="006E77E2">
        <w:t>Кожа суха и хладна.</w:t>
      </w:r>
    </w:p>
    <w:p w14:paraId="24104C40" w14:textId="77777777" w:rsidR="006E77E2" w:rsidRPr="006E77E2" w:rsidRDefault="006E77E2" w:rsidP="006E77E2">
      <w:r w:rsidRPr="006E77E2">
        <w:t xml:space="preserve">Студена и суха; мътна, набръчкана, суха и нечувствителна; </w:t>
      </w:r>
      <w:proofErr w:type="spellStart"/>
      <w:r w:rsidRPr="006E77E2">
        <w:t>десквамация</w:t>
      </w:r>
      <w:proofErr w:type="spellEnd"/>
      <w:r w:rsidRPr="006E77E2">
        <w:t>.</w:t>
      </w:r>
    </w:p>
    <w:p w14:paraId="2049FEDB" w14:textId="77777777" w:rsidR="006E77E2" w:rsidRPr="006E77E2" w:rsidRDefault="006E77E2" w:rsidP="006E77E2">
      <w:proofErr w:type="spellStart"/>
      <w:r w:rsidRPr="006E77E2">
        <w:t>Формикация</w:t>
      </w:r>
      <w:proofErr w:type="spellEnd"/>
      <w:r w:rsidRPr="006E77E2">
        <w:t>: с усещане сякаш мишки пълзят под кожата; по лицето, венците и други части на тялото; в крайниците с разкъсващи, жилещи болки, в върховете на пръстите, продължаваща няколко седмици, с частична загуба на чувствителност; по цялото тяло.</w:t>
      </w:r>
    </w:p>
    <w:p w14:paraId="51C2D599" w14:textId="77777777" w:rsidR="006E77E2" w:rsidRPr="006E77E2" w:rsidRDefault="006E77E2" w:rsidP="006E77E2">
      <w:r w:rsidRPr="006E77E2">
        <w:lastRenderedPageBreak/>
        <w:t>Пълзене: по цялото тяло; между кожата и плътта; и потрепване под кожата.</w:t>
      </w:r>
    </w:p>
    <w:p w14:paraId="3A8937B5" w14:textId="77777777" w:rsidR="006E77E2" w:rsidRPr="006E77E2" w:rsidRDefault="006E77E2" w:rsidP="006E77E2">
      <w:r w:rsidRPr="006E77E2">
        <w:t>Силно пълзене и жилене по цялото тяло, особено в горната устна и понякога около устата.</w:t>
      </w:r>
    </w:p>
    <w:p w14:paraId="3D2AEE86" w14:textId="77777777" w:rsidR="006E77E2" w:rsidRPr="006E77E2" w:rsidRDefault="006E77E2" w:rsidP="006E77E2">
      <w:r w:rsidRPr="006E77E2">
        <w:t>Кървави мехури по крайниците, ставащи гангренозни.</w:t>
      </w:r>
    </w:p>
    <w:p w14:paraId="330D675E" w14:textId="77777777" w:rsidR="006E77E2" w:rsidRPr="006E77E2" w:rsidRDefault="006E77E2" w:rsidP="006E77E2">
      <w:proofErr w:type="spellStart"/>
      <w:r w:rsidRPr="006E77E2">
        <w:t>Фурункули</w:t>
      </w:r>
      <w:proofErr w:type="spellEnd"/>
      <w:r w:rsidRPr="006E77E2">
        <w:t>, малки, болезнени, със зелено съдържимо, узряващи много бавно и заздравяващи по същия начин; много изтощаващи.</w:t>
      </w:r>
    </w:p>
    <w:p w14:paraId="24434F13" w14:textId="77777777" w:rsidR="006E77E2" w:rsidRPr="006E77E2" w:rsidRDefault="006E77E2" w:rsidP="006E77E2">
      <w:proofErr w:type="spellStart"/>
      <w:r w:rsidRPr="006E77E2">
        <w:t>Карбункул</w:t>
      </w:r>
      <w:proofErr w:type="spellEnd"/>
      <w:r w:rsidRPr="006E77E2">
        <w:t xml:space="preserve">; обширни </w:t>
      </w:r>
      <w:proofErr w:type="spellStart"/>
      <w:r w:rsidRPr="006E77E2">
        <w:t>екхимози</w:t>
      </w:r>
      <w:proofErr w:type="spellEnd"/>
      <w:r w:rsidRPr="006E77E2">
        <w:t>.</w:t>
      </w:r>
    </w:p>
    <w:p w14:paraId="453D6225" w14:textId="77777777" w:rsidR="006E77E2" w:rsidRPr="006E77E2" w:rsidRDefault="006E77E2" w:rsidP="006E77E2">
      <w:proofErr w:type="spellStart"/>
      <w:r w:rsidRPr="006E77E2">
        <w:t>Петехии</w:t>
      </w:r>
      <w:proofErr w:type="spellEnd"/>
      <w:r w:rsidRPr="006E77E2">
        <w:t xml:space="preserve"> и </w:t>
      </w:r>
      <w:proofErr w:type="spellStart"/>
      <w:r w:rsidRPr="006E77E2">
        <w:t>милиарни</w:t>
      </w:r>
      <w:proofErr w:type="spellEnd"/>
      <w:r w:rsidRPr="006E77E2">
        <w:t xml:space="preserve"> обриви.</w:t>
      </w:r>
    </w:p>
    <w:p w14:paraId="5EEB01E7" w14:textId="77777777" w:rsidR="006E77E2" w:rsidRPr="006E77E2" w:rsidRDefault="006E77E2" w:rsidP="006E77E2">
      <w:proofErr w:type="spellStart"/>
      <w:r w:rsidRPr="006E77E2">
        <w:t>Purpura</w:t>
      </w:r>
      <w:proofErr w:type="spellEnd"/>
      <w:r w:rsidRPr="006E77E2">
        <w:t xml:space="preserve"> </w:t>
      </w:r>
      <w:proofErr w:type="spellStart"/>
      <w:r w:rsidRPr="006E77E2">
        <w:t>hemorrhagica</w:t>
      </w:r>
      <w:proofErr w:type="spellEnd"/>
      <w:r w:rsidRPr="006E77E2">
        <w:t>.</w:t>
      </w:r>
    </w:p>
    <w:p w14:paraId="78B4DA4C" w14:textId="77777777" w:rsidR="006E77E2" w:rsidRPr="006E77E2" w:rsidRDefault="006E77E2" w:rsidP="006E77E2">
      <w:proofErr w:type="spellStart"/>
      <w:r w:rsidRPr="006E77E2">
        <w:t>Кахектична</w:t>
      </w:r>
      <w:proofErr w:type="spellEnd"/>
      <w:r w:rsidRPr="006E77E2">
        <w:t xml:space="preserve"> жена с груба кожа; </w:t>
      </w:r>
      <w:proofErr w:type="spellStart"/>
      <w:r w:rsidRPr="006E77E2">
        <w:t>пустули</w:t>
      </w:r>
      <w:proofErr w:type="spellEnd"/>
      <w:r w:rsidRPr="006E77E2">
        <w:t xml:space="preserve"> с тенденция към гангрена.</w:t>
      </w:r>
    </w:p>
    <w:p w14:paraId="4D279E94" w14:textId="77777777" w:rsidR="006E77E2" w:rsidRPr="006E77E2" w:rsidRDefault="006E77E2" w:rsidP="006E77E2">
      <w:proofErr w:type="spellStart"/>
      <w:r w:rsidRPr="006E77E2">
        <w:t>Варикозни</w:t>
      </w:r>
      <w:proofErr w:type="spellEnd"/>
      <w:r w:rsidRPr="006E77E2">
        <w:t xml:space="preserve"> язви и разширени вени при стари хора.</w:t>
      </w:r>
    </w:p>
    <w:p w14:paraId="03FB6F1B" w14:textId="77777777" w:rsidR="006E77E2" w:rsidRPr="006E77E2" w:rsidRDefault="006E77E2" w:rsidP="006E77E2">
      <w:r w:rsidRPr="006E77E2">
        <w:t>Язви почерняват, обилно повръщане на смес от гъста, черна, катранена, жлъчна или лъскава материя.</w:t>
      </w:r>
    </w:p>
    <w:p w14:paraId="5FE22264" w14:textId="77777777" w:rsidR="006E77E2" w:rsidRPr="006E77E2" w:rsidRDefault="006E77E2" w:rsidP="006E77E2">
      <w:r w:rsidRPr="006E77E2">
        <w:t xml:space="preserve">Вяла язва, </w:t>
      </w:r>
      <w:proofErr w:type="spellStart"/>
      <w:r w:rsidRPr="006E77E2">
        <w:t>ихорозна</w:t>
      </w:r>
      <w:proofErr w:type="spellEnd"/>
      <w:r w:rsidRPr="006E77E2">
        <w:t>, зловонна гной, &gt; от студ.</w:t>
      </w:r>
    </w:p>
    <w:p w14:paraId="014E5064" w14:textId="77777777" w:rsidR="006E77E2" w:rsidRPr="006E77E2" w:rsidRDefault="006E77E2" w:rsidP="006E77E2">
      <w:r w:rsidRPr="006E77E2">
        <w:t xml:space="preserve">Обща </w:t>
      </w:r>
      <w:proofErr w:type="spellStart"/>
      <w:r w:rsidRPr="006E77E2">
        <w:t>десквамация</w:t>
      </w:r>
      <w:proofErr w:type="spellEnd"/>
      <w:r w:rsidRPr="006E77E2">
        <w:t xml:space="preserve"> при скарлатина.</w:t>
      </w:r>
    </w:p>
    <w:p w14:paraId="346EBBAF" w14:textId="77777777" w:rsidR="006E77E2" w:rsidRPr="006E77E2" w:rsidRDefault="006E77E2" w:rsidP="006E77E2">
      <w:proofErr w:type="spellStart"/>
      <w:r w:rsidRPr="006E77E2">
        <w:t>Пустули</w:t>
      </w:r>
      <w:proofErr w:type="spellEnd"/>
      <w:r w:rsidRPr="006E77E2">
        <w:t xml:space="preserve"> при вариола с ненормален вид, или се изпълват с кървава серозна течност, или изсъхват твърде рано.</w:t>
      </w:r>
    </w:p>
    <w:p w14:paraId="1722FAA0" w14:textId="77777777" w:rsidR="006E77E2" w:rsidRPr="006E77E2" w:rsidRDefault="006E77E2" w:rsidP="006E77E2">
      <w:r w:rsidRPr="006E77E2">
        <w:t xml:space="preserve">Няколко болезнени пъпки, големи колкото главичка на карфица, постепенно увеличаващи се до големината на грахово зърно или повече, появили се по лицето, по-лошо отдясно; накрая — цирей, много червен, болезнен, подут, на дясната буза близо до залавянето на </w:t>
      </w:r>
      <w:proofErr w:type="spellStart"/>
      <w:r w:rsidRPr="006E77E2">
        <w:t>масетерния</w:t>
      </w:r>
      <w:proofErr w:type="spellEnd"/>
      <w:r w:rsidRPr="006E77E2">
        <w:t xml:space="preserve"> мускул.</w:t>
      </w:r>
    </w:p>
    <w:p w14:paraId="33F58722" w14:textId="77777777" w:rsidR="006E77E2" w:rsidRPr="006E77E2" w:rsidRDefault="006E77E2" w:rsidP="006E77E2">
      <w:r w:rsidRPr="006E77E2">
        <w:t xml:space="preserve">Разболя ме, лежах в леглото, толкова ужасно болезнено; цялото лице </w:t>
      </w:r>
      <w:proofErr w:type="spellStart"/>
      <w:r w:rsidRPr="006E77E2">
        <w:t>конгестирано</w:t>
      </w:r>
      <w:proofErr w:type="spellEnd"/>
      <w:r w:rsidRPr="006E77E2">
        <w:t xml:space="preserve"> и подуто.</w:t>
      </w:r>
    </w:p>
    <w:p w14:paraId="6D4DEB9E" w14:textId="77777777" w:rsidR="006E77E2" w:rsidRPr="006E77E2" w:rsidRDefault="006E77E2" w:rsidP="006E77E2">
      <w:r w:rsidRPr="006E77E2">
        <w:t>Отдели много зелен гной, накрая зелен „</w:t>
      </w:r>
      <w:proofErr w:type="spellStart"/>
      <w:r w:rsidRPr="006E77E2">
        <w:t>кор</w:t>
      </w:r>
      <w:proofErr w:type="spellEnd"/>
      <w:r w:rsidRPr="006E77E2">
        <w:t>“ (ярко зелен), и остави дълбок белег, който заздравяваше дълго.</w:t>
      </w:r>
    </w:p>
    <w:p w14:paraId="615500CC" w14:textId="77777777" w:rsidR="006E77E2" w:rsidRPr="006E77E2" w:rsidRDefault="006E77E2" w:rsidP="006E77E2">
      <w:r w:rsidRPr="006E77E2">
        <w:t xml:space="preserve">На седмия ден се появиха няколко петна с болезнено, натъртено усещане около и под коляното, големи колкото половин долар, с </w:t>
      </w:r>
      <w:proofErr w:type="spellStart"/>
      <w:r w:rsidRPr="006E77E2">
        <w:t>пурпурночервен</w:t>
      </w:r>
      <w:proofErr w:type="spellEnd"/>
      <w:r w:rsidRPr="006E77E2">
        <w:t xml:space="preserve"> цвят; после три-четири подобни петна по-надолу по крака, около обувката, толкова болезнени, че едва понасях натиска на обувката.</w:t>
      </w:r>
    </w:p>
    <w:p w14:paraId="150C8607" w14:textId="77777777" w:rsidR="006E77E2" w:rsidRPr="006E77E2" w:rsidRDefault="006E77E2" w:rsidP="006E77E2">
      <w:r w:rsidRPr="006E77E2">
        <w:t>Силно сърбяха, но бяха толкова болезнени, че не можех да ги чеша, а при допир предизвикваха отпадналост и прилошаване.</w:t>
      </w:r>
    </w:p>
    <w:p w14:paraId="1C7E6DF2" w14:textId="77777777" w:rsidR="006E77E2" w:rsidRPr="006E77E2" w:rsidRDefault="006E77E2" w:rsidP="006E77E2">
      <w:r w:rsidRPr="006E77E2">
        <w:lastRenderedPageBreak/>
        <w:t>Първо се появиха на левия крак, после три-четири на десния.</w:t>
      </w:r>
    </w:p>
    <w:p w14:paraId="394CA79E" w14:textId="77777777" w:rsidR="006E77E2" w:rsidRPr="006E77E2" w:rsidRDefault="006E77E2" w:rsidP="006E77E2">
      <w:r w:rsidRPr="006E77E2">
        <w:t>С тях се появи обрив по лицето, много болезнен и с усещане като петната по краката, само че по-малки, но със същото натъртено усещане.</w:t>
      </w:r>
    </w:p>
    <w:p w14:paraId="4CC735E9" w14:textId="77777777" w:rsidR="006E77E2" w:rsidRPr="006E77E2" w:rsidRDefault="006E77E2" w:rsidP="006E77E2">
      <w:r w:rsidRPr="006E77E2">
        <w:t xml:space="preserve">Започваха като фини точки, като убождане от игла или ужилване от насекомо, и постепенно се увеличаваха до малка </w:t>
      </w:r>
      <w:proofErr w:type="spellStart"/>
      <w:r w:rsidRPr="006E77E2">
        <w:t>пустула</w:t>
      </w:r>
      <w:proofErr w:type="spellEnd"/>
      <w:r w:rsidRPr="006E77E2">
        <w:t>, голяма колкото грахово зърно.</w:t>
      </w:r>
    </w:p>
    <w:p w14:paraId="116BF980" w14:textId="77777777" w:rsidR="006E77E2" w:rsidRPr="006E77E2" w:rsidRDefault="006E77E2" w:rsidP="006E77E2">
      <w:r w:rsidRPr="006E77E2">
        <w:t>Когато петната изчезваха, оставяха син (</w:t>
      </w:r>
      <w:proofErr w:type="spellStart"/>
      <w:r w:rsidRPr="006E77E2">
        <w:t>екхимозен</w:t>
      </w:r>
      <w:proofErr w:type="spellEnd"/>
      <w:r w:rsidRPr="006E77E2">
        <w:t>) белег за няколко седмици, особено по краката.</w:t>
      </w:r>
    </w:p>
    <w:p w14:paraId="764F4C68" w14:textId="77777777" w:rsidR="006E77E2" w:rsidRPr="006E77E2" w:rsidRDefault="006E77E2" w:rsidP="006E77E2">
      <w:r w:rsidRPr="006E77E2">
        <w:t>Веднага след това същите петна се появиха по раменете, три-четири в група, със същото болезнено, натъртено усещане.</w:t>
      </w:r>
    </w:p>
    <w:p w14:paraId="5B3338BA" w14:textId="77777777" w:rsidR="006E77E2" w:rsidRPr="006E77E2" w:rsidRDefault="006E77E2" w:rsidP="006E77E2">
      <w:r w:rsidRPr="006E77E2">
        <w:t>Същите характерни петна се появиха шест седмици по-късно в друго доказване — общо двадесет и осем — особено чувствителни на допир, придружени от отпадналост и гадене.</w:t>
      </w:r>
    </w:p>
    <w:p w14:paraId="571416A7" w14:textId="77777777" w:rsidR="006E77E2" w:rsidRPr="006E77E2" w:rsidRDefault="006E77E2" w:rsidP="006E77E2">
      <w:r w:rsidRPr="006E77E2">
        <w:t xml:space="preserve">Някои завършват с </w:t>
      </w:r>
      <w:proofErr w:type="spellStart"/>
      <w:r w:rsidRPr="006E77E2">
        <w:t>пустули</w:t>
      </w:r>
      <w:proofErr w:type="spellEnd"/>
      <w:r w:rsidRPr="006E77E2">
        <w:t>.</w:t>
      </w:r>
    </w:p>
    <w:p w14:paraId="38B5F1C4" w14:textId="77777777" w:rsidR="006E77E2" w:rsidRPr="006E77E2" w:rsidRDefault="006E77E2" w:rsidP="006E77E2">
      <w:pPr>
        <w:rPr>
          <w:b/>
          <w:bCs/>
        </w:rPr>
      </w:pPr>
      <w:r w:rsidRPr="006E77E2">
        <w:rPr>
          <w:b/>
          <w:bCs/>
        </w:rPr>
        <w:t>Общи симптоми :</w:t>
      </w:r>
    </w:p>
    <w:p w14:paraId="3708B1AA" w14:textId="77777777" w:rsidR="006E77E2" w:rsidRPr="006E77E2" w:rsidRDefault="006E77E2" w:rsidP="006E77E2">
      <w:r w:rsidRPr="006E77E2">
        <w:t>Много остри, променливи болки в различни части на тялото и скованост на гърба и шията, сякаш мускулите са подути близо до тилната област.</w:t>
      </w:r>
    </w:p>
    <w:p w14:paraId="279D58C9" w14:textId="77777777" w:rsidR="00DF6705" w:rsidRPr="003B0443" w:rsidRDefault="00DF6705" w:rsidP="00EC3A78">
      <w:pPr>
        <w:rPr>
          <w:lang w:val="en-US"/>
        </w:rPr>
      </w:pPr>
    </w:p>
    <w:sectPr w:rsidR="00DF6705" w:rsidRPr="003B0443" w:rsidSect="00954C31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339C"/>
    <w:multiLevelType w:val="multilevel"/>
    <w:tmpl w:val="66D0C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583440"/>
    <w:multiLevelType w:val="multilevel"/>
    <w:tmpl w:val="9872F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B24100"/>
    <w:multiLevelType w:val="multilevel"/>
    <w:tmpl w:val="AE3A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2124F9"/>
    <w:multiLevelType w:val="multilevel"/>
    <w:tmpl w:val="1EFE5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EE029C"/>
    <w:multiLevelType w:val="multilevel"/>
    <w:tmpl w:val="756E8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973836"/>
    <w:multiLevelType w:val="multilevel"/>
    <w:tmpl w:val="52AE3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7277134">
    <w:abstractNumId w:val="3"/>
  </w:num>
  <w:num w:numId="2" w16cid:durableId="127867026">
    <w:abstractNumId w:val="0"/>
  </w:num>
  <w:num w:numId="3" w16cid:durableId="619337050">
    <w:abstractNumId w:val="4"/>
  </w:num>
  <w:num w:numId="4" w16cid:durableId="142935260">
    <w:abstractNumId w:val="1"/>
  </w:num>
  <w:num w:numId="5" w16cid:durableId="259801189">
    <w:abstractNumId w:val="2"/>
  </w:num>
  <w:num w:numId="6" w16cid:durableId="8658737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31"/>
    <w:rsid w:val="000425F9"/>
    <w:rsid w:val="00046523"/>
    <w:rsid w:val="000715D5"/>
    <w:rsid w:val="00072DDC"/>
    <w:rsid w:val="00073A42"/>
    <w:rsid w:val="00073DC3"/>
    <w:rsid w:val="00095676"/>
    <w:rsid w:val="000D0411"/>
    <w:rsid w:val="000D0FCE"/>
    <w:rsid w:val="000E5D38"/>
    <w:rsid w:val="000F1D95"/>
    <w:rsid w:val="00102445"/>
    <w:rsid w:val="00127977"/>
    <w:rsid w:val="0013717A"/>
    <w:rsid w:val="0014226A"/>
    <w:rsid w:val="001520EC"/>
    <w:rsid w:val="001540AC"/>
    <w:rsid w:val="00154B77"/>
    <w:rsid w:val="00156B7E"/>
    <w:rsid w:val="00157820"/>
    <w:rsid w:val="0016095A"/>
    <w:rsid w:val="001835E4"/>
    <w:rsid w:val="00183CD1"/>
    <w:rsid w:val="00197817"/>
    <w:rsid w:val="001B7A8D"/>
    <w:rsid w:val="001E428F"/>
    <w:rsid w:val="001E547D"/>
    <w:rsid w:val="00202448"/>
    <w:rsid w:val="00206D87"/>
    <w:rsid w:val="0024000C"/>
    <w:rsid w:val="00241D81"/>
    <w:rsid w:val="0025562A"/>
    <w:rsid w:val="00255824"/>
    <w:rsid w:val="00257A57"/>
    <w:rsid w:val="0029163F"/>
    <w:rsid w:val="00294DFE"/>
    <w:rsid w:val="002A7D99"/>
    <w:rsid w:val="002E3892"/>
    <w:rsid w:val="00320D63"/>
    <w:rsid w:val="00351258"/>
    <w:rsid w:val="00361E6B"/>
    <w:rsid w:val="00394AC8"/>
    <w:rsid w:val="00395935"/>
    <w:rsid w:val="00395CE8"/>
    <w:rsid w:val="00396598"/>
    <w:rsid w:val="003A02FA"/>
    <w:rsid w:val="003B0443"/>
    <w:rsid w:val="003B10EF"/>
    <w:rsid w:val="003B3313"/>
    <w:rsid w:val="003B762B"/>
    <w:rsid w:val="003D1FB4"/>
    <w:rsid w:val="003D4730"/>
    <w:rsid w:val="003E2F6B"/>
    <w:rsid w:val="003E6CE1"/>
    <w:rsid w:val="003F4E45"/>
    <w:rsid w:val="004210D0"/>
    <w:rsid w:val="004346F6"/>
    <w:rsid w:val="004644C7"/>
    <w:rsid w:val="00470A77"/>
    <w:rsid w:val="00491F32"/>
    <w:rsid w:val="0049583A"/>
    <w:rsid w:val="004A0318"/>
    <w:rsid w:val="004B48EA"/>
    <w:rsid w:val="004C239E"/>
    <w:rsid w:val="004D0911"/>
    <w:rsid w:val="004D7B24"/>
    <w:rsid w:val="00516CE0"/>
    <w:rsid w:val="005217E7"/>
    <w:rsid w:val="0054160A"/>
    <w:rsid w:val="005543F8"/>
    <w:rsid w:val="00576276"/>
    <w:rsid w:val="00581C73"/>
    <w:rsid w:val="00583D57"/>
    <w:rsid w:val="005C6322"/>
    <w:rsid w:val="005D3ECD"/>
    <w:rsid w:val="005D731E"/>
    <w:rsid w:val="005F0AE0"/>
    <w:rsid w:val="00600010"/>
    <w:rsid w:val="00607B79"/>
    <w:rsid w:val="00614360"/>
    <w:rsid w:val="00650CCA"/>
    <w:rsid w:val="00667D9F"/>
    <w:rsid w:val="00672DB3"/>
    <w:rsid w:val="00687C0D"/>
    <w:rsid w:val="006A641C"/>
    <w:rsid w:val="006C0748"/>
    <w:rsid w:val="006C1F24"/>
    <w:rsid w:val="006D324B"/>
    <w:rsid w:val="006D7459"/>
    <w:rsid w:val="006E77E2"/>
    <w:rsid w:val="007221DD"/>
    <w:rsid w:val="007444A6"/>
    <w:rsid w:val="00753EE0"/>
    <w:rsid w:val="007628B1"/>
    <w:rsid w:val="0076557D"/>
    <w:rsid w:val="00774B72"/>
    <w:rsid w:val="007860E9"/>
    <w:rsid w:val="007917C3"/>
    <w:rsid w:val="007B5C28"/>
    <w:rsid w:val="007D79D9"/>
    <w:rsid w:val="007F328B"/>
    <w:rsid w:val="007F7507"/>
    <w:rsid w:val="00805D7E"/>
    <w:rsid w:val="008323FC"/>
    <w:rsid w:val="00832E08"/>
    <w:rsid w:val="00866C17"/>
    <w:rsid w:val="008752FE"/>
    <w:rsid w:val="00896FBE"/>
    <w:rsid w:val="00897EF9"/>
    <w:rsid w:val="008A7CDD"/>
    <w:rsid w:val="008C127B"/>
    <w:rsid w:val="008C5707"/>
    <w:rsid w:val="008F33F8"/>
    <w:rsid w:val="009037AA"/>
    <w:rsid w:val="0091363C"/>
    <w:rsid w:val="00917D7E"/>
    <w:rsid w:val="00925DDE"/>
    <w:rsid w:val="00941A6A"/>
    <w:rsid w:val="00942C44"/>
    <w:rsid w:val="00954C31"/>
    <w:rsid w:val="0095632C"/>
    <w:rsid w:val="00974638"/>
    <w:rsid w:val="00985209"/>
    <w:rsid w:val="009908BB"/>
    <w:rsid w:val="00992C94"/>
    <w:rsid w:val="009A4510"/>
    <w:rsid w:val="009C63BB"/>
    <w:rsid w:val="009D7B46"/>
    <w:rsid w:val="009D7F9B"/>
    <w:rsid w:val="009F3802"/>
    <w:rsid w:val="00A0043A"/>
    <w:rsid w:val="00A0076E"/>
    <w:rsid w:val="00A35FD0"/>
    <w:rsid w:val="00A376DB"/>
    <w:rsid w:val="00A81F39"/>
    <w:rsid w:val="00A834DB"/>
    <w:rsid w:val="00AB3569"/>
    <w:rsid w:val="00AB5CE1"/>
    <w:rsid w:val="00AD247C"/>
    <w:rsid w:val="00AE1FD6"/>
    <w:rsid w:val="00AF4874"/>
    <w:rsid w:val="00B05B55"/>
    <w:rsid w:val="00B062BE"/>
    <w:rsid w:val="00B13BCE"/>
    <w:rsid w:val="00B13DD3"/>
    <w:rsid w:val="00B25E59"/>
    <w:rsid w:val="00B30CF3"/>
    <w:rsid w:val="00B3301A"/>
    <w:rsid w:val="00B57734"/>
    <w:rsid w:val="00B76550"/>
    <w:rsid w:val="00B934FD"/>
    <w:rsid w:val="00BB645C"/>
    <w:rsid w:val="00BB6806"/>
    <w:rsid w:val="00BB784D"/>
    <w:rsid w:val="00C06AA8"/>
    <w:rsid w:val="00C22B88"/>
    <w:rsid w:val="00C34537"/>
    <w:rsid w:val="00C371DF"/>
    <w:rsid w:val="00C44161"/>
    <w:rsid w:val="00C4691B"/>
    <w:rsid w:val="00C53003"/>
    <w:rsid w:val="00C62FF1"/>
    <w:rsid w:val="00C726AB"/>
    <w:rsid w:val="00C80997"/>
    <w:rsid w:val="00C969B6"/>
    <w:rsid w:val="00CA065F"/>
    <w:rsid w:val="00CB2041"/>
    <w:rsid w:val="00CB6937"/>
    <w:rsid w:val="00CC334C"/>
    <w:rsid w:val="00CC4F8E"/>
    <w:rsid w:val="00CC658C"/>
    <w:rsid w:val="00D152D5"/>
    <w:rsid w:val="00D271B5"/>
    <w:rsid w:val="00D3320F"/>
    <w:rsid w:val="00D47200"/>
    <w:rsid w:val="00D65497"/>
    <w:rsid w:val="00D72A75"/>
    <w:rsid w:val="00DA27CC"/>
    <w:rsid w:val="00DA6027"/>
    <w:rsid w:val="00DB5203"/>
    <w:rsid w:val="00DB5487"/>
    <w:rsid w:val="00DC502C"/>
    <w:rsid w:val="00DD2719"/>
    <w:rsid w:val="00DF6705"/>
    <w:rsid w:val="00E21F16"/>
    <w:rsid w:val="00E601A3"/>
    <w:rsid w:val="00E812E7"/>
    <w:rsid w:val="00E95D2C"/>
    <w:rsid w:val="00EA1297"/>
    <w:rsid w:val="00EA7BCD"/>
    <w:rsid w:val="00EA7E7A"/>
    <w:rsid w:val="00EC3918"/>
    <w:rsid w:val="00EC3A78"/>
    <w:rsid w:val="00EC3C39"/>
    <w:rsid w:val="00EC78B4"/>
    <w:rsid w:val="00EE1BEB"/>
    <w:rsid w:val="00EF7269"/>
    <w:rsid w:val="00F11C86"/>
    <w:rsid w:val="00F12935"/>
    <w:rsid w:val="00F207A8"/>
    <w:rsid w:val="00F43972"/>
    <w:rsid w:val="00F56E35"/>
    <w:rsid w:val="00F6548A"/>
    <w:rsid w:val="00F84446"/>
    <w:rsid w:val="00FA1226"/>
    <w:rsid w:val="00FD2D59"/>
    <w:rsid w:val="00FD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24BA2"/>
  <w15:chartTrackingRefBased/>
  <w15:docId w15:val="{7887E91B-32A2-4848-BCAC-86102C27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C31"/>
    <w:rPr>
      <w:rFonts w:ascii="Calibri" w:hAnsi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954C31"/>
    <w:pPr>
      <w:keepNext/>
      <w:keepLines/>
      <w:spacing w:before="360" w:after="80"/>
      <w:outlineLvl w:val="0"/>
    </w:pPr>
    <w:rPr>
      <w:rFonts w:eastAsiaTheme="majorEastAsia" w:cstheme="majorBidi"/>
      <w:b/>
      <w:color w:val="2F5496" w:themeColor="accent1" w:themeShade="BF"/>
      <w:sz w:val="4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54C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C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рядка"/>
    <w:basedOn w:val="a"/>
    <w:link w:val="a4"/>
    <w:qFormat/>
    <w:rsid w:val="007221DD"/>
    <w:pPr>
      <w:spacing w:before="120" w:after="125" w:line="360" w:lineRule="auto"/>
      <w:ind w:left="10" w:right="156" w:hanging="10"/>
      <w:jc w:val="both"/>
    </w:pPr>
    <w:rPr>
      <w:rFonts w:eastAsia="Calibri" w:cstheme="minorHAnsi"/>
      <w:noProof/>
      <w:color w:val="000000"/>
      <w:szCs w:val="28"/>
      <w:lang w:val="en-US"/>
    </w:rPr>
  </w:style>
  <w:style w:type="character" w:customStyle="1" w:styleId="a4">
    <w:name w:val="Разрядка Знак"/>
    <w:basedOn w:val="a0"/>
    <w:link w:val="a3"/>
    <w:rsid w:val="007221DD"/>
    <w:rPr>
      <w:rFonts w:eastAsia="Calibri" w:cstheme="minorHAnsi"/>
      <w:noProof/>
      <w:color w:val="000000"/>
      <w:sz w:val="28"/>
      <w:szCs w:val="28"/>
      <w:lang w:val="en-US"/>
    </w:rPr>
  </w:style>
  <w:style w:type="character" w:customStyle="1" w:styleId="10">
    <w:name w:val="Заглавие 1 Знак"/>
    <w:basedOn w:val="a0"/>
    <w:link w:val="1"/>
    <w:uiPriority w:val="9"/>
    <w:rsid w:val="00954C31"/>
    <w:rPr>
      <w:rFonts w:ascii="Calibri" w:eastAsiaTheme="majorEastAsia" w:hAnsi="Calibri" w:cstheme="majorBidi"/>
      <w:b/>
      <w:color w:val="2F5496" w:themeColor="accent1" w:themeShade="BF"/>
      <w:sz w:val="48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54C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rsid w:val="00954C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54C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54C3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54C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54C3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54C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54C31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954C31"/>
    <w:pPr>
      <w:spacing w:after="80" w:line="240" w:lineRule="auto"/>
      <w:contextualSpacing/>
    </w:pPr>
    <w:rPr>
      <w:rFonts w:eastAsiaTheme="majorEastAsia" w:cstheme="majorBidi"/>
      <w:b/>
      <w:color w:val="0070C0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954C31"/>
    <w:rPr>
      <w:rFonts w:ascii="Calibri" w:eastAsiaTheme="majorEastAsia" w:hAnsi="Calibri" w:cstheme="majorBidi"/>
      <w:b/>
      <w:color w:val="0070C0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954C31"/>
    <w:pPr>
      <w:numPr>
        <w:ilvl w:val="1"/>
      </w:numPr>
    </w:pPr>
    <w:rPr>
      <w:rFonts w:eastAsiaTheme="majorEastAsia" w:cstheme="majorBidi"/>
      <w:b/>
      <w:color w:val="C00000"/>
      <w:spacing w:val="15"/>
      <w:sz w:val="36"/>
      <w:szCs w:val="28"/>
    </w:rPr>
  </w:style>
  <w:style w:type="character" w:customStyle="1" w:styleId="a8">
    <w:name w:val="Подзаглавие Знак"/>
    <w:basedOn w:val="a0"/>
    <w:link w:val="a7"/>
    <w:uiPriority w:val="11"/>
    <w:rsid w:val="00954C31"/>
    <w:rPr>
      <w:rFonts w:ascii="Calibri" w:eastAsiaTheme="majorEastAsia" w:hAnsi="Calibri" w:cstheme="majorBidi"/>
      <w:b/>
      <w:color w:val="C00000"/>
      <w:spacing w:val="15"/>
      <w:sz w:val="36"/>
      <w:szCs w:val="28"/>
    </w:rPr>
  </w:style>
  <w:style w:type="paragraph" w:styleId="a9">
    <w:name w:val="Quote"/>
    <w:basedOn w:val="a"/>
    <w:next w:val="a"/>
    <w:link w:val="aa"/>
    <w:uiPriority w:val="29"/>
    <w:qFormat/>
    <w:rsid w:val="00954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 Знак"/>
    <w:basedOn w:val="a0"/>
    <w:link w:val="a9"/>
    <w:uiPriority w:val="29"/>
    <w:rsid w:val="00954C31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954C31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954C31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954C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Интензивно цитиране Знак"/>
    <w:basedOn w:val="a0"/>
    <w:link w:val="ad"/>
    <w:uiPriority w:val="30"/>
    <w:rsid w:val="00954C31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954C31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4A0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bg-BG"/>
      <w14:ligatures w14:val="none"/>
    </w:rPr>
  </w:style>
  <w:style w:type="paragraph" w:styleId="af0">
    <w:name w:val="Normal (Web)"/>
    <w:basedOn w:val="a"/>
    <w:uiPriority w:val="99"/>
    <w:semiHidden/>
    <w:unhideWhenUsed/>
    <w:rsid w:val="004A0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bg-BG"/>
      <w14:ligatures w14:val="none"/>
    </w:rPr>
  </w:style>
  <w:style w:type="character" w:styleId="af1">
    <w:name w:val="Strong"/>
    <w:basedOn w:val="a0"/>
    <w:uiPriority w:val="22"/>
    <w:qFormat/>
    <w:rsid w:val="004A0318"/>
    <w:rPr>
      <w:b/>
      <w:bCs/>
    </w:rPr>
  </w:style>
  <w:style w:type="character" w:styleId="af2">
    <w:name w:val="Emphasis"/>
    <w:basedOn w:val="a0"/>
    <w:uiPriority w:val="20"/>
    <w:qFormat/>
    <w:rsid w:val="004A03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48</Pages>
  <Words>12030</Words>
  <Characters>68577</Characters>
  <Application>Microsoft Office Word</Application>
  <DocSecurity>0</DocSecurity>
  <Lines>571</Lines>
  <Paragraphs>160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Zahari Zahariev</dc:creator>
  <cp:keywords/>
  <dc:description/>
  <cp:lastModifiedBy>Zahari Zahariev</cp:lastModifiedBy>
  <cp:revision>25</cp:revision>
  <dcterms:created xsi:type="dcterms:W3CDTF">2026-07-10T02:51:00Z</dcterms:created>
  <dcterms:modified xsi:type="dcterms:W3CDTF">2026-07-10T05:10:00Z</dcterms:modified>
</cp:coreProperties>
</file>